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Pr="00502732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19E15020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niversity=teitiary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716DE71E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meaningfull 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34433FC2" w14:textId="2CDC622E" w:rsidR="007A53E8" w:rsidRPr="007A53E8" w:rsidRDefault="008949C9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You should </w:t>
      </w:r>
      <w:r w:rsidR="007A53E8">
        <w:rPr>
          <w:rFonts w:ascii="Arial" w:hAnsi="Arial" w:cs="Arial" w:hint="eastAsia"/>
          <w:sz w:val="24"/>
          <w:szCs w:val="24"/>
        </w:rPr>
        <w:t>know what is a</w:t>
      </w:r>
      <w:r>
        <w:rPr>
          <w:rFonts w:ascii="Arial" w:hAnsi="Arial" w:cs="Arial" w:hint="eastAsia"/>
          <w:sz w:val="24"/>
          <w:szCs w:val="24"/>
        </w:rPr>
        <w:t xml:space="preserve"> table</w:t>
      </w:r>
      <w:r w:rsidR="007A53E8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A53E8">
        <w:rPr>
          <w:rFonts w:ascii="Arial" w:hAnsi="Arial" w:cs="Arial" w:hint="eastAsia"/>
          <w:sz w:val="24"/>
          <w:szCs w:val="24"/>
        </w:rPr>
        <w:t>a graph or anything else.</w:t>
      </w: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31B7DCEA" w14:textId="613AFA61" w:rsidR="00B552DB" w:rsidRPr="00FE0B15" w:rsidRDefault="00B552DB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You should use </w:t>
      </w:r>
      <w:r w:rsidR="00AE6750">
        <w:rPr>
          <w:rFonts w:ascii="Arial" w:hAnsi="Arial" w:cs="Arial" w:hint="eastAsia"/>
          <w:sz w:val="24"/>
          <w:szCs w:val="24"/>
        </w:rPr>
        <w:t xml:space="preserve">a mix of </w:t>
      </w:r>
      <w:r>
        <w:rPr>
          <w:rFonts w:ascii="Arial" w:hAnsi="Arial" w:cs="Arial" w:hint="eastAsia"/>
          <w:sz w:val="24"/>
          <w:szCs w:val="24"/>
        </w:rPr>
        <w:t xml:space="preserve">sentences </w:t>
      </w:r>
      <w:r w:rsidR="00AE6750">
        <w:rPr>
          <w:rFonts w:ascii="Arial" w:hAnsi="Arial" w:cs="Arial" w:hint="eastAsia"/>
          <w:sz w:val="24"/>
          <w:szCs w:val="24"/>
        </w:rPr>
        <w:t xml:space="preserve">structures </w:t>
      </w:r>
      <w:r>
        <w:rPr>
          <w:rFonts w:ascii="Arial" w:hAnsi="Arial" w:cs="Arial" w:hint="eastAsia"/>
          <w:sz w:val="24"/>
          <w:szCs w:val="24"/>
        </w:rPr>
        <w:t xml:space="preserve">in speaking and writing English if you want to get a score of 7 or more. </w:t>
      </w:r>
      <w:r w:rsidR="00715A06">
        <w:rPr>
          <w:rFonts w:ascii="Arial" w:hAnsi="Arial" w:cs="Arial" w:hint="eastAsia"/>
          <w:sz w:val="24"/>
          <w:szCs w:val="24"/>
        </w:rPr>
        <w:t xml:space="preserve">Namely, you need simple and compound sentences. Be sure not to make a lot of mistakes, a few </w:t>
      </w:r>
      <w:r w:rsidR="00715A06">
        <w:rPr>
          <w:rFonts w:ascii="Arial" w:hAnsi="Arial" w:cs="Arial" w:hint="eastAsia"/>
          <w:sz w:val="24"/>
          <w:szCs w:val="24"/>
        </w:rPr>
        <w:lastRenderedPageBreak/>
        <w:t xml:space="preserve">mistakes are allowed up to a band score of 8. </w:t>
      </w:r>
      <w:r w:rsidR="00AF5D61">
        <w:rPr>
          <w:rFonts w:ascii="Arial" w:hAnsi="Arial" w:cs="Arial" w:hint="eastAsia"/>
          <w:sz w:val="24"/>
          <w:szCs w:val="24"/>
        </w:rPr>
        <w:t>Don</w:t>
      </w:r>
      <w:r w:rsidR="00AF5D61">
        <w:rPr>
          <w:rFonts w:ascii="Arial" w:hAnsi="Arial" w:cs="Arial"/>
          <w:sz w:val="24"/>
          <w:szCs w:val="24"/>
        </w:rPr>
        <w:t>’</w:t>
      </w:r>
      <w:r w:rsidR="00AF5D61">
        <w:rPr>
          <w:rFonts w:ascii="Arial" w:hAnsi="Arial" w:cs="Arial" w:hint="eastAsia"/>
          <w:sz w:val="24"/>
          <w:szCs w:val="24"/>
        </w:rPr>
        <w:t xml:space="preserve">t try using rare grammar tenses like past perfect. </w:t>
      </w:r>
    </w:p>
    <w:sectPr w:rsidR="00B552DB" w:rsidRPr="00FE0B15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72FAF" w14:textId="77777777" w:rsidR="00F932A1" w:rsidRDefault="00F932A1" w:rsidP="004811CF">
      <w:r>
        <w:separator/>
      </w:r>
    </w:p>
  </w:endnote>
  <w:endnote w:type="continuationSeparator" w:id="0">
    <w:p w14:paraId="2340EF0B" w14:textId="77777777" w:rsidR="00F932A1" w:rsidRDefault="00F932A1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8713A" w14:textId="77777777" w:rsidR="00F932A1" w:rsidRDefault="00F932A1" w:rsidP="004811CF">
      <w:r>
        <w:separator/>
      </w:r>
    </w:p>
  </w:footnote>
  <w:footnote w:type="continuationSeparator" w:id="0">
    <w:p w14:paraId="5D391BDC" w14:textId="77777777" w:rsidR="00F932A1" w:rsidRDefault="00F932A1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4"/>
  </w:num>
  <w:num w:numId="2" w16cid:durableId="2069986636">
    <w:abstractNumId w:val="3"/>
  </w:num>
  <w:num w:numId="3" w16cid:durableId="1024868392">
    <w:abstractNumId w:val="2"/>
  </w:num>
  <w:num w:numId="4" w16cid:durableId="476338947">
    <w:abstractNumId w:val="1"/>
  </w:num>
  <w:num w:numId="5" w16cid:durableId="67973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8663F"/>
    <w:rsid w:val="000C6183"/>
    <w:rsid w:val="000D33DC"/>
    <w:rsid w:val="000E1C8A"/>
    <w:rsid w:val="00122E9E"/>
    <w:rsid w:val="00197DC1"/>
    <w:rsid w:val="001C2FF6"/>
    <w:rsid w:val="001E3CE1"/>
    <w:rsid w:val="001F3BA0"/>
    <w:rsid w:val="00201F13"/>
    <w:rsid w:val="0024693B"/>
    <w:rsid w:val="00297EFF"/>
    <w:rsid w:val="00387ACD"/>
    <w:rsid w:val="00390750"/>
    <w:rsid w:val="003A16F2"/>
    <w:rsid w:val="003A512C"/>
    <w:rsid w:val="003F7216"/>
    <w:rsid w:val="00407E63"/>
    <w:rsid w:val="00431B56"/>
    <w:rsid w:val="00480618"/>
    <w:rsid w:val="004811CF"/>
    <w:rsid w:val="004B7FCE"/>
    <w:rsid w:val="00502732"/>
    <w:rsid w:val="00547244"/>
    <w:rsid w:val="005E7FB7"/>
    <w:rsid w:val="00624566"/>
    <w:rsid w:val="00630B5B"/>
    <w:rsid w:val="006325A3"/>
    <w:rsid w:val="0069158C"/>
    <w:rsid w:val="006D691A"/>
    <w:rsid w:val="00715A06"/>
    <w:rsid w:val="00761ACF"/>
    <w:rsid w:val="007717EF"/>
    <w:rsid w:val="007A53E8"/>
    <w:rsid w:val="007D76E2"/>
    <w:rsid w:val="007F3EEA"/>
    <w:rsid w:val="008315B1"/>
    <w:rsid w:val="00853A44"/>
    <w:rsid w:val="008949C9"/>
    <w:rsid w:val="00922CC7"/>
    <w:rsid w:val="00933027"/>
    <w:rsid w:val="009330FF"/>
    <w:rsid w:val="00934889"/>
    <w:rsid w:val="00944C76"/>
    <w:rsid w:val="00966FDC"/>
    <w:rsid w:val="00973D50"/>
    <w:rsid w:val="009A0833"/>
    <w:rsid w:val="009A6A7C"/>
    <w:rsid w:val="009B4321"/>
    <w:rsid w:val="009E240E"/>
    <w:rsid w:val="00A41E37"/>
    <w:rsid w:val="00AE6750"/>
    <w:rsid w:val="00AF5D61"/>
    <w:rsid w:val="00B552DB"/>
    <w:rsid w:val="00B80D52"/>
    <w:rsid w:val="00B92CEF"/>
    <w:rsid w:val="00B96B2D"/>
    <w:rsid w:val="00C302FD"/>
    <w:rsid w:val="00C3106F"/>
    <w:rsid w:val="00C735AA"/>
    <w:rsid w:val="00C738BE"/>
    <w:rsid w:val="00C83795"/>
    <w:rsid w:val="00CB1E8C"/>
    <w:rsid w:val="00CF05B5"/>
    <w:rsid w:val="00D5382B"/>
    <w:rsid w:val="00D666C0"/>
    <w:rsid w:val="00DC19EF"/>
    <w:rsid w:val="00DC59C8"/>
    <w:rsid w:val="00DC5C6C"/>
    <w:rsid w:val="00E039B6"/>
    <w:rsid w:val="00E16F00"/>
    <w:rsid w:val="00E23725"/>
    <w:rsid w:val="00EB49B7"/>
    <w:rsid w:val="00EB76FB"/>
    <w:rsid w:val="00EC100C"/>
    <w:rsid w:val="00EE1D98"/>
    <w:rsid w:val="00F01864"/>
    <w:rsid w:val="00F20138"/>
    <w:rsid w:val="00F31F39"/>
    <w:rsid w:val="00F932A1"/>
    <w:rsid w:val="00F94663"/>
    <w:rsid w:val="00FC25DA"/>
    <w:rsid w:val="00FE05F0"/>
    <w:rsid w:val="00FE0B15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</cp:revision>
  <dcterms:created xsi:type="dcterms:W3CDTF">2024-05-23T00:43:00Z</dcterms:created>
  <dcterms:modified xsi:type="dcterms:W3CDTF">2024-07-03T06:26:00Z</dcterms:modified>
</cp:coreProperties>
</file>