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9C3C" w14:textId="7A0395E3" w:rsidR="00B8678D" w:rsidRDefault="002B0F74" w:rsidP="000E3B9E">
      <w:pPr>
        <w:jc w:val="left"/>
      </w:pPr>
      <w:r>
        <w:t>1</w:t>
      </w:r>
      <w:r w:rsidR="00A35359">
        <w:t>, Academic English Tips</w:t>
      </w:r>
      <w:r w:rsidR="00EA5D56">
        <w:rPr>
          <w:rFonts w:hint="eastAsia"/>
        </w:rPr>
        <w:t>：</w:t>
      </w:r>
      <w:r w:rsidR="00A35359">
        <w:rPr>
          <w:rFonts w:hint="eastAsia"/>
        </w:rPr>
        <w:t>写英语学术论文时的建议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78D" w14:paraId="22425D30" w14:textId="77777777" w:rsidTr="00B8678D">
        <w:tc>
          <w:tcPr>
            <w:tcW w:w="8296" w:type="dxa"/>
          </w:tcPr>
          <w:p w14:paraId="3B6E5E47" w14:textId="77777777" w:rsidR="00B8678D" w:rsidRPr="00B8678D" w:rsidRDefault="00B8678D" w:rsidP="00B8678D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Suggestions for academic English</w:t>
            </w:r>
          </w:p>
          <w:p w14:paraId="14238BE2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Avoid contractions.</w:t>
            </w:r>
          </w:p>
          <w:p w14:paraId="32BA1885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Avoid personal pronouns and use the passive more.</w:t>
            </w:r>
          </w:p>
          <w:p w14:paraId="284B81BB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single words rather than multi-word verbs</w:t>
            </w:r>
          </w:p>
          <w:p w14:paraId="73BCAD7C" w14:textId="63E1ED19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Don't use slang or colloquialisms</w:t>
            </w:r>
            <w:r w:rsidR="004074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r w:rsidR="0040745C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口语</w:t>
            </w:r>
            <w:r w:rsidR="004074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  <w:p w14:paraId="67B83E7E" w14:textId="33FA820B" w:rsidR="00B8678D" w:rsidRPr="007C7AB1" w:rsidRDefault="00B8678D" w:rsidP="007C7AB1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very rough guide, longer words with a Latin or French origin are more formal</w:t>
            </w:r>
          </w:p>
        </w:tc>
      </w:tr>
    </w:tbl>
    <w:p w14:paraId="2AFFD55F" w14:textId="279B4C4B" w:rsidR="00A35359" w:rsidRDefault="00A35359" w:rsidP="000E3B9E">
      <w:pPr>
        <w:jc w:val="left"/>
      </w:pPr>
    </w:p>
    <w:p w14:paraId="2443845E" w14:textId="2BDAF4B1" w:rsidR="00920391" w:rsidRDefault="00920391" w:rsidP="000E3B9E">
      <w:pPr>
        <w:jc w:val="left"/>
        <w:rPr>
          <w:rFonts w:hint="eastAsia"/>
        </w:rPr>
      </w:pPr>
      <w:r>
        <w:t xml:space="preserve">2, </w:t>
      </w:r>
      <w:r>
        <w:rPr>
          <w:rFonts w:hint="eastAsia"/>
        </w:rPr>
        <w:t>跟着B</w:t>
      </w:r>
      <w:r>
        <w:t xml:space="preserve">BC </w:t>
      </w:r>
      <w:r>
        <w:rPr>
          <w:rFonts w:hint="eastAsia"/>
        </w:rPr>
        <w:t>的C</w:t>
      </w:r>
      <w:r>
        <w:t>ourse</w:t>
      </w:r>
      <w:r>
        <w:rPr>
          <w:rFonts w:hint="eastAsia"/>
        </w:rPr>
        <w:t>学习，先学习m</w:t>
      </w:r>
      <w:r>
        <w:t xml:space="preserve">edium </w:t>
      </w:r>
      <w:r>
        <w:rPr>
          <w:rFonts w:hint="eastAsia"/>
        </w:rPr>
        <w:t>le</w:t>
      </w:r>
      <w:r>
        <w:t>vel</w:t>
      </w:r>
    </w:p>
    <w:sectPr w:rsidR="00920391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45E34" w14:textId="77777777" w:rsidR="00AA5123" w:rsidRDefault="00AA5123" w:rsidP="001D2613">
      <w:pPr>
        <w:spacing w:after="0" w:line="240" w:lineRule="auto"/>
      </w:pPr>
      <w:r>
        <w:separator/>
      </w:r>
    </w:p>
  </w:endnote>
  <w:endnote w:type="continuationSeparator" w:id="0">
    <w:p w14:paraId="5A7F63F7" w14:textId="77777777" w:rsidR="00AA5123" w:rsidRDefault="00AA5123" w:rsidP="001D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841D8" w14:textId="77777777" w:rsidR="00AA5123" w:rsidRDefault="00AA5123" w:rsidP="001D2613">
      <w:pPr>
        <w:spacing w:after="0" w:line="240" w:lineRule="auto"/>
      </w:pPr>
      <w:r>
        <w:separator/>
      </w:r>
    </w:p>
  </w:footnote>
  <w:footnote w:type="continuationSeparator" w:id="0">
    <w:p w14:paraId="36E74AB9" w14:textId="77777777" w:rsidR="00AA5123" w:rsidRDefault="00AA5123" w:rsidP="001D2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40227"/>
    <w:multiLevelType w:val="multilevel"/>
    <w:tmpl w:val="8B2E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49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2B"/>
    <w:rsid w:val="000E3B9E"/>
    <w:rsid w:val="00143C68"/>
    <w:rsid w:val="001C03D2"/>
    <w:rsid w:val="001D2613"/>
    <w:rsid w:val="001E3CE1"/>
    <w:rsid w:val="002340BA"/>
    <w:rsid w:val="002B0F74"/>
    <w:rsid w:val="002F3222"/>
    <w:rsid w:val="0040745C"/>
    <w:rsid w:val="004832EA"/>
    <w:rsid w:val="005A580F"/>
    <w:rsid w:val="006325A3"/>
    <w:rsid w:val="007C7AB1"/>
    <w:rsid w:val="008114EF"/>
    <w:rsid w:val="00920391"/>
    <w:rsid w:val="00A35359"/>
    <w:rsid w:val="00AA0C2B"/>
    <w:rsid w:val="00AA5123"/>
    <w:rsid w:val="00B5159E"/>
    <w:rsid w:val="00B55667"/>
    <w:rsid w:val="00B56B8C"/>
    <w:rsid w:val="00B8678D"/>
    <w:rsid w:val="00E12CD2"/>
    <w:rsid w:val="00E61D24"/>
    <w:rsid w:val="00E733D2"/>
    <w:rsid w:val="00EA5D56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630A7"/>
  <w15:chartTrackingRefBased/>
  <w15:docId w15:val="{71EB4818-7435-4C92-8981-794FEDA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8678D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D2613"/>
  </w:style>
  <w:style w:type="paragraph" w:styleId="a5">
    <w:name w:val="footer"/>
    <w:basedOn w:val="a"/>
    <w:link w:val="a6"/>
    <w:uiPriority w:val="99"/>
    <w:unhideWhenUsed/>
    <w:rsid w:val="001D2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D2613"/>
  </w:style>
  <w:style w:type="paragraph" w:styleId="a7">
    <w:name w:val="List Paragraph"/>
    <w:basedOn w:val="a"/>
    <w:uiPriority w:val="34"/>
    <w:qFormat/>
    <w:rsid w:val="000E3B9E"/>
    <w:pPr>
      <w:ind w:left="720"/>
      <w:contextualSpacing/>
    </w:pPr>
  </w:style>
  <w:style w:type="character" w:customStyle="1" w:styleId="pron">
    <w:name w:val="pron"/>
    <w:basedOn w:val="a0"/>
    <w:rsid w:val="008114EF"/>
  </w:style>
  <w:style w:type="character" w:customStyle="1" w:styleId="ipa">
    <w:name w:val="ipa"/>
    <w:basedOn w:val="a0"/>
    <w:rsid w:val="008114EF"/>
  </w:style>
  <w:style w:type="table" w:styleId="a8">
    <w:name w:val="Table Grid"/>
    <w:basedOn w:val="a1"/>
    <w:uiPriority w:val="39"/>
    <w:rsid w:val="00B86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678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9">
    <w:name w:val="Normal (Web)"/>
    <w:basedOn w:val="a"/>
    <w:uiPriority w:val="99"/>
    <w:semiHidden/>
    <w:unhideWhenUsed/>
    <w:rsid w:val="00B8678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22</cp:revision>
  <dcterms:created xsi:type="dcterms:W3CDTF">2023-12-05T00:50:00Z</dcterms:created>
  <dcterms:modified xsi:type="dcterms:W3CDTF">2023-12-07T01:43:00Z</dcterms:modified>
</cp:coreProperties>
</file>