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CC" w:rsidRDefault="00E550E3" w:rsidP="00EE33CC">
      <w:pPr>
        <w:pStyle w:val="2"/>
        <w:jc w:val="left"/>
      </w:pPr>
      <w:r w:rsidRPr="00E550E3">
        <w:rPr>
          <w:rFonts w:hint="eastAsia"/>
        </w:rPr>
        <w:t xml:space="preserve">1, </w:t>
      </w:r>
      <w:r w:rsidRPr="00E550E3">
        <w:rPr>
          <w:rFonts w:hint="eastAsia"/>
        </w:rPr>
        <w:t>切换数据源</w:t>
      </w:r>
    </w:p>
    <w:p w:rsidR="00EE33CC" w:rsidRPr="00EE33CC" w:rsidRDefault="00EE33CC" w:rsidP="00EE33CC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类里注入</w:t>
      </w:r>
      <w:r w:rsidR="00AA472F">
        <w:rPr>
          <w:rFonts w:hint="eastAsia"/>
        </w:rPr>
        <w:t>application.</w:t>
      </w:r>
      <w:r>
        <w:rPr>
          <w:rFonts w:hint="eastAsia"/>
        </w:rPr>
        <w:t>yml</w:t>
      </w:r>
      <w:r>
        <w:rPr>
          <w:rFonts w:hint="eastAsia"/>
        </w:rPr>
        <w:t>中的值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2FFF" w:rsidTr="00212FFF">
        <w:tc>
          <w:tcPr>
            <w:tcW w:w="8522" w:type="dxa"/>
          </w:tcPr>
          <w:p w:rsidR="00212FFF" w:rsidRDefault="00212FFF" w:rsidP="00212FFF">
            <w:r>
              <w:t>@Configuration</w:t>
            </w:r>
          </w:p>
          <w:p w:rsidR="00212FFF" w:rsidRDefault="00212FFF" w:rsidP="00212FFF">
            <w:r>
              <w:t>public class DruidConfig</w:t>
            </w:r>
          </w:p>
          <w:p w:rsidR="00212FFF" w:rsidRDefault="00212FFF" w:rsidP="00212FFF">
            <w:r>
              <w:t>{</w:t>
            </w:r>
          </w:p>
          <w:p w:rsidR="00212FFF" w:rsidRDefault="00212FFF" w:rsidP="00212FFF">
            <w:r>
              <w:t xml:space="preserve">    @Bean</w:t>
            </w:r>
          </w:p>
          <w:p w:rsidR="00212FFF" w:rsidRDefault="00212FFF" w:rsidP="00212FFF">
            <w:r>
              <w:t xml:space="preserve">    @ConfigurationProperties("spring.datasource.druid.master")</w:t>
            </w:r>
          </w:p>
          <w:p w:rsidR="00212FFF" w:rsidRDefault="00212FFF" w:rsidP="00212FFF">
            <w:r>
              <w:t xml:space="preserve">    public DataSource masterDataSource(DruidProperties druidProperties)</w:t>
            </w:r>
          </w:p>
          <w:p w:rsidR="00212FFF" w:rsidRDefault="00212FFF" w:rsidP="00212FFF">
            <w:r>
              <w:t xml:space="preserve">    {</w:t>
            </w:r>
          </w:p>
          <w:p w:rsidR="00212FFF" w:rsidRDefault="00212FFF" w:rsidP="00212FFF">
            <w:r>
              <w:t xml:space="preserve">        DruidDataSource dataSource = DruidDataSourceBuilder.create().build();</w:t>
            </w:r>
          </w:p>
          <w:p w:rsidR="00212FFF" w:rsidRDefault="00212FFF" w:rsidP="00212FFF">
            <w:r>
              <w:t xml:space="preserve">        return druidProperties.dataSource(dataSource);</w:t>
            </w:r>
          </w:p>
          <w:p w:rsidR="00212FFF" w:rsidRDefault="00212FFF" w:rsidP="00212FFF">
            <w:r>
              <w:t xml:space="preserve">    }</w:t>
            </w:r>
          </w:p>
          <w:p w:rsidR="00212FFF" w:rsidRDefault="00212FFF" w:rsidP="00212FFF"/>
          <w:p w:rsidR="00212FFF" w:rsidRDefault="00212FFF" w:rsidP="00212FFF">
            <w:r>
              <w:t xml:space="preserve">    @Bean</w:t>
            </w:r>
          </w:p>
          <w:p w:rsidR="00212FFF" w:rsidRDefault="00212FFF" w:rsidP="00212FFF">
            <w:r>
              <w:t xml:space="preserve">    @ConfigurationProperties("spring.datasource.druid.slave")</w:t>
            </w:r>
          </w:p>
          <w:p w:rsidR="00212FFF" w:rsidRDefault="00212FFF" w:rsidP="00212FFF">
            <w:r>
              <w:t xml:space="preserve">    @ConditionalOnProperty(prefix = "spring.datasource.druid.slave", name = "enabled", havingValue = "true")</w:t>
            </w:r>
          </w:p>
          <w:p w:rsidR="00212FFF" w:rsidRDefault="00212FFF" w:rsidP="00212FFF">
            <w:r>
              <w:t xml:space="preserve">    public DataSource slaveDataSource(DruidProperties druidProperties)</w:t>
            </w:r>
          </w:p>
          <w:p w:rsidR="00212FFF" w:rsidRDefault="00212FFF" w:rsidP="00212FFF">
            <w:r>
              <w:t xml:space="preserve">    {</w:t>
            </w:r>
          </w:p>
          <w:p w:rsidR="00212FFF" w:rsidRDefault="00212FFF" w:rsidP="00212FFF">
            <w:r>
              <w:t xml:space="preserve">        DruidDataSource dataSource = DruidDataSourceBuilder.create().build();</w:t>
            </w:r>
          </w:p>
          <w:p w:rsidR="00212FFF" w:rsidRDefault="00212FFF" w:rsidP="00212FFF">
            <w:r>
              <w:t xml:space="preserve">        return druidProperties.dataSource(dataSource);</w:t>
            </w:r>
          </w:p>
          <w:p w:rsidR="00212FFF" w:rsidRDefault="00212FFF" w:rsidP="007F1944">
            <w:pPr>
              <w:ind w:firstLine="420"/>
            </w:pPr>
            <w:r>
              <w:t>}</w:t>
            </w:r>
          </w:p>
          <w:p w:rsidR="007F1944" w:rsidRPr="00212FFF" w:rsidRDefault="007F1944" w:rsidP="007F1944"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</w:tbl>
    <w:p w:rsidR="00E550E3" w:rsidRDefault="00E550E3" w:rsidP="00E550E3">
      <w:pPr>
        <w:rPr>
          <w:rFonts w:hint="eastAsia"/>
        </w:rPr>
      </w:pPr>
    </w:p>
    <w:p w:rsidR="003852DF" w:rsidRDefault="003852DF" w:rsidP="003852DF">
      <w:pPr>
        <w:pStyle w:val="2"/>
        <w:rPr>
          <w:rFonts w:hint="eastAsia"/>
        </w:rPr>
      </w:pPr>
      <w:r>
        <w:rPr>
          <w:rFonts w:hint="eastAsia"/>
        </w:rPr>
        <w:t>2, RuoYi</w:t>
      </w:r>
      <w:r>
        <w:rPr>
          <w:rFonts w:hint="eastAsia"/>
        </w:rPr>
        <w:t>上传下载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2DF" w:rsidTr="003852DF">
        <w:tc>
          <w:tcPr>
            <w:tcW w:w="8522" w:type="dxa"/>
          </w:tcPr>
          <w:p w:rsidR="00515EB9" w:rsidRDefault="00515EB9" w:rsidP="00515EB9">
            <w:r>
              <w:t>/**</w:t>
            </w:r>
          </w:p>
          <w:p w:rsidR="00515EB9" w:rsidRDefault="00515EB9" w:rsidP="002C20B7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文件处理工具类</w:t>
            </w:r>
            <w:bookmarkStart w:id="0" w:name="_GoBack"/>
            <w:bookmarkEnd w:id="0"/>
          </w:p>
          <w:p w:rsidR="00515EB9" w:rsidRDefault="00515EB9" w:rsidP="00515EB9">
            <w:r>
              <w:t xml:space="preserve"> */</w:t>
            </w:r>
          </w:p>
          <w:p w:rsidR="00515EB9" w:rsidRDefault="00515EB9" w:rsidP="00515EB9">
            <w:r>
              <w:t xml:space="preserve">public class </w:t>
            </w:r>
            <w:r w:rsidRPr="00F05C1F">
              <w:rPr>
                <w:b/>
                <w:color w:val="FF0000"/>
              </w:rPr>
              <w:t>FileUtils</w:t>
            </w:r>
            <w:r>
              <w:t xml:space="preserve"> extends org.apache.commons.io.FileUtils</w:t>
            </w:r>
          </w:p>
          <w:p w:rsidR="003852DF" w:rsidRDefault="00515EB9" w:rsidP="00515EB9">
            <w:r>
              <w:t>{</w:t>
            </w:r>
          </w:p>
        </w:tc>
      </w:tr>
    </w:tbl>
    <w:p w:rsidR="003852DF" w:rsidRPr="003852DF" w:rsidRDefault="003852DF" w:rsidP="003852DF"/>
    <w:sectPr w:rsidR="003852DF" w:rsidRPr="0038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D6E" w:rsidRDefault="00C11D6E" w:rsidP="00E550E3">
      <w:r>
        <w:separator/>
      </w:r>
    </w:p>
  </w:endnote>
  <w:endnote w:type="continuationSeparator" w:id="0">
    <w:p w:rsidR="00C11D6E" w:rsidRDefault="00C11D6E" w:rsidP="00E5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D6E" w:rsidRDefault="00C11D6E" w:rsidP="00E550E3">
      <w:r>
        <w:separator/>
      </w:r>
    </w:p>
  </w:footnote>
  <w:footnote w:type="continuationSeparator" w:id="0">
    <w:p w:rsidR="00C11D6E" w:rsidRDefault="00C11D6E" w:rsidP="00E55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7E"/>
    <w:rsid w:val="00162486"/>
    <w:rsid w:val="00212FFF"/>
    <w:rsid w:val="0024377E"/>
    <w:rsid w:val="002C20B7"/>
    <w:rsid w:val="003852DF"/>
    <w:rsid w:val="00515EB9"/>
    <w:rsid w:val="007F1944"/>
    <w:rsid w:val="008257F6"/>
    <w:rsid w:val="00AA472F"/>
    <w:rsid w:val="00AB3D73"/>
    <w:rsid w:val="00BE0F3B"/>
    <w:rsid w:val="00C11D6E"/>
    <w:rsid w:val="00C121C3"/>
    <w:rsid w:val="00C85322"/>
    <w:rsid w:val="00D1526C"/>
    <w:rsid w:val="00E550E3"/>
    <w:rsid w:val="00EE33CC"/>
    <w:rsid w:val="00F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0E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1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853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0E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1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853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2022-02-17T06:01:00Z</dcterms:created>
  <dcterms:modified xsi:type="dcterms:W3CDTF">2022-02-17T07:52:00Z</dcterms:modified>
</cp:coreProperties>
</file>