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7420" w14:textId="477B3DEA" w:rsidR="00B15610" w:rsidRDefault="00AE6E08">
      <w:r>
        <w:t xml:space="preserve">We </w:t>
      </w:r>
      <w:r w:rsidR="00CB270B">
        <w:t>need</w:t>
      </w:r>
      <w:r>
        <w:t xml:space="preserve"> </w:t>
      </w:r>
      <w:r w:rsidR="00CB270B" w:rsidRPr="00CB270B">
        <w:rPr>
          <w:highlight w:val="yellow"/>
        </w:rPr>
        <w:t>you</w:t>
      </w:r>
      <w:r w:rsidR="00CB270B">
        <w:t>!</w:t>
      </w:r>
    </w:p>
    <w:sectPr w:rsidR="00B1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E3"/>
    <w:rsid w:val="001F4EB5"/>
    <w:rsid w:val="00511634"/>
    <w:rsid w:val="00AE6E08"/>
    <w:rsid w:val="00B15610"/>
    <w:rsid w:val="00C33DE3"/>
    <w:rsid w:val="00CB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4272"/>
  <w15:chartTrackingRefBased/>
  <w15:docId w15:val="{C234D150-FE7E-4D3B-AEE3-E07D89C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Allan</dc:creator>
  <cp:keywords/>
  <dc:description/>
  <cp:lastModifiedBy>Nick Allan</cp:lastModifiedBy>
  <cp:revision>3</cp:revision>
  <dcterms:created xsi:type="dcterms:W3CDTF">2025-01-01T15:00:00Z</dcterms:created>
  <dcterms:modified xsi:type="dcterms:W3CDTF">2025-01-01T15:04:00Z</dcterms:modified>
</cp:coreProperties>
</file>