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36" w:rsidRDefault="004B7771">
      <w:r>
        <w:t>Nick Bolles</w:t>
      </w:r>
    </w:p>
    <w:p w:rsidR="001A00D8" w:rsidRDefault="001A00D8">
      <w:r>
        <w:t xml:space="preserve">3.5   it calls the constructor of the class </w:t>
      </w:r>
    </w:p>
    <w:p w:rsidR="001A00D8" w:rsidRDefault="001A00D8">
      <w:r>
        <w:t xml:space="preserve">3.6   public CLASSNAME(){   </w:t>
      </w:r>
    </w:p>
    <w:p w:rsidR="001A00D8" w:rsidRDefault="001A00D8">
      <w:r>
        <w:tab/>
        <w:t>Super();</w:t>
      </w:r>
    </w:p>
    <w:p w:rsidR="001A00D8" w:rsidRDefault="001A00D8" w:rsidP="001A00D8">
      <w:pPr>
        <w:ind w:firstLine="720"/>
      </w:pPr>
      <w:r>
        <w:t>}</w:t>
      </w:r>
    </w:p>
    <w:p w:rsidR="00144DF5" w:rsidRDefault="00144DF5" w:rsidP="00144DF5">
      <w:r>
        <w:t>3.7      to give an object custom properties and flexibility to a class. Otherwise each object would be static and not very usefull</w:t>
      </w:r>
    </w:p>
    <w:p w:rsidR="00144DF5" w:rsidRDefault="00144DF5" w:rsidP="00144DF5">
      <w:r>
        <w:t>3.8      because they are core java libraries</w:t>
      </w:r>
    </w:p>
    <w:p w:rsidR="00144DF5" w:rsidRDefault="00144DF5" w:rsidP="00144DF5">
      <w:r>
        <w:t xml:space="preserve">3.9      by calling java.util.scanner everytime you would normally just call scanner. This is the full path. </w:t>
      </w:r>
    </w:p>
    <w:p w:rsidR="00144DF5" w:rsidRDefault="00144DF5" w:rsidP="00144DF5">
      <w:r>
        <w:t>3.10      To be able to modify and retrieve a variable</w:t>
      </w:r>
      <w:r w:rsidR="00002BC8">
        <w:t xml:space="preserve"> based on the instance of a given object</w:t>
      </w:r>
      <w:bookmarkStart w:id="0" w:name="_GoBack"/>
      <w:bookmarkEnd w:id="0"/>
      <w:r>
        <w:t>, what use is a variable if you cant change it or get the value of it?</w:t>
      </w:r>
    </w:p>
    <w:sectPr w:rsidR="0014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71"/>
    <w:rsid w:val="00002BC8"/>
    <w:rsid w:val="00054683"/>
    <w:rsid w:val="000E2C86"/>
    <w:rsid w:val="00144DF5"/>
    <w:rsid w:val="001A00D8"/>
    <w:rsid w:val="001A1CA1"/>
    <w:rsid w:val="00225D38"/>
    <w:rsid w:val="002352A3"/>
    <w:rsid w:val="00294D1D"/>
    <w:rsid w:val="00340579"/>
    <w:rsid w:val="003475B4"/>
    <w:rsid w:val="004A6AE8"/>
    <w:rsid w:val="004B7771"/>
    <w:rsid w:val="00504165"/>
    <w:rsid w:val="00531700"/>
    <w:rsid w:val="005378BD"/>
    <w:rsid w:val="0055153B"/>
    <w:rsid w:val="00576F77"/>
    <w:rsid w:val="006301CB"/>
    <w:rsid w:val="006E7486"/>
    <w:rsid w:val="00786D6D"/>
    <w:rsid w:val="00813FD9"/>
    <w:rsid w:val="00815B9F"/>
    <w:rsid w:val="008E08C3"/>
    <w:rsid w:val="009F4840"/>
    <w:rsid w:val="00AD7536"/>
    <w:rsid w:val="00BD764C"/>
    <w:rsid w:val="00BF23A5"/>
    <w:rsid w:val="00C14D20"/>
    <w:rsid w:val="00C25A35"/>
    <w:rsid w:val="00DD02CC"/>
    <w:rsid w:val="00E32363"/>
    <w:rsid w:val="00FA2B56"/>
    <w:rsid w:val="00FD79D7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633BF-FA1F-45CB-89E3-CA23285C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Bolles</dc:creator>
  <cp:keywords/>
  <dc:description/>
  <cp:lastModifiedBy>Nicholas Bolles</cp:lastModifiedBy>
  <cp:revision>5</cp:revision>
  <dcterms:created xsi:type="dcterms:W3CDTF">2014-09-16T00:57:00Z</dcterms:created>
  <dcterms:modified xsi:type="dcterms:W3CDTF">2014-09-16T01:10:00Z</dcterms:modified>
</cp:coreProperties>
</file>