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0982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Московский государственный технический университет им. Н.Э. Баумана</w:t>
      </w:r>
    </w:p>
    <w:p w14:paraId="3E593EF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Факультет «Информатика и системы управления»</w:t>
      </w:r>
    </w:p>
    <w:p w14:paraId="00D0A7A7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>Кафедра «Системы обработки информации и управления»</w:t>
      </w:r>
    </w:p>
    <w:p w14:paraId="5FBC6E0F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5AD71EB9" w14:textId="77777777" w:rsidR="00863681" w:rsidRDefault="00863681" w:rsidP="00863681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09C28C62" w14:textId="77777777" w:rsidR="00863681" w:rsidRDefault="00863681" w:rsidP="00863681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519D8170" wp14:editId="227B866C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079031AB" w14:textId="77777777" w:rsidR="00863681" w:rsidRDefault="00863681" w:rsidP="00863681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41CE2B16" w14:textId="77777777" w:rsidR="00863681" w:rsidRDefault="00863681" w:rsidP="00863681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Pr="005F132B">
        <w:rPr>
          <w:b/>
          <w:sz w:val="32"/>
          <w:szCs w:val="32"/>
        </w:rPr>
        <w:t>Разработка нейросетевых систем</w:t>
      </w:r>
      <w:r>
        <w:rPr>
          <w:b/>
          <w:color w:val="000000"/>
          <w:sz w:val="32"/>
        </w:rPr>
        <w:t xml:space="preserve">» </w:t>
      </w:r>
    </w:p>
    <w:p w14:paraId="1D57CD27" w14:textId="2FBA02E1" w:rsidR="00863681" w:rsidRPr="00A20988" w:rsidRDefault="00863681" w:rsidP="00863681">
      <w:pPr>
        <w:spacing w:after="0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DF13C0" w:rsidRPr="00A20988">
        <w:rPr>
          <w:b/>
          <w:sz w:val="32"/>
          <w:szCs w:val="32"/>
        </w:rPr>
        <w:t>7</w:t>
      </w:r>
    </w:p>
    <w:p w14:paraId="4C6602B2" w14:textId="059A7CE7" w:rsidR="00863681" w:rsidRPr="00F97E8B" w:rsidRDefault="00863681" w:rsidP="00863681">
      <w:pPr>
        <w:spacing w:after="0"/>
        <w:ind w:left="981" w:right="686" w:hanging="142"/>
        <w:jc w:val="center"/>
        <w:rPr>
          <w:b/>
          <w:bCs/>
          <w:sz w:val="32"/>
          <w:szCs w:val="32"/>
        </w:rPr>
      </w:pPr>
      <w:r w:rsidRPr="00F97E8B">
        <w:rPr>
          <w:b/>
          <w:bCs/>
          <w:sz w:val="32"/>
          <w:szCs w:val="32"/>
        </w:rPr>
        <w:t>«</w:t>
      </w:r>
      <w:r w:rsidR="00DF13C0" w:rsidRPr="00DF13C0">
        <w:rPr>
          <w:b/>
          <w:bCs/>
          <w:sz w:val="32"/>
          <w:szCs w:val="32"/>
        </w:rPr>
        <w:t>Спутниковые снимки</w:t>
      </w:r>
      <w:r w:rsidRPr="00F97E8B">
        <w:rPr>
          <w:b/>
          <w:bCs/>
          <w:sz w:val="32"/>
          <w:szCs w:val="32"/>
        </w:rPr>
        <w:t>»</w:t>
      </w:r>
    </w:p>
    <w:p w14:paraId="008242FB" w14:textId="77777777" w:rsidR="00863681" w:rsidRDefault="00863681" w:rsidP="00863681">
      <w:pPr>
        <w:spacing w:after="0"/>
        <w:ind w:left="981" w:right="686" w:hanging="142"/>
        <w:jc w:val="center"/>
      </w:pPr>
    </w:p>
    <w:p w14:paraId="20504245" w14:textId="77777777" w:rsidR="00863681" w:rsidRDefault="00863681" w:rsidP="00863681">
      <w:pPr>
        <w:spacing w:after="0"/>
        <w:ind w:left="981" w:right="686" w:hanging="142"/>
        <w:jc w:val="center"/>
      </w:pPr>
    </w:p>
    <w:p w14:paraId="420B158D" w14:textId="77777777" w:rsidR="00863681" w:rsidRDefault="00863681" w:rsidP="00863681">
      <w:pPr>
        <w:spacing w:after="0"/>
        <w:ind w:left="981" w:right="686" w:hanging="142"/>
        <w:jc w:val="center"/>
      </w:pPr>
    </w:p>
    <w:p w14:paraId="3E46A850" w14:textId="77777777" w:rsidR="00863681" w:rsidRDefault="00863681" w:rsidP="00863681">
      <w:pPr>
        <w:spacing w:after="0"/>
        <w:ind w:left="981" w:right="686" w:hanging="142"/>
        <w:jc w:val="center"/>
      </w:pPr>
    </w:p>
    <w:p w14:paraId="37B3DE6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A66F680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2B0B3603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823DCB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42D656B4" w14:textId="77777777" w:rsidR="00863681" w:rsidRDefault="00863681" w:rsidP="00863681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C92084" w14:textId="77777777" w:rsidR="00863681" w:rsidRDefault="00863681" w:rsidP="00863681">
      <w:pPr>
        <w:spacing w:after="286" w:line="259" w:lineRule="auto"/>
        <w:ind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45F13BB9" w14:textId="77777777" w:rsidR="00863681" w:rsidRDefault="00863681" w:rsidP="00863681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Н.К.</w:t>
      </w:r>
    </w:p>
    <w:p w14:paraId="528D04E4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ИУ5-21М </w:t>
      </w:r>
    </w:p>
    <w:p w14:paraId="0701931F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6275BC24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59BF8D8A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"__"___________2023 г. </w:t>
      </w:r>
    </w:p>
    <w:p w14:paraId="24A5C685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06BD9890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292814A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976B778" w14:textId="77777777" w:rsidR="00863681" w:rsidRDefault="00863681" w:rsidP="00863681">
      <w:pPr>
        <w:spacing w:after="0" w:line="259" w:lineRule="auto"/>
        <w:ind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1A694A4B" w14:textId="77777777" w:rsidR="00863681" w:rsidRDefault="00863681" w:rsidP="00863681">
      <w:pPr>
        <w:spacing w:after="0" w:line="259" w:lineRule="auto"/>
        <w:ind w:firstLine="0"/>
        <w:jc w:val="center"/>
        <w:rPr>
          <w:color w:val="000000"/>
        </w:rPr>
      </w:pPr>
    </w:p>
    <w:p w14:paraId="5453CE9A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2E29BBFE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121DD525" w14:textId="77777777" w:rsidR="00863681" w:rsidRDefault="00863681" w:rsidP="00863681">
      <w:pPr>
        <w:spacing w:after="0" w:line="259" w:lineRule="auto"/>
        <w:ind w:left="166"/>
        <w:jc w:val="center"/>
      </w:pPr>
      <w:r>
        <w:rPr>
          <w:color w:val="000000"/>
        </w:rPr>
        <w:t xml:space="preserve">Москва        2023 </w:t>
      </w:r>
    </w:p>
    <w:p w14:paraId="1D86A610" w14:textId="77777777" w:rsidR="00863681" w:rsidRPr="00126EAB" w:rsidRDefault="00863681" w:rsidP="00863681">
      <w:pPr>
        <w:spacing w:after="12" w:line="259" w:lineRule="auto"/>
        <w:ind w:left="190" w:firstLine="0"/>
      </w:pPr>
      <w:r>
        <w:rPr>
          <w:rFonts w:ascii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E0A3D0" wp14:editId="7FF966C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E4989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5DF57754" w14:textId="5DB5E778" w:rsidR="007B5C07" w:rsidRDefault="009737DE" w:rsidP="007B5C07">
      <w:pPr>
        <w:pStyle w:val="1"/>
        <w:ind w:hanging="397"/>
      </w:pPr>
      <w:r w:rsidRPr="009737DE">
        <w:lastRenderedPageBreak/>
        <w:t>Задание</w:t>
      </w:r>
    </w:p>
    <w:p w14:paraId="267DDC28" w14:textId="55DF1F2D" w:rsidR="00190C2A" w:rsidRDefault="006E03C2" w:rsidP="00190C2A">
      <w:pPr>
        <w:ind w:firstLine="0"/>
      </w:pPr>
      <w:r w:rsidRPr="006E03C2">
        <w:t>Создать и сравнить три вида ансамблей (Average, WeightedAverageLayer, Stacking Ensemble) на основе моделей бинарной сегментации поврежденных областей леса</w:t>
      </w:r>
    </w:p>
    <w:p w14:paraId="5F759640" w14:textId="760053CE" w:rsidR="005718E1" w:rsidRDefault="005718E1" w:rsidP="005718E1">
      <w:pPr>
        <w:pStyle w:val="2"/>
      </w:pPr>
      <w:r>
        <w:t>Задания для самостоятельной работы</w:t>
      </w:r>
    </w:p>
    <w:p w14:paraId="79994C43" w14:textId="77777777" w:rsidR="006E03C2" w:rsidRDefault="006E03C2" w:rsidP="006E03C2">
      <w:pPr>
        <w:pStyle w:val="a4"/>
        <w:numPr>
          <w:ilvl w:val="0"/>
          <w:numId w:val="4"/>
        </w:numPr>
      </w:pPr>
      <w:r>
        <w:t>Попробуйте разные комбинации моделей в ансамбле, поменяйте их количество</w:t>
      </w:r>
    </w:p>
    <w:p w14:paraId="090F9EFA" w14:textId="77777777" w:rsidR="006E03C2" w:rsidRDefault="006E03C2" w:rsidP="006E03C2">
      <w:pPr>
        <w:pStyle w:val="a4"/>
        <w:numPr>
          <w:ilvl w:val="0"/>
          <w:numId w:val="4"/>
        </w:numPr>
      </w:pPr>
      <w:r>
        <w:t>Подберите лучшие веса для WeightedAverageLayer</w:t>
      </w:r>
    </w:p>
    <w:p w14:paraId="76D1F95C" w14:textId="3752A161" w:rsidR="0050008B" w:rsidRDefault="006E03C2" w:rsidP="006E03C2">
      <w:pPr>
        <w:pStyle w:val="a4"/>
        <w:numPr>
          <w:ilvl w:val="0"/>
          <w:numId w:val="4"/>
        </w:numPr>
      </w:pPr>
      <w:r>
        <w:t>Поменяйте выходную часть в Stacking Ensemble (количество слоёв, их параметры)</w:t>
      </w:r>
    </w:p>
    <w:p w14:paraId="282E3BFE" w14:textId="02078DA7" w:rsidR="009737DE" w:rsidRDefault="009737DE" w:rsidP="00E72233">
      <w:r>
        <w:br w:type="page"/>
      </w:r>
    </w:p>
    <w:p w14:paraId="05428D27" w14:textId="36B6C015" w:rsidR="00863681" w:rsidRDefault="009737DE" w:rsidP="009737DE">
      <w:pPr>
        <w:pStyle w:val="1"/>
      </w:pPr>
      <w:r>
        <w:lastRenderedPageBreak/>
        <w:t>Выполнение</w:t>
      </w:r>
    </w:p>
    <w:p w14:paraId="1BF3B7D4" w14:textId="21E10E16" w:rsidR="00A20988" w:rsidRDefault="00044B49" w:rsidP="00044B49">
      <w:pPr>
        <w:pStyle w:val="2"/>
      </w:pPr>
      <w:r>
        <w:t>Разные комбинации моделей в ансамбле</w:t>
      </w:r>
    </w:p>
    <w:p w14:paraId="65B11359" w14:textId="107ECB18" w:rsidR="00044B49" w:rsidRDefault="00044B49" w:rsidP="00044B49">
      <w:pPr>
        <w:pStyle w:val="3"/>
      </w:pPr>
      <w:r>
        <w:t xml:space="preserve">Обучение ансамбля из </w:t>
      </w:r>
      <w:r w:rsidR="004E7245">
        <w:rPr>
          <w:lang w:val="en-US"/>
        </w:rPr>
        <w:t>3</w:t>
      </w:r>
      <w:r>
        <w:t xml:space="preserve"> моделей</w:t>
      </w:r>
    </w:p>
    <w:p w14:paraId="1BE240F8" w14:textId="77777777" w:rsidR="004E7245" w:rsidRPr="004E7245" w:rsidRDefault="004E7245" w:rsidP="004E724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E7245">
        <w:rPr>
          <w:rFonts w:ascii="Consolas" w:eastAsia="Times New Roman" w:hAnsi="Consolas"/>
          <w:color w:val="9CDCFE"/>
          <w:sz w:val="21"/>
          <w:szCs w:val="21"/>
          <w:lang w:eastAsia="ru-RU"/>
        </w:rPr>
        <w:t>members</w:t>
      </w:r>
      <w:r w:rsidRPr="004E7245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4E7245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4E7245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[</w:t>
      </w:r>
      <w:r w:rsidRPr="004E7245">
        <w:rPr>
          <w:rFonts w:ascii="Consolas" w:eastAsia="Times New Roman" w:hAnsi="Consolas"/>
          <w:color w:val="9CDCFE"/>
          <w:sz w:val="21"/>
          <w:szCs w:val="21"/>
          <w:lang w:eastAsia="ru-RU"/>
        </w:rPr>
        <w:t>model1</w:t>
      </w:r>
      <w:r w:rsidRPr="004E7245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4E7245">
        <w:rPr>
          <w:rFonts w:ascii="Consolas" w:eastAsia="Times New Roman" w:hAnsi="Consolas"/>
          <w:color w:val="9CDCFE"/>
          <w:sz w:val="21"/>
          <w:szCs w:val="21"/>
          <w:lang w:eastAsia="ru-RU"/>
        </w:rPr>
        <w:t>model2</w:t>
      </w:r>
      <w:r w:rsidRPr="004E7245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4E7245">
        <w:rPr>
          <w:rFonts w:ascii="Consolas" w:eastAsia="Times New Roman" w:hAnsi="Consolas"/>
          <w:color w:val="9CDCFE"/>
          <w:sz w:val="21"/>
          <w:szCs w:val="21"/>
          <w:lang w:eastAsia="ru-RU"/>
        </w:rPr>
        <w:t>model4</w:t>
      </w:r>
      <w:r w:rsidRPr="004E7245">
        <w:rPr>
          <w:rFonts w:ascii="Consolas" w:eastAsia="Times New Roman" w:hAnsi="Consolas"/>
          <w:color w:val="CCCCCC"/>
          <w:sz w:val="21"/>
          <w:szCs w:val="21"/>
          <w:lang w:eastAsia="ru-RU"/>
        </w:rPr>
        <w:t>]</w:t>
      </w:r>
    </w:p>
    <w:p w14:paraId="7AA772AD" w14:textId="51E3274F" w:rsidR="00BD17EB" w:rsidRDefault="00BD17EB" w:rsidP="00BD17EB">
      <w:pPr>
        <w:ind w:firstLine="0"/>
        <w:rPr>
          <w:lang w:val="en-US"/>
        </w:rPr>
      </w:pPr>
    </w:p>
    <w:tbl>
      <w:tblPr>
        <w:tblW w:w="4160" w:type="dxa"/>
        <w:jc w:val="center"/>
        <w:tblLook w:val="04A0" w:firstRow="1" w:lastRow="0" w:firstColumn="1" w:lastColumn="0" w:noHBand="0" w:noVBand="1"/>
      </w:tblPr>
      <w:tblGrid>
        <w:gridCol w:w="2500"/>
        <w:gridCol w:w="1660"/>
      </w:tblGrid>
      <w:tr w:rsidR="0091657E" w:rsidRPr="0091657E" w14:paraId="2302DC45" w14:textId="77777777" w:rsidTr="00C576AA">
        <w:trPr>
          <w:trHeight w:val="600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27010" w14:textId="77777777" w:rsidR="0091657E" w:rsidRPr="0091657E" w:rsidRDefault="0091657E" w:rsidP="0091657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165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Количество слоёв в базовой модели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21D83" w14:textId="77777777" w:rsidR="0091657E" w:rsidRPr="0091657E" w:rsidRDefault="0091657E" w:rsidP="0091657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165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237</w:t>
            </w:r>
          </w:p>
        </w:tc>
      </w:tr>
      <w:tr w:rsidR="0091657E" w:rsidRPr="0091657E" w14:paraId="47945511" w14:textId="77777777" w:rsidTr="00C576AA">
        <w:trPr>
          <w:trHeight w:val="6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906F4" w14:textId="77777777" w:rsidR="0091657E" w:rsidRPr="0091657E" w:rsidRDefault="0091657E" w:rsidP="0091657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165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weights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C87D9" w14:textId="77777777" w:rsidR="0091657E" w:rsidRPr="0091657E" w:rsidRDefault="0091657E" w:rsidP="0091657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165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338</w:t>
            </w:r>
          </w:p>
        </w:tc>
      </w:tr>
      <w:tr w:rsidR="0091657E" w:rsidRPr="0091657E" w14:paraId="4C6B8433" w14:textId="77777777" w:rsidTr="00C576AA">
        <w:trPr>
          <w:trHeight w:val="6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040B9" w14:textId="77777777" w:rsidR="0091657E" w:rsidRPr="0091657E" w:rsidRDefault="0091657E" w:rsidP="0091657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165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trainable_weights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FC0FD" w14:textId="77777777" w:rsidR="0091657E" w:rsidRPr="0091657E" w:rsidRDefault="0091657E" w:rsidP="0091657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165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91657E" w:rsidRPr="0091657E" w14:paraId="7E3EAF90" w14:textId="77777777" w:rsidTr="00C576AA">
        <w:trPr>
          <w:trHeight w:val="6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B6DA5" w14:textId="77777777" w:rsidR="0091657E" w:rsidRPr="0091657E" w:rsidRDefault="0091657E" w:rsidP="0091657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165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non_trainable_weights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39F7" w14:textId="77777777" w:rsidR="0091657E" w:rsidRPr="0091657E" w:rsidRDefault="0091657E" w:rsidP="0091657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165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332</w:t>
            </w:r>
          </w:p>
        </w:tc>
      </w:tr>
    </w:tbl>
    <w:p w14:paraId="1267EAE7" w14:textId="45E22AA9" w:rsidR="004E7245" w:rsidRDefault="004E7245" w:rsidP="00BD17EB">
      <w:pPr>
        <w:ind w:firstLine="0"/>
        <w:rPr>
          <w:lang w:val="en-US"/>
        </w:rPr>
      </w:pPr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</w:tblGrid>
      <w:tr w:rsidR="0091657E" w:rsidRPr="0091657E" w14:paraId="563785FD" w14:textId="77777777" w:rsidTr="00C576AA">
        <w:trPr>
          <w:trHeight w:val="600"/>
          <w:jc w:val="center"/>
        </w:trPr>
        <w:tc>
          <w:tcPr>
            <w:tcW w:w="6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00408" w14:textId="77777777" w:rsidR="0091657E" w:rsidRPr="0091657E" w:rsidRDefault="0091657E" w:rsidP="0091657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165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Dice Score for</w:t>
            </w:r>
          </w:p>
        </w:tc>
      </w:tr>
      <w:tr w:rsidR="0091657E" w:rsidRPr="0091657E" w14:paraId="3E187506" w14:textId="77777777" w:rsidTr="00C576AA">
        <w:trPr>
          <w:trHeight w:val="6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C2802" w14:textId="77777777" w:rsidR="0091657E" w:rsidRPr="0091657E" w:rsidRDefault="0091657E" w:rsidP="0091657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165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model1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79A2F" w14:textId="77777777" w:rsidR="0091657E" w:rsidRPr="0091657E" w:rsidRDefault="0091657E" w:rsidP="0091657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165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model2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2E586" w14:textId="77777777" w:rsidR="0091657E" w:rsidRPr="0091657E" w:rsidRDefault="0091657E" w:rsidP="0091657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165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model4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C279D" w14:textId="77777777" w:rsidR="0091657E" w:rsidRPr="0091657E" w:rsidRDefault="0091657E" w:rsidP="0091657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165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assemble</w:t>
            </w:r>
          </w:p>
        </w:tc>
      </w:tr>
      <w:tr w:rsidR="0091657E" w:rsidRPr="0091657E" w14:paraId="11383CEB" w14:textId="77777777" w:rsidTr="00C576AA">
        <w:trPr>
          <w:trHeight w:val="6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297E" w14:textId="77777777" w:rsidR="0091657E" w:rsidRPr="0091657E" w:rsidRDefault="0091657E" w:rsidP="0091657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165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0.787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971A" w14:textId="77777777" w:rsidR="0091657E" w:rsidRPr="0091657E" w:rsidRDefault="0091657E" w:rsidP="0091657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165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0.727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6922" w14:textId="77777777" w:rsidR="0091657E" w:rsidRPr="0091657E" w:rsidRDefault="0091657E" w:rsidP="0091657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165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0.767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50908" w14:textId="77777777" w:rsidR="0091657E" w:rsidRPr="0091657E" w:rsidRDefault="0091657E" w:rsidP="0091657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165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0.784</w:t>
            </w:r>
          </w:p>
        </w:tc>
      </w:tr>
    </w:tbl>
    <w:p w14:paraId="108B7F45" w14:textId="77777777" w:rsidR="0091657E" w:rsidRPr="004E7245" w:rsidRDefault="0091657E" w:rsidP="00BD17EB">
      <w:pPr>
        <w:ind w:firstLine="0"/>
        <w:rPr>
          <w:lang w:val="en-US"/>
        </w:rPr>
      </w:pPr>
    </w:p>
    <w:p w14:paraId="0634742C" w14:textId="6143DCDC" w:rsidR="00044B49" w:rsidRDefault="00044B49" w:rsidP="00044B49">
      <w:pPr>
        <w:pStyle w:val="3"/>
      </w:pPr>
      <w:r>
        <w:t xml:space="preserve">Обучение ансамбля из </w:t>
      </w:r>
      <w:r w:rsidR="004E7245">
        <w:rPr>
          <w:lang w:val="en-US"/>
        </w:rPr>
        <w:t>5</w:t>
      </w:r>
      <w:r>
        <w:t xml:space="preserve"> моделей</w:t>
      </w:r>
    </w:p>
    <w:p w14:paraId="1178C888" w14:textId="77777777" w:rsidR="00B124E8" w:rsidRPr="00B124E8" w:rsidRDefault="00B124E8" w:rsidP="00B124E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124E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members</w:t>
      </w:r>
      <w:r w:rsidRPr="00B124E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124E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124E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B124E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model1</w:t>
      </w:r>
      <w:r w:rsidRPr="00B124E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B124E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model2</w:t>
      </w:r>
      <w:r w:rsidRPr="00B124E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B124E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model3</w:t>
      </w:r>
      <w:r w:rsidRPr="00B124E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B124E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model4</w:t>
      </w:r>
      <w:r w:rsidRPr="00B124E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B124E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model5</w:t>
      </w:r>
      <w:r w:rsidRPr="00B124E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573F5262" w14:textId="61B1CFC3" w:rsidR="00044B49" w:rsidRDefault="00044B49" w:rsidP="00044B49">
      <w:pPr>
        <w:ind w:firstLine="0"/>
        <w:rPr>
          <w:lang w:val="en-US"/>
        </w:rPr>
      </w:pPr>
    </w:p>
    <w:tbl>
      <w:tblPr>
        <w:tblW w:w="4160" w:type="dxa"/>
        <w:jc w:val="center"/>
        <w:tblLook w:val="04A0" w:firstRow="1" w:lastRow="0" w:firstColumn="1" w:lastColumn="0" w:noHBand="0" w:noVBand="1"/>
      </w:tblPr>
      <w:tblGrid>
        <w:gridCol w:w="2500"/>
        <w:gridCol w:w="1660"/>
      </w:tblGrid>
      <w:tr w:rsidR="0083295F" w:rsidRPr="0083295F" w14:paraId="08F5588B" w14:textId="77777777" w:rsidTr="00C576AA">
        <w:trPr>
          <w:trHeight w:val="600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7C933" w14:textId="77777777" w:rsidR="0083295F" w:rsidRPr="0083295F" w:rsidRDefault="0083295F" w:rsidP="0083295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329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Количество слоёв в базовой модели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E998C" w14:textId="77777777" w:rsidR="0083295F" w:rsidRPr="0083295F" w:rsidRDefault="0083295F" w:rsidP="0083295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329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392</w:t>
            </w:r>
          </w:p>
        </w:tc>
      </w:tr>
      <w:tr w:rsidR="0083295F" w:rsidRPr="0083295F" w14:paraId="4CD165AA" w14:textId="77777777" w:rsidTr="00C576AA">
        <w:trPr>
          <w:trHeight w:val="6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28751" w14:textId="77777777" w:rsidR="0083295F" w:rsidRPr="0083295F" w:rsidRDefault="0083295F" w:rsidP="0083295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329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weights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F874" w14:textId="77777777" w:rsidR="0083295F" w:rsidRPr="0083295F" w:rsidRDefault="0083295F" w:rsidP="0083295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329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558</w:t>
            </w:r>
          </w:p>
        </w:tc>
      </w:tr>
      <w:tr w:rsidR="0083295F" w:rsidRPr="0083295F" w14:paraId="661AE75A" w14:textId="77777777" w:rsidTr="00C576AA">
        <w:trPr>
          <w:trHeight w:val="6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5F756" w14:textId="77777777" w:rsidR="0083295F" w:rsidRPr="0083295F" w:rsidRDefault="0083295F" w:rsidP="0083295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329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trainable_weights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E6A24" w14:textId="77777777" w:rsidR="0083295F" w:rsidRPr="0083295F" w:rsidRDefault="0083295F" w:rsidP="0083295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329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83295F" w:rsidRPr="0083295F" w14:paraId="5D085035" w14:textId="77777777" w:rsidTr="00C576AA">
        <w:trPr>
          <w:trHeight w:val="6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A66B3" w14:textId="77777777" w:rsidR="0083295F" w:rsidRPr="0083295F" w:rsidRDefault="0083295F" w:rsidP="0083295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329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non_trainable_weights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B64C" w14:textId="77777777" w:rsidR="0083295F" w:rsidRPr="0083295F" w:rsidRDefault="0083295F" w:rsidP="0083295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329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552</w:t>
            </w:r>
          </w:p>
        </w:tc>
      </w:tr>
    </w:tbl>
    <w:p w14:paraId="7D7C5B2E" w14:textId="22F9EFDA" w:rsidR="00B124E8" w:rsidRDefault="00B124E8" w:rsidP="00044B49">
      <w:pPr>
        <w:ind w:firstLine="0"/>
        <w:rPr>
          <w:lang w:val="en-US"/>
        </w:rPr>
      </w:pPr>
    </w:p>
    <w:tbl>
      <w:tblPr>
        <w:tblW w:w="9960" w:type="dxa"/>
        <w:jc w:val="center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1660"/>
      </w:tblGrid>
      <w:tr w:rsidR="001B7167" w:rsidRPr="001B7167" w14:paraId="6C09AE8B" w14:textId="77777777" w:rsidTr="00C576AA">
        <w:trPr>
          <w:trHeight w:val="600"/>
          <w:jc w:val="center"/>
        </w:trPr>
        <w:tc>
          <w:tcPr>
            <w:tcW w:w="99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9A3C57" w14:textId="77777777" w:rsidR="001B7167" w:rsidRPr="001B7167" w:rsidRDefault="001B7167" w:rsidP="001B716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716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Dice Score for</w:t>
            </w:r>
          </w:p>
        </w:tc>
      </w:tr>
      <w:tr w:rsidR="001B7167" w:rsidRPr="001B7167" w14:paraId="3AF02A7E" w14:textId="77777777" w:rsidTr="00C576AA">
        <w:trPr>
          <w:trHeight w:val="6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9FBA3" w14:textId="77777777" w:rsidR="001B7167" w:rsidRPr="001B7167" w:rsidRDefault="001B7167" w:rsidP="001B716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716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model1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780D8" w14:textId="77777777" w:rsidR="001B7167" w:rsidRPr="001B7167" w:rsidRDefault="001B7167" w:rsidP="001B716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716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model2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6B622" w14:textId="77777777" w:rsidR="001B7167" w:rsidRPr="001B7167" w:rsidRDefault="001B7167" w:rsidP="001B716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716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model3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62420" w14:textId="77777777" w:rsidR="001B7167" w:rsidRPr="001B7167" w:rsidRDefault="001B7167" w:rsidP="001B716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716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model4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49712" w14:textId="77777777" w:rsidR="001B7167" w:rsidRPr="001B7167" w:rsidRDefault="001B7167" w:rsidP="001B716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716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model5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47743" w14:textId="77777777" w:rsidR="001B7167" w:rsidRPr="001B7167" w:rsidRDefault="001B7167" w:rsidP="001B716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716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assemble</w:t>
            </w:r>
          </w:p>
        </w:tc>
      </w:tr>
      <w:tr w:rsidR="001B7167" w:rsidRPr="001B7167" w14:paraId="0480ED92" w14:textId="77777777" w:rsidTr="00C576AA">
        <w:trPr>
          <w:trHeight w:val="6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05DB" w14:textId="77777777" w:rsidR="001B7167" w:rsidRPr="001B7167" w:rsidRDefault="001B7167" w:rsidP="001B716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716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0.787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737C" w14:textId="77777777" w:rsidR="001B7167" w:rsidRPr="001B7167" w:rsidRDefault="001B7167" w:rsidP="001B716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716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0.727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161D" w14:textId="77777777" w:rsidR="001B7167" w:rsidRPr="001B7167" w:rsidRDefault="001B7167" w:rsidP="001B716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716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0.773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4DF9" w14:textId="77777777" w:rsidR="001B7167" w:rsidRPr="001B7167" w:rsidRDefault="001B7167" w:rsidP="001B716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716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0.767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1176" w14:textId="77777777" w:rsidR="001B7167" w:rsidRPr="001B7167" w:rsidRDefault="001B7167" w:rsidP="001B716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716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0.678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ECB0F" w14:textId="77777777" w:rsidR="001B7167" w:rsidRPr="001B7167" w:rsidRDefault="001B7167" w:rsidP="001B716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716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0.788</w:t>
            </w:r>
          </w:p>
        </w:tc>
      </w:tr>
    </w:tbl>
    <w:p w14:paraId="6662EC2B" w14:textId="140540CD" w:rsidR="00044B49" w:rsidRDefault="00044B49" w:rsidP="00044B49">
      <w:pPr>
        <w:pStyle w:val="2"/>
      </w:pPr>
      <w:r>
        <w:lastRenderedPageBreak/>
        <w:t>Подбор лучших весов</w:t>
      </w:r>
    </w:p>
    <w:p w14:paraId="01A7204D" w14:textId="77777777" w:rsidR="00660F1A" w:rsidRPr="00660F1A" w:rsidRDefault="00660F1A" w:rsidP="00660F1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60F1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model_input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60F1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60F1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tf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60F1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keras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60F1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60F1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shape</w:t>
      </w:r>
      <w:r w:rsidRPr="00660F1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60F1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256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60F1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256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60F1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038EE35F" w14:textId="77777777" w:rsidR="00660F1A" w:rsidRPr="00660F1A" w:rsidRDefault="00660F1A" w:rsidP="00660F1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60F1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model_outputs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60F1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660F1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60F1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model_input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660F1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60F1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60F1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60F1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members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1BB56C3C" w14:textId="77777777" w:rsidR="00660F1A" w:rsidRPr="00660F1A" w:rsidRDefault="00660F1A" w:rsidP="00660F1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60F1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 ensemble_output = tf.keras.layers.Average()(model_outputs)</w:t>
      </w:r>
    </w:p>
    <w:p w14:paraId="1A060C07" w14:textId="77777777" w:rsidR="00660F1A" w:rsidRPr="00660F1A" w:rsidRDefault="00660F1A" w:rsidP="00660F1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60F1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ensemble_output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60F1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60F1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WeightedAverageLayer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60F1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0.6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60F1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0.4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60F1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0.7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)(</w:t>
      </w:r>
      <w:r w:rsidRPr="00660F1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model_outputs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5083501" w14:textId="77777777" w:rsidR="00660F1A" w:rsidRPr="00660F1A" w:rsidRDefault="00660F1A" w:rsidP="00660F1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60F1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ensemble_model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60F1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60F1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tf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60F1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keras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60F1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Model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60F1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inputs</w:t>
      </w:r>
      <w:r w:rsidRPr="00660F1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60F1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model_input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60F1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outputs</w:t>
      </w:r>
      <w:r w:rsidRPr="00660F1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60F1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ensemble_output</w:t>
      </w:r>
      <w:r w:rsidRPr="00660F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893BF6E" w14:textId="56E6625B" w:rsidR="00044B49" w:rsidRDefault="00044B49" w:rsidP="00972085">
      <w:pPr>
        <w:ind w:firstLine="0"/>
        <w:rPr>
          <w:lang w:val="en-US"/>
        </w:rPr>
      </w:pPr>
    </w:p>
    <w:tbl>
      <w:tblPr>
        <w:tblW w:w="4160" w:type="dxa"/>
        <w:jc w:val="center"/>
        <w:tblLook w:val="04A0" w:firstRow="1" w:lastRow="0" w:firstColumn="1" w:lastColumn="0" w:noHBand="0" w:noVBand="1"/>
      </w:tblPr>
      <w:tblGrid>
        <w:gridCol w:w="2500"/>
        <w:gridCol w:w="1660"/>
      </w:tblGrid>
      <w:tr w:rsidR="006838D4" w:rsidRPr="006838D4" w14:paraId="193DABC7" w14:textId="77777777" w:rsidTr="00C576AA">
        <w:trPr>
          <w:trHeight w:val="600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FC155" w14:textId="77777777" w:rsidR="006838D4" w:rsidRPr="006838D4" w:rsidRDefault="006838D4" w:rsidP="006838D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83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Количество слоёв в базовой модели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8B392" w14:textId="77777777" w:rsidR="006838D4" w:rsidRPr="006838D4" w:rsidRDefault="006838D4" w:rsidP="006838D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83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</w:tr>
      <w:tr w:rsidR="006838D4" w:rsidRPr="006838D4" w14:paraId="1F5C6155" w14:textId="77777777" w:rsidTr="00C576AA">
        <w:trPr>
          <w:trHeight w:val="6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3AC8F" w14:textId="77777777" w:rsidR="006838D4" w:rsidRPr="006838D4" w:rsidRDefault="006838D4" w:rsidP="006838D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83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weights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DDCA" w14:textId="77777777" w:rsidR="006838D4" w:rsidRPr="006838D4" w:rsidRDefault="006838D4" w:rsidP="006838D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83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110</w:t>
            </w:r>
          </w:p>
        </w:tc>
      </w:tr>
      <w:tr w:rsidR="006838D4" w:rsidRPr="006838D4" w14:paraId="07F5FA10" w14:textId="77777777" w:rsidTr="00C576AA">
        <w:trPr>
          <w:trHeight w:val="6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EB047" w14:textId="77777777" w:rsidR="006838D4" w:rsidRPr="006838D4" w:rsidRDefault="006838D4" w:rsidP="006838D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83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trainable_weights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68AF" w14:textId="77777777" w:rsidR="006838D4" w:rsidRPr="006838D4" w:rsidRDefault="006838D4" w:rsidP="006838D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83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838D4" w:rsidRPr="006838D4" w14:paraId="26AF779B" w14:textId="77777777" w:rsidTr="00C576AA">
        <w:trPr>
          <w:trHeight w:val="6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6EE4A" w14:textId="77777777" w:rsidR="006838D4" w:rsidRPr="006838D4" w:rsidRDefault="006838D4" w:rsidP="006838D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83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non_trainable_weights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04263" w14:textId="77777777" w:rsidR="006838D4" w:rsidRPr="006838D4" w:rsidRDefault="006838D4" w:rsidP="006838D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838D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110</w:t>
            </w:r>
          </w:p>
        </w:tc>
      </w:tr>
    </w:tbl>
    <w:p w14:paraId="5F58305F" w14:textId="348C4329" w:rsidR="00660F1A" w:rsidRDefault="00660F1A" w:rsidP="00972085">
      <w:pPr>
        <w:ind w:firstLine="0"/>
        <w:rPr>
          <w:lang w:val="en-US"/>
        </w:rPr>
      </w:pPr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</w:tblGrid>
      <w:tr w:rsidR="00967DC4" w:rsidRPr="00967DC4" w14:paraId="17313AEA" w14:textId="77777777" w:rsidTr="00C576AA">
        <w:trPr>
          <w:trHeight w:val="600"/>
          <w:jc w:val="center"/>
        </w:trPr>
        <w:tc>
          <w:tcPr>
            <w:tcW w:w="6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47E62" w14:textId="77777777" w:rsidR="00967DC4" w:rsidRPr="00967DC4" w:rsidRDefault="00967DC4" w:rsidP="00967D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7D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Dice Score for</w:t>
            </w:r>
          </w:p>
        </w:tc>
      </w:tr>
      <w:tr w:rsidR="00967DC4" w:rsidRPr="00967DC4" w14:paraId="3EB3E041" w14:textId="77777777" w:rsidTr="00C576AA">
        <w:trPr>
          <w:trHeight w:val="6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DD728" w14:textId="77777777" w:rsidR="00967DC4" w:rsidRPr="00967DC4" w:rsidRDefault="00967DC4" w:rsidP="00967D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7D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model1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4038E" w14:textId="77777777" w:rsidR="00967DC4" w:rsidRPr="00967DC4" w:rsidRDefault="00967DC4" w:rsidP="00967D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7D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model2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93941" w14:textId="77777777" w:rsidR="00967DC4" w:rsidRPr="00967DC4" w:rsidRDefault="00967DC4" w:rsidP="00967D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7D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model4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61DDA" w14:textId="77777777" w:rsidR="00967DC4" w:rsidRPr="00967DC4" w:rsidRDefault="00967DC4" w:rsidP="00967D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7D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assemble</w:t>
            </w:r>
          </w:p>
        </w:tc>
      </w:tr>
      <w:tr w:rsidR="00967DC4" w:rsidRPr="00967DC4" w14:paraId="2B6ABF60" w14:textId="77777777" w:rsidTr="00C576AA">
        <w:trPr>
          <w:trHeight w:val="6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EFF6" w14:textId="77777777" w:rsidR="00967DC4" w:rsidRPr="00967DC4" w:rsidRDefault="00967DC4" w:rsidP="00967D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7D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0.787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87BBE" w14:textId="77777777" w:rsidR="00967DC4" w:rsidRPr="00967DC4" w:rsidRDefault="00967DC4" w:rsidP="00967D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7D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0.727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1DE2" w14:textId="77777777" w:rsidR="00967DC4" w:rsidRPr="00967DC4" w:rsidRDefault="00967DC4" w:rsidP="00967D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7D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0.767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5CAB" w14:textId="77777777" w:rsidR="00967DC4" w:rsidRPr="00967DC4" w:rsidRDefault="00967DC4" w:rsidP="00967D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7D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0.972</w:t>
            </w:r>
          </w:p>
        </w:tc>
      </w:tr>
    </w:tbl>
    <w:p w14:paraId="03F94B2C" w14:textId="77777777" w:rsidR="006838D4" w:rsidRPr="00660F1A" w:rsidRDefault="006838D4" w:rsidP="00972085">
      <w:pPr>
        <w:ind w:firstLine="0"/>
        <w:rPr>
          <w:lang w:val="en-US"/>
        </w:rPr>
      </w:pPr>
    </w:p>
    <w:p w14:paraId="4089813D" w14:textId="2DAEE8EE" w:rsidR="00044B49" w:rsidRDefault="00044B49" w:rsidP="00044B49">
      <w:pPr>
        <w:pStyle w:val="2"/>
      </w:pPr>
      <w:r>
        <w:t>Изменение</w:t>
      </w:r>
      <w:r w:rsidRPr="00044B49">
        <w:t xml:space="preserve"> выходн</w:t>
      </w:r>
      <w:r>
        <w:t>ой</w:t>
      </w:r>
      <w:r w:rsidRPr="00044B49">
        <w:t xml:space="preserve"> част</w:t>
      </w:r>
      <w:r>
        <w:t>и</w:t>
      </w:r>
      <w:r w:rsidRPr="00044B49">
        <w:t xml:space="preserve"> в Stacking Ensemble (количество слоёв, их параметры)</w:t>
      </w:r>
    </w:p>
    <w:p w14:paraId="59712095" w14:textId="77777777" w:rsidR="0028094E" w:rsidRPr="0028094E" w:rsidRDefault="0028094E" w:rsidP="002809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8094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keras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8094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layers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concatenate</w:t>
      </w:r>
    </w:p>
    <w:p w14:paraId="63FBCF77" w14:textId="77777777" w:rsidR="0028094E" w:rsidRPr="0028094E" w:rsidRDefault="0028094E" w:rsidP="002809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E52F22E" w14:textId="77777777" w:rsidR="0028094E" w:rsidRPr="0028094E" w:rsidRDefault="0028094E" w:rsidP="002809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ensemble_visible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.input </w:t>
      </w:r>
      <w:r w:rsidRPr="0028094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members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5F21A267" w14:textId="77777777" w:rsidR="0028094E" w:rsidRPr="0028094E" w:rsidRDefault="0028094E" w:rsidP="002809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ensemble_outputs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.output </w:t>
      </w:r>
      <w:r w:rsidRPr="0028094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members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28604580" w14:textId="77777777" w:rsidR="0028094E" w:rsidRPr="0028094E" w:rsidRDefault="0028094E" w:rsidP="002809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concatenate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ensemble_outputs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057118D" w14:textId="77777777" w:rsidR="0028094E" w:rsidRPr="0028094E" w:rsidRDefault="0028094E" w:rsidP="002809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748FDB9" w14:textId="77777777" w:rsidR="0028094E" w:rsidRPr="0028094E" w:rsidRDefault="0028094E" w:rsidP="002809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Conv2D(</w:t>
      </w:r>
      <w:r w:rsidRPr="0028094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(</w:t>
      </w:r>
      <w:r w:rsidRPr="0028094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8094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r w:rsidRPr="002809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8094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"same"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)(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63AA88E" w14:textId="77777777" w:rsidR="0028094E" w:rsidRPr="0028094E" w:rsidRDefault="0028094E" w:rsidP="002809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Dropout(</w:t>
      </w:r>
      <w:r w:rsidRPr="0028094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0.5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)(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3611D49" w14:textId="77777777" w:rsidR="0028094E" w:rsidRPr="0028094E" w:rsidRDefault="0028094E" w:rsidP="002809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BatchNormalization()(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FAD6138" w14:textId="77777777" w:rsidR="0028094E" w:rsidRPr="0028094E" w:rsidRDefault="0028094E" w:rsidP="002809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Activation(</w:t>
      </w:r>
      <w:r w:rsidRPr="0028094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"relu"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)(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9778A2B" w14:textId="77777777" w:rsidR="0028094E" w:rsidRPr="0028094E" w:rsidRDefault="0028094E" w:rsidP="002809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9FC71E2" w14:textId="77777777" w:rsidR="0028094E" w:rsidRPr="0028094E" w:rsidRDefault="0028094E" w:rsidP="002809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Conv2D(</w:t>
      </w:r>
      <w:r w:rsidRPr="0028094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(</w:t>
      </w:r>
      <w:r w:rsidRPr="0028094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8094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r w:rsidRPr="002809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8094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"same"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)(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4A9B1E9" w14:textId="77777777" w:rsidR="0028094E" w:rsidRPr="0028094E" w:rsidRDefault="0028094E" w:rsidP="002809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Dropout(</w:t>
      </w:r>
      <w:r w:rsidRPr="0028094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0.5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)(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D1B0412" w14:textId="77777777" w:rsidR="0028094E" w:rsidRPr="0028094E" w:rsidRDefault="0028094E" w:rsidP="002809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BatchNormalization()(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0780ADE" w14:textId="77777777" w:rsidR="0028094E" w:rsidRPr="0028094E" w:rsidRDefault="0028094E" w:rsidP="002809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Activation(</w:t>
      </w:r>
      <w:r w:rsidRPr="0028094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"relu"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)(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845C8E1" w14:textId="77777777" w:rsidR="0028094E" w:rsidRPr="0028094E" w:rsidRDefault="0028094E" w:rsidP="002809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8383E9A" w14:textId="77777777" w:rsidR="0028094E" w:rsidRPr="0028094E" w:rsidRDefault="0028094E" w:rsidP="002809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Conv2D(</w:t>
      </w:r>
      <w:r w:rsidRPr="0028094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(</w:t>
      </w:r>
      <w:r w:rsidRPr="0028094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8094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r w:rsidRPr="002809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8094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"same"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)(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0C64BC5" w14:textId="77777777" w:rsidR="0028094E" w:rsidRPr="0028094E" w:rsidRDefault="0028094E" w:rsidP="002809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Activation(</w:t>
      </w:r>
      <w:r w:rsidRPr="0028094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"sigmoid"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)(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255BCC1" w14:textId="77777777" w:rsidR="0028094E" w:rsidRPr="0028094E" w:rsidRDefault="0028094E" w:rsidP="002809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ensemble_model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09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Model(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inputs</w:t>
      </w:r>
      <w:r w:rsidRPr="002809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ensemble_visible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outputs</w:t>
      </w:r>
      <w:r w:rsidRPr="002809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809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2809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8094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'ensemble_model'</w:t>
      </w:r>
      <w:r w:rsidRPr="0028094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A2ACDBA" w14:textId="61347952" w:rsidR="0028094E" w:rsidRDefault="0028094E" w:rsidP="0028094E">
      <w:pPr>
        <w:ind w:firstLine="0"/>
        <w:jc w:val="center"/>
        <w:rPr>
          <w:lang w:val="en-US"/>
        </w:rPr>
      </w:pPr>
      <w:r w:rsidRPr="0028094E">
        <w:rPr>
          <w:noProof/>
          <w:lang w:val="en-US"/>
        </w:rPr>
        <w:lastRenderedPageBreak/>
        <w:drawing>
          <wp:inline distT="0" distB="0" distL="0" distR="0" wp14:anchorId="47B030C9" wp14:editId="40DE6DB1">
            <wp:extent cx="5021348" cy="509273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7839" cy="518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880" w:type="dxa"/>
        <w:tblInd w:w="-998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2580"/>
        <w:gridCol w:w="1660"/>
      </w:tblGrid>
      <w:tr w:rsidR="00AA686C" w:rsidRPr="00AA686C" w14:paraId="1039CBBA" w14:textId="77777777" w:rsidTr="00AA686C">
        <w:trPr>
          <w:trHeight w:val="6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18AC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epoch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B41FF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dice_coefficient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FA05D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loss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7E9A0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lr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A70CD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val_dice_coefficient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1B80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val_loss</w:t>
            </w:r>
          </w:p>
        </w:tc>
      </w:tr>
      <w:tr w:rsidR="00AA686C" w:rsidRPr="00AA686C" w14:paraId="3024FD9D" w14:textId="77777777" w:rsidTr="00AA686C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96A53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0BE21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AD8DE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EB787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3B20C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267CC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0,972</w:t>
            </w:r>
          </w:p>
        </w:tc>
      </w:tr>
      <w:tr w:rsidR="00AA686C" w:rsidRPr="00AA686C" w14:paraId="567818D0" w14:textId="77777777" w:rsidTr="00AA686C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2374B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0081F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458DE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1FAB0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B1B10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0,076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A0894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0,924</w:t>
            </w:r>
          </w:p>
        </w:tc>
      </w:tr>
      <w:tr w:rsidR="00AA686C" w:rsidRPr="00AA686C" w14:paraId="458CA813" w14:textId="77777777" w:rsidTr="00AA686C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D7ED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47C4E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0,185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1BB09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4E78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C115C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0,381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2C001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0,619</w:t>
            </w:r>
          </w:p>
        </w:tc>
      </w:tr>
      <w:tr w:rsidR="00AA686C" w:rsidRPr="00AA686C" w14:paraId="02147C70" w14:textId="77777777" w:rsidTr="00AA686C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8C635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8A8E9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0,292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BB53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34056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7ED45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65B97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0,287</w:t>
            </w:r>
          </w:p>
        </w:tc>
      </w:tr>
      <w:tr w:rsidR="00AA686C" w:rsidRPr="00AA686C" w14:paraId="326F87CB" w14:textId="77777777" w:rsidTr="00AA686C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67A39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BDCFD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0,385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99F30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CE701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6E0DC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4D69" w14:textId="77777777" w:rsidR="00AA686C" w:rsidRPr="00AA686C" w:rsidRDefault="00AA686C" w:rsidP="00AA686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A68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0,198</w:t>
            </w:r>
          </w:p>
        </w:tc>
      </w:tr>
    </w:tbl>
    <w:p w14:paraId="351F2478" w14:textId="714A2484" w:rsidR="00990647" w:rsidRDefault="00990647" w:rsidP="0028094E">
      <w:pPr>
        <w:ind w:firstLine="0"/>
        <w:jc w:val="center"/>
        <w:rPr>
          <w:lang w:val="en-US"/>
        </w:rPr>
      </w:pPr>
    </w:p>
    <w:p w14:paraId="4467CB26" w14:textId="77777777" w:rsidR="00990647" w:rsidRDefault="0099064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W w:w="4160" w:type="dxa"/>
        <w:jc w:val="center"/>
        <w:tblLook w:val="04A0" w:firstRow="1" w:lastRow="0" w:firstColumn="1" w:lastColumn="0" w:noHBand="0" w:noVBand="1"/>
      </w:tblPr>
      <w:tblGrid>
        <w:gridCol w:w="2500"/>
        <w:gridCol w:w="1660"/>
      </w:tblGrid>
      <w:tr w:rsidR="0028094E" w:rsidRPr="0028094E" w14:paraId="48E7D0FC" w14:textId="77777777" w:rsidTr="0006263D">
        <w:trPr>
          <w:trHeight w:val="600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DC07F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bookmarkStart w:id="0" w:name="_GoBack"/>
            <w:bookmarkEnd w:id="0"/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Количество слоёв в базовой модели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C065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242</w:t>
            </w:r>
          </w:p>
        </w:tc>
      </w:tr>
      <w:tr w:rsidR="0028094E" w:rsidRPr="0028094E" w14:paraId="1677B19E" w14:textId="77777777" w:rsidTr="0006263D">
        <w:trPr>
          <w:trHeight w:val="6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93BC7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weights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E7CF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344</w:t>
            </w:r>
          </w:p>
        </w:tc>
      </w:tr>
      <w:tr w:rsidR="0028094E" w:rsidRPr="0028094E" w14:paraId="40A9AC3B" w14:textId="77777777" w:rsidTr="0006263D">
        <w:trPr>
          <w:trHeight w:val="6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ABD6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trainable_weights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E792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28094E" w:rsidRPr="0028094E" w14:paraId="68E3D28A" w14:textId="77777777" w:rsidTr="0006263D">
        <w:trPr>
          <w:trHeight w:val="6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1178B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non_trainable_weights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0D9C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334</w:t>
            </w:r>
          </w:p>
        </w:tc>
      </w:tr>
      <w:tr w:rsidR="0028094E" w:rsidRPr="0028094E" w14:paraId="26AE7BF2" w14:textId="77777777" w:rsidTr="0006263D">
        <w:trPr>
          <w:trHeight w:val="6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0F32B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epoch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75D7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28094E" w:rsidRPr="0028094E" w14:paraId="7B54FC13" w14:textId="77777777" w:rsidTr="0006263D">
        <w:trPr>
          <w:trHeight w:val="6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5A74B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batch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9A73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</w:tr>
      <w:tr w:rsidR="0028094E" w:rsidRPr="0028094E" w14:paraId="601B9275" w14:textId="77777777" w:rsidTr="0006263D">
        <w:trPr>
          <w:trHeight w:val="6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5DFE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learning rate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D7AC4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0,004</w:t>
            </w:r>
          </w:p>
        </w:tc>
      </w:tr>
    </w:tbl>
    <w:p w14:paraId="5B340428" w14:textId="1CCE89DE" w:rsidR="0028094E" w:rsidRDefault="0028094E" w:rsidP="0028094E">
      <w:pPr>
        <w:ind w:firstLine="0"/>
        <w:rPr>
          <w:lang w:val="en-US"/>
        </w:rPr>
      </w:pPr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</w:tblGrid>
      <w:tr w:rsidR="0028094E" w:rsidRPr="0028094E" w14:paraId="21A3D7BF" w14:textId="77777777" w:rsidTr="0006263D">
        <w:trPr>
          <w:trHeight w:val="600"/>
          <w:jc w:val="center"/>
        </w:trPr>
        <w:tc>
          <w:tcPr>
            <w:tcW w:w="6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9580D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Dice Score for</w:t>
            </w:r>
          </w:p>
        </w:tc>
      </w:tr>
      <w:tr w:rsidR="0028094E" w:rsidRPr="0028094E" w14:paraId="56759671" w14:textId="77777777" w:rsidTr="0006263D">
        <w:trPr>
          <w:trHeight w:val="6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878E1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model1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215F2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model2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0C651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model4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516B8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assemble</w:t>
            </w:r>
          </w:p>
        </w:tc>
      </w:tr>
      <w:tr w:rsidR="0028094E" w:rsidRPr="0028094E" w14:paraId="20D36967" w14:textId="77777777" w:rsidTr="0006263D">
        <w:trPr>
          <w:trHeight w:val="6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41CB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0.787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DF34A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0.727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B6979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0.767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3015" w14:textId="77777777" w:rsidR="0028094E" w:rsidRPr="0028094E" w:rsidRDefault="0028094E" w:rsidP="0028094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094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0.762</w:t>
            </w:r>
          </w:p>
        </w:tc>
      </w:tr>
    </w:tbl>
    <w:p w14:paraId="3A8BCAB0" w14:textId="77777777" w:rsidR="0028094E" w:rsidRPr="0028094E" w:rsidRDefault="0028094E" w:rsidP="0028094E">
      <w:pPr>
        <w:ind w:firstLine="0"/>
        <w:rPr>
          <w:lang w:val="en-US"/>
        </w:rPr>
      </w:pPr>
    </w:p>
    <w:sectPr w:rsidR="0028094E" w:rsidRPr="00280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167D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30397C"/>
    <w:multiLevelType w:val="multilevel"/>
    <w:tmpl w:val="AB6024EA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88704E6"/>
    <w:multiLevelType w:val="hybridMultilevel"/>
    <w:tmpl w:val="55783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877D5"/>
    <w:multiLevelType w:val="hybridMultilevel"/>
    <w:tmpl w:val="DF9AC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3"/>
    <w:rsid w:val="00044B49"/>
    <w:rsid w:val="0006263D"/>
    <w:rsid w:val="000A1308"/>
    <w:rsid w:val="000A2D34"/>
    <w:rsid w:val="000B7D5D"/>
    <w:rsid w:val="000C5847"/>
    <w:rsid w:val="000C6DCA"/>
    <w:rsid w:val="000C7A59"/>
    <w:rsid w:val="000E7200"/>
    <w:rsid w:val="00190C2A"/>
    <w:rsid w:val="001A2526"/>
    <w:rsid w:val="001B051D"/>
    <w:rsid w:val="001B7167"/>
    <w:rsid w:val="001C08E5"/>
    <w:rsid w:val="001D670E"/>
    <w:rsid w:val="001E7EA3"/>
    <w:rsid w:val="002141B8"/>
    <w:rsid w:val="002469E0"/>
    <w:rsid w:val="0028094E"/>
    <w:rsid w:val="002851C3"/>
    <w:rsid w:val="00291604"/>
    <w:rsid w:val="00296641"/>
    <w:rsid w:val="002C13EE"/>
    <w:rsid w:val="00316B78"/>
    <w:rsid w:val="00381C99"/>
    <w:rsid w:val="00391265"/>
    <w:rsid w:val="00394BB7"/>
    <w:rsid w:val="003C6D29"/>
    <w:rsid w:val="003C725A"/>
    <w:rsid w:val="003D0557"/>
    <w:rsid w:val="00404F16"/>
    <w:rsid w:val="0041737A"/>
    <w:rsid w:val="004C2CD9"/>
    <w:rsid w:val="004D64E8"/>
    <w:rsid w:val="004E4E8D"/>
    <w:rsid w:val="004E7245"/>
    <w:rsid w:val="0050008B"/>
    <w:rsid w:val="00544654"/>
    <w:rsid w:val="005718E1"/>
    <w:rsid w:val="00572020"/>
    <w:rsid w:val="00574C90"/>
    <w:rsid w:val="005848FA"/>
    <w:rsid w:val="00584B17"/>
    <w:rsid w:val="006018AD"/>
    <w:rsid w:val="006049B3"/>
    <w:rsid w:val="00660F1A"/>
    <w:rsid w:val="006838D4"/>
    <w:rsid w:val="00686386"/>
    <w:rsid w:val="006C1C82"/>
    <w:rsid w:val="006E03C2"/>
    <w:rsid w:val="006F220D"/>
    <w:rsid w:val="007314B0"/>
    <w:rsid w:val="00751003"/>
    <w:rsid w:val="007A0C46"/>
    <w:rsid w:val="007B5C07"/>
    <w:rsid w:val="007C60E5"/>
    <w:rsid w:val="0083295F"/>
    <w:rsid w:val="00833032"/>
    <w:rsid w:val="00863681"/>
    <w:rsid w:val="008A5502"/>
    <w:rsid w:val="008E12E6"/>
    <w:rsid w:val="009055CD"/>
    <w:rsid w:val="0091657E"/>
    <w:rsid w:val="00943E6E"/>
    <w:rsid w:val="0094529C"/>
    <w:rsid w:val="00952447"/>
    <w:rsid w:val="009567E9"/>
    <w:rsid w:val="00967DC4"/>
    <w:rsid w:val="00972085"/>
    <w:rsid w:val="009737DE"/>
    <w:rsid w:val="0098216E"/>
    <w:rsid w:val="00990647"/>
    <w:rsid w:val="009B15E6"/>
    <w:rsid w:val="00A20988"/>
    <w:rsid w:val="00A4568F"/>
    <w:rsid w:val="00AA686C"/>
    <w:rsid w:val="00AC740B"/>
    <w:rsid w:val="00AE4452"/>
    <w:rsid w:val="00B07C5A"/>
    <w:rsid w:val="00B124E8"/>
    <w:rsid w:val="00B12BED"/>
    <w:rsid w:val="00B301AF"/>
    <w:rsid w:val="00B720FB"/>
    <w:rsid w:val="00B77C73"/>
    <w:rsid w:val="00BD17EB"/>
    <w:rsid w:val="00C2504D"/>
    <w:rsid w:val="00C5441C"/>
    <w:rsid w:val="00C576AA"/>
    <w:rsid w:val="00CD0116"/>
    <w:rsid w:val="00DD0B40"/>
    <w:rsid w:val="00DD33CB"/>
    <w:rsid w:val="00DF13C0"/>
    <w:rsid w:val="00E15D57"/>
    <w:rsid w:val="00E24E47"/>
    <w:rsid w:val="00E72233"/>
    <w:rsid w:val="00EB2B32"/>
    <w:rsid w:val="00EC4459"/>
    <w:rsid w:val="00F12158"/>
    <w:rsid w:val="00F55E3A"/>
    <w:rsid w:val="00FD64B7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429A"/>
  <w15:chartTrackingRefBased/>
  <w15:docId w15:val="{81349B7E-6120-4B72-9EB1-49A659A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EA3"/>
    <w:pPr>
      <w:spacing w:after="200" w:line="360" w:lineRule="auto"/>
      <w:ind w:firstLine="709"/>
      <w:jc w:val="both"/>
    </w:pPr>
    <w:rPr>
      <w:rFonts w:ascii="Times New Roman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1E7EA3"/>
    <w:pPr>
      <w:numPr>
        <w:numId w:val="2"/>
      </w:numPr>
      <w:suppressAutoHyphens/>
      <w:spacing w:before="240" w:after="240"/>
      <w:jc w:val="center"/>
      <w:outlineLvl w:val="0"/>
    </w:pPr>
    <w:rPr>
      <w:rFonts w:eastAsia="Times New Roman"/>
      <w:b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2BED"/>
    <w:pPr>
      <w:keepNext/>
      <w:keepLines/>
      <w:numPr>
        <w:ilvl w:val="1"/>
        <w:numId w:val="2"/>
      </w:numPr>
      <w:spacing w:before="40" w:after="0"/>
      <w:jc w:val="center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4B49"/>
    <w:pPr>
      <w:keepNext/>
      <w:keepLines/>
      <w:numPr>
        <w:ilvl w:val="2"/>
        <w:numId w:val="2"/>
      </w:numPr>
      <w:spacing w:before="40" w:after="0"/>
      <w:jc w:val="left"/>
      <w:outlineLvl w:val="2"/>
    </w:pPr>
    <w:rPr>
      <w:rFonts w:eastAsiaTheme="majorEastAsia" w:cstheme="majorBidi"/>
      <w:b/>
      <w:i/>
      <w:color w:val="auto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4B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4B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4B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4B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4B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4B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E7EA3"/>
    <w:rPr>
      <w:rFonts w:ascii="Times New Roman" w:eastAsia="Times New Roman" w:hAnsi="Times New Roman" w:cs="Times New Roman"/>
      <w:b/>
      <w:color w:val="00000A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2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44B49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D64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D64B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D64B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D64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64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FD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0C4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D33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3C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6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Демирев</dc:creator>
  <cp:keywords/>
  <dc:description/>
  <cp:lastModifiedBy>Никита Демирев</cp:lastModifiedBy>
  <cp:revision>84</cp:revision>
  <dcterms:created xsi:type="dcterms:W3CDTF">2023-02-22T12:49:00Z</dcterms:created>
  <dcterms:modified xsi:type="dcterms:W3CDTF">2023-06-29T22:50:00Z</dcterms:modified>
</cp:coreProperties>
</file>