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4E35849A" w:rsidR="00B2490C" w:rsidRPr="00C71FF0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AD5F09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6</w:t>
      </w:r>
    </w:p>
    <w:p w14:paraId="6EF6E319" w14:textId="4C454D00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0C4177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Создание веб-приложения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6E0A44E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ИУ5-</w:t>
      </w:r>
      <w:r w:rsidR="0091674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62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19B976AC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1674B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Демирев Н.К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587B376A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</w:t>
      </w:r>
      <w:r w:rsidR="0091674B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13E0C7" w14:textId="4DC802E1" w:rsidR="00EC6786" w:rsidRPr="009C2B0A" w:rsidRDefault="00EC6786" w:rsidP="009C2B0A">
      <w:p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Разработайте макет веб-приложения, предназначенного для анализа данных.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02075C4B" w14:textId="77777777" w:rsidR="00EC6786" w:rsidRPr="00EC6786" w:rsidRDefault="00901104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EC6786" w:rsidRPr="00EC6786">
        <w:rPr>
          <w:rFonts w:ascii="Times New Roman" w:hAnsi="Times New Roman" w:cs="Times New Roman"/>
          <w:sz w:val="28"/>
          <w:szCs w:val="28"/>
        </w:rPr>
        <w:t>выбирать модели для обучения,</w:t>
      </w:r>
    </w:p>
    <w:p w14:paraId="6F6C5334" w14:textId="77777777" w:rsidR="00EC6786" w:rsidRPr="00EC6786" w:rsidRDefault="00EC6786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производить обучение,</w:t>
      </w:r>
    </w:p>
    <w:p w14:paraId="3ABA0976" w14:textId="3C60CDD3" w:rsidR="00DB61BD" w:rsidRPr="00EC6786" w:rsidRDefault="00EC6786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осуществлять просмотр результатов обучения, в том числе в виде графиков.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1866C28C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167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4FD44F10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167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bookmarkStart w:id="0" w:name="_GoBack"/>
      <w:bookmarkEnd w:id="0"/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4BF8FC2B" w:rsidR="005C40F4" w:rsidRPr="008047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A40CD">
        <w:rPr>
          <w:rFonts w:ascii="Times New Roman" w:hAnsi="Times New Roman" w:cs="Times New Roman"/>
          <w:color w:val="000000" w:themeColor="text1"/>
          <w:sz w:val="28"/>
          <w:szCs w:val="28"/>
        </w:rPr>
        <w:t>познакомился</w:t>
      </w:r>
      <w:r w:rsidR="00B447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созданием веб-приложения</w:t>
      </w:r>
      <w:r w:rsidR="008047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C40F4" w:rsidRPr="008047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AD0E66"/>
    <w:multiLevelType w:val="multilevel"/>
    <w:tmpl w:val="FE4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C4177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415949"/>
    <w:rsid w:val="004272F7"/>
    <w:rsid w:val="004379B5"/>
    <w:rsid w:val="004538DC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A28F2"/>
    <w:rsid w:val="008C1734"/>
    <w:rsid w:val="008D4FCD"/>
    <w:rsid w:val="00901104"/>
    <w:rsid w:val="00903102"/>
    <w:rsid w:val="0091674B"/>
    <w:rsid w:val="00932FBF"/>
    <w:rsid w:val="009742EA"/>
    <w:rsid w:val="009811CC"/>
    <w:rsid w:val="00993D9D"/>
    <w:rsid w:val="009A6847"/>
    <w:rsid w:val="009B0F0A"/>
    <w:rsid w:val="009C2B0A"/>
    <w:rsid w:val="00A0315B"/>
    <w:rsid w:val="00A07FE8"/>
    <w:rsid w:val="00A43926"/>
    <w:rsid w:val="00A71D6C"/>
    <w:rsid w:val="00A74F0B"/>
    <w:rsid w:val="00AD5F09"/>
    <w:rsid w:val="00AD6420"/>
    <w:rsid w:val="00AE2E63"/>
    <w:rsid w:val="00AF1963"/>
    <w:rsid w:val="00B225BF"/>
    <w:rsid w:val="00B2490C"/>
    <w:rsid w:val="00B423FF"/>
    <w:rsid w:val="00B447D7"/>
    <w:rsid w:val="00B52834"/>
    <w:rsid w:val="00B83552"/>
    <w:rsid w:val="00B83BFB"/>
    <w:rsid w:val="00B84C30"/>
    <w:rsid w:val="00BA2112"/>
    <w:rsid w:val="00BA40CD"/>
    <w:rsid w:val="00C2114D"/>
    <w:rsid w:val="00C43866"/>
    <w:rsid w:val="00C71FF0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E02405"/>
    <w:rsid w:val="00E16E42"/>
    <w:rsid w:val="00E218B2"/>
    <w:rsid w:val="00E74934"/>
    <w:rsid w:val="00EA720D"/>
    <w:rsid w:val="00EC6786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140</cp:revision>
  <dcterms:created xsi:type="dcterms:W3CDTF">2020-10-19T15:48:00Z</dcterms:created>
  <dcterms:modified xsi:type="dcterms:W3CDTF">2021-05-17T22:41:00Z</dcterms:modified>
</cp:coreProperties>
</file>