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1057B" w14:textId="7DEE98B1" w:rsidR="003C37DF" w:rsidRDefault="00F948A2">
      <w:pPr>
        <w:rPr>
          <w:b/>
          <w:bCs/>
        </w:rPr>
      </w:pPr>
      <w:r>
        <w:rPr>
          <w:b/>
          <w:bCs/>
        </w:rPr>
        <w:t>REQUERIMIENTOS FUNCIONALES</w:t>
      </w:r>
    </w:p>
    <w:p w14:paraId="4564C732" w14:textId="7887B6F8" w:rsidR="00F948A2" w:rsidRDefault="00F948A2">
      <w:r>
        <w:rPr>
          <w:b/>
          <w:bCs/>
        </w:rPr>
        <w:t xml:space="preserve">RF1. </w:t>
      </w:r>
      <w:r>
        <w:t>Leer los datos de los municipios de Colombia de una base de datos</w:t>
      </w:r>
    </w:p>
    <w:p w14:paraId="16EF9CD1" w14:textId="08E4CCFB" w:rsidR="00F948A2" w:rsidRDefault="00F948A2">
      <w:r>
        <w:rPr>
          <w:b/>
          <w:bCs/>
        </w:rPr>
        <w:t xml:space="preserve">RF2. </w:t>
      </w:r>
      <w:r>
        <w:t xml:space="preserve">Mostrar los datos en una tabla </w:t>
      </w:r>
    </w:p>
    <w:p w14:paraId="7E0640D8" w14:textId="343F998B" w:rsidR="00841C31" w:rsidRDefault="00F948A2">
      <w:r>
        <w:rPr>
          <w:b/>
          <w:bCs/>
        </w:rPr>
        <w:t xml:space="preserve">RF3. </w:t>
      </w:r>
      <w:r>
        <w:t xml:space="preserve">Filtrar los datos </w:t>
      </w:r>
      <w:r w:rsidR="00841C31">
        <w:t>por categorías donde se dan los valores posibles para filtrar datos</w:t>
      </w:r>
    </w:p>
    <w:p w14:paraId="7B41AA4C" w14:textId="08E71790" w:rsidR="000239DE" w:rsidRDefault="000239DE">
      <w:r>
        <w:rPr>
          <w:b/>
          <w:bCs/>
        </w:rPr>
        <w:t xml:space="preserve">RF4. </w:t>
      </w:r>
      <w:r>
        <w:t>Filtrar los datos como cadena donde se escribe un valor que filtrara todos aquellos que contengan la misma cadena</w:t>
      </w:r>
    </w:p>
    <w:p w14:paraId="6FF90672" w14:textId="06F24A62" w:rsidR="000239DE" w:rsidRDefault="000239DE" w:rsidP="000239DE">
      <w:r>
        <w:rPr>
          <w:b/>
          <w:bCs/>
        </w:rPr>
        <w:t xml:space="preserve">RF5. </w:t>
      </w:r>
      <w:r>
        <w:t>Filtrar los datos</w:t>
      </w:r>
      <w:r>
        <w:t xml:space="preserve"> </w:t>
      </w:r>
      <w:r>
        <w:t>de forma numérica se especifica un rango de valores para buscar los municipios que entren en ese intervalo.</w:t>
      </w:r>
    </w:p>
    <w:p w14:paraId="181C3FC3" w14:textId="04187BE0" w:rsidR="000239DE" w:rsidRDefault="000239DE" w:rsidP="000239DE">
      <w:r>
        <w:rPr>
          <w:b/>
          <w:bCs/>
        </w:rPr>
        <w:t xml:space="preserve">RF6. </w:t>
      </w:r>
      <w:r>
        <w:t>Crear un marcador</w:t>
      </w:r>
      <w:r w:rsidR="00976B2F">
        <w:t xml:space="preserve"> con la latitud y longitud</w:t>
      </w:r>
      <w:r>
        <w:t xml:space="preserve"> en el mapa</w:t>
      </w:r>
    </w:p>
    <w:p w14:paraId="70A064A0" w14:textId="50657372" w:rsidR="000239DE" w:rsidRDefault="000239DE" w:rsidP="000239DE">
      <w:r>
        <w:rPr>
          <w:b/>
        </w:rPr>
        <w:t xml:space="preserve">RF7. </w:t>
      </w:r>
      <w:r>
        <w:t>Borrar un marcador en el mapa</w:t>
      </w:r>
    </w:p>
    <w:p w14:paraId="5F0ACE87" w14:textId="1F012E44" w:rsidR="000239DE" w:rsidRDefault="000239DE" w:rsidP="000239DE">
      <w:r>
        <w:rPr>
          <w:b/>
        </w:rPr>
        <w:t xml:space="preserve">RF8. </w:t>
      </w:r>
      <w:r>
        <w:t>Crear un</w:t>
      </w:r>
      <w:r w:rsidR="00976B2F">
        <w:t xml:space="preserve">a zona remarcada a partir de 3 puntos con latitud y longitud </w:t>
      </w:r>
      <w:r>
        <w:t>en el mapa</w:t>
      </w:r>
    </w:p>
    <w:p w14:paraId="6FD94F4E" w14:textId="083F3125" w:rsidR="000239DE" w:rsidRDefault="000239DE" w:rsidP="000239DE">
      <w:r>
        <w:rPr>
          <w:b/>
        </w:rPr>
        <w:t xml:space="preserve">RF9. </w:t>
      </w:r>
      <w:r>
        <w:t>Borrar un</w:t>
      </w:r>
      <w:r w:rsidR="00976B2F">
        <w:t>a zona remarcada</w:t>
      </w:r>
      <w:r>
        <w:t xml:space="preserve"> en el mapa</w:t>
      </w:r>
    </w:p>
    <w:p w14:paraId="6CA1D6E1" w14:textId="4B57FE33" w:rsidR="000239DE" w:rsidRDefault="000239DE" w:rsidP="000239DE">
      <w:r>
        <w:rPr>
          <w:b/>
        </w:rPr>
        <w:t xml:space="preserve">RF10. </w:t>
      </w:r>
      <w:r w:rsidR="00E22CD4">
        <w:t>Generar 3 gráficos diferentes que reporte los datos</w:t>
      </w:r>
      <w:r w:rsidR="00976B2F">
        <w:t xml:space="preserve"> donde a través de un botón muestre en otra ventana el grafico elegido por el usuario</w:t>
      </w:r>
    </w:p>
    <w:p w14:paraId="5F11DCFF" w14:textId="77777777" w:rsidR="00976B2F" w:rsidRDefault="00976B2F" w:rsidP="000239DE"/>
    <w:p w14:paraId="06CD71DF" w14:textId="77777777" w:rsidR="00E22CD4" w:rsidRPr="000239DE" w:rsidRDefault="00E22CD4" w:rsidP="000239DE"/>
    <w:p w14:paraId="4CD03F64" w14:textId="3F7938D4" w:rsidR="000239DE" w:rsidRPr="000239DE" w:rsidRDefault="000239DE">
      <w:pPr>
        <w:rPr>
          <w:b/>
          <w:bCs/>
        </w:rPr>
      </w:pPr>
    </w:p>
    <w:p w14:paraId="7BA36D86" w14:textId="77777777" w:rsidR="000239DE" w:rsidRDefault="000239DE"/>
    <w:sectPr w:rsidR="00023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5A"/>
    <w:rsid w:val="000239DE"/>
    <w:rsid w:val="002E0230"/>
    <w:rsid w:val="003C37DF"/>
    <w:rsid w:val="00841C31"/>
    <w:rsid w:val="00976B2F"/>
    <w:rsid w:val="00B01C4A"/>
    <w:rsid w:val="00E22CD4"/>
    <w:rsid w:val="00F948A2"/>
    <w:rsid w:val="00FB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6EC4"/>
  <w15:chartTrackingRefBased/>
  <w15:docId w15:val="{F055D371-F525-47E9-A9D4-E7190B13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Colmenares Ruiz</dc:creator>
  <cp:keywords/>
  <dc:description/>
  <cp:lastModifiedBy>Nicolas Esteban Colmenares Ruiz</cp:lastModifiedBy>
  <cp:revision>2</cp:revision>
  <dcterms:created xsi:type="dcterms:W3CDTF">2021-02-19T22:20:00Z</dcterms:created>
  <dcterms:modified xsi:type="dcterms:W3CDTF">2021-02-19T23:34:00Z</dcterms:modified>
</cp:coreProperties>
</file>