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FA4E" w14:textId="5206D205" w:rsidR="001910BC" w:rsidRDefault="001910BC"/>
    <w:p w14:paraId="6AB3E1B4" w14:textId="11E6B912" w:rsidR="004B1C62" w:rsidRDefault="004B1C62" w:rsidP="004B1C62">
      <w:pPr>
        <w:pStyle w:val="2"/>
      </w:pPr>
      <w:r>
        <w:t>Что дальше</w:t>
      </w:r>
      <w:r w:rsidRPr="005A2F35">
        <w:t>?</w:t>
      </w:r>
    </w:p>
    <w:p w14:paraId="5E49DF7B" w14:textId="530F6945" w:rsidR="004B1C62" w:rsidRDefault="004B1C62"/>
    <w:p w14:paraId="11465203" w14:textId="51C4FDAD" w:rsidR="004B1C62" w:rsidRDefault="004B1C62"/>
    <w:p w14:paraId="02BF3442" w14:textId="55EB074F" w:rsidR="004B1C62" w:rsidRDefault="00C360FB">
      <w:r>
        <w:t xml:space="preserve">Дальнейшее развитие проекта зависит от того, насколько он заинтересует дополнительный контингент потому как необходимо посветить год или два реальному воспитанию </w:t>
      </w:r>
      <w:proofErr w:type="spellStart"/>
      <w:r>
        <w:rPr>
          <w:lang w:val="en-US"/>
        </w:rPr>
        <w:t>Btast</w:t>
      </w:r>
      <w:proofErr w:type="spellEnd"/>
      <w:r>
        <w:t>.</w:t>
      </w:r>
    </w:p>
    <w:p w14:paraId="2F968001" w14:textId="4B477CEF" w:rsidR="005A2F35" w:rsidRDefault="005A2F35" w:rsidP="005A2F35">
      <w:r>
        <w:t xml:space="preserve">Из-за досадных минусов языка </w:t>
      </w:r>
      <w:proofErr w:type="spellStart"/>
      <w:r>
        <w:rPr>
          <w:lang w:val="en-US"/>
        </w:rPr>
        <w:t>golang</w:t>
      </w:r>
      <w:proofErr w:type="spellEnd"/>
      <w:r w:rsidRPr="001D7F45">
        <w:t xml:space="preserve"> </w:t>
      </w:r>
      <w:r>
        <w:t xml:space="preserve">следует все переписать на языке </w:t>
      </w:r>
      <w:proofErr w:type="spellStart"/>
      <w:r>
        <w:rPr>
          <w:b/>
          <w:bCs/>
          <w:color w:val="1F3763"/>
        </w:rPr>
        <w:t>rust</w:t>
      </w:r>
      <w:proofErr w:type="spellEnd"/>
      <w:r w:rsidR="00274771">
        <w:rPr>
          <w:b/>
          <w:bCs/>
          <w:color w:val="1F3763"/>
        </w:rPr>
        <w:t xml:space="preserve">. </w:t>
      </w:r>
      <w:r w:rsidR="00274771" w:rsidRPr="00274771">
        <w:t xml:space="preserve">Этому пока что препятствует отсутствие </w:t>
      </w:r>
      <w:r w:rsidR="00C95523">
        <w:t xml:space="preserve">доработанной </w:t>
      </w:r>
      <w:r w:rsidR="00274771" w:rsidRPr="00274771">
        <w:t xml:space="preserve">удобной </w:t>
      </w:r>
      <w:r w:rsidR="00274771" w:rsidRPr="00274771">
        <w:rPr>
          <w:lang w:val="en-US"/>
        </w:rPr>
        <w:t>IDE</w:t>
      </w:r>
      <w:r w:rsidR="00274771" w:rsidRPr="00274771">
        <w:t xml:space="preserve">, такой, которые делает </w:t>
      </w:r>
      <w:r w:rsidR="00274771">
        <w:t xml:space="preserve">компания </w:t>
      </w:r>
      <w:r w:rsidR="00274771" w:rsidRPr="00274771">
        <w:t>Jet</w:t>
      </w:r>
      <w:r w:rsidR="00274771">
        <w:t xml:space="preserve"> </w:t>
      </w:r>
      <w:proofErr w:type="spellStart"/>
      <w:r w:rsidR="00274771" w:rsidRPr="00274771">
        <w:t>Brains</w:t>
      </w:r>
      <w:proofErr w:type="spellEnd"/>
      <w:r w:rsidR="00274771">
        <w:t>.</w:t>
      </w:r>
      <w:r w:rsidR="00C95523">
        <w:t xml:space="preserve"> Возможно, стоит попробовать </w:t>
      </w:r>
      <w:r w:rsidR="00C95523">
        <w:rPr>
          <w:lang w:val="en-US"/>
        </w:rPr>
        <w:t>IDE</w:t>
      </w:r>
      <w:r w:rsidR="00C95523" w:rsidRPr="00C95523">
        <w:t xml:space="preserve"> </w:t>
      </w:r>
      <w:proofErr w:type="spellStart"/>
      <w:r w:rsidR="00C95523">
        <w:rPr>
          <w:lang w:val="en-US"/>
        </w:rPr>
        <w:t>Clion</w:t>
      </w:r>
      <w:proofErr w:type="spellEnd"/>
      <w:r w:rsidR="00C95523">
        <w:t xml:space="preserve"> от этой компании</w:t>
      </w:r>
      <w:r w:rsidR="00C95523" w:rsidRPr="00C95523">
        <w:t xml:space="preserve"> </w:t>
      </w:r>
      <w:r w:rsidR="00C95523">
        <w:t xml:space="preserve">с плагином для </w:t>
      </w:r>
      <w:r w:rsidR="00C95523">
        <w:rPr>
          <w:lang w:val="en-US"/>
        </w:rPr>
        <w:t>rust</w:t>
      </w:r>
      <w:r w:rsidR="00C95523">
        <w:t>.</w:t>
      </w:r>
    </w:p>
    <w:p w14:paraId="1090B7F1" w14:textId="1AED473C" w:rsidR="009714E3" w:rsidRDefault="009714E3" w:rsidP="005A2F35"/>
    <w:p w14:paraId="19D059CD" w14:textId="77777777" w:rsidR="009714E3" w:rsidRDefault="009714E3" w:rsidP="009714E3">
      <w:r>
        <w:t xml:space="preserve">Уже на стадии формирования системы Гомеостаза возникает закономерный вопрос: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и глубоких исследований, экспериментов, которые могут затянутся на неопределенное время. По этой причине такие моменты реализованы поверхностно, и требуют серьезного уточнения. Так же плохо проработана система обучения </w:t>
      </w:r>
      <w:proofErr w:type="spellStart"/>
      <w:r>
        <w:t>Beast</w:t>
      </w:r>
      <w:proofErr w:type="spellEnd"/>
      <w:r w:rsidRPr="00A7773D">
        <w:t xml:space="preserve"> потому, что </w:t>
      </w:r>
      <w:r>
        <w:t xml:space="preserve">для этого подразумевается конкретное ТЗ, среда адаптации и опять же эксперименты. </w:t>
      </w:r>
    </w:p>
    <w:p w14:paraId="75E4F05D" w14:textId="50D4CFD1" w:rsidR="009714E3" w:rsidRDefault="009714E3" w:rsidP="009714E3">
      <w:r>
        <w:t>Упрощенная р</w:t>
      </w:r>
      <w:r>
        <w:t xml:space="preserve">еализация </w:t>
      </w:r>
      <w:r>
        <w:rPr>
          <w:lang w:val="en-US"/>
        </w:rPr>
        <w:t>Beast</w:t>
      </w:r>
      <w:r>
        <w:t xml:space="preserve">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лишь один вербальный канал связи и простейшие действия, а с другой стороны множество интересных, спорных моментов так и остаются под вопросом. </w:t>
      </w:r>
    </w:p>
    <w:p w14:paraId="1BD2827F" w14:textId="77777777" w:rsidR="009714E3" w:rsidRPr="00C95523" w:rsidRDefault="009714E3" w:rsidP="005A2F35"/>
    <w:p w14:paraId="6B3DD76F" w14:textId="3E7E9C69" w:rsidR="004B1C62" w:rsidRDefault="004B1C62"/>
    <w:p w14:paraId="1A432EF4" w14:textId="1E6D1312" w:rsidR="004B1C62" w:rsidRDefault="004B1C62"/>
    <w:p w14:paraId="59815781" w14:textId="77777777" w:rsidR="004B1C62" w:rsidRDefault="004B1C62"/>
    <w:sectPr w:rsidR="004B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B1"/>
    <w:rsid w:val="00043994"/>
    <w:rsid w:val="001910BC"/>
    <w:rsid w:val="00274771"/>
    <w:rsid w:val="00466BA6"/>
    <w:rsid w:val="004B1C62"/>
    <w:rsid w:val="005A2F35"/>
    <w:rsid w:val="005A6657"/>
    <w:rsid w:val="009714E3"/>
    <w:rsid w:val="00BC18B1"/>
    <w:rsid w:val="00C360FB"/>
    <w:rsid w:val="00C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244A"/>
  <w15:chartTrackingRefBased/>
  <w15:docId w15:val="{C3D8952F-5BE9-4983-8F66-48F235EF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7</cp:revision>
  <dcterms:created xsi:type="dcterms:W3CDTF">2022-12-06T11:56:00Z</dcterms:created>
  <dcterms:modified xsi:type="dcterms:W3CDTF">2022-12-09T10:28:00Z</dcterms:modified>
</cp:coreProperties>
</file>