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«Поиск данных с помощью хэш - таблиц»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Семестр 2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работу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РИС-22-1Б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Желнин Н.А.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Полякова О.А. 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Г. Пермь-2023</w:t>
      </w:r>
    </w:p>
    <w:p>
      <w:pPr>
        <w:pStyle w:val="1"/>
        <w:numPr>
          <w:ilvl w:val="0"/>
          <w:numId w:val="1"/>
        </w:numPr>
        <w:spacing w:lineRule="auto" w:line="360" w:before="40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1lyi1d6bu34z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Постановка задачи</w:t>
      </w:r>
    </w:p>
    <w:p>
      <w:pPr>
        <w:pStyle w:val="LO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</w:t>
      </w:r>
      <w:r>
        <w:rPr>
          <w:rFonts w:cs="Times New Roman" w:ascii="Times New Roman" w:hAnsi="Times New Roman"/>
          <w:sz w:val="28"/>
          <w:szCs w:val="28"/>
          <w:lang w:val="ru-RU"/>
        </w:rPr>
        <w:t>хэш - таблицу с элементами, содержащими ФИО, дату рождения и адрес. Найти индекс элемента по ключу (в данном случае — по адресу)</w:t>
      </w:r>
    </w:p>
    <w:p>
      <w:pPr>
        <w:pStyle w:val="1"/>
        <w:widowControl w:val="false"/>
        <w:numPr>
          <w:ilvl w:val="0"/>
          <w:numId w:val="1"/>
        </w:numPr>
        <w:spacing w:lineRule="auto" w:line="360" w:before="0" w:after="12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1" w:name="_u6zwgp5n249p"/>
      <w:bookmarkEnd w:id="1"/>
      <w:r>
        <w:rPr>
          <w:rFonts w:eastAsia="Times New Roman" w:cs="Times New Roman" w:ascii="Times New Roman" w:hAnsi="Times New Roman"/>
          <w:sz w:val="36"/>
          <w:szCs w:val="36"/>
        </w:rPr>
        <w:t>Алгоритм решения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строки, содержащие данные для создания элемента.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структуру человека.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структуру хэш - таблицы.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функцию поиска элемента по ключу.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Соединяем все данные (ФИО, дату рождения и адрес) в один элемент - человек.</w:t>
      </w:r>
    </w:p>
    <w:p>
      <w:pPr>
        <w:pStyle w:val="LOnormal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Реализуем хэш — функцию в соответствии с вариантом задания.</w:t>
      </w:r>
    </w:p>
    <w:p>
      <w:pPr>
        <w:pStyle w:val="1"/>
        <w:spacing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360" w:hanging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hanging="0"/>
        <w:jc w:val="center"/>
        <w:rPr/>
      </w:pPr>
      <w:r>
        <w:rPr/>
      </w:r>
    </w:p>
    <w:p>
      <w:pPr>
        <w:pStyle w:val="1"/>
        <w:spacing w:before="400" w:after="160"/>
        <w:ind w:left="720" w:hanging="3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3. Код программы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#include&lt;iostream&gt;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#include&lt;string&gt;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#include&lt;random&gt;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#include&lt;time.h&gt;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using namespace std;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name[10] = {"Иван", "Андрей", "Антон", "Амин", "Роберт", "Георгий", "Борис", "Владислав", "Дмитрий", "Никита"};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patronymic[10] = {"Иванович", "Андреевич", "Антонович", "Сергеевич", "Робертович", "Георгиевич", "Борисович", "Владиславович", "Дмитриевич", "Ильич"};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surname[10] = {"Карпов", "Афанасьев", "Власов","Маслов","Исаков","Тихонов","Аксёнов","Гаврилов","Родионов","Котов"};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dates[10] = {"12.12.2011","18.05.1030","09.01.2000","21.03.2003","19.10.2010","23.09.2009","24.10.2010","25.11.2011","26.12.2012","27.01.1988"};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adress[10] = {"Уральская 2","Петрова 23","Солнечная 34","Еремова 8","Васина 43","Кутакбетова 333","Магомедовна 777","Щукина 25","Язь 93","Волжская 12"};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coll_num =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struct Human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Human()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full_name = "NULL";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date = "NULL";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adress = "NULL";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string full_name;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string date;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string adress;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struct hash_table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Human*array;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hash_table(int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array = new Human[size];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~hash_table()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delete[]array;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void find_index(string adress, const int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void add(Human tmp, const int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show_table(hash_table*table, const int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show(const Human tmp);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Human creator();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 xml:space="preserve">string get_random_name(); string get_random_birthday(); string get_random_adress(); 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print_Humans(const Human* const array, const int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get_random_num();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get_sum_id(string str);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hash_function(string str, const int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fill_creator(Human*array, const int count);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hash_table::find_index(string adress, const 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hash = hash_function(adress,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index = hash;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while (array[index].adress != adress &amp;&amp; index &lt;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index++;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if (index &gt;=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index =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while (array[index].adress != adress &amp;&amp; index &lt; hash)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index++;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if (index &gt;= hash)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cout &lt;&lt; "Человека с адресом: " &lt;&lt; adress &lt;&lt; " нет"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else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cout &lt;&lt; "Человек с адресом: " &lt;&lt; adress &lt;&lt; " найден с индексом: " &lt;&lt; index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else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cout &lt;&lt; "Человек с адресом: " &lt;&lt; adress &lt;&lt; " найден с индексом: " &lt;&lt; index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hash_table::add(Human tmp, const 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index = hash_function(tmp.adress,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hash = index;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if (array[index].full_name == "NULL")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array[index] =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return;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else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while (index &lt;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if (array[index].full_name == "NULL")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array[index] =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return;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index++;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coll_num++;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if (index &gt;=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index =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coll_num++;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while (index &lt; hash)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if (array[index].full_name == "NULL")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ab/>
        <w:t>array[index] =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ab/>
        <w:t>return;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index++;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ab/>
        <w:t>coll_num++;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Human creator()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Human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tmp.full_name = get_random_name();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tmp.date = get_random_birthday();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tmp.adress = get_random_adress();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get_random_name()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return(surname[get_random_num()] + " " + name[get_random_num()] + " " + patronymic[get_random_num()]);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get_random_birthday()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dates[get_random_num()];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string get_random_adress()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adress[get_random_num()];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show(const Human tmp)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"ФИО:           " &lt;&lt; tmp.full_name&lt;&lt;endl;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"Дата рождения: " &lt;&lt; tmp.date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"Адрес:         " &lt;&lt; tmp.adress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print_Humans(const Human* const array, const 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for (int i = 0; i &lt; size; i++)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show(array[i]);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fill_creator(Human*array, const int count)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for (int i = 0; i &lt; count; i++)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array[i] = creator();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get_random_num()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rand() % 10;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get_sum_id(string str)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sum = adress[get_random_num()].length();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sum;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hash_function(string str, const 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double a = 0.618*get_sum_id(str);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double c = size * (a - static_cast&lt;int&gt;(a));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static_cast&lt;int&gt;(c);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void show_table(hash_table*table, const int size)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for (int i = 0; i &lt; size; i++)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show(table-&gt;array[i]);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int main()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srand(time(0));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setlocale(LC_ALL, "Rus");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int size;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cout &lt;&lt; "Введите количество элементов в массиве(не менее 100): 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cin &gt;&gt; size;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Human*array = new Human[size];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hash_table table(size);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fill_creator(array,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for (int i = 0; i &lt; size; i++)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ab/>
        <w:t>table.add(array[i],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show_table(&amp;table,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table.find_index("Еремова 8", size);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endl &lt;&lt; "==============="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cout &lt;&lt; "Кол-во колллизий для " &lt;&lt; size &lt;&lt; " записей равно " &lt;&lt; coll_num &lt;&lt; endl;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delete[] array;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ab/>
        <w:t>return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sz w:val="22"/>
          <w:szCs w:val="22"/>
        </w:rPr>
        <w:t>}</w:t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ind w:left="720" w:hanging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 Вывод в консоль</w:t>
      </w:r>
    </w:p>
    <w:p>
      <w:pPr>
        <w:pStyle w:val="Normal"/>
        <w:suppressAutoHyphens w:val="false"/>
        <w:spacing w:lineRule="auto" w:line="240"/>
        <w:rPr>
          <w:rFonts w:ascii="Courier New" w:hAnsi="Courier New" w:eastAsia="Times New Roman" w:cs="Courier New"/>
          <w:color w:val="000000"/>
          <w:sz w:val="27"/>
          <w:szCs w:val="27"/>
          <w:shd w:fill="FFFFFF" w:val="clear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shd w:fill="FFFFFF" w:val="clear"/>
          <w:lang w:eastAsia="ru-RU" w:bidi="ar-SA"/>
        </w:rPr>
      </w:r>
    </w:p>
    <w:p>
      <w:pPr>
        <w:pStyle w:val="Normal"/>
        <w:suppressAutoHyphens w:val="false"/>
        <w:spacing w:lineRule="auto" w:line="240"/>
        <w:rPr>
          <w:rFonts w:ascii="Courier New" w:hAnsi="Courier New" w:eastAsia="Times New Roman" w:cs="Courier New"/>
          <w:color w:val="000000"/>
          <w:sz w:val="27"/>
          <w:szCs w:val="27"/>
          <w:shd w:fill="FFFFFF" w:val="clear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shd w:fill="FFFFFF" w:val="clear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060" cy="65919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/>
        <w:rPr>
          <w:rFonts w:ascii="Courier New" w:hAnsi="Courier New" w:eastAsia="Times New Roman" w:cs="Courier New"/>
          <w:color w:val="000000"/>
          <w:sz w:val="27"/>
          <w:szCs w:val="27"/>
          <w:shd w:fill="FFFFFF" w:val="clear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shd w:fill="FFFFFF" w:val="clear"/>
          <w:lang w:eastAsia="ru-RU" w:bidi="ar-SA"/>
        </w:rPr>
      </w:r>
    </w:p>
    <w:p>
      <w:pPr>
        <w:pStyle w:val="Normal"/>
        <w:suppressAutoHyphens w:val="false"/>
        <w:spacing w:lineRule="auto" w:line="240"/>
        <w:rPr>
          <w:rFonts w:ascii="Courier New" w:hAnsi="Courier New" w:eastAsia="Times New Roman" w:cs="Courier New"/>
          <w:color w:val="000000"/>
          <w:sz w:val="27"/>
          <w:szCs w:val="27"/>
          <w:shd w:fill="FFFFFF" w:val="clear"/>
          <w:lang w:eastAsia="ru-RU" w:bidi="ar-SA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1bd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 w:customStyle="1">
    <w:name w:val="Heading 1"/>
    <w:basedOn w:val="LOnormal"/>
    <w:next w:val="LOnormal"/>
    <w:qFormat/>
    <w:rsid w:val="00af1bda"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af1bda"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af1bda"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af1bda"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af1bda"/>
    <w:pPr>
      <w:keepNext w:val="true"/>
      <w:keepLines/>
      <w:spacing w:lineRule="auto" w:line="240" w:before="240" w:after="80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af1bda"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sid w:val="00af1bda"/>
    <w:rPr>
      <w:rFonts w:ascii="OpenSymbol" w:hAnsi="OpenSymbol" w:eastAsia="OpenSymbol" w:cs="OpenSymbol"/>
    </w:rPr>
  </w:style>
  <w:style w:type="character" w:styleId="WW8Num61z0" w:customStyle="1">
    <w:name w:val="WW8Num61z0"/>
    <w:qFormat/>
    <w:rsid w:val="00af1bda"/>
    <w:rPr/>
  </w:style>
  <w:style w:type="paragraph" w:styleId="Style9" w:customStyle="1">
    <w:name w:val="Заголовок"/>
    <w:basedOn w:val="Normal"/>
    <w:next w:val="Style10"/>
    <w:qFormat/>
    <w:rsid w:val="00af1bda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rsid w:val="00af1bda"/>
    <w:pPr>
      <w:spacing w:before="0" w:after="140"/>
    </w:pPr>
    <w:rPr/>
  </w:style>
  <w:style w:type="paragraph" w:styleId="Style11">
    <w:name w:val="List"/>
    <w:basedOn w:val="Style10"/>
    <w:rsid w:val="00af1bda"/>
    <w:pPr/>
    <w:rPr>
      <w:rFonts w:cs="Lucida Sans"/>
    </w:rPr>
  </w:style>
  <w:style w:type="paragraph" w:styleId="Style12" w:customStyle="1">
    <w:name w:val="Caption"/>
    <w:basedOn w:val="Normal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Normal"/>
    <w:qFormat/>
    <w:rsid w:val="00af1bda"/>
    <w:pPr>
      <w:suppressLineNumbers/>
    </w:pPr>
    <w:rPr>
      <w:rFonts w:cs="Lucida Sans"/>
    </w:rPr>
  </w:style>
  <w:style w:type="paragraph" w:styleId="LOnormal" w:customStyle="1">
    <w:name w:val="LO-normal"/>
    <w:qFormat/>
    <w:rsid w:val="00af1bd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rsid w:val="00af1bda"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rsid w:val="00af1bda"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tyle16" w:customStyle="1">
    <w:name w:val="Содержимое врезки"/>
    <w:basedOn w:val="Normal"/>
    <w:qFormat/>
    <w:rsid w:val="00af1bda"/>
    <w:pPr/>
    <w:rPr/>
  </w:style>
  <w:style w:type="paragraph" w:styleId="Style17">
    <w:name w:val="Колонтитул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8">
    <w:name w:val="Header"/>
    <w:basedOn w:val="Style1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61" w:customStyle="1">
    <w:name w:val="WW8Num61"/>
    <w:qFormat/>
    <w:rsid w:val="00af1bda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LibreOffice/7.4.2.3$Windows_X86_64 LibreOffice_project/382eef1f22670f7f4118c8c2dd222ec7ad009daf</Application>
  <AppVersion>15.0000</AppVersion>
  <Pages>8</Pages>
  <Words>731</Words>
  <Characters>4580</Characters>
  <CharactersWithSpaces>5317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2023-03-09T09:37:00Z</dcterms:created>
  <dc:creator/>
  <dc:description/>
  <dc:language>ru-RU</dc:language>
  <cp:lastModifiedBy/>
  <dcterms:modified xsi:type="dcterms:W3CDTF">2023-03-29T23:31:44Z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