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7129"/>
      </w:tblGrid>
      <w:tr w:rsidR="004C6B1D" w:rsidRPr="004C6B1D" w14:paraId="49F114D0" w14:textId="77777777" w:rsidTr="005D4247"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0FD72BA0" w14:textId="77777777" w:rsidR="008E5411" w:rsidRPr="004C6B1D" w:rsidRDefault="004C0CBB">
            <w:pPr>
              <w:rPr>
                <w:b/>
                <w:sz w:val="18"/>
                <w:szCs w:val="18"/>
              </w:rPr>
            </w:pPr>
            <w:proofErr w:type="spellStart"/>
            <w:r w:rsidRPr="004C6B1D">
              <w:rPr>
                <w:b/>
                <w:sz w:val="18"/>
                <w:szCs w:val="18"/>
              </w:rPr>
              <w:t>Judul</w:t>
            </w:r>
            <w:proofErr w:type="spellEnd"/>
          </w:p>
        </w:tc>
        <w:tc>
          <w:tcPr>
            <w:tcW w:w="7129" w:type="dxa"/>
            <w:tcBorders>
              <w:top w:val="single" w:sz="8" w:space="0" w:color="000000"/>
              <w:left w:val="single" w:sz="4" w:space="0" w:color="auto"/>
              <w:bottom w:val="single" w:sz="8" w:space="0" w:color="C0C0C0"/>
            </w:tcBorders>
          </w:tcPr>
          <w:p w14:paraId="4CB15405" w14:textId="77777777" w:rsidR="008E5411" w:rsidRPr="004C6B1D" w:rsidRDefault="00AE0C22" w:rsidP="00994091">
            <w:pPr>
              <w:rPr>
                <w:sz w:val="18"/>
                <w:szCs w:val="18"/>
              </w:rPr>
            </w:pPr>
            <w:proofErr w:type="spellStart"/>
            <w:r w:rsidRPr="004C6B1D">
              <w:rPr>
                <w:sz w:val="18"/>
                <w:szCs w:val="18"/>
              </w:rPr>
              <w:t>Utilisasi</w:t>
            </w:r>
            <w:proofErr w:type="spellEnd"/>
            <w:r w:rsidRPr="004C6B1D">
              <w:rPr>
                <w:sz w:val="18"/>
                <w:szCs w:val="18"/>
              </w:rPr>
              <w:t xml:space="preserve"> </w:t>
            </w:r>
            <w:proofErr w:type="spellStart"/>
            <w:r w:rsidRPr="004C6B1D">
              <w:rPr>
                <w:sz w:val="18"/>
                <w:szCs w:val="18"/>
              </w:rPr>
              <w:t>Mesin</w:t>
            </w:r>
            <w:proofErr w:type="spellEnd"/>
            <w:r w:rsidRPr="004C6B1D">
              <w:rPr>
                <w:sz w:val="18"/>
                <w:szCs w:val="18"/>
              </w:rPr>
              <w:t xml:space="preserve"> Digital</w:t>
            </w:r>
          </w:p>
        </w:tc>
      </w:tr>
      <w:tr w:rsidR="004C6B1D" w:rsidRPr="004C6B1D" w14:paraId="735917F4" w14:textId="77777777" w:rsidTr="005D4247"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40B856F7" w14:textId="77777777" w:rsidR="008E5411" w:rsidRPr="004C6B1D" w:rsidRDefault="004C0CBB">
            <w:pPr>
              <w:rPr>
                <w:b/>
                <w:sz w:val="18"/>
                <w:szCs w:val="18"/>
              </w:rPr>
            </w:pPr>
            <w:proofErr w:type="spellStart"/>
            <w:r w:rsidRPr="004C6B1D">
              <w:rPr>
                <w:b/>
                <w:sz w:val="18"/>
                <w:szCs w:val="18"/>
              </w:rPr>
              <w:t>Tanggal</w:t>
            </w:r>
            <w:proofErr w:type="spellEnd"/>
            <w:r w:rsidRPr="004C6B1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C6B1D">
              <w:rPr>
                <w:b/>
                <w:sz w:val="18"/>
                <w:szCs w:val="18"/>
              </w:rPr>
              <w:t>Rilis</w:t>
            </w:r>
            <w:proofErr w:type="spellEnd"/>
          </w:p>
        </w:tc>
        <w:tc>
          <w:tcPr>
            <w:tcW w:w="7129" w:type="dxa"/>
            <w:tcBorders>
              <w:top w:val="single" w:sz="8" w:space="0" w:color="C0C0C0"/>
              <w:left w:val="single" w:sz="4" w:space="0" w:color="auto"/>
              <w:bottom w:val="single" w:sz="8" w:space="0" w:color="C0C0C0"/>
            </w:tcBorders>
          </w:tcPr>
          <w:p w14:paraId="7AED0EAE" w14:textId="067C06FE" w:rsidR="008E5411" w:rsidRPr="004C6B1D" w:rsidRDefault="007B4657" w:rsidP="001003D4">
            <w:pPr>
              <w:rPr>
                <w:sz w:val="18"/>
                <w:szCs w:val="18"/>
              </w:rPr>
            </w:pPr>
            <w:r w:rsidRPr="004C6B1D">
              <w:rPr>
                <w:sz w:val="18"/>
                <w:szCs w:val="18"/>
              </w:rPr>
              <w:t>{{</w:t>
            </w:r>
            <w:proofErr w:type="spellStart"/>
            <w:r w:rsidR="00A723AC" w:rsidRPr="004C6B1D">
              <w:rPr>
                <w:sz w:val="18"/>
                <w:szCs w:val="18"/>
              </w:rPr>
              <w:t>tgl</w:t>
            </w:r>
            <w:r w:rsidR="00EC5E8F" w:rsidRPr="004C6B1D">
              <w:rPr>
                <w:sz w:val="18"/>
                <w:szCs w:val="18"/>
              </w:rPr>
              <w:t>_</w:t>
            </w:r>
            <w:r w:rsidR="00F2022A" w:rsidRPr="004C6B1D">
              <w:rPr>
                <w:sz w:val="18"/>
                <w:szCs w:val="18"/>
              </w:rPr>
              <w:t>rilis</w:t>
            </w:r>
            <w:proofErr w:type="spellEnd"/>
            <w:r w:rsidRPr="004C6B1D">
              <w:rPr>
                <w:sz w:val="18"/>
                <w:szCs w:val="18"/>
              </w:rPr>
              <w:t>}}</w:t>
            </w:r>
          </w:p>
        </w:tc>
      </w:tr>
      <w:tr w:rsidR="004C6B1D" w:rsidRPr="004C6B1D" w14:paraId="35BE8F14" w14:textId="77777777" w:rsidTr="005D4247">
        <w:tc>
          <w:tcPr>
            <w:tcW w:w="2260" w:type="dxa"/>
            <w:tcBorders>
              <w:right w:val="single" w:sz="4" w:space="0" w:color="auto"/>
            </w:tcBorders>
            <w:shd w:val="clear" w:color="auto" w:fill="auto"/>
          </w:tcPr>
          <w:p w14:paraId="3BF8D777" w14:textId="77777777" w:rsidR="008E5411" w:rsidRPr="004C6B1D" w:rsidRDefault="004C0CBB">
            <w:pPr>
              <w:rPr>
                <w:b/>
                <w:sz w:val="18"/>
                <w:szCs w:val="18"/>
              </w:rPr>
            </w:pPr>
            <w:r w:rsidRPr="004C6B1D">
              <w:rPr>
                <w:b/>
                <w:sz w:val="18"/>
                <w:szCs w:val="18"/>
              </w:rPr>
              <w:t>Kantor Wilayah</w:t>
            </w:r>
          </w:p>
        </w:tc>
        <w:tc>
          <w:tcPr>
            <w:tcW w:w="7129" w:type="dxa"/>
            <w:tcBorders>
              <w:top w:val="single" w:sz="8" w:space="0" w:color="C0C0C0"/>
              <w:left w:val="single" w:sz="4" w:space="0" w:color="auto"/>
              <w:bottom w:val="single" w:sz="8" w:space="0" w:color="C0C0C0"/>
            </w:tcBorders>
          </w:tcPr>
          <w:p w14:paraId="546EB264" w14:textId="77777777" w:rsidR="008E5411" w:rsidRPr="004C6B1D" w:rsidRDefault="004C0CBB">
            <w:pPr>
              <w:rPr>
                <w:sz w:val="18"/>
                <w:szCs w:val="18"/>
                <w:lang w:val="nb-NO"/>
              </w:rPr>
            </w:pPr>
            <w:r w:rsidRPr="004C6B1D">
              <w:rPr>
                <w:sz w:val="18"/>
                <w:szCs w:val="18"/>
                <w:lang w:val="nb-NO"/>
              </w:rPr>
              <w:t>Kantor Wilayah VII</w:t>
            </w:r>
          </w:p>
        </w:tc>
      </w:tr>
      <w:tr w:rsidR="004C6B1D" w:rsidRPr="004C6B1D" w14:paraId="6ECAACCA" w14:textId="77777777" w:rsidTr="004C0CBB">
        <w:tc>
          <w:tcPr>
            <w:tcW w:w="2260" w:type="dxa"/>
            <w:tcBorders>
              <w:top w:val="single" w:sz="8" w:space="0" w:color="C0C0C0"/>
              <w:bottom w:val="single" w:sz="8" w:space="0" w:color="C0C0C0"/>
              <w:right w:val="single" w:sz="4" w:space="0" w:color="auto"/>
            </w:tcBorders>
            <w:shd w:val="clear" w:color="auto" w:fill="auto"/>
          </w:tcPr>
          <w:p w14:paraId="6A83C98E" w14:textId="77777777" w:rsidR="00913643" w:rsidRPr="004C6B1D" w:rsidRDefault="00F06E53" w:rsidP="00913643">
            <w:pPr>
              <w:rPr>
                <w:b/>
                <w:sz w:val="18"/>
                <w:szCs w:val="18"/>
              </w:rPr>
            </w:pPr>
            <w:r w:rsidRPr="004C6B1D">
              <w:rPr>
                <w:b/>
                <w:sz w:val="18"/>
                <w:szCs w:val="18"/>
              </w:rPr>
              <w:t xml:space="preserve">Daftar </w:t>
            </w:r>
            <w:r w:rsidR="004C0CBB" w:rsidRPr="004C6B1D">
              <w:rPr>
                <w:b/>
                <w:sz w:val="18"/>
                <w:szCs w:val="18"/>
              </w:rPr>
              <w:t>Cabang</w:t>
            </w:r>
            <w:r w:rsidR="00987C9B" w:rsidRPr="004C6B1D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7129" w:type="dxa"/>
            <w:tcBorders>
              <w:top w:val="single" w:sz="8" w:space="0" w:color="C0C0C0"/>
              <w:left w:val="single" w:sz="4" w:space="0" w:color="auto"/>
              <w:bottom w:val="single" w:sz="8" w:space="0" w:color="C0C0C0"/>
            </w:tcBorders>
          </w:tcPr>
          <w:p w14:paraId="5CD83DE0" w14:textId="1C1E0B8C" w:rsidR="008A4D78" w:rsidRPr="004C6B1D" w:rsidRDefault="0031477A" w:rsidP="00F01DB8">
            <w:pPr>
              <w:rPr>
                <w:sz w:val="18"/>
                <w:szCs w:val="18"/>
                <w:lang w:val="pt-BR"/>
              </w:rPr>
            </w:pPr>
            <w:r w:rsidRPr="004C6B1D">
              <w:rPr>
                <w:sz w:val="18"/>
                <w:szCs w:val="18"/>
              </w:rPr>
              <w:t>{{</w:t>
            </w:r>
            <w:proofErr w:type="spellStart"/>
            <w:r w:rsidR="00981BFF" w:rsidRPr="004C6B1D">
              <w:rPr>
                <w:sz w:val="18"/>
                <w:szCs w:val="18"/>
              </w:rPr>
              <w:t>nama</w:t>
            </w:r>
            <w:r w:rsidR="004820A2" w:rsidRPr="004C6B1D">
              <w:rPr>
                <w:sz w:val="18"/>
                <w:szCs w:val="18"/>
              </w:rPr>
              <w:t>_</w:t>
            </w:r>
            <w:r w:rsidR="00757B8D" w:rsidRPr="004C6B1D">
              <w:rPr>
                <w:sz w:val="18"/>
                <w:szCs w:val="18"/>
              </w:rPr>
              <w:t>cabang</w:t>
            </w:r>
            <w:proofErr w:type="spellEnd"/>
            <w:r w:rsidRPr="004C6B1D">
              <w:rPr>
                <w:sz w:val="18"/>
                <w:szCs w:val="18"/>
              </w:rPr>
              <w:t>}}</w:t>
            </w:r>
          </w:p>
        </w:tc>
      </w:tr>
      <w:tr w:rsidR="004C0CBB" w:rsidRPr="004C6B1D" w14:paraId="3B0E9B00" w14:textId="77777777" w:rsidTr="00FB65BF">
        <w:tc>
          <w:tcPr>
            <w:tcW w:w="2260" w:type="dxa"/>
            <w:tcBorders>
              <w:top w:val="single" w:sz="8" w:space="0" w:color="C0C0C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3A93B" w14:textId="77777777" w:rsidR="004C0CBB" w:rsidRPr="004C6B1D" w:rsidRDefault="004C0CBB" w:rsidP="004C0CBB">
            <w:pPr>
              <w:rPr>
                <w:b/>
                <w:sz w:val="18"/>
                <w:szCs w:val="18"/>
              </w:rPr>
            </w:pPr>
            <w:proofErr w:type="spellStart"/>
            <w:r w:rsidRPr="004C6B1D">
              <w:rPr>
                <w:b/>
                <w:sz w:val="18"/>
                <w:szCs w:val="18"/>
              </w:rPr>
              <w:t>Pembuat</w:t>
            </w:r>
            <w:proofErr w:type="spellEnd"/>
            <w:r w:rsidRPr="004C6B1D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4C6B1D">
              <w:rPr>
                <w:b/>
                <w:sz w:val="18"/>
                <w:szCs w:val="18"/>
              </w:rPr>
              <w:t>Laporan</w:t>
            </w:r>
            <w:proofErr w:type="spellEnd"/>
          </w:p>
        </w:tc>
        <w:tc>
          <w:tcPr>
            <w:tcW w:w="7129" w:type="dxa"/>
            <w:tcBorders>
              <w:top w:val="single" w:sz="8" w:space="0" w:color="C0C0C0"/>
              <w:left w:val="single" w:sz="4" w:space="0" w:color="auto"/>
              <w:bottom w:val="single" w:sz="4" w:space="0" w:color="auto"/>
            </w:tcBorders>
          </w:tcPr>
          <w:p w14:paraId="54903358" w14:textId="6F329324" w:rsidR="004C0CBB" w:rsidRPr="004C6B1D" w:rsidRDefault="0031477A" w:rsidP="004C0CBB">
            <w:pPr>
              <w:rPr>
                <w:sz w:val="18"/>
                <w:szCs w:val="18"/>
                <w:lang w:val="pt-BR"/>
              </w:rPr>
            </w:pPr>
            <w:r w:rsidRPr="004C6B1D">
              <w:rPr>
                <w:sz w:val="18"/>
                <w:szCs w:val="18"/>
                <w:lang w:val="pt-BR"/>
              </w:rPr>
              <w:t>{{</w:t>
            </w:r>
            <w:r w:rsidR="004A394A" w:rsidRPr="004C6B1D">
              <w:rPr>
                <w:sz w:val="18"/>
                <w:szCs w:val="18"/>
                <w:lang w:val="pt-BR"/>
              </w:rPr>
              <w:t>nama</w:t>
            </w:r>
            <w:r w:rsidR="006702C3" w:rsidRPr="004C6B1D">
              <w:rPr>
                <w:sz w:val="18"/>
                <w:szCs w:val="18"/>
                <w:lang w:val="pt-BR"/>
              </w:rPr>
              <w:t>_</w:t>
            </w:r>
            <w:r w:rsidR="008F4ED1" w:rsidRPr="004C6B1D">
              <w:rPr>
                <w:sz w:val="18"/>
                <w:szCs w:val="18"/>
                <w:lang w:val="pt-BR"/>
              </w:rPr>
              <w:t>pembuat</w:t>
            </w:r>
            <w:r w:rsidRPr="004C6B1D">
              <w:rPr>
                <w:sz w:val="18"/>
                <w:szCs w:val="18"/>
              </w:rPr>
              <w:t>}}</w:t>
            </w:r>
          </w:p>
        </w:tc>
      </w:tr>
    </w:tbl>
    <w:p w14:paraId="3A5D1549" w14:textId="77777777" w:rsidR="008E5411" w:rsidRPr="004C6B1D" w:rsidRDefault="008E5411">
      <w:pPr>
        <w:rPr>
          <w:lang w:val="sv-SE"/>
        </w:rPr>
      </w:pPr>
    </w:p>
    <w:tbl>
      <w:tblPr>
        <w:tblW w:w="9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7"/>
        <w:gridCol w:w="8762"/>
      </w:tblGrid>
      <w:tr w:rsidR="004C6B1D" w:rsidRPr="004C6B1D" w14:paraId="224E3AE1" w14:textId="77777777" w:rsidTr="007C1CEE">
        <w:tc>
          <w:tcPr>
            <w:tcW w:w="627" w:type="dxa"/>
            <w:shd w:val="clear" w:color="auto" w:fill="auto"/>
          </w:tcPr>
          <w:p w14:paraId="20065389" w14:textId="77777777" w:rsidR="002556D8" w:rsidRPr="004C6B1D" w:rsidRDefault="002556D8" w:rsidP="009D1006">
            <w:pPr>
              <w:spacing w:line="360" w:lineRule="auto"/>
              <w:jc w:val="center"/>
              <w:rPr>
                <w:b/>
                <w:sz w:val="20"/>
                <w:lang w:val="sv-SE"/>
              </w:rPr>
            </w:pPr>
            <w:r w:rsidRPr="004C6B1D">
              <w:rPr>
                <w:b/>
                <w:sz w:val="20"/>
                <w:lang w:val="sv-SE"/>
              </w:rPr>
              <w:t>No.</w:t>
            </w:r>
          </w:p>
        </w:tc>
        <w:tc>
          <w:tcPr>
            <w:tcW w:w="8762" w:type="dxa"/>
            <w:shd w:val="clear" w:color="auto" w:fill="auto"/>
          </w:tcPr>
          <w:p w14:paraId="2DBF6339" w14:textId="77777777" w:rsidR="002556D8" w:rsidRPr="004C6B1D" w:rsidRDefault="00B74E85" w:rsidP="009D1006">
            <w:pPr>
              <w:spacing w:line="360" w:lineRule="auto"/>
              <w:jc w:val="center"/>
              <w:rPr>
                <w:b/>
                <w:sz w:val="20"/>
                <w:lang w:val="sv-SE"/>
              </w:rPr>
            </w:pPr>
            <w:r w:rsidRPr="004C6B1D">
              <w:rPr>
                <w:b/>
                <w:sz w:val="20"/>
                <w:lang w:val="sv-SE"/>
              </w:rPr>
              <w:t>Daftar Laporan</w:t>
            </w:r>
          </w:p>
        </w:tc>
      </w:tr>
      <w:tr w:rsidR="004C6B1D" w:rsidRPr="004C6B1D" w14:paraId="30407593" w14:textId="77777777" w:rsidTr="007C1CEE">
        <w:tc>
          <w:tcPr>
            <w:tcW w:w="627" w:type="dxa"/>
          </w:tcPr>
          <w:p w14:paraId="2E3593EB" w14:textId="77777777" w:rsidR="002109D9" w:rsidRPr="004C6B1D" w:rsidRDefault="006C2A57" w:rsidP="009D1006">
            <w:pPr>
              <w:jc w:val="center"/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1</w:t>
            </w:r>
            <w:r w:rsidR="000278D7" w:rsidRPr="004C6B1D">
              <w:rPr>
                <w:szCs w:val="16"/>
                <w:lang w:val="sv-SE"/>
              </w:rPr>
              <w:t>.</w:t>
            </w:r>
          </w:p>
        </w:tc>
        <w:tc>
          <w:tcPr>
            <w:tcW w:w="8762" w:type="dxa"/>
          </w:tcPr>
          <w:p w14:paraId="58787177" w14:textId="77777777" w:rsidR="002109D9" w:rsidRPr="004C6B1D" w:rsidRDefault="004816C5" w:rsidP="009D1006">
            <w:p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 xml:space="preserve">Rumus Perhitungan Utilisasi </w:t>
            </w:r>
          </w:p>
          <w:p w14:paraId="1FA5CCEE" w14:textId="77777777" w:rsidR="00E16A9A" w:rsidRPr="004C6B1D" w:rsidRDefault="00E16A9A" w:rsidP="00E16A9A">
            <w:pPr>
              <w:numPr>
                <w:ilvl w:val="0"/>
                <w:numId w:val="21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eService</w:t>
            </w:r>
          </w:p>
          <w:p w14:paraId="36B3931D" w14:textId="77777777" w:rsidR="00E16A9A" w:rsidRPr="004C6B1D" w:rsidRDefault="00E16A9A" w:rsidP="00E16A9A">
            <w:pPr>
              <w:numPr>
                <w:ilvl w:val="0"/>
                <w:numId w:val="21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eBranch</w:t>
            </w:r>
          </w:p>
          <w:p w14:paraId="221F9268" w14:textId="77777777" w:rsidR="00874240" w:rsidRPr="004C6B1D" w:rsidRDefault="00E16A9A" w:rsidP="000B0D5E">
            <w:pPr>
              <w:numPr>
                <w:ilvl w:val="0"/>
                <w:numId w:val="21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Star Teller</w:t>
            </w:r>
          </w:p>
        </w:tc>
      </w:tr>
      <w:tr w:rsidR="004C6B1D" w:rsidRPr="004C6B1D" w14:paraId="2667E8C2" w14:textId="77777777" w:rsidTr="007C1CEE">
        <w:tc>
          <w:tcPr>
            <w:tcW w:w="627" w:type="dxa"/>
          </w:tcPr>
          <w:p w14:paraId="33EB616B" w14:textId="77777777" w:rsidR="004816C5" w:rsidRPr="004C6B1D" w:rsidRDefault="004816C5" w:rsidP="004816C5">
            <w:pPr>
              <w:jc w:val="center"/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2.</w:t>
            </w:r>
          </w:p>
        </w:tc>
        <w:tc>
          <w:tcPr>
            <w:tcW w:w="8762" w:type="dxa"/>
          </w:tcPr>
          <w:p w14:paraId="6805179E" w14:textId="77777777" w:rsidR="004816C5" w:rsidRPr="004C6B1D" w:rsidRDefault="004816C5" w:rsidP="004816C5">
            <w:p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Dashboard Utilisasi Mesin Digital</w:t>
            </w:r>
          </w:p>
        </w:tc>
      </w:tr>
      <w:tr w:rsidR="004C6B1D" w:rsidRPr="004C6B1D" w14:paraId="4D87FDA4" w14:textId="77777777" w:rsidTr="007C1CEE">
        <w:tc>
          <w:tcPr>
            <w:tcW w:w="627" w:type="dxa"/>
          </w:tcPr>
          <w:p w14:paraId="7B592494" w14:textId="77777777" w:rsidR="004816C5" w:rsidRPr="004C6B1D" w:rsidRDefault="004816C5" w:rsidP="004816C5">
            <w:pPr>
              <w:jc w:val="center"/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3.</w:t>
            </w:r>
          </w:p>
        </w:tc>
        <w:tc>
          <w:tcPr>
            <w:tcW w:w="8762" w:type="dxa"/>
          </w:tcPr>
          <w:p w14:paraId="25DD3442" w14:textId="77777777" w:rsidR="004816C5" w:rsidRPr="004C6B1D" w:rsidRDefault="004816C5" w:rsidP="004816C5">
            <w:p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Breakdown Data Utilisasi Mesin Digital</w:t>
            </w:r>
          </w:p>
          <w:p w14:paraId="322A906F" w14:textId="77777777" w:rsidR="00152D4B" w:rsidRPr="004C6B1D" w:rsidRDefault="00152D4B" w:rsidP="00152D4B">
            <w:pPr>
              <w:numPr>
                <w:ilvl w:val="0"/>
                <w:numId w:val="22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Tabel Analisa</w:t>
            </w:r>
          </w:p>
          <w:p w14:paraId="25F3BE9A" w14:textId="77777777" w:rsidR="00152D4B" w:rsidRPr="004C6B1D" w:rsidRDefault="00152D4B" w:rsidP="00152D4B">
            <w:pPr>
              <w:numPr>
                <w:ilvl w:val="0"/>
                <w:numId w:val="22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Tabel Simulasi</w:t>
            </w:r>
          </w:p>
          <w:p w14:paraId="12E3F057" w14:textId="77777777" w:rsidR="00152D4B" w:rsidRPr="004C6B1D" w:rsidRDefault="00152D4B" w:rsidP="00152D4B">
            <w:pPr>
              <w:numPr>
                <w:ilvl w:val="0"/>
                <w:numId w:val="22"/>
              </w:num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Tabel Data Transaksi</w:t>
            </w:r>
          </w:p>
        </w:tc>
      </w:tr>
      <w:tr w:rsidR="004816C5" w:rsidRPr="004C6B1D" w14:paraId="483D81F9" w14:textId="77777777" w:rsidTr="007C1CEE">
        <w:tc>
          <w:tcPr>
            <w:tcW w:w="627" w:type="dxa"/>
          </w:tcPr>
          <w:p w14:paraId="751A53B8" w14:textId="77777777" w:rsidR="004816C5" w:rsidRPr="004C6B1D" w:rsidRDefault="004816C5" w:rsidP="004816C5">
            <w:pPr>
              <w:jc w:val="center"/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4.</w:t>
            </w:r>
          </w:p>
        </w:tc>
        <w:tc>
          <w:tcPr>
            <w:tcW w:w="8762" w:type="dxa"/>
          </w:tcPr>
          <w:p w14:paraId="0E0A9D34" w14:textId="77777777" w:rsidR="004816C5" w:rsidRPr="004C6B1D" w:rsidRDefault="0011344D" w:rsidP="004816C5">
            <w:pPr>
              <w:rPr>
                <w:szCs w:val="16"/>
                <w:lang w:val="sv-SE"/>
              </w:rPr>
            </w:pPr>
            <w:r w:rsidRPr="004C6B1D">
              <w:rPr>
                <w:szCs w:val="16"/>
                <w:lang w:val="sv-SE"/>
              </w:rPr>
              <w:t>Catatan</w:t>
            </w:r>
            <w:r w:rsidR="004816C5" w:rsidRPr="004C6B1D">
              <w:rPr>
                <w:szCs w:val="16"/>
                <w:lang w:val="sv-SE"/>
              </w:rPr>
              <w:t xml:space="preserve"> Utilisasi Mesin Digital</w:t>
            </w:r>
          </w:p>
        </w:tc>
      </w:tr>
    </w:tbl>
    <w:p w14:paraId="7AAFFC21" w14:textId="77777777" w:rsidR="002556D8" w:rsidRPr="004C6B1D" w:rsidRDefault="002556D8" w:rsidP="009D1006">
      <w:pPr>
        <w:rPr>
          <w:lang w:val="sv-SE"/>
        </w:rPr>
      </w:pPr>
    </w:p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389"/>
      </w:tblGrid>
      <w:tr w:rsidR="004C6B1D" w:rsidRPr="004C6B1D" w14:paraId="5E25C1E9" w14:textId="77777777" w:rsidTr="00FB32E5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68738D" w14:textId="77777777" w:rsidR="008E5411" w:rsidRPr="004C6B1D" w:rsidRDefault="0043170E" w:rsidP="009D1006">
            <w:pPr>
              <w:pStyle w:val="tableheader"/>
              <w:spacing w:after="0" w:line="360" w:lineRule="auto"/>
              <w:rPr>
                <w:sz w:val="20"/>
              </w:rPr>
            </w:pPr>
            <w:proofErr w:type="spellStart"/>
            <w:r w:rsidRPr="004C6B1D">
              <w:rPr>
                <w:sz w:val="20"/>
              </w:rPr>
              <w:t>Rumus</w:t>
            </w:r>
            <w:proofErr w:type="spellEnd"/>
            <w:r w:rsidRPr="004C6B1D">
              <w:rPr>
                <w:sz w:val="20"/>
              </w:rPr>
              <w:t xml:space="preserve"> </w:t>
            </w:r>
            <w:proofErr w:type="spellStart"/>
            <w:r w:rsidRPr="004C6B1D">
              <w:rPr>
                <w:sz w:val="20"/>
              </w:rPr>
              <w:t>Perhitungan</w:t>
            </w:r>
            <w:proofErr w:type="spellEnd"/>
            <w:r w:rsidRPr="004C6B1D">
              <w:rPr>
                <w:sz w:val="20"/>
              </w:rPr>
              <w:t xml:space="preserve"> </w:t>
            </w:r>
            <w:proofErr w:type="spellStart"/>
            <w:r w:rsidRPr="004C6B1D">
              <w:rPr>
                <w:sz w:val="20"/>
              </w:rPr>
              <w:t>Utilisasi</w:t>
            </w:r>
            <w:proofErr w:type="spellEnd"/>
          </w:p>
        </w:tc>
      </w:tr>
      <w:tr w:rsidR="004C6B1D" w:rsidRPr="004C6B1D" w14:paraId="5F22E7A7" w14:textId="77777777" w:rsidTr="008E555A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</w:tcPr>
          <w:p w14:paraId="698CF1BE" w14:textId="78856A51" w:rsidR="005514CC" w:rsidRPr="004C6B1D" w:rsidRDefault="0015412B" w:rsidP="007C3DEF">
            <w:pPr>
              <w:jc w:val="center"/>
            </w:pPr>
            <w:r w:rsidRPr="004C6B1D">
              <w:rPr>
                <w:noProof/>
              </w:rPr>
              <w:drawing>
                <wp:inline distT="0" distB="0" distL="0" distR="0" wp14:anchorId="19E1E676" wp14:editId="39C6F110">
                  <wp:extent cx="5812155" cy="326771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B1D" w:rsidRPr="004C6B1D" w14:paraId="6AFA7F05" w14:textId="77777777" w:rsidTr="008E555A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</w:tcPr>
          <w:p w14:paraId="591DE582" w14:textId="292F9F6C" w:rsidR="005514CC" w:rsidRPr="004C6B1D" w:rsidRDefault="0015412B" w:rsidP="007C3DEF">
            <w:pPr>
              <w:jc w:val="center"/>
            </w:pPr>
            <w:r w:rsidRPr="004C6B1D">
              <w:rPr>
                <w:noProof/>
              </w:rPr>
              <w:lastRenderedPageBreak/>
              <w:drawing>
                <wp:inline distT="0" distB="0" distL="0" distR="0" wp14:anchorId="0A52EC00" wp14:editId="654F99AA">
                  <wp:extent cx="5812155" cy="3267710"/>
                  <wp:effectExtent l="0" t="0" r="0" b="0"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F9A" w:rsidRPr="004C6B1D" w14:paraId="27567B80" w14:textId="77777777" w:rsidTr="008E555A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</w:tcPr>
          <w:p w14:paraId="26E7D802" w14:textId="6FC0F150" w:rsidR="00CA0F9A" w:rsidRPr="004C6B1D" w:rsidRDefault="0015412B" w:rsidP="007C3DEF">
            <w:pPr>
              <w:jc w:val="center"/>
            </w:pPr>
            <w:r w:rsidRPr="004C6B1D">
              <w:rPr>
                <w:noProof/>
              </w:rPr>
              <w:drawing>
                <wp:inline distT="0" distB="0" distL="0" distR="0" wp14:anchorId="2A347925" wp14:editId="314CAB2D">
                  <wp:extent cx="5812155" cy="326771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2155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CCAEDF" w14:textId="77777777" w:rsidR="006C2A57" w:rsidRPr="004C6B1D" w:rsidRDefault="006C2A57" w:rsidP="009D1006"/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389"/>
      </w:tblGrid>
      <w:tr w:rsidR="004C6B1D" w:rsidRPr="004C6B1D" w14:paraId="3CBFFD8A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365D84E4" w14:textId="77777777" w:rsidR="00BA2D79" w:rsidRPr="004C6B1D" w:rsidRDefault="00BA2D79">
            <w:pPr>
              <w:pStyle w:val="tableheader"/>
              <w:spacing w:after="0" w:line="360" w:lineRule="auto"/>
              <w:rPr>
                <w:sz w:val="20"/>
              </w:rPr>
            </w:pPr>
            <w:r w:rsidRPr="004C6B1D">
              <w:rPr>
                <w:sz w:val="20"/>
              </w:rPr>
              <w:t xml:space="preserve">Dashboard </w:t>
            </w:r>
            <w:proofErr w:type="spellStart"/>
            <w:r w:rsidRPr="004C6B1D">
              <w:rPr>
                <w:sz w:val="20"/>
              </w:rPr>
              <w:t>Utilisasi</w:t>
            </w:r>
            <w:proofErr w:type="spellEnd"/>
            <w:r w:rsidRPr="004C6B1D">
              <w:rPr>
                <w:sz w:val="20"/>
              </w:rPr>
              <w:t xml:space="preserve"> </w:t>
            </w:r>
            <w:proofErr w:type="spellStart"/>
            <w:r w:rsidRPr="004C6B1D">
              <w:rPr>
                <w:sz w:val="20"/>
              </w:rPr>
              <w:t>Mesin</w:t>
            </w:r>
            <w:proofErr w:type="spellEnd"/>
            <w:r w:rsidRPr="004C6B1D">
              <w:rPr>
                <w:sz w:val="20"/>
              </w:rPr>
              <w:t xml:space="preserve"> Digital</w:t>
            </w:r>
          </w:p>
        </w:tc>
      </w:tr>
      <w:tr w:rsidR="00BA2D79" w:rsidRPr="004C6B1D" w14:paraId="219AED08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</w:tcBorders>
          </w:tcPr>
          <w:p w14:paraId="2C6E6163" w14:textId="1C1CDB94" w:rsidR="00BA2D79" w:rsidRPr="004C6B1D" w:rsidRDefault="0015412B">
            <w:r w:rsidRPr="004C6B1D">
              <w:rPr>
                <w:noProof/>
              </w:rPr>
              <w:drawing>
                <wp:inline distT="0" distB="0" distL="0" distR="0" wp14:anchorId="3A183C4F" wp14:editId="3BFAB5CA">
                  <wp:extent cx="5828030" cy="76327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030" cy="763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40C1F" w14:textId="77777777" w:rsidR="00BA2D79" w:rsidRPr="004C6B1D" w:rsidRDefault="00BA2D79" w:rsidP="009D1006"/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389"/>
      </w:tblGrid>
      <w:tr w:rsidR="004C6B1D" w:rsidRPr="004C6B1D" w14:paraId="66E3BC3B" w14:textId="77777777" w:rsidTr="008E555A">
        <w:tc>
          <w:tcPr>
            <w:tcW w:w="9389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17D1CE4A" w14:textId="77777777" w:rsidR="00DC299D" w:rsidRPr="004C6B1D" w:rsidRDefault="00544882" w:rsidP="00677DB2">
            <w:pPr>
              <w:pStyle w:val="tableheader"/>
              <w:spacing w:after="0" w:line="360" w:lineRule="auto"/>
              <w:rPr>
                <w:sz w:val="20"/>
              </w:rPr>
            </w:pPr>
            <w:r w:rsidRPr="004C6B1D">
              <w:rPr>
                <w:sz w:val="20"/>
              </w:rPr>
              <w:lastRenderedPageBreak/>
              <w:t xml:space="preserve">Breakdown Data </w:t>
            </w:r>
            <w:proofErr w:type="spellStart"/>
            <w:r w:rsidRPr="004C6B1D">
              <w:rPr>
                <w:sz w:val="20"/>
              </w:rPr>
              <w:t>Utilisasi</w:t>
            </w:r>
            <w:proofErr w:type="spellEnd"/>
            <w:r w:rsidR="00677DB2" w:rsidRPr="004C6B1D">
              <w:rPr>
                <w:sz w:val="20"/>
              </w:rPr>
              <w:t xml:space="preserve"> </w:t>
            </w:r>
            <w:r w:rsidR="007E5D3F" w:rsidRPr="004C6B1D">
              <w:rPr>
                <w:sz w:val="20"/>
              </w:rPr>
              <w:t>eService</w:t>
            </w:r>
          </w:p>
        </w:tc>
      </w:tr>
      <w:tr w:rsidR="004C6B1D" w:rsidRPr="004C6B1D" w14:paraId="371322F8" w14:textId="77777777">
        <w:tc>
          <w:tcPr>
            <w:tcW w:w="9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90AFC" w14:textId="77777777" w:rsidR="009E1E1C" w:rsidRPr="004C6B1D" w:rsidRDefault="00CD3A25" w:rsidP="009A6D67">
            <w:pPr>
              <w:spacing w:before="40" w:line="360" w:lineRule="auto"/>
              <w:jc w:val="center"/>
              <w:rPr>
                <w:b/>
              </w:rPr>
            </w:pPr>
            <w:r w:rsidRPr="004C6B1D">
              <w:rPr>
                <w:b/>
              </w:rPr>
              <w:t xml:space="preserve">Tabel Analisa </w:t>
            </w:r>
            <w:proofErr w:type="spellStart"/>
            <w:r w:rsidRPr="004C6B1D">
              <w:rPr>
                <w:b/>
              </w:rPr>
              <w:t>Transaksi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2551"/>
              <w:gridCol w:w="2268"/>
            </w:tblGrid>
            <w:tr w:rsidR="004C6B1D" w:rsidRPr="004C6B1D" w14:paraId="56FC3372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7406F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Keterangan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9FC8D3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83313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597439D1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E8A90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per (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isi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tanggal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data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)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66A3C" w14:textId="042200D9" w:rsidR="00CD3A25" w:rsidRPr="004C6B1D" w:rsidRDefault="00DB5C0E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B8711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B71E5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sv</w:t>
                  </w:r>
                  <w:r w:rsidR="00376F5A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</w:t>
                  </w:r>
                  <w:r w:rsidR="0024255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p</w:t>
                  </w:r>
                  <w:r w:rsidR="001F6E37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tg</w:t>
                  </w:r>
                  <w:r w:rsidR="00376F5A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</w:t>
                  </w:r>
                  <w:r w:rsidR="0024255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avg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C67B48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720B472B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AFDC3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Target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60A4B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85,00%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59AAB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583CE021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B62D8A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Kekurangan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DE492" w14:textId="49972B2C" w:rsidR="00CD3A25" w:rsidRPr="004C6B1D" w:rsidRDefault="00DB5C0E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90665C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962D57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sv</w:t>
                  </w:r>
                  <w:r w:rsidR="0090665C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_ptg_</w:t>
                  </w:r>
                  <w:r w:rsidR="0024255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min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367BEC" w14:textId="2FCE826F" w:rsidR="00CD3A25" w:rsidRPr="004C6B1D" w:rsidRDefault="00DB5C0E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E16A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962D57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sv</w:t>
                  </w:r>
                  <w:r w:rsidR="00E16A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</w:t>
                  </w:r>
                  <w:r w:rsidR="00E02F5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min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4A95820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F3233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Rata-rata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harian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E58AB1" w14:textId="77777777" w:rsidR="00CD3A25" w:rsidRPr="004C6B1D" w:rsidRDefault="00CD3A25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6A308" w14:textId="4514BECA" w:rsidR="00CD3A25" w:rsidRPr="004C6B1D" w:rsidRDefault="00DB5C0E" w:rsidP="00CD3A25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E16A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962D57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sv</w:t>
                  </w:r>
                  <w:r w:rsidR="00E16A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</w:t>
                  </w:r>
                  <w:r w:rsidR="00B83E1D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avg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7FA6A4F4" w14:textId="77777777" w:rsidR="00CD3A25" w:rsidRPr="004C6B1D" w:rsidRDefault="00CD3A25" w:rsidP="009A6D67">
            <w:pPr>
              <w:spacing w:before="40" w:line="360" w:lineRule="auto"/>
              <w:jc w:val="center"/>
              <w:rPr>
                <w:b/>
              </w:rPr>
            </w:pPr>
          </w:p>
        </w:tc>
      </w:tr>
      <w:tr w:rsidR="004C6B1D" w:rsidRPr="004C6B1D" w14:paraId="73C013ED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74316785" w14:textId="77777777" w:rsidR="009E1E1C" w:rsidRPr="004C6B1D" w:rsidRDefault="00E64E47" w:rsidP="009A6D67">
            <w:pPr>
              <w:jc w:val="center"/>
              <w:rPr>
                <w:b/>
                <w:bCs/>
              </w:rPr>
            </w:pPr>
            <w:r w:rsidRPr="004C6B1D">
              <w:rPr>
                <w:b/>
                <w:bCs/>
              </w:rPr>
              <w:t xml:space="preserve">Tabel </w:t>
            </w:r>
            <w:proofErr w:type="spellStart"/>
            <w:r w:rsidR="004C6824" w:rsidRPr="004C6B1D">
              <w:rPr>
                <w:b/>
                <w:bCs/>
              </w:rPr>
              <w:t>Simulasi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4819"/>
            </w:tblGrid>
            <w:tr w:rsidR="004C6B1D" w:rsidRPr="004C6B1D" w14:paraId="72B1A2F6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5D5AF2" w14:textId="77777777" w:rsidR="00AB5980" w:rsidRPr="004C6B1D" w:rsidRDefault="00AB5980" w:rsidP="00AB5980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Total Hari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6B2AE" w14:textId="77777777" w:rsidR="00AB5980" w:rsidRPr="004C6B1D" w:rsidRDefault="00AB5980" w:rsidP="00AB5980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Target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79C706F6" w14:textId="77777777" w:rsidTr="00AB5980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C5AAD5" w14:textId="77777777" w:rsidR="00AB5980" w:rsidRPr="004C6B1D" w:rsidRDefault="00AB5980" w:rsidP="004F1588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3783C5" w14:textId="6874994D" w:rsidR="00AB5980" w:rsidRPr="004C6B1D" w:rsidRDefault="00946BF2" w:rsidP="004F1588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4145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962D57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sv</w:t>
                  </w:r>
                  <w:r w:rsidR="0041456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782D684F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6308DF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9583670" w14:textId="3AEE7112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640B31C7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7A80C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30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DC685E4" w14:textId="24004F49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30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38B45CF8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817C3E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60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E8829B2" w14:textId="5E920CC2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60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0D2E55DD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F5E9F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90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7BDF35F" w14:textId="4C11B679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90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30620A15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A44D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ECBED79" w14:textId="11BFCC13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120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44DA3697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299A46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180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31056AF" w14:textId="5C3F675F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180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33B17A15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D0F7B" w14:textId="77777777" w:rsidR="00EF2BBF" w:rsidRPr="004C6B1D" w:rsidRDefault="00EF2BBF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240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CF7A63F" w14:textId="4636BA63" w:rsidR="00EF2BBF" w:rsidRPr="004C6B1D" w:rsidRDefault="00946BF2" w:rsidP="00EF2BBF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EF2BBF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esv_trx_</w:t>
                  </w:r>
                  <w:r w:rsidR="00E00191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240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3AA55524" w14:textId="77777777" w:rsidR="004C6824" w:rsidRPr="004C6B1D" w:rsidRDefault="004C6824" w:rsidP="009A6D67">
            <w:pPr>
              <w:jc w:val="center"/>
              <w:rPr>
                <w:b/>
                <w:bCs/>
              </w:rPr>
            </w:pPr>
          </w:p>
        </w:tc>
      </w:tr>
      <w:tr w:rsidR="009E1E1C" w:rsidRPr="004C6B1D" w14:paraId="0A90ED08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AC960BD" w14:textId="77777777" w:rsidR="009E1E1C" w:rsidRPr="004C6B1D" w:rsidRDefault="009A6D67" w:rsidP="009A6D67">
            <w:pPr>
              <w:jc w:val="center"/>
            </w:pPr>
            <w:r w:rsidRPr="004C6B1D">
              <w:t>-</w:t>
            </w:r>
          </w:p>
        </w:tc>
      </w:tr>
    </w:tbl>
    <w:p w14:paraId="74E2127C" w14:textId="77777777" w:rsidR="00100403" w:rsidRPr="004C6B1D" w:rsidRDefault="00100403" w:rsidP="009D1006">
      <w:pPr>
        <w:rPr>
          <w:lang w:val="id-ID"/>
        </w:rPr>
      </w:pPr>
    </w:p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389"/>
      </w:tblGrid>
      <w:tr w:rsidR="004C6B1D" w:rsidRPr="004C6B1D" w14:paraId="4112E503" w14:textId="77777777">
        <w:tc>
          <w:tcPr>
            <w:tcW w:w="9389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1FEC234C" w14:textId="77777777" w:rsidR="00DF2795" w:rsidRPr="004C6B1D" w:rsidRDefault="00DF2795">
            <w:pPr>
              <w:pStyle w:val="tableheader"/>
              <w:spacing w:after="0" w:line="360" w:lineRule="auto"/>
              <w:rPr>
                <w:sz w:val="20"/>
              </w:rPr>
            </w:pPr>
            <w:r w:rsidRPr="004C6B1D">
              <w:rPr>
                <w:sz w:val="20"/>
              </w:rPr>
              <w:t xml:space="preserve">Breakdown Data </w:t>
            </w:r>
            <w:proofErr w:type="spellStart"/>
            <w:r w:rsidRPr="004C6B1D">
              <w:rPr>
                <w:sz w:val="20"/>
              </w:rPr>
              <w:t>Utilisasi</w:t>
            </w:r>
            <w:proofErr w:type="spellEnd"/>
            <w:r w:rsidRPr="004C6B1D">
              <w:rPr>
                <w:sz w:val="20"/>
              </w:rPr>
              <w:t xml:space="preserve"> </w:t>
            </w:r>
            <w:proofErr w:type="spellStart"/>
            <w:r w:rsidR="00A572B6" w:rsidRPr="004C6B1D">
              <w:rPr>
                <w:sz w:val="20"/>
              </w:rPr>
              <w:t>eBranch</w:t>
            </w:r>
            <w:proofErr w:type="spellEnd"/>
          </w:p>
        </w:tc>
      </w:tr>
      <w:tr w:rsidR="004C6B1D" w:rsidRPr="004C6B1D" w14:paraId="772124DA" w14:textId="77777777">
        <w:tc>
          <w:tcPr>
            <w:tcW w:w="9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88C18" w14:textId="77777777" w:rsidR="00AB4EB9" w:rsidRPr="004C6B1D" w:rsidRDefault="00AB4EB9" w:rsidP="00AB4EB9">
            <w:pPr>
              <w:spacing w:before="40" w:line="360" w:lineRule="auto"/>
              <w:jc w:val="center"/>
              <w:rPr>
                <w:b/>
              </w:rPr>
            </w:pPr>
            <w:r w:rsidRPr="004C6B1D">
              <w:rPr>
                <w:b/>
              </w:rPr>
              <w:t xml:space="preserve">Tabel Analisa </w:t>
            </w:r>
            <w:proofErr w:type="spellStart"/>
            <w:r w:rsidRPr="004C6B1D">
              <w:rPr>
                <w:b/>
              </w:rPr>
              <w:t>Transaksi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2551"/>
              <w:gridCol w:w="2268"/>
            </w:tblGrid>
            <w:tr w:rsidR="004C6B1D" w:rsidRPr="004C6B1D" w14:paraId="1E4CE0BF" w14:textId="77777777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532CB1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Keterangan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E65014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9AD793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4CD66EE5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56B7A9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per (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isi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tanggal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data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)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091AE" w14:textId="4D0224B8" w:rsidR="00AB4EB9" w:rsidRPr="004C6B1D" w:rsidRDefault="00946BF2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_ptg_avg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719E66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37AA479D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917BD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Target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C0919E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85,00%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9F19B7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1129989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8A2C7A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Kekurangan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90103" w14:textId="22E1D702" w:rsidR="00AB4EB9" w:rsidRPr="004C6B1D" w:rsidRDefault="00946BF2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_ptg_min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8AEE0" w14:textId="67F7A780" w:rsidR="00AB4EB9" w:rsidRPr="004C6B1D" w:rsidRDefault="00946BF2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_trx_min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34D4E2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CFFB87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Rata-rata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harian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F12AA1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FD525C" w14:textId="714E67F9" w:rsidR="00AB4EB9" w:rsidRPr="004C6B1D" w:rsidRDefault="00946BF2" w:rsidP="00AB4EB9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_trx_avg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57BC8AAE" w14:textId="77777777" w:rsidR="00AB4EB9" w:rsidRPr="004C6B1D" w:rsidRDefault="00AB4EB9" w:rsidP="00AB4EB9">
            <w:pPr>
              <w:spacing w:before="40" w:line="360" w:lineRule="auto"/>
              <w:jc w:val="center"/>
              <w:rPr>
                <w:b/>
              </w:rPr>
            </w:pPr>
          </w:p>
        </w:tc>
      </w:tr>
      <w:tr w:rsidR="004C6B1D" w:rsidRPr="004C6B1D" w14:paraId="220ED7D7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4D8FB1C3" w14:textId="77777777" w:rsidR="00AB4EB9" w:rsidRPr="004C6B1D" w:rsidRDefault="00AB4EB9" w:rsidP="00AB4EB9">
            <w:pPr>
              <w:jc w:val="center"/>
              <w:rPr>
                <w:b/>
                <w:bCs/>
              </w:rPr>
            </w:pPr>
            <w:r w:rsidRPr="004C6B1D">
              <w:rPr>
                <w:b/>
                <w:bCs/>
              </w:rPr>
              <w:t xml:space="preserve">Tabel </w:t>
            </w:r>
            <w:proofErr w:type="spellStart"/>
            <w:r w:rsidRPr="004C6B1D">
              <w:rPr>
                <w:b/>
                <w:bCs/>
              </w:rPr>
              <w:t>Simulasi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4819"/>
            </w:tblGrid>
            <w:tr w:rsidR="004C6B1D" w:rsidRPr="004C6B1D" w14:paraId="469B0D94" w14:textId="77777777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A35557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Total Hari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DB9BB" w14:textId="77777777" w:rsidR="00AB4EB9" w:rsidRPr="004C6B1D" w:rsidRDefault="00AB4EB9" w:rsidP="00AB4EB9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Target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0A034001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4CE04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054D5" w14:textId="5E68B0AB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7CEEE0C0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BB2AEC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C6A814A" w14:textId="20B1C1E8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_trx_20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8C25BC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12307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30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F19B85B" w14:textId="0C9A90CD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_trx_30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54B66BF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84154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60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5FF1166" w14:textId="0EA28A26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_trx_60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ABB40E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B18E6B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90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EB18153" w14:textId="00AD2CF6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_trx_90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2C9D4B8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B64332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73CCE79" w14:textId="788425DB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ebr_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trx_120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1BC9EC7F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26BBD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180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61C03C9" w14:textId="5F5FC7E3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_trx_180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0B238B32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279A3" w14:textId="77777777" w:rsidR="00AB4EB9" w:rsidRPr="004C6B1D" w:rsidRDefault="00AB4EB9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240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4813038" w14:textId="3EBC784C" w:rsidR="00AB4EB9" w:rsidRPr="004C6B1D" w:rsidRDefault="00946BF2" w:rsidP="00AB4EB9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</w:t>
                  </w:r>
                  <w:r w:rsidR="00D13374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br</w:t>
                  </w:r>
                  <w:r w:rsidR="00AB4EB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_trx_240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6D9FAF24" w14:textId="77777777" w:rsidR="00AB4EB9" w:rsidRPr="004C6B1D" w:rsidRDefault="00AB4EB9" w:rsidP="00AB4EB9">
            <w:pPr>
              <w:jc w:val="center"/>
              <w:rPr>
                <w:b/>
                <w:bCs/>
              </w:rPr>
            </w:pPr>
          </w:p>
        </w:tc>
      </w:tr>
      <w:tr w:rsidR="00DF2795" w:rsidRPr="004C6B1D" w14:paraId="41874A7D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2E7B0BFA" w14:textId="77777777" w:rsidR="00DF2795" w:rsidRPr="004C6B1D" w:rsidRDefault="00DF2795">
            <w:pPr>
              <w:jc w:val="center"/>
            </w:pPr>
            <w:r w:rsidRPr="004C6B1D">
              <w:t>-</w:t>
            </w:r>
          </w:p>
        </w:tc>
      </w:tr>
    </w:tbl>
    <w:p w14:paraId="7E4180FD" w14:textId="77777777" w:rsidR="00DF2795" w:rsidRPr="004C6B1D" w:rsidRDefault="00DF2795" w:rsidP="009D1006">
      <w:pPr>
        <w:rPr>
          <w:lang w:val="id-ID"/>
        </w:rPr>
      </w:pPr>
    </w:p>
    <w:p w14:paraId="31FE531C" w14:textId="77777777" w:rsidR="00FA75A3" w:rsidRPr="004C6B1D" w:rsidRDefault="00FA75A3" w:rsidP="009D1006">
      <w:pPr>
        <w:rPr>
          <w:lang w:val="id-ID"/>
        </w:rPr>
      </w:pPr>
    </w:p>
    <w:p w14:paraId="04C733EA" w14:textId="77777777" w:rsidR="00FA75A3" w:rsidRPr="004C6B1D" w:rsidRDefault="00FA75A3" w:rsidP="009D1006">
      <w:pPr>
        <w:rPr>
          <w:lang w:val="id-ID"/>
        </w:rPr>
      </w:pPr>
    </w:p>
    <w:p w14:paraId="691F4A35" w14:textId="77777777" w:rsidR="00FA75A3" w:rsidRPr="004C6B1D" w:rsidRDefault="00FA75A3" w:rsidP="009D1006">
      <w:pPr>
        <w:rPr>
          <w:lang w:val="id-ID"/>
        </w:rPr>
      </w:pPr>
    </w:p>
    <w:tbl>
      <w:tblPr>
        <w:tblW w:w="9389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C0C0C0"/>
          <w:insideV w:val="single" w:sz="8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389"/>
      </w:tblGrid>
      <w:tr w:rsidR="004C6B1D" w:rsidRPr="004C6B1D" w14:paraId="64F85517" w14:textId="77777777">
        <w:tc>
          <w:tcPr>
            <w:tcW w:w="9389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</w:tcPr>
          <w:p w14:paraId="706EC7EA" w14:textId="77777777" w:rsidR="00FA75A3" w:rsidRPr="004C6B1D" w:rsidRDefault="00FA75A3">
            <w:pPr>
              <w:pStyle w:val="tableheader"/>
              <w:spacing w:after="0" w:line="360" w:lineRule="auto"/>
              <w:rPr>
                <w:sz w:val="20"/>
              </w:rPr>
            </w:pPr>
            <w:r w:rsidRPr="004C6B1D">
              <w:rPr>
                <w:sz w:val="20"/>
              </w:rPr>
              <w:t xml:space="preserve">Breakdown Data </w:t>
            </w:r>
            <w:proofErr w:type="spellStart"/>
            <w:r w:rsidRPr="004C6B1D">
              <w:rPr>
                <w:sz w:val="20"/>
              </w:rPr>
              <w:t>Utilisasi</w:t>
            </w:r>
            <w:proofErr w:type="spellEnd"/>
            <w:r w:rsidRPr="004C6B1D">
              <w:rPr>
                <w:sz w:val="20"/>
              </w:rPr>
              <w:t xml:space="preserve"> </w:t>
            </w:r>
            <w:r w:rsidR="00A65ADC" w:rsidRPr="004C6B1D">
              <w:rPr>
                <w:sz w:val="20"/>
              </w:rPr>
              <w:t>Star Teller</w:t>
            </w:r>
          </w:p>
        </w:tc>
      </w:tr>
      <w:tr w:rsidR="004C6B1D" w:rsidRPr="004C6B1D" w14:paraId="30CD5649" w14:textId="77777777">
        <w:tc>
          <w:tcPr>
            <w:tcW w:w="9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54194" w14:textId="77777777" w:rsidR="00A363E6" w:rsidRPr="004C6B1D" w:rsidRDefault="00A363E6" w:rsidP="00A363E6">
            <w:pPr>
              <w:spacing w:before="40" w:line="360" w:lineRule="auto"/>
              <w:jc w:val="center"/>
              <w:rPr>
                <w:b/>
              </w:rPr>
            </w:pPr>
            <w:r w:rsidRPr="004C6B1D">
              <w:rPr>
                <w:b/>
              </w:rPr>
              <w:t xml:space="preserve">Tabel Analisa </w:t>
            </w:r>
            <w:proofErr w:type="spellStart"/>
            <w:r w:rsidRPr="004C6B1D">
              <w:rPr>
                <w:b/>
              </w:rPr>
              <w:t>Transaksi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2551"/>
              <w:gridCol w:w="2268"/>
            </w:tblGrid>
            <w:tr w:rsidR="004C6B1D" w:rsidRPr="004C6B1D" w14:paraId="3FC226E3" w14:textId="77777777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1185A8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Keterangan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417565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4164BB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486489E1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A9AD9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Presentase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per (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isi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tanggal</w:t>
                  </w:r>
                  <w:proofErr w:type="spellEnd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 data</w:t>
                  </w: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)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F33C24" w14:textId="12E6E3C3" w:rsidR="00A363E6" w:rsidRPr="004C6B1D" w:rsidRDefault="00946BF2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_ptg_avg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570B98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7E47FEB8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0A5767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Target</w:t>
                  </w:r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7DC04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85,00%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057E0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</w:tr>
            <w:tr w:rsidR="004C6B1D" w:rsidRPr="004C6B1D" w14:paraId="03BA357C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3CA96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Kekurangan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7FAC24" w14:textId="7F2D962B" w:rsidR="00A363E6" w:rsidRPr="004C6B1D" w:rsidRDefault="00946BF2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_ptg_min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FBBE23" w14:textId="0719ADCF" w:rsidR="00A363E6" w:rsidRPr="004C6B1D" w:rsidRDefault="00946BF2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_trx_min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65E021BE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A297C3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Rata-rata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 xml:space="preserve"> </w:t>
                  </w:r>
                  <w:proofErr w:type="spellStart"/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harian</w:t>
                  </w:r>
                  <w:proofErr w:type="spellEnd"/>
                </w:p>
              </w:tc>
              <w:tc>
                <w:tcPr>
                  <w:tcW w:w="25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4D2C8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 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370C51" w14:textId="6FE03337" w:rsidR="00A363E6" w:rsidRPr="004C6B1D" w:rsidRDefault="00946BF2" w:rsidP="00A363E6">
                  <w:pPr>
                    <w:keepLines w:val="0"/>
                    <w:spacing w:before="0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proofErr w:type="spellStart"/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ebr_trx_avg</w:t>
                  </w:r>
                  <w:proofErr w:type="spellEnd"/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627B5734" w14:textId="77777777" w:rsidR="00A363E6" w:rsidRPr="004C6B1D" w:rsidRDefault="00A363E6" w:rsidP="00A363E6">
            <w:pPr>
              <w:spacing w:before="40" w:line="360" w:lineRule="auto"/>
              <w:jc w:val="center"/>
              <w:rPr>
                <w:b/>
              </w:rPr>
            </w:pPr>
          </w:p>
        </w:tc>
      </w:tr>
      <w:tr w:rsidR="004C6B1D" w:rsidRPr="004C6B1D" w14:paraId="247AA0E3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073F3AD" w14:textId="77777777" w:rsidR="00A363E6" w:rsidRPr="004C6B1D" w:rsidRDefault="00A363E6" w:rsidP="00A363E6">
            <w:pPr>
              <w:jc w:val="center"/>
              <w:rPr>
                <w:b/>
                <w:bCs/>
              </w:rPr>
            </w:pPr>
            <w:r w:rsidRPr="004C6B1D">
              <w:rPr>
                <w:b/>
                <w:bCs/>
              </w:rPr>
              <w:t xml:space="preserve">Tabel </w:t>
            </w:r>
            <w:proofErr w:type="spellStart"/>
            <w:r w:rsidRPr="004C6B1D">
              <w:rPr>
                <w:b/>
                <w:bCs/>
              </w:rPr>
              <w:t>Simulasi</w:t>
            </w:r>
            <w:proofErr w:type="spellEnd"/>
          </w:p>
          <w:tbl>
            <w:tblPr>
              <w:tblW w:w="8930" w:type="dxa"/>
              <w:tblInd w:w="179" w:type="dxa"/>
              <w:tblLook w:val="04A0" w:firstRow="1" w:lastRow="0" w:firstColumn="1" w:lastColumn="0" w:noHBand="0" w:noVBand="1"/>
            </w:tblPr>
            <w:tblGrid>
              <w:gridCol w:w="4111"/>
              <w:gridCol w:w="4819"/>
            </w:tblGrid>
            <w:tr w:rsidR="004C6B1D" w:rsidRPr="004C6B1D" w14:paraId="3486CD6F" w14:textId="77777777">
              <w:trPr>
                <w:trHeight w:val="300"/>
              </w:trPr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5826CB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Total Hari</w:t>
                  </w:r>
                </w:p>
              </w:tc>
              <w:tc>
                <w:tcPr>
                  <w:tcW w:w="48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D4DF49" w14:textId="77777777" w:rsidR="00A363E6" w:rsidRPr="004C6B1D" w:rsidRDefault="00A363E6" w:rsidP="00A363E6">
                  <w:pPr>
                    <w:keepLines w:val="0"/>
                    <w:spacing w:before="0"/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 xml:space="preserve">Target </w:t>
                  </w:r>
                  <w:proofErr w:type="spellStart"/>
                  <w:r w:rsidRPr="004C6B1D">
                    <w:rPr>
                      <w:rFonts w:ascii="Calibri" w:hAnsi="Calibri" w:cs="Calibri"/>
                      <w:b/>
                      <w:bCs/>
                      <w:sz w:val="22"/>
                      <w:szCs w:val="22"/>
                      <w:lang w:val="en-ID" w:eastAsia="en-ID"/>
                    </w:rPr>
                    <w:t>Transaksi</w:t>
                  </w:r>
                  <w:proofErr w:type="spellEnd"/>
                </w:p>
              </w:tc>
            </w:tr>
            <w:tr w:rsidR="004C6B1D" w:rsidRPr="004C6B1D" w14:paraId="435F6E9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83F3F7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32001" w14:textId="7B185776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4FB89662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2D22D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5E5E615" w14:textId="33F5E328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_trx_20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5AF0712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6E16DF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30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5707115" w14:textId="7F7B3038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_trx_30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3DC7AB58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AF3294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60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A3426F6" w14:textId="521B6193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_trx_60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408EB4D8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05321A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90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25FCED5" w14:textId="6C7EA8B7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_trx_90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79552909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BC98C9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120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73E3A74" w14:textId="6A58D20A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_trx_120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09B1456A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14479D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180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C0C29ED" w14:textId="3D1F06E8" w:rsidR="00A363E6" w:rsidRPr="004C6B1D" w:rsidRDefault="00946BF2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_trx_180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  <w:tr w:rsidR="004C6B1D" w:rsidRPr="004C6B1D" w14:paraId="5B956121" w14:textId="77777777">
              <w:trPr>
                <w:trHeight w:val="300"/>
              </w:trPr>
              <w:tc>
                <w:tcPr>
                  <w:tcW w:w="411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C09E97" w14:textId="77777777" w:rsidR="00A363E6" w:rsidRPr="004C6B1D" w:rsidRDefault="00A363E6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240</w:t>
                  </w:r>
                </w:p>
              </w:tc>
              <w:tc>
                <w:tcPr>
                  <w:tcW w:w="48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90F1B4" w14:textId="0D71D198" w:rsidR="00A363E6" w:rsidRPr="004C6B1D" w:rsidRDefault="0007044C" w:rsidP="00A363E6">
                  <w:pPr>
                    <w:keepLines w:val="0"/>
                    <w:spacing w:before="0"/>
                    <w:jc w:val="center"/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</w:pPr>
                  <w:r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{{</w:t>
                  </w:r>
                  <w:r w:rsidR="00FB0A9E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str</w:t>
                  </w:r>
                  <w:r w:rsidR="00A363E6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_trx_240</w:t>
                  </w:r>
                  <w:r w:rsidR="00E63719" w:rsidRPr="004C6B1D">
                    <w:rPr>
                      <w:rFonts w:ascii="Calibri" w:hAnsi="Calibri" w:cs="Calibri"/>
                      <w:sz w:val="22"/>
                      <w:szCs w:val="22"/>
                      <w:lang w:val="en-ID" w:eastAsia="en-ID"/>
                    </w:rPr>
                    <w:t>}}</w:t>
                  </w:r>
                </w:p>
              </w:tc>
            </w:tr>
          </w:tbl>
          <w:p w14:paraId="0CBC078F" w14:textId="77777777" w:rsidR="00A363E6" w:rsidRPr="004C6B1D" w:rsidRDefault="00A363E6" w:rsidP="00A363E6">
            <w:pPr>
              <w:jc w:val="center"/>
              <w:rPr>
                <w:b/>
                <w:bCs/>
              </w:rPr>
            </w:pPr>
          </w:p>
        </w:tc>
      </w:tr>
      <w:tr w:rsidR="00FA75A3" w:rsidRPr="004C6B1D" w14:paraId="7B69B44A" w14:textId="77777777">
        <w:tc>
          <w:tcPr>
            <w:tcW w:w="9389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0F7AF730" w14:textId="77777777" w:rsidR="00FA75A3" w:rsidRPr="004C6B1D" w:rsidRDefault="00FA75A3">
            <w:pPr>
              <w:jc w:val="center"/>
            </w:pPr>
            <w:r w:rsidRPr="004C6B1D">
              <w:t>-</w:t>
            </w:r>
          </w:p>
        </w:tc>
      </w:tr>
    </w:tbl>
    <w:p w14:paraId="21368281" w14:textId="77777777" w:rsidR="00FA75A3" w:rsidRPr="004C6B1D" w:rsidRDefault="00FA75A3" w:rsidP="009D1006">
      <w:pPr>
        <w:rPr>
          <w:lang w:val="id-ID"/>
        </w:rPr>
      </w:pPr>
    </w:p>
    <w:p w14:paraId="43396003" w14:textId="77777777" w:rsidR="00DF2795" w:rsidRPr="004C6B1D" w:rsidRDefault="00DF2795" w:rsidP="009D1006">
      <w:pPr>
        <w:rPr>
          <w:lang w:val="id-ID"/>
        </w:rPr>
      </w:pPr>
    </w:p>
    <w:tbl>
      <w:tblPr>
        <w:tblW w:w="9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8759"/>
      </w:tblGrid>
      <w:tr w:rsidR="004C6B1D" w:rsidRPr="004C6B1D" w14:paraId="2A98AAE3" w14:textId="77777777">
        <w:tc>
          <w:tcPr>
            <w:tcW w:w="9389" w:type="dxa"/>
            <w:gridSpan w:val="2"/>
            <w:shd w:val="clear" w:color="auto" w:fill="auto"/>
          </w:tcPr>
          <w:p w14:paraId="0B252211" w14:textId="77777777" w:rsidR="000F4756" w:rsidRPr="004C6B1D" w:rsidRDefault="00672E5C" w:rsidP="009D1006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 w:rsidRPr="004C6B1D">
              <w:rPr>
                <w:b/>
                <w:sz w:val="20"/>
              </w:rPr>
              <w:t>Catatan</w:t>
            </w:r>
            <w:proofErr w:type="spellEnd"/>
            <w:r w:rsidRPr="004C6B1D">
              <w:rPr>
                <w:b/>
                <w:sz w:val="20"/>
              </w:rPr>
              <w:t xml:space="preserve"> </w:t>
            </w:r>
            <w:proofErr w:type="spellStart"/>
            <w:r w:rsidRPr="004C6B1D">
              <w:rPr>
                <w:b/>
                <w:sz w:val="20"/>
              </w:rPr>
              <w:t>Utilisasi</w:t>
            </w:r>
            <w:proofErr w:type="spellEnd"/>
            <w:r w:rsidRPr="004C6B1D">
              <w:rPr>
                <w:b/>
                <w:sz w:val="20"/>
              </w:rPr>
              <w:t xml:space="preserve"> </w:t>
            </w:r>
            <w:proofErr w:type="spellStart"/>
            <w:r w:rsidRPr="004C6B1D">
              <w:rPr>
                <w:b/>
                <w:sz w:val="20"/>
              </w:rPr>
              <w:t>Mesin</w:t>
            </w:r>
            <w:proofErr w:type="spellEnd"/>
            <w:r w:rsidRPr="004C6B1D">
              <w:rPr>
                <w:b/>
                <w:sz w:val="20"/>
              </w:rPr>
              <w:t xml:space="preserve"> Digital</w:t>
            </w:r>
          </w:p>
        </w:tc>
      </w:tr>
      <w:tr w:rsidR="004C6B1D" w:rsidRPr="004C6B1D" w14:paraId="5267C27F" w14:textId="77777777" w:rsidTr="00662A9D">
        <w:tc>
          <w:tcPr>
            <w:tcW w:w="630" w:type="dxa"/>
            <w:shd w:val="clear" w:color="auto" w:fill="auto"/>
          </w:tcPr>
          <w:p w14:paraId="3DE08F98" w14:textId="77777777" w:rsidR="00505085" w:rsidRPr="004C6B1D" w:rsidRDefault="00505085" w:rsidP="009D1006">
            <w:pPr>
              <w:spacing w:line="360" w:lineRule="auto"/>
              <w:jc w:val="center"/>
              <w:rPr>
                <w:b/>
                <w:sz w:val="20"/>
              </w:rPr>
            </w:pPr>
            <w:r w:rsidRPr="004C6B1D">
              <w:rPr>
                <w:b/>
                <w:sz w:val="20"/>
              </w:rPr>
              <w:t>No</w:t>
            </w:r>
            <w:r w:rsidR="00372DCD" w:rsidRPr="004C6B1D">
              <w:rPr>
                <w:b/>
                <w:sz w:val="20"/>
              </w:rPr>
              <w:t>.</w:t>
            </w:r>
          </w:p>
        </w:tc>
        <w:tc>
          <w:tcPr>
            <w:tcW w:w="8759" w:type="dxa"/>
            <w:shd w:val="clear" w:color="auto" w:fill="auto"/>
          </w:tcPr>
          <w:p w14:paraId="6AF19ED8" w14:textId="77777777" w:rsidR="00505085" w:rsidRPr="004C6B1D" w:rsidRDefault="00A20674" w:rsidP="009D1006">
            <w:pPr>
              <w:spacing w:line="360" w:lineRule="auto"/>
              <w:jc w:val="center"/>
              <w:rPr>
                <w:b/>
                <w:sz w:val="20"/>
              </w:rPr>
            </w:pPr>
            <w:proofErr w:type="spellStart"/>
            <w:r w:rsidRPr="004C6B1D">
              <w:rPr>
                <w:b/>
                <w:sz w:val="20"/>
              </w:rPr>
              <w:t>Deskripsi</w:t>
            </w:r>
            <w:proofErr w:type="spellEnd"/>
          </w:p>
        </w:tc>
      </w:tr>
      <w:tr w:rsidR="004C6B1D" w:rsidRPr="004C6B1D" w14:paraId="2A863103" w14:textId="77777777" w:rsidTr="00B30CEC">
        <w:tc>
          <w:tcPr>
            <w:tcW w:w="630" w:type="dxa"/>
            <w:shd w:val="clear" w:color="auto" w:fill="auto"/>
          </w:tcPr>
          <w:p w14:paraId="719D700E" w14:textId="77777777" w:rsidR="00691D79" w:rsidRPr="004C6B1D" w:rsidRDefault="00596BE4" w:rsidP="009D1006">
            <w:pPr>
              <w:jc w:val="center"/>
            </w:pPr>
            <w:r w:rsidRPr="004C6B1D">
              <w:t>1.</w:t>
            </w:r>
          </w:p>
        </w:tc>
        <w:tc>
          <w:tcPr>
            <w:tcW w:w="8759" w:type="dxa"/>
            <w:shd w:val="clear" w:color="auto" w:fill="auto"/>
          </w:tcPr>
          <w:p w14:paraId="3FE0B4D5" w14:textId="77777777" w:rsidR="006A2970" w:rsidRPr="004C6B1D" w:rsidRDefault="00EA307A" w:rsidP="009353A3">
            <w:r w:rsidRPr="004C6B1D">
              <w:t>-</w:t>
            </w:r>
          </w:p>
        </w:tc>
      </w:tr>
      <w:tr w:rsidR="004C6B1D" w:rsidRPr="004C6B1D" w14:paraId="6B285EDB" w14:textId="77777777" w:rsidTr="00B30CEC">
        <w:tc>
          <w:tcPr>
            <w:tcW w:w="630" w:type="dxa"/>
            <w:shd w:val="clear" w:color="auto" w:fill="auto"/>
          </w:tcPr>
          <w:p w14:paraId="79130D90" w14:textId="77777777" w:rsidR="00085F42" w:rsidRPr="004C6B1D" w:rsidRDefault="00085F42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6AFC4678" w14:textId="77777777" w:rsidR="00085F42" w:rsidRPr="004C6B1D" w:rsidRDefault="00085F42" w:rsidP="008E0234"/>
        </w:tc>
      </w:tr>
      <w:tr w:rsidR="004C6B1D" w:rsidRPr="004C6B1D" w14:paraId="508638BE" w14:textId="77777777" w:rsidTr="00B30CEC">
        <w:tc>
          <w:tcPr>
            <w:tcW w:w="630" w:type="dxa"/>
            <w:shd w:val="clear" w:color="auto" w:fill="auto"/>
          </w:tcPr>
          <w:p w14:paraId="06CBDBBE" w14:textId="77777777" w:rsidR="00490AF7" w:rsidRPr="004C6B1D" w:rsidRDefault="00490AF7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55B9B5F4" w14:textId="77777777" w:rsidR="00490AF7" w:rsidRPr="004C6B1D" w:rsidRDefault="00490AF7" w:rsidP="008E0234"/>
        </w:tc>
      </w:tr>
      <w:tr w:rsidR="004C6B1D" w:rsidRPr="004C6B1D" w14:paraId="1CE8A0E5" w14:textId="77777777" w:rsidTr="00B30CEC">
        <w:tc>
          <w:tcPr>
            <w:tcW w:w="630" w:type="dxa"/>
            <w:shd w:val="clear" w:color="auto" w:fill="auto"/>
          </w:tcPr>
          <w:p w14:paraId="483BA877" w14:textId="77777777" w:rsidR="009C1B1C" w:rsidRPr="004C6B1D" w:rsidRDefault="009C1B1C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33BAB619" w14:textId="77777777" w:rsidR="009C1B1C" w:rsidRPr="004C6B1D" w:rsidRDefault="009C1B1C" w:rsidP="008E0234"/>
        </w:tc>
      </w:tr>
      <w:tr w:rsidR="004C6B1D" w:rsidRPr="004C6B1D" w14:paraId="40811299" w14:textId="77777777" w:rsidTr="00B30CEC">
        <w:tc>
          <w:tcPr>
            <w:tcW w:w="630" w:type="dxa"/>
            <w:shd w:val="clear" w:color="auto" w:fill="auto"/>
          </w:tcPr>
          <w:p w14:paraId="2371336E" w14:textId="77777777" w:rsidR="00C055F3" w:rsidRPr="004C6B1D" w:rsidRDefault="00C055F3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48CECC51" w14:textId="77777777" w:rsidR="00C055F3" w:rsidRPr="004C6B1D" w:rsidRDefault="00C055F3" w:rsidP="008E0234"/>
        </w:tc>
      </w:tr>
      <w:tr w:rsidR="004C6B1D" w:rsidRPr="004C6B1D" w14:paraId="51F3F7E2" w14:textId="77777777" w:rsidTr="00B30CEC">
        <w:tc>
          <w:tcPr>
            <w:tcW w:w="630" w:type="dxa"/>
            <w:shd w:val="clear" w:color="auto" w:fill="auto"/>
          </w:tcPr>
          <w:p w14:paraId="32B342E3" w14:textId="77777777" w:rsidR="00C055F3" w:rsidRPr="004C6B1D" w:rsidRDefault="00C055F3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2219C6FF" w14:textId="77777777" w:rsidR="00C055F3" w:rsidRPr="004C6B1D" w:rsidRDefault="00C055F3" w:rsidP="008E0234"/>
        </w:tc>
      </w:tr>
      <w:tr w:rsidR="004C6B1D" w:rsidRPr="004C6B1D" w14:paraId="6312F223" w14:textId="77777777" w:rsidTr="00B30CEC">
        <w:tc>
          <w:tcPr>
            <w:tcW w:w="630" w:type="dxa"/>
            <w:shd w:val="clear" w:color="auto" w:fill="auto"/>
          </w:tcPr>
          <w:p w14:paraId="17796B60" w14:textId="77777777" w:rsidR="00540822" w:rsidRPr="004C6B1D" w:rsidRDefault="00540822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28190649" w14:textId="77777777" w:rsidR="00540822" w:rsidRPr="004C6B1D" w:rsidRDefault="00540822" w:rsidP="008E0234"/>
        </w:tc>
      </w:tr>
      <w:tr w:rsidR="004C6B1D" w:rsidRPr="004C6B1D" w14:paraId="09A9F492" w14:textId="77777777" w:rsidTr="00B30CEC">
        <w:tc>
          <w:tcPr>
            <w:tcW w:w="630" w:type="dxa"/>
            <w:shd w:val="clear" w:color="auto" w:fill="auto"/>
          </w:tcPr>
          <w:p w14:paraId="68E01DD3" w14:textId="77777777" w:rsidR="00084E74" w:rsidRPr="004C6B1D" w:rsidRDefault="00084E74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78E5242E" w14:textId="77777777" w:rsidR="00084E74" w:rsidRPr="004C6B1D" w:rsidRDefault="00084E74" w:rsidP="008E0234"/>
        </w:tc>
      </w:tr>
      <w:tr w:rsidR="004C6B1D" w:rsidRPr="004C6B1D" w14:paraId="20D0264E" w14:textId="77777777" w:rsidTr="00B30CEC">
        <w:tc>
          <w:tcPr>
            <w:tcW w:w="630" w:type="dxa"/>
            <w:shd w:val="clear" w:color="auto" w:fill="auto"/>
          </w:tcPr>
          <w:p w14:paraId="58184241" w14:textId="77777777" w:rsidR="00E434A3" w:rsidRPr="004C6B1D" w:rsidRDefault="00E434A3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35B2A0D0" w14:textId="77777777" w:rsidR="00E434A3" w:rsidRPr="004C6B1D" w:rsidRDefault="00E434A3" w:rsidP="00E434A3"/>
        </w:tc>
      </w:tr>
      <w:tr w:rsidR="004C6B1D" w:rsidRPr="004C6B1D" w14:paraId="66EF311E" w14:textId="77777777" w:rsidTr="00B30CEC">
        <w:tc>
          <w:tcPr>
            <w:tcW w:w="630" w:type="dxa"/>
            <w:shd w:val="clear" w:color="auto" w:fill="auto"/>
          </w:tcPr>
          <w:p w14:paraId="6C5A3089" w14:textId="77777777" w:rsidR="0057114B" w:rsidRPr="004C6B1D" w:rsidRDefault="0057114B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5B04EC6E" w14:textId="77777777" w:rsidR="0057114B" w:rsidRPr="004C6B1D" w:rsidRDefault="0057114B" w:rsidP="00E434A3"/>
        </w:tc>
      </w:tr>
      <w:tr w:rsidR="004C6B1D" w:rsidRPr="004C6B1D" w14:paraId="4952B15D" w14:textId="77777777" w:rsidTr="00B30CEC">
        <w:tc>
          <w:tcPr>
            <w:tcW w:w="630" w:type="dxa"/>
            <w:shd w:val="clear" w:color="auto" w:fill="auto"/>
          </w:tcPr>
          <w:p w14:paraId="013C4117" w14:textId="77777777" w:rsidR="00E355AC" w:rsidRPr="004C6B1D" w:rsidRDefault="00E355AC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7F99C620" w14:textId="77777777" w:rsidR="00E355AC" w:rsidRPr="004C6B1D" w:rsidRDefault="00E355AC" w:rsidP="00E434A3"/>
        </w:tc>
      </w:tr>
      <w:tr w:rsidR="004C6B1D" w:rsidRPr="004C6B1D" w14:paraId="6160C8FD" w14:textId="77777777" w:rsidTr="00B30CEC">
        <w:tc>
          <w:tcPr>
            <w:tcW w:w="630" w:type="dxa"/>
            <w:shd w:val="clear" w:color="auto" w:fill="auto"/>
          </w:tcPr>
          <w:p w14:paraId="046B05D8" w14:textId="77777777" w:rsidR="00E355AC" w:rsidRPr="004C6B1D" w:rsidRDefault="00E355AC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18CBE6C5" w14:textId="77777777" w:rsidR="00E355AC" w:rsidRPr="004C6B1D" w:rsidRDefault="00E355AC" w:rsidP="00E434A3"/>
        </w:tc>
      </w:tr>
      <w:tr w:rsidR="004C6B1D" w:rsidRPr="004C6B1D" w14:paraId="4062DC16" w14:textId="77777777" w:rsidTr="00B30CEC">
        <w:tc>
          <w:tcPr>
            <w:tcW w:w="630" w:type="dxa"/>
            <w:shd w:val="clear" w:color="auto" w:fill="auto"/>
          </w:tcPr>
          <w:p w14:paraId="590B7F4E" w14:textId="77777777" w:rsidR="00E355AC" w:rsidRPr="004C6B1D" w:rsidRDefault="00E355AC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291FB4AB" w14:textId="77777777" w:rsidR="00E355AC" w:rsidRPr="004C6B1D" w:rsidRDefault="00E355AC" w:rsidP="00E434A3"/>
        </w:tc>
      </w:tr>
      <w:tr w:rsidR="004C6B1D" w:rsidRPr="004C6B1D" w14:paraId="7CD1EC55" w14:textId="77777777" w:rsidTr="00B30CEC">
        <w:tc>
          <w:tcPr>
            <w:tcW w:w="630" w:type="dxa"/>
            <w:shd w:val="clear" w:color="auto" w:fill="auto"/>
          </w:tcPr>
          <w:p w14:paraId="2BA21B46" w14:textId="77777777" w:rsidR="00E355AC" w:rsidRPr="004C6B1D" w:rsidRDefault="00E355AC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04FD19C2" w14:textId="77777777" w:rsidR="00E355AC" w:rsidRPr="004C6B1D" w:rsidRDefault="00E355AC" w:rsidP="00E434A3"/>
        </w:tc>
      </w:tr>
      <w:tr w:rsidR="004C6B1D" w:rsidRPr="004C6B1D" w14:paraId="1D9F9127" w14:textId="77777777" w:rsidTr="00B30CEC">
        <w:tc>
          <w:tcPr>
            <w:tcW w:w="630" w:type="dxa"/>
            <w:shd w:val="clear" w:color="auto" w:fill="auto"/>
          </w:tcPr>
          <w:p w14:paraId="1C647650" w14:textId="77777777" w:rsidR="00EA4F6B" w:rsidRPr="004C6B1D" w:rsidRDefault="00EA4F6B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551B913C" w14:textId="77777777" w:rsidR="00EA4F6B" w:rsidRPr="004C6B1D" w:rsidRDefault="00EA4F6B" w:rsidP="00E434A3"/>
        </w:tc>
      </w:tr>
      <w:tr w:rsidR="004C6B1D" w:rsidRPr="004C6B1D" w14:paraId="270B7CA6" w14:textId="77777777" w:rsidTr="00B30CEC">
        <w:tc>
          <w:tcPr>
            <w:tcW w:w="630" w:type="dxa"/>
            <w:shd w:val="clear" w:color="auto" w:fill="auto"/>
          </w:tcPr>
          <w:p w14:paraId="0D903D4B" w14:textId="77777777" w:rsidR="00EA4F6B" w:rsidRPr="004C6B1D" w:rsidRDefault="00EA4F6B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718C1B98" w14:textId="77777777" w:rsidR="00EA4F6B" w:rsidRPr="004C6B1D" w:rsidRDefault="00EA4F6B" w:rsidP="00E434A3"/>
        </w:tc>
      </w:tr>
      <w:tr w:rsidR="004C6B1D" w:rsidRPr="004C6B1D" w14:paraId="31AA3000" w14:textId="77777777" w:rsidTr="00B30CEC">
        <w:tc>
          <w:tcPr>
            <w:tcW w:w="630" w:type="dxa"/>
            <w:shd w:val="clear" w:color="auto" w:fill="auto"/>
          </w:tcPr>
          <w:p w14:paraId="7EB9AB77" w14:textId="77777777" w:rsidR="000B72F8" w:rsidRPr="004C6B1D" w:rsidRDefault="000B72F8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33F3F928" w14:textId="77777777" w:rsidR="000B72F8" w:rsidRPr="004C6B1D" w:rsidRDefault="000B72F8" w:rsidP="001D5B60"/>
        </w:tc>
      </w:tr>
      <w:tr w:rsidR="004C6B1D" w:rsidRPr="004C6B1D" w14:paraId="076526FA" w14:textId="77777777" w:rsidTr="00B30CEC">
        <w:tc>
          <w:tcPr>
            <w:tcW w:w="630" w:type="dxa"/>
            <w:shd w:val="clear" w:color="auto" w:fill="auto"/>
          </w:tcPr>
          <w:p w14:paraId="690039E1" w14:textId="77777777" w:rsidR="00176ED2" w:rsidRPr="004C6B1D" w:rsidRDefault="00176ED2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48B94A53" w14:textId="77777777" w:rsidR="00176ED2" w:rsidRPr="004C6B1D" w:rsidRDefault="00176ED2" w:rsidP="00AD1A57"/>
        </w:tc>
      </w:tr>
      <w:tr w:rsidR="004C6B1D" w:rsidRPr="004C6B1D" w14:paraId="52E689FA" w14:textId="77777777" w:rsidTr="00B30CEC">
        <w:tc>
          <w:tcPr>
            <w:tcW w:w="630" w:type="dxa"/>
            <w:shd w:val="clear" w:color="auto" w:fill="auto"/>
          </w:tcPr>
          <w:p w14:paraId="4E94E99C" w14:textId="77777777" w:rsidR="004C5308" w:rsidRPr="004C6B1D" w:rsidRDefault="004C5308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41D2E6A1" w14:textId="77777777" w:rsidR="004C5308" w:rsidRPr="004C6B1D" w:rsidRDefault="004C5308" w:rsidP="00E434A3"/>
        </w:tc>
      </w:tr>
      <w:tr w:rsidR="004C6B1D" w:rsidRPr="004C6B1D" w14:paraId="24FA69C7" w14:textId="77777777" w:rsidTr="00B30CEC">
        <w:tc>
          <w:tcPr>
            <w:tcW w:w="630" w:type="dxa"/>
            <w:shd w:val="clear" w:color="auto" w:fill="auto"/>
          </w:tcPr>
          <w:p w14:paraId="71480D57" w14:textId="77777777" w:rsidR="00482E17" w:rsidRPr="004C6B1D" w:rsidRDefault="00482E17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7434B46B" w14:textId="77777777" w:rsidR="00482E17" w:rsidRPr="004C6B1D" w:rsidRDefault="00482E17" w:rsidP="00E434A3"/>
        </w:tc>
      </w:tr>
      <w:tr w:rsidR="004C6B1D" w:rsidRPr="004C6B1D" w14:paraId="5C19D5F0" w14:textId="77777777" w:rsidTr="00B30CEC">
        <w:tc>
          <w:tcPr>
            <w:tcW w:w="630" w:type="dxa"/>
            <w:shd w:val="clear" w:color="auto" w:fill="auto"/>
          </w:tcPr>
          <w:p w14:paraId="35B8C957" w14:textId="77777777" w:rsidR="001543B3" w:rsidRPr="004C6B1D" w:rsidRDefault="001543B3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0D10E47A" w14:textId="77777777" w:rsidR="001543B3" w:rsidRPr="004C6B1D" w:rsidRDefault="001543B3" w:rsidP="00E434A3"/>
        </w:tc>
      </w:tr>
      <w:tr w:rsidR="004C6B1D" w:rsidRPr="004C6B1D" w14:paraId="309B5B36" w14:textId="77777777" w:rsidTr="00B30CEC">
        <w:tc>
          <w:tcPr>
            <w:tcW w:w="630" w:type="dxa"/>
            <w:shd w:val="clear" w:color="auto" w:fill="auto"/>
          </w:tcPr>
          <w:p w14:paraId="66314C2D" w14:textId="77777777" w:rsidR="0089311A" w:rsidRPr="004C6B1D" w:rsidRDefault="0089311A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0C443B15" w14:textId="77777777" w:rsidR="0089311A" w:rsidRPr="004C6B1D" w:rsidRDefault="0089311A" w:rsidP="00D344A3"/>
        </w:tc>
      </w:tr>
      <w:tr w:rsidR="004C6B1D" w:rsidRPr="004C6B1D" w14:paraId="14CF9FD6" w14:textId="77777777" w:rsidTr="00B30CEC">
        <w:tc>
          <w:tcPr>
            <w:tcW w:w="630" w:type="dxa"/>
            <w:shd w:val="clear" w:color="auto" w:fill="auto"/>
          </w:tcPr>
          <w:p w14:paraId="53070480" w14:textId="77777777" w:rsidR="00852C99" w:rsidRPr="004C6B1D" w:rsidRDefault="00852C99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4F449331" w14:textId="77777777" w:rsidR="00852C99" w:rsidRPr="004C6B1D" w:rsidRDefault="00852C99" w:rsidP="00E434A3"/>
        </w:tc>
      </w:tr>
      <w:tr w:rsidR="00730174" w:rsidRPr="004C6B1D" w14:paraId="29456A58" w14:textId="77777777" w:rsidTr="00B30CEC">
        <w:tc>
          <w:tcPr>
            <w:tcW w:w="630" w:type="dxa"/>
            <w:shd w:val="clear" w:color="auto" w:fill="auto"/>
          </w:tcPr>
          <w:p w14:paraId="7C3390D5" w14:textId="77777777" w:rsidR="00730174" w:rsidRPr="004C6B1D" w:rsidRDefault="00730174" w:rsidP="009D1006">
            <w:pPr>
              <w:jc w:val="center"/>
            </w:pPr>
          </w:p>
        </w:tc>
        <w:tc>
          <w:tcPr>
            <w:tcW w:w="8759" w:type="dxa"/>
            <w:shd w:val="clear" w:color="auto" w:fill="auto"/>
          </w:tcPr>
          <w:p w14:paraId="61482F24" w14:textId="77777777" w:rsidR="00730174" w:rsidRPr="004C6B1D" w:rsidRDefault="00730174" w:rsidP="00E434A3"/>
        </w:tc>
      </w:tr>
    </w:tbl>
    <w:p w14:paraId="670D8BE1" w14:textId="77777777" w:rsidR="002D58D1" w:rsidRPr="004C6B1D" w:rsidRDefault="002D58D1" w:rsidP="009D1006">
      <w:pPr>
        <w:rPr>
          <w:lang w:val="id-ID"/>
        </w:rPr>
      </w:pPr>
    </w:p>
    <w:p w14:paraId="0DBC35BF" w14:textId="77777777" w:rsidR="00CF4094" w:rsidRPr="004C6B1D" w:rsidRDefault="00CF4094" w:rsidP="009D1006">
      <w:pPr>
        <w:rPr>
          <w:lang w:val="id-ID"/>
        </w:rPr>
      </w:pPr>
    </w:p>
    <w:p w14:paraId="08668F4C" w14:textId="77777777" w:rsidR="00CF4094" w:rsidRPr="004C6B1D" w:rsidRDefault="00CF4094" w:rsidP="009D1006">
      <w:pPr>
        <w:rPr>
          <w:lang w:val="id-ID"/>
        </w:rPr>
      </w:pPr>
    </w:p>
    <w:p w14:paraId="6193FED8" w14:textId="77777777" w:rsidR="00CF4094" w:rsidRPr="004C6B1D" w:rsidRDefault="00CF4094" w:rsidP="009D1006">
      <w:pPr>
        <w:rPr>
          <w:lang w:val="id-ID"/>
        </w:rPr>
      </w:pPr>
    </w:p>
    <w:p w14:paraId="05A49311" w14:textId="77777777" w:rsidR="00CF4094" w:rsidRPr="004C6B1D" w:rsidRDefault="00CF4094" w:rsidP="009D1006">
      <w:pPr>
        <w:rPr>
          <w:lang w:val="id-ID"/>
        </w:rPr>
      </w:pPr>
    </w:p>
    <w:p w14:paraId="15AAAA8D" w14:textId="77777777" w:rsidR="00CF4094" w:rsidRPr="004C6B1D" w:rsidRDefault="00CF4094" w:rsidP="009D1006">
      <w:pPr>
        <w:rPr>
          <w:lang w:val="id-ID"/>
        </w:rPr>
      </w:pPr>
    </w:p>
    <w:p w14:paraId="4F5D9F9D" w14:textId="77777777" w:rsidR="00CF4094" w:rsidRPr="004C6B1D" w:rsidRDefault="00CF4094" w:rsidP="009D1006">
      <w:pPr>
        <w:rPr>
          <w:lang w:val="id-ID"/>
        </w:rPr>
      </w:pPr>
    </w:p>
    <w:p w14:paraId="55C1334F" w14:textId="77777777" w:rsidR="00CF4094" w:rsidRPr="004C6B1D" w:rsidRDefault="00CF4094" w:rsidP="009D1006">
      <w:pPr>
        <w:rPr>
          <w:lang w:val="id-ID"/>
        </w:rPr>
      </w:pPr>
    </w:p>
    <w:p w14:paraId="6FDA3F67" w14:textId="77777777" w:rsidR="00CF4094" w:rsidRPr="004C6B1D" w:rsidRDefault="00CF4094" w:rsidP="009D1006">
      <w:pPr>
        <w:rPr>
          <w:lang w:val="id-ID"/>
        </w:rPr>
      </w:pPr>
    </w:p>
    <w:p w14:paraId="22BF4D3A" w14:textId="77777777" w:rsidR="00CF4094" w:rsidRPr="004C6B1D" w:rsidRDefault="00CF4094" w:rsidP="009D1006">
      <w:pPr>
        <w:rPr>
          <w:lang w:val="id-ID"/>
        </w:rPr>
      </w:pPr>
    </w:p>
    <w:p w14:paraId="200278D2" w14:textId="77777777" w:rsidR="00CF4094" w:rsidRPr="004C6B1D" w:rsidRDefault="00CF4094" w:rsidP="009D1006">
      <w:pPr>
        <w:rPr>
          <w:lang w:val="id-ID"/>
        </w:rPr>
      </w:pPr>
    </w:p>
    <w:sectPr w:rsidR="00CF4094" w:rsidRPr="004C6B1D" w:rsidSect="00372DCD">
      <w:headerReference w:type="default" r:id="rId15"/>
      <w:footerReference w:type="default" r:id="rId16"/>
      <w:pgSz w:w="11907" w:h="16840" w:code="9"/>
      <w:pgMar w:top="1440" w:right="1152" w:bottom="1440" w:left="1296" w:header="720" w:footer="720" w:gutter="0"/>
      <w:pgBorders w:offsetFrom="page">
        <w:top w:val="single" w:sz="8" w:space="24" w:color="C0C0C0"/>
        <w:left w:val="single" w:sz="8" w:space="24" w:color="C0C0C0"/>
        <w:bottom w:val="single" w:sz="8" w:space="24" w:color="C0C0C0"/>
        <w:right w:val="single" w:sz="8" w:space="24" w:color="C0C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326F8" w14:textId="77777777" w:rsidR="00A752D9" w:rsidRDefault="00A752D9">
      <w:r>
        <w:separator/>
      </w:r>
    </w:p>
  </w:endnote>
  <w:endnote w:type="continuationSeparator" w:id="0">
    <w:p w14:paraId="01BC72B7" w14:textId="77777777" w:rsidR="00A752D9" w:rsidRDefault="00A75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3ABA7" w14:textId="77777777" w:rsidR="001850BC" w:rsidRPr="00196A1D" w:rsidRDefault="001A18F7" w:rsidP="00196A1D">
    <w:pPr>
      <w:pStyle w:val="Footer"/>
      <w:pBdr>
        <w:top w:val="single" w:sz="4" w:space="0" w:color="auto"/>
      </w:pBdr>
      <w:tabs>
        <w:tab w:val="clear" w:pos="4140"/>
        <w:tab w:val="clear" w:pos="9000"/>
      </w:tabs>
      <w:ind w:left="0"/>
      <w:rPr>
        <w:rFonts w:ascii="Verdana" w:hAnsi="Verdana"/>
        <w:i w:val="0"/>
        <w:sz w:val="16"/>
        <w:szCs w:val="16"/>
      </w:rPr>
    </w:pPr>
    <w:proofErr w:type="spellStart"/>
    <w:r>
      <w:rPr>
        <w:rFonts w:ascii="Verdana" w:hAnsi="Verdana"/>
        <w:i w:val="0"/>
        <w:sz w:val="16"/>
        <w:szCs w:val="16"/>
      </w:rPr>
      <w:t>Laporan</w:t>
    </w:r>
    <w:proofErr w:type="spellEnd"/>
    <w:r>
      <w:rPr>
        <w:rFonts w:ascii="Verdana" w:hAnsi="Verdana"/>
        <w:i w:val="0"/>
        <w:sz w:val="16"/>
        <w:szCs w:val="16"/>
      </w:rPr>
      <w:t xml:space="preserve"> </w:t>
    </w:r>
    <w:proofErr w:type="spellStart"/>
    <w:r w:rsidR="00A95A6E">
      <w:rPr>
        <w:rFonts w:ascii="Verdana" w:hAnsi="Verdana"/>
        <w:i w:val="0"/>
        <w:sz w:val="16"/>
        <w:szCs w:val="16"/>
      </w:rPr>
      <w:t>Utilisasi</w:t>
    </w:r>
    <w:proofErr w:type="spellEnd"/>
    <w:r>
      <w:rPr>
        <w:rFonts w:ascii="Verdana" w:hAnsi="Verdana"/>
        <w:i w:val="0"/>
        <w:sz w:val="16"/>
        <w:szCs w:val="16"/>
      </w:rPr>
      <w:t xml:space="preserve"> Cabang 2025</w:t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r w:rsidR="00372DCD">
      <w:rPr>
        <w:rFonts w:ascii="Verdana" w:hAnsi="Verdana"/>
        <w:i w:val="0"/>
        <w:sz w:val="16"/>
        <w:szCs w:val="16"/>
      </w:rPr>
      <w:tab/>
    </w:r>
    <w:proofErr w:type="gramStart"/>
    <w:r w:rsidR="00CF4094">
      <w:rPr>
        <w:rFonts w:ascii="Verdana" w:hAnsi="Verdana"/>
        <w:i w:val="0"/>
        <w:sz w:val="16"/>
        <w:szCs w:val="16"/>
      </w:rPr>
      <w:tab/>
      <w:t xml:space="preserve">  SOW</w:t>
    </w:r>
    <w:proofErr w:type="gramEnd"/>
    <w:r w:rsidR="00CF4094">
      <w:rPr>
        <w:rFonts w:ascii="Verdana" w:hAnsi="Verdana"/>
        <w:i w:val="0"/>
        <w:sz w:val="16"/>
        <w:szCs w:val="16"/>
      </w:rPr>
      <w:t xml:space="preserve"> </w:t>
    </w:r>
    <w:r>
      <w:rPr>
        <w:rFonts w:ascii="Verdana" w:hAnsi="Verdana"/>
        <w:i w:val="0"/>
        <w:sz w:val="16"/>
        <w:szCs w:val="16"/>
      </w:rPr>
      <w:t>KANWIL VII</w:t>
    </w:r>
  </w:p>
  <w:p w14:paraId="105CDE78" w14:textId="77777777" w:rsidR="00AA465F" w:rsidRPr="00196A1D" w:rsidRDefault="009D1006" w:rsidP="009D1006">
    <w:pPr>
      <w:pStyle w:val="Footer"/>
      <w:pBdr>
        <w:top w:val="single" w:sz="4" w:space="0" w:color="auto"/>
      </w:pBdr>
      <w:tabs>
        <w:tab w:val="clear" w:pos="4140"/>
        <w:tab w:val="clear" w:pos="9000"/>
      </w:tabs>
      <w:ind w:left="0"/>
      <w:jc w:val="right"/>
      <w:rPr>
        <w:rFonts w:ascii="Verdana" w:hAnsi="Verdana"/>
        <w:i w:val="0"/>
        <w:sz w:val="16"/>
        <w:szCs w:val="16"/>
      </w:rPr>
    </w:pPr>
    <w:r>
      <w:rPr>
        <w:rFonts w:ascii="Verdana" w:hAnsi="Verdana"/>
        <w:i w:val="0"/>
        <w:sz w:val="16"/>
        <w:szCs w:val="16"/>
      </w:rPr>
      <w:t xml:space="preserve"> </w:t>
    </w:r>
    <w:r w:rsidR="00AA465F" w:rsidRPr="00196A1D">
      <w:rPr>
        <w:rFonts w:ascii="Verdana" w:hAnsi="Verdana"/>
        <w:i w:val="0"/>
        <w:sz w:val="16"/>
        <w:szCs w:val="16"/>
      </w:rPr>
      <w:t xml:space="preserve">Page </w:t>
    </w:r>
    <w:r w:rsidR="00AA465F" w:rsidRPr="00196A1D">
      <w:rPr>
        <w:rFonts w:ascii="Verdana" w:hAnsi="Verdana"/>
        <w:i w:val="0"/>
        <w:sz w:val="16"/>
        <w:szCs w:val="16"/>
      </w:rPr>
      <w:fldChar w:fldCharType="begin"/>
    </w:r>
    <w:r w:rsidR="00AA465F" w:rsidRPr="00196A1D">
      <w:rPr>
        <w:rFonts w:ascii="Verdana" w:hAnsi="Verdana"/>
        <w:i w:val="0"/>
        <w:sz w:val="16"/>
        <w:szCs w:val="16"/>
      </w:rPr>
      <w:instrText xml:space="preserve"> PAGE </w:instrText>
    </w:r>
    <w:r w:rsidR="00AA465F" w:rsidRPr="00196A1D">
      <w:rPr>
        <w:rFonts w:ascii="Verdana" w:hAnsi="Verdana"/>
        <w:i w:val="0"/>
        <w:sz w:val="16"/>
        <w:szCs w:val="16"/>
      </w:rPr>
      <w:fldChar w:fldCharType="separate"/>
    </w:r>
    <w:r w:rsidR="00424371">
      <w:rPr>
        <w:rFonts w:ascii="Verdana" w:hAnsi="Verdana"/>
        <w:i w:val="0"/>
        <w:noProof/>
        <w:sz w:val="16"/>
        <w:szCs w:val="16"/>
      </w:rPr>
      <w:t>2</w:t>
    </w:r>
    <w:r w:rsidR="00AA465F" w:rsidRPr="00196A1D">
      <w:rPr>
        <w:rFonts w:ascii="Verdana" w:hAnsi="Verdana"/>
        <w:i w:val="0"/>
        <w:sz w:val="16"/>
        <w:szCs w:val="16"/>
      </w:rPr>
      <w:fldChar w:fldCharType="end"/>
    </w:r>
    <w:r w:rsidR="00AA465F" w:rsidRPr="00196A1D">
      <w:rPr>
        <w:rFonts w:ascii="Verdana" w:hAnsi="Verdana"/>
        <w:i w:val="0"/>
        <w:sz w:val="16"/>
        <w:szCs w:val="16"/>
      </w:rPr>
      <w:t xml:space="preserve"> of </w:t>
    </w:r>
    <w:r w:rsidR="00AA465F" w:rsidRPr="00196A1D">
      <w:rPr>
        <w:rFonts w:ascii="Verdana" w:hAnsi="Verdana"/>
        <w:i w:val="0"/>
        <w:sz w:val="16"/>
        <w:szCs w:val="16"/>
      </w:rPr>
      <w:fldChar w:fldCharType="begin"/>
    </w:r>
    <w:r w:rsidR="00AA465F" w:rsidRPr="00196A1D">
      <w:rPr>
        <w:rFonts w:ascii="Verdana" w:hAnsi="Verdana"/>
        <w:i w:val="0"/>
        <w:sz w:val="16"/>
        <w:szCs w:val="16"/>
      </w:rPr>
      <w:instrText xml:space="preserve"> NUMPAGES </w:instrText>
    </w:r>
    <w:r w:rsidR="00AA465F" w:rsidRPr="00196A1D">
      <w:rPr>
        <w:rFonts w:ascii="Verdana" w:hAnsi="Verdana"/>
        <w:i w:val="0"/>
        <w:sz w:val="16"/>
        <w:szCs w:val="16"/>
      </w:rPr>
      <w:fldChar w:fldCharType="separate"/>
    </w:r>
    <w:r w:rsidR="00424371">
      <w:rPr>
        <w:rFonts w:ascii="Verdana" w:hAnsi="Verdana"/>
        <w:i w:val="0"/>
        <w:noProof/>
        <w:sz w:val="16"/>
        <w:szCs w:val="16"/>
      </w:rPr>
      <w:t>3</w:t>
    </w:r>
    <w:r w:rsidR="00AA465F" w:rsidRPr="00196A1D">
      <w:rPr>
        <w:rFonts w:ascii="Verdana" w:hAnsi="Verdana"/>
        <w:i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A149ED" w14:textId="77777777" w:rsidR="00A752D9" w:rsidRDefault="00A752D9">
      <w:r>
        <w:separator/>
      </w:r>
    </w:p>
  </w:footnote>
  <w:footnote w:type="continuationSeparator" w:id="0">
    <w:p w14:paraId="71D136A9" w14:textId="77777777" w:rsidR="00A752D9" w:rsidRDefault="00A75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Ind w:w="80" w:type="dxa"/>
      <w:tblLook w:val="01E0" w:firstRow="1" w:lastRow="1" w:firstColumn="1" w:lastColumn="1" w:noHBand="0" w:noVBand="0"/>
    </w:tblPr>
    <w:tblGrid>
      <w:gridCol w:w="4785"/>
      <w:gridCol w:w="4636"/>
    </w:tblGrid>
    <w:tr w:rsidR="00DE3C11" w14:paraId="30B9798E" w14:textId="77777777">
      <w:tc>
        <w:tcPr>
          <w:tcW w:w="4785" w:type="dxa"/>
          <w:tcBorders>
            <w:bottom w:val="single" w:sz="6" w:space="0" w:color="auto"/>
          </w:tcBorders>
          <w:vAlign w:val="bottom"/>
        </w:tcPr>
        <w:p w14:paraId="20D797EA" w14:textId="77777777" w:rsidR="00DE3C11" w:rsidRPr="00F6696E" w:rsidRDefault="00DE3C11" w:rsidP="00F6696E">
          <w:pPr>
            <w:pStyle w:val="Header"/>
            <w:pBdr>
              <w:bottom w:val="none" w:sz="0" w:space="0" w:color="auto"/>
            </w:pBdr>
            <w:tabs>
              <w:tab w:val="clear" w:pos="9000"/>
            </w:tabs>
            <w:spacing w:after="60"/>
            <w:ind w:left="0"/>
            <w:rPr>
              <w:rFonts w:ascii="Verdana" w:hAnsi="Verdana"/>
              <w:i w:val="0"/>
              <w:sz w:val="16"/>
              <w:szCs w:val="16"/>
            </w:rPr>
          </w:pPr>
        </w:p>
      </w:tc>
      <w:tc>
        <w:tcPr>
          <w:tcW w:w="4636" w:type="dxa"/>
          <w:tcBorders>
            <w:bottom w:val="single" w:sz="6" w:space="0" w:color="auto"/>
          </w:tcBorders>
        </w:tcPr>
        <w:p w14:paraId="09EBA8DA" w14:textId="4717C0F2" w:rsidR="00DE3C11" w:rsidRPr="00233EAB" w:rsidRDefault="0015412B" w:rsidP="00F6696E">
          <w:pPr>
            <w:pStyle w:val="Header"/>
            <w:pBdr>
              <w:bottom w:val="none" w:sz="0" w:space="0" w:color="auto"/>
            </w:pBdr>
            <w:tabs>
              <w:tab w:val="clear" w:pos="9000"/>
            </w:tabs>
            <w:spacing w:after="60"/>
            <w:ind w:left="0"/>
            <w:jc w:val="right"/>
            <w:rPr>
              <w:i w:val="0"/>
            </w:rPr>
          </w:pPr>
          <w:r>
            <w:rPr>
              <w:noProof/>
            </w:rPr>
            <w:drawing>
              <wp:inline distT="0" distB="0" distL="0" distR="0" wp14:anchorId="54BE1804" wp14:editId="689F6CA4">
                <wp:extent cx="906145" cy="286385"/>
                <wp:effectExtent l="0" t="0" r="0" b="0"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3C11" w14:paraId="10E5900F" w14:textId="77777777">
      <w:trPr>
        <w:trHeight w:val="165"/>
      </w:trPr>
      <w:tc>
        <w:tcPr>
          <w:tcW w:w="4785" w:type="dxa"/>
          <w:tcBorders>
            <w:top w:val="single" w:sz="6" w:space="0" w:color="auto"/>
          </w:tcBorders>
        </w:tcPr>
        <w:p w14:paraId="56790591" w14:textId="77777777" w:rsidR="00DE3C11" w:rsidRPr="00F6696E" w:rsidRDefault="00DE3C11" w:rsidP="00F6696E">
          <w:pPr>
            <w:pStyle w:val="Header"/>
            <w:pBdr>
              <w:bottom w:val="none" w:sz="0" w:space="0" w:color="auto"/>
            </w:pBdr>
            <w:tabs>
              <w:tab w:val="clear" w:pos="9000"/>
            </w:tabs>
            <w:spacing w:before="0"/>
            <w:ind w:left="0"/>
            <w:rPr>
              <w:rFonts w:ascii="Verdana" w:hAnsi="Verdana"/>
              <w:sz w:val="16"/>
              <w:szCs w:val="16"/>
            </w:rPr>
          </w:pPr>
        </w:p>
      </w:tc>
      <w:tc>
        <w:tcPr>
          <w:tcW w:w="4636" w:type="dxa"/>
          <w:tcBorders>
            <w:top w:val="single" w:sz="6" w:space="0" w:color="auto"/>
          </w:tcBorders>
        </w:tcPr>
        <w:p w14:paraId="7BD7625D" w14:textId="77777777" w:rsidR="00DE3C11" w:rsidRPr="00F6696E" w:rsidRDefault="00DE3C11" w:rsidP="00F6696E">
          <w:pPr>
            <w:pStyle w:val="Header"/>
            <w:pBdr>
              <w:bottom w:val="none" w:sz="0" w:space="0" w:color="auto"/>
            </w:pBdr>
            <w:tabs>
              <w:tab w:val="clear" w:pos="9000"/>
            </w:tabs>
            <w:spacing w:before="0"/>
            <w:ind w:left="0"/>
            <w:rPr>
              <w:sz w:val="16"/>
              <w:szCs w:val="16"/>
            </w:rPr>
          </w:pPr>
        </w:p>
      </w:tc>
    </w:tr>
    <w:tr w:rsidR="00DE3C11" w:rsidRPr="00F6696E" w14:paraId="59F82EA9" w14:textId="77777777">
      <w:tc>
        <w:tcPr>
          <w:tcW w:w="9421" w:type="dxa"/>
          <w:gridSpan w:val="2"/>
          <w:shd w:val="clear" w:color="auto" w:fill="B3B3B3"/>
        </w:tcPr>
        <w:p w14:paraId="51D4561B" w14:textId="77777777" w:rsidR="00FC44E8" w:rsidRPr="00F6696E" w:rsidRDefault="00FC44E8" w:rsidP="00FC44E8">
          <w:pPr>
            <w:pStyle w:val="Header"/>
            <w:pBdr>
              <w:bottom w:val="none" w:sz="0" w:space="0" w:color="auto"/>
            </w:pBdr>
            <w:tabs>
              <w:tab w:val="clear" w:pos="9000"/>
              <w:tab w:val="left" w:pos="480"/>
              <w:tab w:val="center" w:pos="4602"/>
            </w:tabs>
            <w:ind w:left="0"/>
            <w:jc w:val="center"/>
            <w:rPr>
              <w:rFonts w:ascii="Verdana" w:hAnsi="Verdana"/>
              <w:b/>
              <w:i w:val="0"/>
              <w:sz w:val="32"/>
              <w:szCs w:val="32"/>
            </w:rPr>
          </w:pPr>
          <w:r>
            <w:rPr>
              <w:rFonts w:ascii="Verdana" w:hAnsi="Verdana"/>
              <w:b/>
              <w:i w:val="0"/>
              <w:sz w:val="32"/>
              <w:szCs w:val="32"/>
            </w:rPr>
            <w:t xml:space="preserve">LAPORAN </w:t>
          </w:r>
          <w:r w:rsidR="00E91042">
            <w:rPr>
              <w:rFonts w:ascii="Verdana" w:hAnsi="Verdana"/>
              <w:b/>
              <w:i w:val="0"/>
              <w:sz w:val="32"/>
              <w:szCs w:val="32"/>
            </w:rPr>
            <w:t>UTILISASI</w:t>
          </w:r>
          <w:r>
            <w:rPr>
              <w:rFonts w:ascii="Verdana" w:hAnsi="Verdana"/>
              <w:b/>
              <w:i w:val="0"/>
              <w:sz w:val="32"/>
              <w:szCs w:val="32"/>
            </w:rPr>
            <w:t xml:space="preserve"> CABANG 2025</w:t>
          </w:r>
        </w:p>
      </w:tc>
    </w:tr>
  </w:tbl>
  <w:p w14:paraId="2122F5F8" w14:textId="77777777" w:rsidR="00AA465F" w:rsidRPr="00372DCD" w:rsidRDefault="00AA465F" w:rsidP="00DE3C11">
    <w:pPr>
      <w:pStyle w:val="Header"/>
      <w:pBdr>
        <w:bottom w:val="none" w:sz="0" w:space="0" w:color="auto"/>
      </w:pBdr>
      <w:tabs>
        <w:tab w:val="clear" w:pos="9000"/>
      </w:tabs>
      <w:ind w:left="0"/>
      <w:rPr>
        <w:i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991"/>
    <w:multiLevelType w:val="hybridMultilevel"/>
    <w:tmpl w:val="E4064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31FC"/>
    <w:multiLevelType w:val="hybridMultilevel"/>
    <w:tmpl w:val="E576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57F8"/>
    <w:multiLevelType w:val="hybridMultilevel"/>
    <w:tmpl w:val="CD8C1CF6"/>
    <w:lvl w:ilvl="0" w:tplc="742C3920">
      <w:start w:val="2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8E0"/>
    <w:multiLevelType w:val="hybridMultilevel"/>
    <w:tmpl w:val="34FC01C0"/>
    <w:lvl w:ilvl="0" w:tplc="5B149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7D7B2F"/>
    <w:multiLevelType w:val="hybridMultilevel"/>
    <w:tmpl w:val="0E94C1CA"/>
    <w:lvl w:ilvl="0" w:tplc="562C4E10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58CD"/>
    <w:multiLevelType w:val="hybridMultilevel"/>
    <w:tmpl w:val="B5F89150"/>
    <w:lvl w:ilvl="0" w:tplc="73A855D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07316"/>
    <w:multiLevelType w:val="hybridMultilevel"/>
    <w:tmpl w:val="DA800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C6465C"/>
    <w:multiLevelType w:val="hybridMultilevel"/>
    <w:tmpl w:val="45F05516"/>
    <w:lvl w:ilvl="0" w:tplc="B1DCE352">
      <w:start w:val="2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642F0"/>
    <w:multiLevelType w:val="hybridMultilevel"/>
    <w:tmpl w:val="2BF6E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371BA"/>
    <w:multiLevelType w:val="hybridMultilevel"/>
    <w:tmpl w:val="EB8ACA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563B1"/>
    <w:multiLevelType w:val="hybridMultilevel"/>
    <w:tmpl w:val="79448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E54CE"/>
    <w:multiLevelType w:val="hybridMultilevel"/>
    <w:tmpl w:val="539C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82C6E"/>
    <w:multiLevelType w:val="hybridMultilevel"/>
    <w:tmpl w:val="DA36CBAA"/>
    <w:lvl w:ilvl="0" w:tplc="7F06664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51E5E"/>
    <w:multiLevelType w:val="hybridMultilevel"/>
    <w:tmpl w:val="A5227566"/>
    <w:lvl w:ilvl="0" w:tplc="2ED032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563A83"/>
    <w:multiLevelType w:val="hybridMultilevel"/>
    <w:tmpl w:val="376EC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E57147"/>
    <w:multiLevelType w:val="hybridMultilevel"/>
    <w:tmpl w:val="F5FA1646"/>
    <w:lvl w:ilvl="0" w:tplc="2A74EF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D0893"/>
    <w:multiLevelType w:val="hybridMultilevel"/>
    <w:tmpl w:val="1D3CD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8AD7767"/>
    <w:multiLevelType w:val="hybridMultilevel"/>
    <w:tmpl w:val="2B5AA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43568"/>
    <w:multiLevelType w:val="hybridMultilevel"/>
    <w:tmpl w:val="5E68301E"/>
    <w:lvl w:ilvl="0" w:tplc="8B0CDBA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2313B"/>
    <w:multiLevelType w:val="hybridMultilevel"/>
    <w:tmpl w:val="A9744D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8D6A7B"/>
    <w:multiLevelType w:val="hybridMultilevel"/>
    <w:tmpl w:val="9DA6885C"/>
    <w:lvl w:ilvl="0" w:tplc="11E4B28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0A3BF6"/>
    <w:multiLevelType w:val="hybridMultilevel"/>
    <w:tmpl w:val="0598DEF8"/>
    <w:lvl w:ilvl="0" w:tplc="940E67D6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647863">
    <w:abstractNumId w:val="17"/>
  </w:num>
  <w:num w:numId="2" w16cid:durableId="1245064170">
    <w:abstractNumId w:val="10"/>
  </w:num>
  <w:num w:numId="3" w16cid:durableId="1803231872">
    <w:abstractNumId w:val="6"/>
  </w:num>
  <w:num w:numId="4" w16cid:durableId="1000427858">
    <w:abstractNumId w:val="16"/>
  </w:num>
  <w:num w:numId="5" w16cid:durableId="1909027326">
    <w:abstractNumId w:val="15"/>
  </w:num>
  <w:num w:numId="6" w16cid:durableId="1744183577">
    <w:abstractNumId w:val="5"/>
  </w:num>
  <w:num w:numId="7" w16cid:durableId="1992831946">
    <w:abstractNumId w:val="11"/>
  </w:num>
  <w:num w:numId="8" w16cid:durableId="392700063">
    <w:abstractNumId w:val="4"/>
  </w:num>
  <w:num w:numId="9" w16cid:durableId="878516009">
    <w:abstractNumId w:val="13"/>
  </w:num>
  <w:num w:numId="10" w16cid:durableId="970482724">
    <w:abstractNumId w:val="3"/>
  </w:num>
  <w:num w:numId="11" w16cid:durableId="118190296">
    <w:abstractNumId w:val="20"/>
  </w:num>
  <w:num w:numId="12" w16cid:durableId="1876967552">
    <w:abstractNumId w:val="7"/>
  </w:num>
  <w:num w:numId="13" w16cid:durableId="825441152">
    <w:abstractNumId w:val="21"/>
  </w:num>
  <w:num w:numId="14" w16cid:durableId="1527447847">
    <w:abstractNumId w:val="2"/>
  </w:num>
  <w:num w:numId="15" w16cid:durableId="1902400676">
    <w:abstractNumId w:val="14"/>
  </w:num>
  <w:num w:numId="16" w16cid:durableId="1518158997">
    <w:abstractNumId w:val="1"/>
  </w:num>
  <w:num w:numId="17" w16cid:durableId="1299217188">
    <w:abstractNumId w:val="12"/>
  </w:num>
  <w:num w:numId="18" w16cid:durableId="1709376614">
    <w:abstractNumId w:val="18"/>
  </w:num>
  <w:num w:numId="19" w16cid:durableId="2138717415">
    <w:abstractNumId w:val="8"/>
  </w:num>
  <w:num w:numId="20" w16cid:durableId="551617675">
    <w:abstractNumId w:val="0"/>
  </w:num>
  <w:num w:numId="21" w16cid:durableId="1720007683">
    <w:abstractNumId w:val="19"/>
  </w:num>
  <w:num w:numId="22" w16cid:durableId="1983120317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D8"/>
    <w:rsid w:val="00001D53"/>
    <w:rsid w:val="00003149"/>
    <w:rsid w:val="00025CA1"/>
    <w:rsid w:val="000278D7"/>
    <w:rsid w:val="00027A94"/>
    <w:rsid w:val="00030394"/>
    <w:rsid w:val="00032CE9"/>
    <w:rsid w:val="00037B90"/>
    <w:rsid w:val="00040794"/>
    <w:rsid w:val="000439AE"/>
    <w:rsid w:val="000449A3"/>
    <w:rsid w:val="0004721C"/>
    <w:rsid w:val="000501E9"/>
    <w:rsid w:val="000512FB"/>
    <w:rsid w:val="00051BBF"/>
    <w:rsid w:val="00052EDD"/>
    <w:rsid w:val="000547C4"/>
    <w:rsid w:val="00057B20"/>
    <w:rsid w:val="00064491"/>
    <w:rsid w:val="0006592A"/>
    <w:rsid w:val="00067532"/>
    <w:rsid w:val="00067C4B"/>
    <w:rsid w:val="0007044C"/>
    <w:rsid w:val="00070950"/>
    <w:rsid w:val="00072194"/>
    <w:rsid w:val="00075B8A"/>
    <w:rsid w:val="00077C26"/>
    <w:rsid w:val="00080594"/>
    <w:rsid w:val="00081FC6"/>
    <w:rsid w:val="00084E74"/>
    <w:rsid w:val="000856AA"/>
    <w:rsid w:val="00085F42"/>
    <w:rsid w:val="00086B29"/>
    <w:rsid w:val="000877A0"/>
    <w:rsid w:val="00087B31"/>
    <w:rsid w:val="00087E99"/>
    <w:rsid w:val="00090834"/>
    <w:rsid w:val="00092975"/>
    <w:rsid w:val="00097580"/>
    <w:rsid w:val="000A0359"/>
    <w:rsid w:val="000A0ACB"/>
    <w:rsid w:val="000A1C2F"/>
    <w:rsid w:val="000A3634"/>
    <w:rsid w:val="000A4499"/>
    <w:rsid w:val="000A5838"/>
    <w:rsid w:val="000B0D5E"/>
    <w:rsid w:val="000B1441"/>
    <w:rsid w:val="000B3743"/>
    <w:rsid w:val="000B5808"/>
    <w:rsid w:val="000B72F8"/>
    <w:rsid w:val="000C6ADF"/>
    <w:rsid w:val="000D1D22"/>
    <w:rsid w:val="000D358B"/>
    <w:rsid w:val="000D69E7"/>
    <w:rsid w:val="000D705C"/>
    <w:rsid w:val="000E0926"/>
    <w:rsid w:val="000E32AC"/>
    <w:rsid w:val="000E457E"/>
    <w:rsid w:val="000E4D17"/>
    <w:rsid w:val="000E5B2F"/>
    <w:rsid w:val="000E731F"/>
    <w:rsid w:val="000F1D34"/>
    <w:rsid w:val="000F2F27"/>
    <w:rsid w:val="000F4756"/>
    <w:rsid w:val="001003D4"/>
    <w:rsid w:val="00100403"/>
    <w:rsid w:val="00102690"/>
    <w:rsid w:val="0011040F"/>
    <w:rsid w:val="0011344D"/>
    <w:rsid w:val="0011650B"/>
    <w:rsid w:val="00116BFD"/>
    <w:rsid w:val="00120D55"/>
    <w:rsid w:val="00121EF4"/>
    <w:rsid w:val="00123097"/>
    <w:rsid w:val="001265FB"/>
    <w:rsid w:val="00126DEF"/>
    <w:rsid w:val="001276D7"/>
    <w:rsid w:val="00135722"/>
    <w:rsid w:val="0014281F"/>
    <w:rsid w:val="00150328"/>
    <w:rsid w:val="0015270B"/>
    <w:rsid w:val="00152A34"/>
    <w:rsid w:val="00152D4B"/>
    <w:rsid w:val="0015412B"/>
    <w:rsid w:val="001543B3"/>
    <w:rsid w:val="0016178A"/>
    <w:rsid w:val="001655E9"/>
    <w:rsid w:val="00165A88"/>
    <w:rsid w:val="00170BFE"/>
    <w:rsid w:val="00175553"/>
    <w:rsid w:val="00175C5D"/>
    <w:rsid w:val="00175E53"/>
    <w:rsid w:val="00175FA1"/>
    <w:rsid w:val="00176ED2"/>
    <w:rsid w:val="001804CB"/>
    <w:rsid w:val="00183C55"/>
    <w:rsid w:val="00183F4B"/>
    <w:rsid w:val="00184E41"/>
    <w:rsid w:val="0018502F"/>
    <w:rsid w:val="001850BC"/>
    <w:rsid w:val="00186288"/>
    <w:rsid w:val="00187A2A"/>
    <w:rsid w:val="00190943"/>
    <w:rsid w:val="00192ECE"/>
    <w:rsid w:val="00193D0A"/>
    <w:rsid w:val="00195FA2"/>
    <w:rsid w:val="00196A1D"/>
    <w:rsid w:val="00197157"/>
    <w:rsid w:val="001A18F7"/>
    <w:rsid w:val="001A45B6"/>
    <w:rsid w:val="001A4C16"/>
    <w:rsid w:val="001A5A22"/>
    <w:rsid w:val="001A5C0D"/>
    <w:rsid w:val="001B49DD"/>
    <w:rsid w:val="001B5A67"/>
    <w:rsid w:val="001C0D2E"/>
    <w:rsid w:val="001C2406"/>
    <w:rsid w:val="001C2FCF"/>
    <w:rsid w:val="001C54D0"/>
    <w:rsid w:val="001C5DB0"/>
    <w:rsid w:val="001D173D"/>
    <w:rsid w:val="001D3643"/>
    <w:rsid w:val="001D3A36"/>
    <w:rsid w:val="001D5B60"/>
    <w:rsid w:val="001E1B7C"/>
    <w:rsid w:val="001E2584"/>
    <w:rsid w:val="001E483A"/>
    <w:rsid w:val="001E627F"/>
    <w:rsid w:val="001E70EE"/>
    <w:rsid w:val="001F153F"/>
    <w:rsid w:val="001F1E59"/>
    <w:rsid w:val="001F2E62"/>
    <w:rsid w:val="001F3473"/>
    <w:rsid w:val="001F34B5"/>
    <w:rsid w:val="001F3A67"/>
    <w:rsid w:val="001F6E37"/>
    <w:rsid w:val="00203019"/>
    <w:rsid w:val="00203236"/>
    <w:rsid w:val="00203AF7"/>
    <w:rsid w:val="002062F5"/>
    <w:rsid w:val="00206877"/>
    <w:rsid w:val="002109D9"/>
    <w:rsid w:val="002110DF"/>
    <w:rsid w:val="0021154A"/>
    <w:rsid w:val="00211EBB"/>
    <w:rsid w:val="00214CF0"/>
    <w:rsid w:val="00215E9D"/>
    <w:rsid w:val="00217812"/>
    <w:rsid w:val="00220380"/>
    <w:rsid w:val="0022046A"/>
    <w:rsid w:val="00220BA3"/>
    <w:rsid w:val="00221653"/>
    <w:rsid w:val="00222538"/>
    <w:rsid w:val="00222EF8"/>
    <w:rsid w:val="00226CEB"/>
    <w:rsid w:val="002302F7"/>
    <w:rsid w:val="00231D47"/>
    <w:rsid w:val="00231EDD"/>
    <w:rsid w:val="00233EAB"/>
    <w:rsid w:val="00237262"/>
    <w:rsid w:val="00240E58"/>
    <w:rsid w:val="00242554"/>
    <w:rsid w:val="00242732"/>
    <w:rsid w:val="00243831"/>
    <w:rsid w:val="002440BC"/>
    <w:rsid w:val="002477DF"/>
    <w:rsid w:val="00251CB9"/>
    <w:rsid w:val="0025361C"/>
    <w:rsid w:val="00255138"/>
    <w:rsid w:val="002556D8"/>
    <w:rsid w:val="002558FC"/>
    <w:rsid w:val="00261F11"/>
    <w:rsid w:val="00262987"/>
    <w:rsid w:val="00262F9D"/>
    <w:rsid w:val="002723F1"/>
    <w:rsid w:val="00272FAA"/>
    <w:rsid w:val="00275251"/>
    <w:rsid w:val="00277211"/>
    <w:rsid w:val="00280450"/>
    <w:rsid w:val="0028163D"/>
    <w:rsid w:val="00291856"/>
    <w:rsid w:val="00294F8D"/>
    <w:rsid w:val="00295967"/>
    <w:rsid w:val="0029657C"/>
    <w:rsid w:val="00296F36"/>
    <w:rsid w:val="002A09BD"/>
    <w:rsid w:val="002A139B"/>
    <w:rsid w:val="002A442B"/>
    <w:rsid w:val="002A6A66"/>
    <w:rsid w:val="002A708C"/>
    <w:rsid w:val="002A7925"/>
    <w:rsid w:val="002A7CC6"/>
    <w:rsid w:val="002B3856"/>
    <w:rsid w:val="002B39CC"/>
    <w:rsid w:val="002B6F54"/>
    <w:rsid w:val="002B772D"/>
    <w:rsid w:val="002C12AE"/>
    <w:rsid w:val="002C2815"/>
    <w:rsid w:val="002C4326"/>
    <w:rsid w:val="002C48B9"/>
    <w:rsid w:val="002C4AE7"/>
    <w:rsid w:val="002C7250"/>
    <w:rsid w:val="002D0370"/>
    <w:rsid w:val="002D28D9"/>
    <w:rsid w:val="002D58D1"/>
    <w:rsid w:val="002E14CA"/>
    <w:rsid w:val="002E39B7"/>
    <w:rsid w:val="002F0801"/>
    <w:rsid w:val="002F48C6"/>
    <w:rsid w:val="002F4962"/>
    <w:rsid w:val="002F66E8"/>
    <w:rsid w:val="002F75A3"/>
    <w:rsid w:val="002F7B3A"/>
    <w:rsid w:val="00301157"/>
    <w:rsid w:val="003048BB"/>
    <w:rsid w:val="003067F2"/>
    <w:rsid w:val="0030705D"/>
    <w:rsid w:val="00313A2A"/>
    <w:rsid w:val="00313B52"/>
    <w:rsid w:val="00313C2C"/>
    <w:rsid w:val="0031477A"/>
    <w:rsid w:val="0031651A"/>
    <w:rsid w:val="00316C7C"/>
    <w:rsid w:val="00317C7D"/>
    <w:rsid w:val="003236F7"/>
    <w:rsid w:val="00324BF3"/>
    <w:rsid w:val="00325643"/>
    <w:rsid w:val="00326FF3"/>
    <w:rsid w:val="003277D0"/>
    <w:rsid w:val="003353F2"/>
    <w:rsid w:val="00341016"/>
    <w:rsid w:val="00342585"/>
    <w:rsid w:val="00344CCC"/>
    <w:rsid w:val="00346837"/>
    <w:rsid w:val="0035030B"/>
    <w:rsid w:val="00350A15"/>
    <w:rsid w:val="00351A67"/>
    <w:rsid w:val="00353F32"/>
    <w:rsid w:val="003540EC"/>
    <w:rsid w:val="00354255"/>
    <w:rsid w:val="00357657"/>
    <w:rsid w:val="00357E76"/>
    <w:rsid w:val="00361117"/>
    <w:rsid w:val="00370F12"/>
    <w:rsid w:val="00372DCD"/>
    <w:rsid w:val="00372FE1"/>
    <w:rsid w:val="00374CA7"/>
    <w:rsid w:val="00376F5A"/>
    <w:rsid w:val="0038175E"/>
    <w:rsid w:val="00381BBE"/>
    <w:rsid w:val="00382882"/>
    <w:rsid w:val="00383C8B"/>
    <w:rsid w:val="003844F4"/>
    <w:rsid w:val="00386C84"/>
    <w:rsid w:val="0039124E"/>
    <w:rsid w:val="00391A56"/>
    <w:rsid w:val="003A1248"/>
    <w:rsid w:val="003A1AC7"/>
    <w:rsid w:val="003A62E2"/>
    <w:rsid w:val="003A74A3"/>
    <w:rsid w:val="003B06AC"/>
    <w:rsid w:val="003C32FE"/>
    <w:rsid w:val="003C3AFF"/>
    <w:rsid w:val="003D0B8B"/>
    <w:rsid w:val="003D48A0"/>
    <w:rsid w:val="003D66B0"/>
    <w:rsid w:val="003E2478"/>
    <w:rsid w:val="003E340E"/>
    <w:rsid w:val="003E7A0B"/>
    <w:rsid w:val="00400357"/>
    <w:rsid w:val="00402867"/>
    <w:rsid w:val="00402C1B"/>
    <w:rsid w:val="004032F5"/>
    <w:rsid w:val="004048C6"/>
    <w:rsid w:val="004102B8"/>
    <w:rsid w:val="00414035"/>
    <w:rsid w:val="0041456E"/>
    <w:rsid w:val="00414C8A"/>
    <w:rsid w:val="00422827"/>
    <w:rsid w:val="00422B87"/>
    <w:rsid w:val="0042411E"/>
    <w:rsid w:val="00424371"/>
    <w:rsid w:val="00426B84"/>
    <w:rsid w:val="00430259"/>
    <w:rsid w:val="00430F27"/>
    <w:rsid w:val="0043170E"/>
    <w:rsid w:val="004329F0"/>
    <w:rsid w:val="0044578B"/>
    <w:rsid w:val="00445A41"/>
    <w:rsid w:val="00446FA7"/>
    <w:rsid w:val="00450789"/>
    <w:rsid w:val="00450FDE"/>
    <w:rsid w:val="00452242"/>
    <w:rsid w:val="00455BF8"/>
    <w:rsid w:val="00455CAC"/>
    <w:rsid w:val="004610DC"/>
    <w:rsid w:val="00461219"/>
    <w:rsid w:val="00461D35"/>
    <w:rsid w:val="004673F9"/>
    <w:rsid w:val="00467FDB"/>
    <w:rsid w:val="00470503"/>
    <w:rsid w:val="00480ABE"/>
    <w:rsid w:val="004816C5"/>
    <w:rsid w:val="004820A2"/>
    <w:rsid w:val="00482292"/>
    <w:rsid w:val="00482358"/>
    <w:rsid w:val="00482E17"/>
    <w:rsid w:val="0048359C"/>
    <w:rsid w:val="00483CFE"/>
    <w:rsid w:val="004844C5"/>
    <w:rsid w:val="0048576E"/>
    <w:rsid w:val="00490AF7"/>
    <w:rsid w:val="00490EC2"/>
    <w:rsid w:val="0049136C"/>
    <w:rsid w:val="0049172A"/>
    <w:rsid w:val="00492935"/>
    <w:rsid w:val="004970AC"/>
    <w:rsid w:val="004A13AD"/>
    <w:rsid w:val="004A394A"/>
    <w:rsid w:val="004A48BA"/>
    <w:rsid w:val="004A497A"/>
    <w:rsid w:val="004A541C"/>
    <w:rsid w:val="004A77C8"/>
    <w:rsid w:val="004B05CA"/>
    <w:rsid w:val="004B1BF2"/>
    <w:rsid w:val="004B2213"/>
    <w:rsid w:val="004B7B3F"/>
    <w:rsid w:val="004C0AB0"/>
    <w:rsid w:val="004C0CBB"/>
    <w:rsid w:val="004C2830"/>
    <w:rsid w:val="004C34B8"/>
    <w:rsid w:val="004C4092"/>
    <w:rsid w:val="004C5308"/>
    <w:rsid w:val="004C6824"/>
    <w:rsid w:val="004C6B1D"/>
    <w:rsid w:val="004D1C85"/>
    <w:rsid w:val="004D3ADD"/>
    <w:rsid w:val="004D439C"/>
    <w:rsid w:val="004D441E"/>
    <w:rsid w:val="004D4A25"/>
    <w:rsid w:val="004E22F8"/>
    <w:rsid w:val="004E4569"/>
    <w:rsid w:val="004E72C7"/>
    <w:rsid w:val="004F1588"/>
    <w:rsid w:val="004F1906"/>
    <w:rsid w:val="004F3A51"/>
    <w:rsid w:val="004F3EF8"/>
    <w:rsid w:val="004F727B"/>
    <w:rsid w:val="0050107B"/>
    <w:rsid w:val="00502156"/>
    <w:rsid w:val="00505085"/>
    <w:rsid w:val="0050548A"/>
    <w:rsid w:val="00506F39"/>
    <w:rsid w:val="005103A0"/>
    <w:rsid w:val="00512DAF"/>
    <w:rsid w:val="005135EC"/>
    <w:rsid w:val="0051579B"/>
    <w:rsid w:val="005205B4"/>
    <w:rsid w:val="00520B0B"/>
    <w:rsid w:val="00522624"/>
    <w:rsid w:val="005238E6"/>
    <w:rsid w:val="005244DF"/>
    <w:rsid w:val="005272A0"/>
    <w:rsid w:val="0053095B"/>
    <w:rsid w:val="00536698"/>
    <w:rsid w:val="00540822"/>
    <w:rsid w:val="00542DB9"/>
    <w:rsid w:val="00544882"/>
    <w:rsid w:val="00544B2C"/>
    <w:rsid w:val="0054673E"/>
    <w:rsid w:val="005514CC"/>
    <w:rsid w:val="00552B31"/>
    <w:rsid w:val="005534E8"/>
    <w:rsid w:val="00557842"/>
    <w:rsid w:val="00561A34"/>
    <w:rsid w:val="00562813"/>
    <w:rsid w:val="00567290"/>
    <w:rsid w:val="005701CF"/>
    <w:rsid w:val="00570A12"/>
    <w:rsid w:val="0057114B"/>
    <w:rsid w:val="005721CC"/>
    <w:rsid w:val="00572257"/>
    <w:rsid w:val="00572991"/>
    <w:rsid w:val="0057546B"/>
    <w:rsid w:val="005801B4"/>
    <w:rsid w:val="00580593"/>
    <w:rsid w:val="0058112D"/>
    <w:rsid w:val="0058446E"/>
    <w:rsid w:val="00584A16"/>
    <w:rsid w:val="00586BBF"/>
    <w:rsid w:val="005870DF"/>
    <w:rsid w:val="00595790"/>
    <w:rsid w:val="00596BE4"/>
    <w:rsid w:val="005A1B23"/>
    <w:rsid w:val="005A1C2F"/>
    <w:rsid w:val="005A3767"/>
    <w:rsid w:val="005A39CC"/>
    <w:rsid w:val="005A59ED"/>
    <w:rsid w:val="005A743E"/>
    <w:rsid w:val="005B0568"/>
    <w:rsid w:val="005B05C5"/>
    <w:rsid w:val="005B20A6"/>
    <w:rsid w:val="005B315C"/>
    <w:rsid w:val="005B372C"/>
    <w:rsid w:val="005B6525"/>
    <w:rsid w:val="005B70F9"/>
    <w:rsid w:val="005C1A73"/>
    <w:rsid w:val="005C3487"/>
    <w:rsid w:val="005C48AC"/>
    <w:rsid w:val="005C5124"/>
    <w:rsid w:val="005C68E6"/>
    <w:rsid w:val="005D0811"/>
    <w:rsid w:val="005D4247"/>
    <w:rsid w:val="005E27C8"/>
    <w:rsid w:val="005E6645"/>
    <w:rsid w:val="005E78DA"/>
    <w:rsid w:val="005F4E19"/>
    <w:rsid w:val="005F5C2D"/>
    <w:rsid w:val="00610F8A"/>
    <w:rsid w:val="00611413"/>
    <w:rsid w:val="006119F0"/>
    <w:rsid w:val="006160B6"/>
    <w:rsid w:val="0061632C"/>
    <w:rsid w:val="006234C7"/>
    <w:rsid w:val="0062467E"/>
    <w:rsid w:val="006301E8"/>
    <w:rsid w:val="00630D58"/>
    <w:rsid w:val="006310E9"/>
    <w:rsid w:val="00631321"/>
    <w:rsid w:val="00631C2C"/>
    <w:rsid w:val="00635DBF"/>
    <w:rsid w:val="0064023D"/>
    <w:rsid w:val="00642551"/>
    <w:rsid w:val="00647681"/>
    <w:rsid w:val="00653023"/>
    <w:rsid w:val="006576BA"/>
    <w:rsid w:val="00662A9D"/>
    <w:rsid w:val="0066549E"/>
    <w:rsid w:val="00666214"/>
    <w:rsid w:val="006702C3"/>
    <w:rsid w:val="006709CD"/>
    <w:rsid w:val="00672E5C"/>
    <w:rsid w:val="00673336"/>
    <w:rsid w:val="006743A5"/>
    <w:rsid w:val="0067620A"/>
    <w:rsid w:val="00677AE5"/>
    <w:rsid w:val="00677DB2"/>
    <w:rsid w:val="0068021B"/>
    <w:rsid w:val="00680943"/>
    <w:rsid w:val="00683747"/>
    <w:rsid w:val="00687362"/>
    <w:rsid w:val="00691D79"/>
    <w:rsid w:val="006948CC"/>
    <w:rsid w:val="006A0288"/>
    <w:rsid w:val="006A22A9"/>
    <w:rsid w:val="006A2970"/>
    <w:rsid w:val="006A5C73"/>
    <w:rsid w:val="006B0CF9"/>
    <w:rsid w:val="006B3669"/>
    <w:rsid w:val="006B3AD9"/>
    <w:rsid w:val="006B47C1"/>
    <w:rsid w:val="006B4B18"/>
    <w:rsid w:val="006B4E27"/>
    <w:rsid w:val="006B7D87"/>
    <w:rsid w:val="006C2192"/>
    <w:rsid w:val="006C2A57"/>
    <w:rsid w:val="006C2AF4"/>
    <w:rsid w:val="006C6682"/>
    <w:rsid w:val="006D206D"/>
    <w:rsid w:val="006D51D1"/>
    <w:rsid w:val="006D56DB"/>
    <w:rsid w:val="006E1126"/>
    <w:rsid w:val="006E1B75"/>
    <w:rsid w:val="006E2594"/>
    <w:rsid w:val="006E37A2"/>
    <w:rsid w:val="006E4AEB"/>
    <w:rsid w:val="006E5124"/>
    <w:rsid w:val="006E5C2E"/>
    <w:rsid w:val="006E7A62"/>
    <w:rsid w:val="006F0E12"/>
    <w:rsid w:val="006F1A97"/>
    <w:rsid w:val="006F241B"/>
    <w:rsid w:val="006F5C01"/>
    <w:rsid w:val="006F5C81"/>
    <w:rsid w:val="006F674C"/>
    <w:rsid w:val="006F746F"/>
    <w:rsid w:val="00700FD9"/>
    <w:rsid w:val="00701530"/>
    <w:rsid w:val="0070463B"/>
    <w:rsid w:val="007056FE"/>
    <w:rsid w:val="007062C0"/>
    <w:rsid w:val="007102DB"/>
    <w:rsid w:val="00715EA4"/>
    <w:rsid w:val="00716B03"/>
    <w:rsid w:val="007174C0"/>
    <w:rsid w:val="00722B06"/>
    <w:rsid w:val="00722DB8"/>
    <w:rsid w:val="00724759"/>
    <w:rsid w:val="0072542F"/>
    <w:rsid w:val="007257A1"/>
    <w:rsid w:val="00730174"/>
    <w:rsid w:val="00731407"/>
    <w:rsid w:val="0073441C"/>
    <w:rsid w:val="00735591"/>
    <w:rsid w:val="007372CA"/>
    <w:rsid w:val="00737790"/>
    <w:rsid w:val="00741432"/>
    <w:rsid w:val="00743A51"/>
    <w:rsid w:val="00753A82"/>
    <w:rsid w:val="00754CC4"/>
    <w:rsid w:val="007550BC"/>
    <w:rsid w:val="00757B8D"/>
    <w:rsid w:val="00757DB0"/>
    <w:rsid w:val="0076016C"/>
    <w:rsid w:val="00762534"/>
    <w:rsid w:val="00762BE2"/>
    <w:rsid w:val="0076398A"/>
    <w:rsid w:val="0076457B"/>
    <w:rsid w:val="00766075"/>
    <w:rsid w:val="00772ED9"/>
    <w:rsid w:val="007734A7"/>
    <w:rsid w:val="00774F13"/>
    <w:rsid w:val="007815B7"/>
    <w:rsid w:val="007823C6"/>
    <w:rsid w:val="0078730E"/>
    <w:rsid w:val="00795A4C"/>
    <w:rsid w:val="00796D4E"/>
    <w:rsid w:val="007976A0"/>
    <w:rsid w:val="007A0FFE"/>
    <w:rsid w:val="007A5B54"/>
    <w:rsid w:val="007A6F46"/>
    <w:rsid w:val="007B2820"/>
    <w:rsid w:val="007B431F"/>
    <w:rsid w:val="007B4657"/>
    <w:rsid w:val="007B5D62"/>
    <w:rsid w:val="007C0144"/>
    <w:rsid w:val="007C1CEE"/>
    <w:rsid w:val="007C1DC4"/>
    <w:rsid w:val="007C3DEF"/>
    <w:rsid w:val="007C4524"/>
    <w:rsid w:val="007C57C2"/>
    <w:rsid w:val="007D471F"/>
    <w:rsid w:val="007D587F"/>
    <w:rsid w:val="007D7BA4"/>
    <w:rsid w:val="007E061F"/>
    <w:rsid w:val="007E5D3F"/>
    <w:rsid w:val="007E6727"/>
    <w:rsid w:val="007F0BB9"/>
    <w:rsid w:val="007F18CC"/>
    <w:rsid w:val="007F691F"/>
    <w:rsid w:val="00800233"/>
    <w:rsid w:val="00802626"/>
    <w:rsid w:val="0081246D"/>
    <w:rsid w:val="008139C5"/>
    <w:rsid w:val="00813E21"/>
    <w:rsid w:val="008205F2"/>
    <w:rsid w:val="00827686"/>
    <w:rsid w:val="008301FD"/>
    <w:rsid w:val="008334E5"/>
    <w:rsid w:val="0083676B"/>
    <w:rsid w:val="00837CF6"/>
    <w:rsid w:val="0084138B"/>
    <w:rsid w:val="008414CB"/>
    <w:rsid w:val="00847282"/>
    <w:rsid w:val="00847AB1"/>
    <w:rsid w:val="00851E98"/>
    <w:rsid w:val="00852C99"/>
    <w:rsid w:val="00854BFE"/>
    <w:rsid w:val="00860CAE"/>
    <w:rsid w:val="008621C5"/>
    <w:rsid w:val="00863014"/>
    <w:rsid w:val="00864B07"/>
    <w:rsid w:val="00872BCE"/>
    <w:rsid w:val="0087331A"/>
    <w:rsid w:val="00873A02"/>
    <w:rsid w:val="00874240"/>
    <w:rsid w:val="0087607A"/>
    <w:rsid w:val="0088047C"/>
    <w:rsid w:val="008812C7"/>
    <w:rsid w:val="00881EC5"/>
    <w:rsid w:val="00883E81"/>
    <w:rsid w:val="00884683"/>
    <w:rsid w:val="00884EC8"/>
    <w:rsid w:val="0088750B"/>
    <w:rsid w:val="008913B1"/>
    <w:rsid w:val="0089311A"/>
    <w:rsid w:val="008937FF"/>
    <w:rsid w:val="00896F8E"/>
    <w:rsid w:val="008A09EA"/>
    <w:rsid w:val="008A0C86"/>
    <w:rsid w:val="008A1C49"/>
    <w:rsid w:val="008A1E3F"/>
    <w:rsid w:val="008A2719"/>
    <w:rsid w:val="008A4376"/>
    <w:rsid w:val="008A4D78"/>
    <w:rsid w:val="008A5097"/>
    <w:rsid w:val="008A6C3C"/>
    <w:rsid w:val="008B2DD7"/>
    <w:rsid w:val="008B673F"/>
    <w:rsid w:val="008B7319"/>
    <w:rsid w:val="008C461D"/>
    <w:rsid w:val="008C4FC5"/>
    <w:rsid w:val="008D1FFC"/>
    <w:rsid w:val="008D2817"/>
    <w:rsid w:val="008D2CC4"/>
    <w:rsid w:val="008D44B9"/>
    <w:rsid w:val="008D606F"/>
    <w:rsid w:val="008E0234"/>
    <w:rsid w:val="008E3677"/>
    <w:rsid w:val="008E47F5"/>
    <w:rsid w:val="008E5411"/>
    <w:rsid w:val="008E555A"/>
    <w:rsid w:val="008F4ED1"/>
    <w:rsid w:val="0090154B"/>
    <w:rsid w:val="009017CF"/>
    <w:rsid w:val="00902019"/>
    <w:rsid w:val="0090252D"/>
    <w:rsid w:val="00902673"/>
    <w:rsid w:val="00905762"/>
    <w:rsid w:val="0090665C"/>
    <w:rsid w:val="00906B1E"/>
    <w:rsid w:val="0091047C"/>
    <w:rsid w:val="00913643"/>
    <w:rsid w:val="00913B2E"/>
    <w:rsid w:val="00915CD7"/>
    <w:rsid w:val="0091642B"/>
    <w:rsid w:val="00920467"/>
    <w:rsid w:val="00921B48"/>
    <w:rsid w:val="00923E38"/>
    <w:rsid w:val="00930456"/>
    <w:rsid w:val="0093075D"/>
    <w:rsid w:val="00934868"/>
    <w:rsid w:val="009353A3"/>
    <w:rsid w:val="00936016"/>
    <w:rsid w:val="00936D61"/>
    <w:rsid w:val="00936F6B"/>
    <w:rsid w:val="009372A9"/>
    <w:rsid w:val="009417CA"/>
    <w:rsid w:val="00944539"/>
    <w:rsid w:val="0094453C"/>
    <w:rsid w:val="00946BF2"/>
    <w:rsid w:val="00946FD3"/>
    <w:rsid w:val="009473F4"/>
    <w:rsid w:val="00950133"/>
    <w:rsid w:val="0095242A"/>
    <w:rsid w:val="00955F85"/>
    <w:rsid w:val="00956777"/>
    <w:rsid w:val="009579A0"/>
    <w:rsid w:val="00960325"/>
    <w:rsid w:val="00960DD3"/>
    <w:rsid w:val="00962D57"/>
    <w:rsid w:val="00964B70"/>
    <w:rsid w:val="00965265"/>
    <w:rsid w:val="0097015B"/>
    <w:rsid w:val="009709B2"/>
    <w:rsid w:val="009763CB"/>
    <w:rsid w:val="00977904"/>
    <w:rsid w:val="0098065C"/>
    <w:rsid w:val="00981BC0"/>
    <w:rsid w:val="00981BFF"/>
    <w:rsid w:val="00987C9B"/>
    <w:rsid w:val="00990E2A"/>
    <w:rsid w:val="00991852"/>
    <w:rsid w:val="00994091"/>
    <w:rsid w:val="00995329"/>
    <w:rsid w:val="00997420"/>
    <w:rsid w:val="009A0CB9"/>
    <w:rsid w:val="009A2542"/>
    <w:rsid w:val="009A3879"/>
    <w:rsid w:val="009A6454"/>
    <w:rsid w:val="009A6D67"/>
    <w:rsid w:val="009B354B"/>
    <w:rsid w:val="009B386C"/>
    <w:rsid w:val="009B3FA9"/>
    <w:rsid w:val="009B4C98"/>
    <w:rsid w:val="009B72AD"/>
    <w:rsid w:val="009C1675"/>
    <w:rsid w:val="009C1B1C"/>
    <w:rsid w:val="009C1CF6"/>
    <w:rsid w:val="009C443C"/>
    <w:rsid w:val="009C4FB5"/>
    <w:rsid w:val="009C54EE"/>
    <w:rsid w:val="009C6A4B"/>
    <w:rsid w:val="009D090F"/>
    <w:rsid w:val="009D0F9B"/>
    <w:rsid w:val="009D1006"/>
    <w:rsid w:val="009D1F59"/>
    <w:rsid w:val="009D6DB0"/>
    <w:rsid w:val="009D6EA2"/>
    <w:rsid w:val="009E16F2"/>
    <w:rsid w:val="009E1E1C"/>
    <w:rsid w:val="009E2405"/>
    <w:rsid w:val="009E250F"/>
    <w:rsid w:val="009E3018"/>
    <w:rsid w:val="009E4791"/>
    <w:rsid w:val="009E4917"/>
    <w:rsid w:val="009E736C"/>
    <w:rsid w:val="009E7534"/>
    <w:rsid w:val="009F0458"/>
    <w:rsid w:val="009F2C90"/>
    <w:rsid w:val="00A06991"/>
    <w:rsid w:val="00A07374"/>
    <w:rsid w:val="00A107BE"/>
    <w:rsid w:val="00A10985"/>
    <w:rsid w:val="00A11A02"/>
    <w:rsid w:val="00A12DEB"/>
    <w:rsid w:val="00A137B4"/>
    <w:rsid w:val="00A20674"/>
    <w:rsid w:val="00A20BDE"/>
    <w:rsid w:val="00A216CC"/>
    <w:rsid w:val="00A256C0"/>
    <w:rsid w:val="00A2610A"/>
    <w:rsid w:val="00A311BA"/>
    <w:rsid w:val="00A3303A"/>
    <w:rsid w:val="00A333F2"/>
    <w:rsid w:val="00A363E6"/>
    <w:rsid w:val="00A36DB8"/>
    <w:rsid w:val="00A37BCD"/>
    <w:rsid w:val="00A40C84"/>
    <w:rsid w:val="00A41863"/>
    <w:rsid w:val="00A4253D"/>
    <w:rsid w:val="00A43E5E"/>
    <w:rsid w:val="00A45E40"/>
    <w:rsid w:val="00A549C3"/>
    <w:rsid w:val="00A55373"/>
    <w:rsid w:val="00A5643C"/>
    <w:rsid w:val="00A567C7"/>
    <w:rsid w:val="00A568AB"/>
    <w:rsid w:val="00A572B6"/>
    <w:rsid w:val="00A6459C"/>
    <w:rsid w:val="00A65ADC"/>
    <w:rsid w:val="00A66FEC"/>
    <w:rsid w:val="00A7019B"/>
    <w:rsid w:val="00A71C6F"/>
    <w:rsid w:val="00A7230C"/>
    <w:rsid w:val="00A72348"/>
    <w:rsid w:val="00A723AC"/>
    <w:rsid w:val="00A72F42"/>
    <w:rsid w:val="00A73E2D"/>
    <w:rsid w:val="00A7442D"/>
    <w:rsid w:val="00A752D9"/>
    <w:rsid w:val="00A76FA0"/>
    <w:rsid w:val="00A806FF"/>
    <w:rsid w:val="00A80F42"/>
    <w:rsid w:val="00A81E7D"/>
    <w:rsid w:val="00A83FCF"/>
    <w:rsid w:val="00A869CC"/>
    <w:rsid w:val="00A90330"/>
    <w:rsid w:val="00A92422"/>
    <w:rsid w:val="00A9255F"/>
    <w:rsid w:val="00A956E2"/>
    <w:rsid w:val="00A95A6E"/>
    <w:rsid w:val="00A9693B"/>
    <w:rsid w:val="00AA0675"/>
    <w:rsid w:val="00AA186D"/>
    <w:rsid w:val="00AA24D3"/>
    <w:rsid w:val="00AA27BA"/>
    <w:rsid w:val="00AA465F"/>
    <w:rsid w:val="00AA7DDF"/>
    <w:rsid w:val="00AB113F"/>
    <w:rsid w:val="00AB27CA"/>
    <w:rsid w:val="00AB4045"/>
    <w:rsid w:val="00AB4EB9"/>
    <w:rsid w:val="00AB5980"/>
    <w:rsid w:val="00AC14B2"/>
    <w:rsid w:val="00AC5010"/>
    <w:rsid w:val="00AC6605"/>
    <w:rsid w:val="00AD1A57"/>
    <w:rsid w:val="00AD1FA7"/>
    <w:rsid w:val="00AE0C22"/>
    <w:rsid w:val="00AE0CB0"/>
    <w:rsid w:val="00AE2CD8"/>
    <w:rsid w:val="00AE7604"/>
    <w:rsid w:val="00AE79DD"/>
    <w:rsid w:val="00AF03FF"/>
    <w:rsid w:val="00AF7D1F"/>
    <w:rsid w:val="00B04008"/>
    <w:rsid w:val="00B04EC2"/>
    <w:rsid w:val="00B05759"/>
    <w:rsid w:val="00B05A1E"/>
    <w:rsid w:val="00B05FCD"/>
    <w:rsid w:val="00B06CBA"/>
    <w:rsid w:val="00B10DCA"/>
    <w:rsid w:val="00B11C86"/>
    <w:rsid w:val="00B14F6C"/>
    <w:rsid w:val="00B16E81"/>
    <w:rsid w:val="00B16F48"/>
    <w:rsid w:val="00B201F5"/>
    <w:rsid w:val="00B206C2"/>
    <w:rsid w:val="00B22599"/>
    <w:rsid w:val="00B2298A"/>
    <w:rsid w:val="00B23B1E"/>
    <w:rsid w:val="00B25E98"/>
    <w:rsid w:val="00B26208"/>
    <w:rsid w:val="00B30CEC"/>
    <w:rsid w:val="00B31BCB"/>
    <w:rsid w:val="00B3354F"/>
    <w:rsid w:val="00B3470C"/>
    <w:rsid w:val="00B35B40"/>
    <w:rsid w:val="00B40B34"/>
    <w:rsid w:val="00B40F81"/>
    <w:rsid w:val="00B41C16"/>
    <w:rsid w:val="00B41CEB"/>
    <w:rsid w:val="00B41E67"/>
    <w:rsid w:val="00B42A49"/>
    <w:rsid w:val="00B44A34"/>
    <w:rsid w:val="00B44A90"/>
    <w:rsid w:val="00B452AB"/>
    <w:rsid w:val="00B47DB5"/>
    <w:rsid w:val="00B50E24"/>
    <w:rsid w:val="00B50E85"/>
    <w:rsid w:val="00B52694"/>
    <w:rsid w:val="00B54B38"/>
    <w:rsid w:val="00B576E6"/>
    <w:rsid w:val="00B605D8"/>
    <w:rsid w:val="00B6315E"/>
    <w:rsid w:val="00B64C66"/>
    <w:rsid w:val="00B656C7"/>
    <w:rsid w:val="00B65DA9"/>
    <w:rsid w:val="00B65E38"/>
    <w:rsid w:val="00B71E56"/>
    <w:rsid w:val="00B73A64"/>
    <w:rsid w:val="00B73DA9"/>
    <w:rsid w:val="00B74E85"/>
    <w:rsid w:val="00B75262"/>
    <w:rsid w:val="00B76A01"/>
    <w:rsid w:val="00B7768C"/>
    <w:rsid w:val="00B81B10"/>
    <w:rsid w:val="00B83389"/>
    <w:rsid w:val="00B837B5"/>
    <w:rsid w:val="00B83E1D"/>
    <w:rsid w:val="00B855C0"/>
    <w:rsid w:val="00B85E51"/>
    <w:rsid w:val="00B87116"/>
    <w:rsid w:val="00B91975"/>
    <w:rsid w:val="00B94ACE"/>
    <w:rsid w:val="00B97EE9"/>
    <w:rsid w:val="00BA0611"/>
    <w:rsid w:val="00BA2C3B"/>
    <w:rsid w:val="00BA2D79"/>
    <w:rsid w:val="00BA46E3"/>
    <w:rsid w:val="00BA533A"/>
    <w:rsid w:val="00BA6A8C"/>
    <w:rsid w:val="00BA6B41"/>
    <w:rsid w:val="00BB1461"/>
    <w:rsid w:val="00BB27E8"/>
    <w:rsid w:val="00BB322E"/>
    <w:rsid w:val="00BB4718"/>
    <w:rsid w:val="00BB57A2"/>
    <w:rsid w:val="00BC158A"/>
    <w:rsid w:val="00BC1DF8"/>
    <w:rsid w:val="00BC3BD4"/>
    <w:rsid w:val="00BC5BE0"/>
    <w:rsid w:val="00BD574C"/>
    <w:rsid w:val="00BD668D"/>
    <w:rsid w:val="00BD72BA"/>
    <w:rsid w:val="00BE1C89"/>
    <w:rsid w:val="00BE39EF"/>
    <w:rsid w:val="00BE3FFB"/>
    <w:rsid w:val="00BE4B27"/>
    <w:rsid w:val="00C0036D"/>
    <w:rsid w:val="00C00D46"/>
    <w:rsid w:val="00C017E0"/>
    <w:rsid w:val="00C0278E"/>
    <w:rsid w:val="00C03B2D"/>
    <w:rsid w:val="00C055F3"/>
    <w:rsid w:val="00C11B22"/>
    <w:rsid w:val="00C146EB"/>
    <w:rsid w:val="00C2018A"/>
    <w:rsid w:val="00C20EB2"/>
    <w:rsid w:val="00C24ECB"/>
    <w:rsid w:val="00C32514"/>
    <w:rsid w:val="00C33113"/>
    <w:rsid w:val="00C3383F"/>
    <w:rsid w:val="00C403A6"/>
    <w:rsid w:val="00C415B1"/>
    <w:rsid w:val="00C4191A"/>
    <w:rsid w:val="00C42A88"/>
    <w:rsid w:val="00C44FFD"/>
    <w:rsid w:val="00C45073"/>
    <w:rsid w:val="00C46095"/>
    <w:rsid w:val="00C50837"/>
    <w:rsid w:val="00C510F8"/>
    <w:rsid w:val="00C518D8"/>
    <w:rsid w:val="00C538D0"/>
    <w:rsid w:val="00C54456"/>
    <w:rsid w:val="00C57207"/>
    <w:rsid w:val="00C60B27"/>
    <w:rsid w:val="00C60F91"/>
    <w:rsid w:val="00C619ED"/>
    <w:rsid w:val="00C63E69"/>
    <w:rsid w:val="00C64E47"/>
    <w:rsid w:val="00C64F07"/>
    <w:rsid w:val="00C657D9"/>
    <w:rsid w:val="00C6799B"/>
    <w:rsid w:val="00C67B1F"/>
    <w:rsid w:val="00C73222"/>
    <w:rsid w:val="00C74387"/>
    <w:rsid w:val="00C75AAD"/>
    <w:rsid w:val="00C77826"/>
    <w:rsid w:val="00C77929"/>
    <w:rsid w:val="00C83C62"/>
    <w:rsid w:val="00C90AC8"/>
    <w:rsid w:val="00C91312"/>
    <w:rsid w:val="00C92729"/>
    <w:rsid w:val="00C93BB2"/>
    <w:rsid w:val="00C95B16"/>
    <w:rsid w:val="00C963D5"/>
    <w:rsid w:val="00CA010E"/>
    <w:rsid w:val="00CA0F9A"/>
    <w:rsid w:val="00CA71AE"/>
    <w:rsid w:val="00CA7BE0"/>
    <w:rsid w:val="00CB1C21"/>
    <w:rsid w:val="00CB24AF"/>
    <w:rsid w:val="00CB32E6"/>
    <w:rsid w:val="00CB38F0"/>
    <w:rsid w:val="00CB56E8"/>
    <w:rsid w:val="00CC2745"/>
    <w:rsid w:val="00CC3010"/>
    <w:rsid w:val="00CC4368"/>
    <w:rsid w:val="00CC72D8"/>
    <w:rsid w:val="00CD3A25"/>
    <w:rsid w:val="00CD5634"/>
    <w:rsid w:val="00CD60BB"/>
    <w:rsid w:val="00CD63A9"/>
    <w:rsid w:val="00CE2D42"/>
    <w:rsid w:val="00CE3C94"/>
    <w:rsid w:val="00CE3CD7"/>
    <w:rsid w:val="00CE3F07"/>
    <w:rsid w:val="00CE67E0"/>
    <w:rsid w:val="00CF0AA3"/>
    <w:rsid w:val="00CF26A0"/>
    <w:rsid w:val="00CF4094"/>
    <w:rsid w:val="00D014EF"/>
    <w:rsid w:val="00D02856"/>
    <w:rsid w:val="00D02F13"/>
    <w:rsid w:val="00D046CA"/>
    <w:rsid w:val="00D05B2E"/>
    <w:rsid w:val="00D1008B"/>
    <w:rsid w:val="00D11289"/>
    <w:rsid w:val="00D13374"/>
    <w:rsid w:val="00D13908"/>
    <w:rsid w:val="00D15CF2"/>
    <w:rsid w:val="00D21E88"/>
    <w:rsid w:val="00D2253B"/>
    <w:rsid w:val="00D22D3B"/>
    <w:rsid w:val="00D26952"/>
    <w:rsid w:val="00D26C1E"/>
    <w:rsid w:val="00D338E1"/>
    <w:rsid w:val="00D344A3"/>
    <w:rsid w:val="00D353C2"/>
    <w:rsid w:val="00D356CD"/>
    <w:rsid w:val="00D403FB"/>
    <w:rsid w:val="00D423F6"/>
    <w:rsid w:val="00D42DC2"/>
    <w:rsid w:val="00D43076"/>
    <w:rsid w:val="00D4408C"/>
    <w:rsid w:val="00D4440E"/>
    <w:rsid w:val="00D466D5"/>
    <w:rsid w:val="00D4750E"/>
    <w:rsid w:val="00D535D9"/>
    <w:rsid w:val="00D5747F"/>
    <w:rsid w:val="00D57CC6"/>
    <w:rsid w:val="00D60A5B"/>
    <w:rsid w:val="00D61360"/>
    <w:rsid w:val="00D613CA"/>
    <w:rsid w:val="00D6245D"/>
    <w:rsid w:val="00D63E81"/>
    <w:rsid w:val="00D64CC0"/>
    <w:rsid w:val="00D6636E"/>
    <w:rsid w:val="00D66960"/>
    <w:rsid w:val="00D674A0"/>
    <w:rsid w:val="00D706FB"/>
    <w:rsid w:val="00D7283D"/>
    <w:rsid w:val="00D75D53"/>
    <w:rsid w:val="00D75EB8"/>
    <w:rsid w:val="00D82A36"/>
    <w:rsid w:val="00D8696F"/>
    <w:rsid w:val="00D90F79"/>
    <w:rsid w:val="00DA25CF"/>
    <w:rsid w:val="00DA26A7"/>
    <w:rsid w:val="00DA27EA"/>
    <w:rsid w:val="00DA2CC9"/>
    <w:rsid w:val="00DB4765"/>
    <w:rsid w:val="00DB4F29"/>
    <w:rsid w:val="00DB5C0E"/>
    <w:rsid w:val="00DB5DAC"/>
    <w:rsid w:val="00DC299D"/>
    <w:rsid w:val="00DC356E"/>
    <w:rsid w:val="00DC3B2B"/>
    <w:rsid w:val="00DD00A3"/>
    <w:rsid w:val="00DD5E99"/>
    <w:rsid w:val="00DD625E"/>
    <w:rsid w:val="00DE3C11"/>
    <w:rsid w:val="00DE3D14"/>
    <w:rsid w:val="00DF0C48"/>
    <w:rsid w:val="00DF2795"/>
    <w:rsid w:val="00DF2B2C"/>
    <w:rsid w:val="00DF3FA8"/>
    <w:rsid w:val="00DF461D"/>
    <w:rsid w:val="00DF5D50"/>
    <w:rsid w:val="00DF5E4C"/>
    <w:rsid w:val="00DF6163"/>
    <w:rsid w:val="00DF71CB"/>
    <w:rsid w:val="00E00191"/>
    <w:rsid w:val="00E0105C"/>
    <w:rsid w:val="00E02F5F"/>
    <w:rsid w:val="00E10FF7"/>
    <w:rsid w:val="00E14007"/>
    <w:rsid w:val="00E150E6"/>
    <w:rsid w:val="00E15B03"/>
    <w:rsid w:val="00E16A6E"/>
    <w:rsid w:val="00E16A9A"/>
    <w:rsid w:val="00E1793A"/>
    <w:rsid w:val="00E20AF2"/>
    <w:rsid w:val="00E221D7"/>
    <w:rsid w:val="00E223B8"/>
    <w:rsid w:val="00E25111"/>
    <w:rsid w:val="00E300CB"/>
    <w:rsid w:val="00E30B6D"/>
    <w:rsid w:val="00E3152E"/>
    <w:rsid w:val="00E33BDA"/>
    <w:rsid w:val="00E355AC"/>
    <w:rsid w:val="00E37786"/>
    <w:rsid w:val="00E37B2B"/>
    <w:rsid w:val="00E41FE1"/>
    <w:rsid w:val="00E434A3"/>
    <w:rsid w:val="00E44EC4"/>
    <w:rsid w:val="00E457C3"/>
    <w:rsid w:val="00E507D1"/>
    <w:rsid w:val="00E526EE"/>
    <w:rsid w:val="00E55D01"/>
    <w:rsid w:val="00E61C4F"/>
    <w:rsid w:val="00E63719"/>
    <w:rsid w:val="00E64E47"/>
    <w:rsid w:val="00E65668"/>
    <w:rsid w:val="00E67D20"/>
    <w:rsid w:val="00E71FD3"/>
    <w:rsid w:val="00E73C57"/>
    <w:rsid w:val="00E74FC1"/>
    <w:rsid w:val="00E76AF0"/>
    <w:rsid w:val="00E80865"/>
    <w:rsid w:val="00E80D45"/>
    <w:rsid w:val="00E80F00"/>
    <w:rsid w:val="00E81F85"/>
    <w:rsid w:val="00E91042"/>
    <w:rsid w:val="00E9218F"/>
    <w:rsid w:val="00E92259"/>
    <w:rsid w:val="00E94B90"/>
    <w:rsid w:val="00E96D22"/>
    <w:rsid w:val="00EA218D"/>
    <w:rsid w:val="00EA307A"/>
    <w:rsid w:val="00EA4F6B"/>
    <w:rsid w:val="00EB0AA5"/>
    <w:rsid w:val="00EB0E4D"/>
    <w:rsid w:val="00EB4177"/>
    <w:rsid w:val="00EB6CD7"/>
    <w:rsid w:val="00EB7547"/>
    <w:rsid w:val="00EC1EFA"/>
    <w:rsid w:val="00EC2123"/>
    <w:rsid w:val="00EC51B2"/>
    <w:rsid w:val="00EC5E8F"/>
    <w:rsid w:val="00EC6FCC"/>
    <w:rsid w:val="00EC71AD"/>
    <w:rsid w:val="00ED0737"/>
    <w:rsid w:val="00ED08BC"/>
    <w:rsid w:val="00ED28CD"/>
    <w:rsid w:val="00ED5940"/>
    <w:rsid w:val="00ED71F6"/>
    <w:rsid w:val="00EE043A"/>
    <w:rsid w:val="00EE0B9C"/>
    <w:rsid w:val="00EE0DE7"/>
    <w:rsid w:val="00EE1171"/>
    <w:rsid w:val="00EE1FE8"/>
    <w:rsid w:val="00EE2BE2"/>
    <w:rsid w:val="00EF1BB7"/>
    <w:rsid w:val="00EF2BBF"/>
    <w:rsid w:val="00EF3225"/>
    <w:rsid w:val="00EF366D"/>
    <w:rsid w:val="00EF3B7C"/>
    <w:rsid w:val="00EF6244"/>
    <w:rsid w:val="00F0195D"/>
    <w:rsid w:val="00F01DB8"/>
    <w:rsid w:val="00F05B2A"/>
    <w:rsid w:val="00F06E53"/>
    <w:rsid w:val="00F079C8"/>
    <w:rsid w:val="00F170A3"/>
    <w:rsid w:val="00F2022A"/>
    <w:rsid w:val="00F21124"/>
    <w:rsid w:val="00F21255"/>
    <w:rsid w:val="00F21CF5"/>
    <w:rsid w:val="00F31251"/>
    <w:rsid w:val="00F3643A"/>
    <w:rsid w:val="00F4042A"/>
    <w:rsid w:val="00F41339"/>
    <w:rsid w:val="00F421F7"/>
    <w:rsid w:val="00F46510"/>
    <w:rsid w:val="00F50FEF"/>
    <w:rsid w:val="00F51061"/>
    <w:rsid w:val="00F52111"/>
    <w:rsid w:val="00F524C8"/>
    <w:rsid w:val="00F5631F"/>
    <w:rsid w:val="00F60F9F"/>
    <w:rsid w:val="00F655DB"/>
    <w:rsid w:val="00F6696E"/>
    <w:rsid w:val="00F66AF4"/>
    <w:rsid w:val="00F67D23"/>
    <w:rsid w:val="00F74D1F"/>
    <w:rsid w:val="00F756C3"/>
    <w:rsid w:val="00F75BB7"/>
    <w:rsid w:val="00F82C3F"/>
    <w:rsid w:val="00F833ED"/>
    <w:rsid w:val="00F85348"/>
    <w:rsid w:val="00F87C6C"/>
    <w:rsid w:val="00F9010C"/>
    <w:rsid w:val="00F91A30"/>
    <w:rsid w:val="00F965FB"/>
    <w:rsid w:val="00F97C18"/>
    <w:rsid w:val="00FA202E"/>
    <w:rsid w:val="00FA75A3"/>
    <w:rsid w:val="00FB0A9E"/>
    <w:rsid w:val="00FB32E5"/>
    <w:rsid w:val="00FB40EF"/>
    <w:rsid w:val="00FB64D1"/>
    <w:rsid w:val="00FB65BF"/>
    <w:rsid w:val="00FB660B"/>
    <w:rsid w:val="00FB6FA6"/>
    <w:rsid w:val="00FC18AA"/>
    <w:rsid w:val="00FC3AF5"/>
    <w:rsid w:val="00FC44E8"/>
    <w:rsid w:val="00FC49FA"/>
    <w:rsid w:val="00FC4D2E"/>
    <w:rsid w:val="00FC64A8"/>
    <w:rsid w:val="00FC7B55"/>
    <w:rsid w:val="00FD200A"/>
    <w:rsid w:val="00FE244A"/>
    <w:rsid w:val="00FE5BB8"/>
    <w:rsid w:val="00FE5BE1"/>
    <w:rsid w:val="00FE69A5"/>
    <w:rsid w:val="00FF01ED"/>
    <w:rsid w:val="00FF1091"/>
    <w:rsid w:val="00FF4741"/>
    <w:rsid w:val="00FF6D38"/>
    <w:rsid w:val="00FF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7CEE4DE"/>
  <w15:chartTrackingRefBased/>
  <w15:docId w15:val="{41478D51-83E2-4539-8485-9A4BA328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spacing w:before="120"/>
    </w:pPr>
    <w:rPr>
      <w:rFonts w:ascii="Verdana" w:hAnsi="Verdana"/>
      <w:sz w:val="16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hd w:val="pct15" w:color="FFFFFF" w:fill="FFFF99"/>
      <w:spacing w:before="0"/>
      <w:ind w:left="-720"/>
      <w:jc w:val="center"/>
      <w:outlineLvl w:val="0"/>
    </w:pPr>
    <w:rPr>
      <w:rFonts w:ascii="Times New Roman" w:hAnsi="Times New Roman"/>
      <w:b/>
      <w:snapToGrid w:val="0"/>
      <w:kern w:val="2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4" w:space="1" w:color="auto"/>
      </w:pBdr>
      <w:tabs>
        <w:tab w:val="center" w:pos="4140"/>
        <w:tab w:val="right" w:pos="9000"/>
      </w:tabs>
      <w:spacing w:before="60"/>
      <w:ind w:left="-900"/>
    </w:pPr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pPr>
      <w:pBdr>
        <w:bottom w:val="single" w:sz="4" w:space="1" w:color="auto"/>
      </w:pBdr>
      <w:tabs>
        <w:tab w:val="center" w:pos="4320"/>
        <w:tab w:val="right" w:pos="9000"/>
      </w:tabs>
      <w:spacing w:before="60"/>
      <w:ind w:left="-720"/>
    </w:pPr>
    <w:rPr>
      <w:rFonts w:ascii="Times New Roman" w:hAnsi="Times New Roman"/>
      <w:i/>
      <w:iCs/>
      <w:sz w:val="20"/>
    </w:rPr>
  </w:style>
  <w:style w:type="paragraph" w:customStyle="1" w:styleId="tableheader">
    <w:name w:val="table header"/>
    <w:basedOn w:val="Normal"/>
    <w:pPr>
      <w:spacing w:before="40" w:after="40"/>
      <w:jc w:val="center"/>
    </w:pPr>
    <w:rPr>
      <w:b/>
    </w:rPr>
  </w:style>
  <w:style w:type="character" w:styleId="PageNumber">
    <w:name w:val="page number"/>
    <w:basedOn w:val="DefaultParagraphFont"/>
  </w:style>
  <w:style w:type="character" w:styleId="Strong">
    <w:name w:val="Strong"/>
    <w:qFormat/>
    <w:rsid w:val="00A11A02"/>
    <w:rPr>
      <w:b/>
      <w:bCs/>
    </w:rPr>
  </w:style>
  <w:style w:type="character" w:styleId="Emphasis">
    <w:name w:val="Emphasis"/>
    <w:qFormat/>
    <w:rsid w:val="00A11A02"/>
    <w:rPr>
      <w:i/>
      <w:iCs/>
    </w:rPr>
  </w:style>
  <w:style w:type="table" w:styleId="TableGrid">
    <w:name w:val="Table Grid"/>
    <w:basedOn w:val="TableNormal"/>
    <w:rsid w:val="00DE3C11"/>
    <w:pPr>
      <w:keepLines/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F34B5"/>
    <w:pPr>
      <w:spacing w:before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1F34B5"/>
    <w:rPr>
      <w:rFonts w:ascii="Tahoma" w:hAnsi="Tahoma" w:cs="Tahoma"/>
      <w:sz w:val="16"/>
      <w:szCs w:val="16"/>
    </w:rPr>
  </w:style>
  <w:style w:type="character" w:styleId="Hyperlink">
    <w:name w:val="Hyperlink"/>
    <w:rsid w:val="00B05FC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0684BEEEF6B94CAFA38887F20F9EA7" ma:contentTypeVersion="1" ma:contentTypeDescription="Create a new document." ma:contentTypeScope="" ma:versionID="ab518a4103b4f8b5493a3b5e7c137fc9">
  <xsd:schema xmlns:xsd="http://www.w3.org/2001/XMLSchema" xmlns:p="http://schemas.microsoft.com/office/2006/metadata/properties" xmlns:ns2="19bed33b-0e17-4e4d-bfdc-3a6048fbcb1b" targetNamespace="http://schemas.microsoft.com/office/2006/metadata/properties" ma:root="true" ma:fieldsID="10dd6bd016584c6496cbcb3210abb240" ns2:_="">
    <xsd:import namespace="19bed33b-0e17-4e4d-bfdc-3a6048fbcb1b"/>
    <xsd:element name="properties">
      <xsd:complexType>
        <xsd:sequence>
          <xsd:element name="documentManagement">
            <xsd:complexType>
              <xsd:all>
                <xsd:element ref="ns2:Cod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d33b-0e17-4e4d-bfdc-3a6048fbcb1b" elementFormDefault="qualified">
    <xsd:import namespace="http://schemas.microsoft.com/office/2006/documentManagement/types"/>
    <xsd:element name="Code" ma:index="8" nillable="true" ma:displayName="Code" ma:internalName="Cod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de xmlns="19bed33b-0e17-4e4d-bfdc-3a6048fbcb1b">MOM</Cod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9DE18-2540-4F86-B60B-713C99D94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d33b-0e17-4e4d-bfdc-3a6048fbcb1b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7AC956F-0894-4C5A-9910-5926D717017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4CD801F-FB42-4F5E-B9A3-3E6CAD68FC53}">
  <ds:schemaRefs>
    <ds:schemaRef ds:uri="http://schemas.microsoft.com/office/2006/metadata/properties"/>
    <ds:schemaRef ds:uri="http://schemas.microsoft.com/office/infopath/2007/PartnerControls"/>
    <ds:schemaRef ds:uri="19bed33b-0e17-4e4d-bfdc-3a6048fbcb1b"/>
  </ds:schemaRefs>
</ds:datastoreItem>
</file>

<file path=customXml/itemProps4.xml><?xml version="1.0" encoding="utf-8"?>
<ds:datastoreItem xmlns:ds="http://schemas.openxmlformats.org/officeDocument/2006/customXml" ds:itemID="{17F8AEB3-66E8-42C3-8609-D946EE879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LTO Project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BCA</dc:creator>
  <cp:keywords/>
  <dc:description/>
  <cp:lastModifiedBy>Nico Ardian Nugroho</cp:lastModifiedBy>
  <cp:revision>11</cp:revision>
  <cp:lastPrinted>2003-05-01T09:34:00Z</cp:lastPrinted>
  <dcterms:created xsi:type="dcterms:W3CDTF">2025-05-14T07:56:00Z</dcterms:created>
  <dcterms:modified xsi:type="dcterms:W3CDTF">2025-05-14T13:44:00Z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1000.00000000000</vt:lpwstr>
  </property>
  <property fmtid="{D5CDD505-2E9C-101B-9397-08002B2CF9AE}" pid="3" name="TitusGUID">
    <vt:lpwstr>81a8dfa5-e173-477c-aa6f-9b7ce9eb5bb8</vt:lpwstr>
  </property>
  <property fmtid="{D5CDD505-2E9C-101B-9397-08002B2CF9AE}" pid="4" name="BCAClassification">
    <vt:lpwstr>Internal</vt:lpwstr>
  </property>
  <property fmtid="{D5CDD505-2E9C-101B-9397-08002B2CF9AE}" pid="5" name="BCAOwner">
    <vt:lpwstr>U070438</vt:lpwstr>
  </property>
</Properties>
</file>