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CCB8B" w14:textId="4B1336F6" w:rsidR="0033583A" w:rsidRDefault="00C903A7">
      <w:proofErr w:type="spellStart"/>
      <w:r>
        <w:t>Analisis</w:t>
      </w:r>
      <w:proofErr w:type="spellEnd"/>
      <w:r>
        <w:t xml:space="preserve"> del mercado y conocer las necesidades y deseos del cliente</w:t>
      </w:r>
    </w:p>
    <w:p w14:paraId="49E830EA" w14:textId="72B49FF5" w:rsidR="00C903A7" w:rsidRDefault="00C903A7" w:rsidP="00C903A7">
      <w:pPr>
        <w:pStyle w:val="Prrafodelista"/>
        <w:numPr>
          <w:ilvl w:val="0"/>
          <w:numId w:val="1"/>
        </w:numPr>
      </w:pPr>
      <w:r>
        <w:t xml:space="preserve">Uno de los errores que mas suelen cometer las empresas es el de </w:t>
      </w:r>
      <w:r w:rsidRPr="002567ED">
        <w:rPr>
          <w:b/>
          <w:bCs/>
          <w:i/>
          <w:iCs/>
        </w:rPr>
        <w:t>miopía de marketing</w:t>
      </w:r>
      <w:r>
        <w:rPr>
          <w:i/>
          <w:iCs/>
        </w:rPr>
        <w:t xml:space="preserve"> </w:t>
      </w:r>
      <w:r>
        <w:t>que consiste en vender un producto pensando en la propia empresa y no en satisfacer una necesidad o deseo del cliente.</w:t>
      </w:r>
    </w:p>
    <w:p w14:paraId="52326D37" w14:textId="3015AB28" w:rsidR="002567ED" w:rsidRPr="000137C0" w:rsidRDefault="002567ED" w:rsidP="002567ED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t xml:space="preserve">Por lo </w:t>
      </w:r>
      <w:proofErr w:type="gramStart"/>
      <w:r>
        <w:t>tanto</w:t>
      </w:r>
      <w:proofErr w:type="gramEnd"/>
      <w:r>
        <w:t xml:space="preserve"> la empresa tendrá primero que nada e</w:t>
      </w:r>
      <w:r>
        <w:t>ntender las necesidades y deseos del cliente.</w:t>
      </w:r>
    </w:p>
    <w:p w14:paraId="7394BA68" w14:textId="77777777" w:rsidR="002567ED" w:rsidRDefault="002567ED" w:rsidP="002567ED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2567ED">
        <w:rPr>
          <w:b/>
          <w:bCs/>
          <w:sz w:val="22"/>
          <w:szCs w:val="22"/>
        </w:rPr>
        <w:t>Necesidades</w:t>
      </w:r>
      <w:r w:rsidRPr="000137C0">
        <w:rPr>
          <w:sz w:val="22"/>
          <w:szCs w:val="22"/>
        </w:rPr>
        <w:t xml:space="preserve">: Estados básicos de carencia que son percibidos por el cliente y, en consecuencia, forman parte de la naturaleza humana de manera física (comida, ropa, seguridad), social (afecto) e individualmente (conocimiento, autoexpresión). </w:t>
      </w:r>
    </w:p>
    <w:p w14:paraId="2BC02969" w14:textId="77777777" w:rsidR="002567ED" w:rsidRDefault="002567ED" w:rsidP="002567ED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2567ED">
        <w:rPr>
          <w:b/>
          <w:bCs/>
          <w:sz w:val="22"/>
          <w:szCs w:val="22"/>
        </w:rPr>
        <w:t>Deseos</w:t>
      </w:r>
      <w:r w:rsidRPr="000137C0">
        <w:rPr>
          <w:sz w:val="22"/>
          <w:szCs w:val="22"/>
        </w:rPr>
        <w:t xml:space="preserve">: Forma que adoptan las necesidades cuando son procesadas y moldeadas por la cultura y la personalidad individual del cliente. </w:t>
      </w:r>
      <w:proofErr w:type="spellStart"/>
      <w:r w:rsidRPr="000137C0">
        <w:rPr>
          <w:sz w:val="22"/>
          <w:szCs w:val="22"/>
        </w:rPr>
        <w:t>Ej</w:t>
      </w:r>
      <w:proofErr w:type="spellEnd"/>
      <w:r w:rsidRPr="000137C0">
        <w:rPr>
          <w:sz w:val="22"/>
          <w:szCs w:val="22"/>
        </w:rPr>
        <w:t xml:space="preserve">: Un estadounidense necesita </w:t>
      </w:r>
      <w:proofErr w:type="gramStart"/>
      <w:r w:rsidRPr="000137C0">
        <w:rPr>
          <w:sz w:val="22"/>
          <w:szCs w:val="22"/>
        </w:rPr>
        <w:t>comida</w:t>
      </w:r>
      <w:proofErr w:type="gramEnd"/>
      <w:r w:rsidRPr="000137C0">
        <w:rPr>
          <w:sz w:val="22"/>
          <w:szCs w:val="22"/>
        </w:rPr>
        <w:t xml:space="preserve"> pero desea una Big Mac. </w:t>
      </w:r>
    </w:p>
    <w:p w14:paraId="205C03E7" w14:textId="4BA94FC4" w:rsidR="000137C0" w:rsidRDefault="002567ED" w:rsidP="002567ED">
      <w:pPr>
        <w:pStyle w:val="Prrafodelista"/>
      </w:pPr>
      <w:r w:rsidRPr="002567ED">
        <w:t>Entend</w:t>
      </w:r>
      <w:r>
        <w:t>er</w:t>
      </w:r>
      <w:r w:rsidRPr="002567ED">
        <w:t xml:space="preserve"> sobre sus necesidades y deseos</w:t>
      </w:r>
      <w:r>
        <w:t xml:space="preserve"> será</w:t>
      </w:r>
      <w:r w:rsidRPr="002567ED">
        <w:t xml:space="preserve"> necesario para crear “</w:t>
      </w:r>
      <w:r w:rsidRPr="002567ED">
        <w:rPr>
          <w:b/>
          <w:bCs/>
        </w:rPr>
        <w:t>Ofertas de Mercado</w:t>
      </w:r>
      <w:r w:rsidRPr="002567ED">
        <w:t>”</w:t>
      </w:r>
      <w:r>
        <w:t>, que son los productos o experiencias que ofrecerá en respuestas a esas necesidades y deseos.</w:t>
      </w:r>
    </w:p>
    <w:p w14:paraId="7473C619" w14:textId="7503B067" w:rsidR="00C903A7" w:rsidRDefault="002567ED" w:rsidP="00C903A7">
      <w:pPr>
        <w:pStyle w:val="Prrafodelista"/>
        <w:numPr>
          <w:ilvl w:val="0"/>
          <w:numId w:val="1"/>
        </w:numPr>
      </w:pPr>
      <w:r w:rsidRPr="002567ED">
        <w:t xml:space="preserve">Para hacer algo destinado específicamente para los clientes, es fundamental conocer los conceptos de </w:t>
      </w:r>
      <w:r w:rsidRPr="002567ED">
        <w:rPr>
          <w:b/>
          <w:bCs/>
        </w:rPr>
        <w:t>valor percibido</w:t>
      </w:r>
      <w:r w:rsidRPr="002567ED">
        <w:t xml:space="preserve"> y la </w:t>
      </w:r>
      <w:r w:rsidRPr="002567ED">
        <w:rPr>
          <w:b/>
          <w:bCs/>
        </w:rPr>
        <w:t>satisfacción</w:t>
      </w:r>
      <w:r w:rsidR="00C903A7">
        <w:t>:</w:t>
      </w:r>
    </w:p>
    <w:p w14:paraId="52B92663" w14:textId="4075205E" w:rsidR="00C903A7" w:rsidRDefault="00C903A7" w:rsidP="00C903A7">
      <w:pPr>
        <w:pStyle w:val="Prrafodelista"/>
        <w:numPr>
          <w:ilvl w:val="1"/>
          <w:numId w:val="1"/>
        </w:numPr>
      </w:pPr>
      <w:r>
        <w:t>Aportarle valor al cliente, de manera que este elija el producto debido a que percibe un beneficio extra que el resto de la competencia no ofrece</w:t>
      </w:r>
      <w:r w:rsidR="002567ED">
        <w:t>, o que ofrecen a un costo mayor.</w:t>
      </w:r>
    </w:p>
    <w:p w14:paraId="229F89C8" w14:textId="7C06AFFA" w:rsidR="00C903A7" w:rsidRDefault="00C903A7" w:rsidP="00C903A7">
      <w:pPr>
        <w:pStyle w:val="Prrafodelista"/>
        <w:numPr>
          <w:ilvl w:val="1"/>
          <w:numId w:val="1"/>
        </w:numPr>
      </w:pPr>
      <w:r>
        <w:t>Lograr que el producto supere las expectativas del cliente.</w:t>
      </w:r>
    </w:p>
    <w:p w14:paraId="606FA067" w14:textId="6B5DAB3B" w:rsidR="002567ED" w:rsidRDefault="002567ED" w:rsidP="002567ED">
      <w:pPr>
        <w:pStyle w:val="Prrafodelista"/>
        <w:numPr>
          <w:ilvl w:val="0"/>
          <w:numId w:val="1"/>
        </w:numPr>
      </w:pPr>
      <w:r>
        <w:t xml:space="preserve">Todo </w:t>
      </w:r>
      <w:r>
        <w:t xml:space="preserve">esto es lo que genera crear una relación con el mismo que sea redituable, y es en lo que se enfoca el </w:t>
      </w:r>
      <w:r w:rsidRPr="002567ED">
        <w:rPr>
          <w:b/>
          <w:bCs/>
        </w:rPr>
        <w:t>marketing</w:t>
      </w:r>
      <w:r>
        <w:t>.</w:t>
      </w:r>
    </w:p>
    <w:p w14:paraId="041F4136" w14:textId="77777777" w:rsidR="002567ED" w:rsidRPr="002567ED" w:rsidRDefault="002567ED" w:rsidP="002567ED">
      <w:pPr>
        <w:pStyle w:val="Prrafodelista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Ademas</w:t>
      </w:r>
      <w:proofErr w:type="spellEnd"/>
      <w:r>
        <w:rPr>
          <w:sz w:val="22"/>
          <w:szCs w:val="22"/>
        </w:rPr>
        <w:t xml:space="preserve">, </w:t>
      </w:r>
      <w:r w:rsidRPr="00DE1F47">
        <w:rPr>
          <w:b/>
          <w:bCs/>
          <w:sz w:val="22"/>
          <w:szCs w:val="22"/>
        </w:rPr>
        <w:t>los clientes también realizan Marketing</w:t>
      </w:r>
      <w:r w:rsidRPr="002567ED">
        <w:rPr>
          <w:sz w:val="22"/>
          <w:szCs w:val="22"/>
        </w:rPr>
        <w:t>. Estos últimos buscan productos, obtienen información sobre estos por parte de la empresa y lo compran, estableciendo en el proceso una relación con los vendedores</w:t>
      </w:r>
      <w:r>
        <w:rPr>
          <w:sz w:val="22"/>
          <w:szCs w:val="22"/>
        </w:rPr>
        <w:t xml:space="preserve">. Entonces del lado del cliente en vez de tener una </w:t>
      </w:r>
      <w:r w:rsidRPr="002567ED">
        <w:rPr>
          <w:b/>
          <w:bCs/>
          <w:sz w:val="22"/>
          <w:szCs w:val="22"/>
        </w:rPr>
        <w:t>oferta de mercado</w:t>
      </w:r>
      <w:r>
        <w:rPr>
          <w:b/>
          <w:bCs/>
          <w:sz w:val="22"/>
          <w:szCs w:val="22"/>
        </w:rPr>
        <w:t xml:space="preserve">, </w:t>
      </w:r>
      <w:r>
        <w:t xml:space="preserve">se tendrá una </w:t>
      </w:r>
      <w:r w:rsidRPr="00DE1F47">
        <w:t>demanda</w:t>
      </w:r>
      <w:r>
        <w:rPr>
          <w:b/>
          <w:bCs/>
        </w:rPr>
        <w:t>.</w:t>
      </w:r>
    </w:p>
    <w:p w14:paraId="3E631E19" w14:textId="563AB325" w:rsidR="00AB2D53" w:rsidRDefault="002567ED" w:rsidP="00AB2D53">
      <w:pPr>
        <w:pStyle w:val="Prrafodelista"/>
        <w:numPr>
          <w:ilvl w:val="1"/>
          <w:numId w:val="1"/>
        </w:numPr>
      </w:pPr>
      <w:r w:rsidRPr="002567ED">
        <w:rPr>
          <w:b/>
          <w:bCs/>
        </w:rPr>
        <w:t>Demandas</w:t>
      </w:r>
      <w:r w:rsidRPr="002567ED">
        <w:t xml:space="preserve">: Deseos respaldados por el poder adquisitivo del cliente. </w:t>
      </w:r>
      <w:proofErr w:type="spellStart"/>
      <w:r w:rsidRPr="002567ED">
        <w:t>Ej</w:t>
      </w:r>
      <w:proofErr w:type="spellEnd"/>
      <w:r w:rsidRPr="002567ED">
        <w:t xml:space="preserve">: Una persona demanda productos que le den beneficios, brindando máximo valor y satisfacción. </w:t>
      </w:r>
    </w:p>
    <w:p w14:paraId="77A40F2E" w14:textId="77777777" w:rsidR="00AB2D53" w:rsidRDefault="00AB2D53" w:rsidP="00AB2D5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En resumen, lo que se hace en el Marketing es atender un mercado de consumidores finales, enfrentándose a múltiples competidores. </w:t>
      </w:r>
    </w:p>
    <w:p w14:paraId="6BE76074" w14:textId="77777777" w:rsidR="00AB2D53" w:rsidRDefault="00AB2D53" w:rsidP="00AB2D5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1. Los vendedores investigan el mercado e interactúan con los consumidores para entender sus necesidades. </w:t>
      </w:r>
    </w:p>
    <w:p w14:paraId="266C2F03" w14:textId="77777777" w:rsidR="00AB2D53" w:rsidRDefault="00AB2D53" w:rsidP="00AB2D5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2. Crean sus ofertas de mercados y se las envían a los consumidores, ya sea por un mensaje directo o por intermediarios de marketing. </w:t>
      </w:r>
    </w:p>
    <w:p w14:paraId="43BCAF6C" w14:textId="06C10227" w:rsidR="00AB2D53" w:rsidRPr="002567ED" w:rsidRDefault="00AB2D53" w:rsidP="00AB2D53">
      <w:pPr>
        <w:pStyle w:val="Prrafodelista"/>
        <w:numPr>
          <w:ilvl w:val="1"/>
          <w:numId w:val="1"/>
        </w:numPr>
      </w:pPr>
      <w:r w:rsidRPr="00AB2D53">
        <w:rPr>
          <w:b/>
          <w:bCs/>
        </w:rPr>
        <w:t>Mercados</w:t>
      </w:r>
      <w:r w:rsidRPr="00AB2D53">
        <w:t>: Conjuntos de compradores actuales y potenciales que comparten una necesidad o deseo particular que puede ser satisfecho por dicho intercambio.</w:t>
      </w:r>
    </w:p>
    <w:sectPr w:rsidR="00AB2D53" w:rsidRPr="00256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045A46"/>
    <w:multiLevelType w:val="hybridMultilevel"/>
    <w:tmpl w:val="6824BCD0"/>
    <w:lvl w:ilvl="0" w:tplc="1298D2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41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3A"/>
    <w:rsid w:val="000137C0"/>
    <w:rsid w:val="002567ED"/>
    <w:rsid w:val="002C7BC7"/>
    <w:rsid w:val="0033583A"/>
    <w:rsid w:val="00AA5E43"/>
    <w:rsid w:val="00AB2D53"/>
    <w:rsid w:val="00C903A7"/>
    <w:rsid w:val="00DE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EBE4"/>
  <w15:chartTrackingRefBased/>
  <w15:docId w15:val="{D0F5CD84-2DC5-4F50-81ED-E5D69045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5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5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5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5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5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5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5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5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5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5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58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58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58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58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58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58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5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5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5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5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58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58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58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5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58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583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137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2025-05-07T18:49:00Z</dcterms:created>
  <dcterms:modified xsi:type="dcterms:W3CDTF">2025-05-07T19:23:00Z</dcterms:modified>
</cp:coreProperties>
</file>