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7AE78" w14:textId="77777777" w:rsidR="00A642FF" w:rsidRPr="00A642FF" w:rsidRDefault="00A642FF" w:rsidP="00A642FF">
      <w:pPr>
        <w:rPr>
          <w:b/>
          <w:bCs/>
        </w:rPr>
      </w:pPr>
      <w:r w:rsidRPr="00A642FF">
        <w:rPr>
          <w:rFonts w:ascii="Segoe UI Emoji" w:hAnsi="Segoe UI Emoji" w:cs="Segoe UI Emoji"/>
          <w:b/>
          <w:bCs/>
        </w:rPr>
        <w:t>📘</w:t>
      </w:r>
      <w:r w:rsidRPr="00A642FF">
        <w:rPr>
          <w:b/>
          <w:bCs/>
        </w:rPr>
        <w:t xml:space="preserve"> Resumen Capítulo 1 – </w:t>
      </w:r>
      <w:r w:rsidRPr="00A642FF">
        <w:rPr>
          <w:b/>
          <w:bCs/>
          <w:i/>
          <w:iCs/>
        </w:rPr>
        <w:t>C Clínica Empresaria (</w:t>
      </w:r>
      <w:proofErr w:type="spellStart"/>
      <w:r w:rsidRPr="00A642FF">
        <w:rPr>
          <w:b/>
          <w:bCs/>
          <w:i/>
          <w:iCs/>
        </w:rPr>
        <w:t>Saporosi</w:t>
      </w:r>
      <w:proofErr w:type="spellEnd"/>
      <w:r w:rsidRPr="00A642FF">
        <w:rPr>
          <w:b/>
          <w:bCs/>
          <w:i/>
          <w:iCs/>
        </w:rPr>
        <w:t>)</w:t>
      </w:r>
    </w:p>
    <w:p w14:paraId="305D2223" w14:textId="77777777" w:rsidR="00A642FF" w:rsidRPr="00A642FF" w:rsidRDefault="00A642FF" w:rsidP="00A642FF">
      <w:pPr>
        <w:rPr>
          <w:b/>
          <w:bCs/>
        </w:rPr>
      </w:pPr>
      <w:r w:rsidRPr="00A642FF">
        <w:rPr>
          <w:b/>
          <w:bCs/>
        </w:rPr>
        <w:t>1. Hacia la nueva economía</w:t>
      </w:r>
    </w:p>
    <w:p w14:paraId="7FF36BF5" w14:textId="77777777" w:rsidR="00A642FF" w:rsidRPr="00A642FF" w:rsidRDefault="00A642FF" w:rsidP="00A642FF">
      <w:pPr>
        <w:numPr>
          <w:ilvl w:val="0"/>
          <w:numId w:val="1"/>
        </w:numPr>
      </w:pPr>
      <w:r w:rsidRPr="00A642FF">
        <w:t xml:space="preserve">La Argentina atraviesa </w:t>
      </w:r>
      <w:r w:rsidRPr="00A642FF">
        <w:rPr>
          <w:b/>
          <w:bCs/>
        </w:rPr>
        <w:t>inestabilidad crónica</w:t>
      </w:r>
      <w:r w:rsidRPr="00A642FF">
        <w:t xml:space="preserve"> (inflación, gobiernos de facto, fuga de capitales).</w:t>
      </w:r>
    </w:p>
    <w:p w14:paraId="38818EA4" w14:textId="77777777" w:rsidR="00A642FF" w:rsidRPr="00A642FF" w:rsidRDefault="00A642FF" w:rsidP="00A642FF">
      <w:pPr>
        <w:numPr>
          <w:ilvl w:val="0"/>
          <w:numId w:val="1"/>
        </w:numPr>
      </w:pPr>
      <w:r w:rsidRPr="00A642FF">
        <w:t xml:space="preserve">Según </w:t>
      </w:r>
      <w:r w:rsidRPr="00A642FF">
        <w:rPr>
          <w:b/>
          <w:bCs/>
        </w:rPr>
        <w:t>David Walsh</w:t>
      </w:r>
      <w:r w:rsidRPr="00A642FF">
        <w:t xml:space="preserve">, Argentina es un </w:t>
      </w:r>
      <w:r w:rsidRPr="00F601B8">
        <w:rPr>
          <w:i/>
          <w:iCs/>
          <w:highlight w:val="yellow"/>
        </w:rPr>
        <w:t>país buscador</w:t>
      </w:r>
      <w:r w:rsidRPr="00A642FF">
        <w:t>: depende de inversiones externas, con clase media que empieza a valorar productos de calidad importados.</w:t>
      </w:r>
    </w:p>
    <w:p w14:paraId="5D49EE23" w14:textId="77777777" w:rsidR="00A642FF" w:rsidRPr="00A642FF" w:rsidRDefault="00A642FF" w:rsidP="00A642FF">
      <w:pPr>
        <w:numPr>
          <w:ilvl w:val="0"/>
          <w:numId w:val="1"/>
        </w:numPr>
      </w:pPr>
      <w:r w:rsidRPr="00A642FF">
        <w:t xml:space="preserve">Cada vez </w:t>
      </w:r>
      <w:r w:rsidRPr="00A642FF">
        <w:rPr>
          <w:b/>
          <w:bCs/>
        </w:rPr>
        <w:t>menos depende de los gobernantes y más de los empresarios</w:t>
      </w:r>
      <w:r w:rsidRPr="00A642FF">
        <w:t>. El empresario pasa a ser un actor estratégico para posicionar al país.</w:t>
      </w:r>
    </w:p>
    <w:p w14:paraId="78419645" w14:textId="77777777" w:rsidR="00A642FF" w:rsidRPr="00A642FF" w:rsidRDefault="00A642FF" w:rsidP="00A642FF">
      <w:pPr>
        <w:numPr>
          <w:ilvl w:val="0"/>
          <w:numId w:val="1"/>
        </w:numPr>
      </w:pPr>
      <w:r w:rsidRPr="00A642FF">
        <w:rPr>
          <w:b/>
          <w:bCs/>
        </w:rPr>
        <w:t>Consigna de fin de siglo</w:t>
      </w:r>
      <w:r w:rsidRPr="00A642FF">
        <w:t>: un país sin buenos empresarios será superado por otros.</w:t>
      </w:r>
    </w:p>
    <w:p w14:paraId="1A6D913C" w14:textId="4627FA7A" w:rsidR="008923B9" w:rsidRDefault="00A642FF" w:rsidP="008923B9">
      <w:pPr>
        <w:numPr>
          <w:ilvl w:val="0"/>
          <w:numId w:val="1"/>
        </w:numPr>
      </w:pPr>
      <w:r w:rsidRPr="00A642FF">
        <w:t xml:space="preserve">Clave: </w:t>
      </w:r>
      <w:r w:rsidRPr="008923B9">
        <w:rPr>
          <w:b/>
          <w:bCs/>
        </w:rPr>
        <w:t>profesionalización gerencial</w:t>
      </w:r>
      <w:r w:rsidRPr="00A642FF">
        <w:t xml:space="preserve"> más que modelos económicos.</w:t>
      </w:r>
      <w:r w:rsidR="00EB2B3D">
        <w:t xml:space="preserve"> </w:t>
      </w:r>
      <w:r w:rsidR="00EB2B3D" w:rsidRPr="008923B9">
        <w:rPr>
          <w:highlight w:val="yellow"/>
        </w:rPr>
        <w:t xml:space="preserve">Ya que la </w:t>
      </w:r>
      <w:r w:rsidR="00EB2B3D" w:rsidRPr="008923B9">
        <w:rPr>
          <w:b/>
          <w:bCs/>
          <w:highlight w:val="yellow"/>
        </w:rPr>
        <w:t xml:space="preserve">Argentina carecía de buena formación en </w:t>
      </w:r>
      <w:proofErr w:type="spellStart"/>
      <w:r w:rsidR="00EB2B3D" w:rsidRPr="008923B9">
        <w:rPr>
          <w:b/>
          <w:bCs/>
          <w:highlight w:val="yellow"/>
        </w:rPr>
        <w:t>management</w:t>
      </w:r>
      <w:proofErr w:type="spellEnd"/>
      <w:r w:rsidR="00EB2B3D" w:rsidRPr="00EB2B3D">
        <w:t xml:space="preserve"> y que el futuro depende de </w:t>
      </w:r>
      <w:r w:rsidR="00EB2B3D" w:rsidRPr="008923B9">
        <w:rPr>
          <w:b/>
          <w:bCs/>
        </w:rPr>
        <w:t>profesionalizar a los gerentes</w:t>
      </w:r>
      <w:r w:rsidR="00EB2B3D" w:rsidRPr="00EB2B3D">
        <w:t>.</w:t>
      </w:r>
    </w:p>
    <w:p w14:paraId="27D2EB2E" w14:textId="51F0B571" w:rsidR="00A642FF" w:rsidRPr="00A642FF" w:rsidRDefault="00000000" w:rsidP="008923B9">
      <w:r>
        <w:pict w14:anchorId="142A265F">
          <v:rect id="_x0000_i1044" style="width:0;height:1.5pt" o:hralign="center" o:hrstd="t" o:hr="t" fillcolor="#a0a0a0" stroked="f"/>
        </w:pict>
      </w:r>
    </w:p>
    <w:p w14:paraId="61951921" w14:textId="77777777" w:rsidR="00A642FF" w:rsidRPr="00A642FF" w:rsidRDefault="00A642FF" w:rsidP="00A642FF">
      <w:pPr>
        <w:rPr>
          <w:b/>
          <w:bCs/>
        </w:rPr>
      </w:pPr>
      <w:r w:rsidRPr="00A642FF">
        <w:rPr>
          <w:b/>
          <w:bCs/>
        </w:rPr>
        <w:t>2. Transición en la Argentina</w:t>
      </w:r>
    </w:p>
    <w:p w14:paraId="2FF1E387" w14:textId="77777777" w:rsidR="00A642FF" w:rsidRPr="00A642FF" w:rsidRDefault="00A642FF" w:rsidP="00A642FF">
      <w:pPr>
        <w:numPr>
          <w:ilvl w:val="0"/>
          <w:numId w:val="2"/>
        </w:numPr>
      </w:pPr>
      <w:r w:rsidRPr="00A642FF">
        <w:t xml:space="preserve">Luego de la Segunda Guerra Mundial, surgen los </w:t>
      </w:r>
      <w:r w:rsidRPr="00A642FF">
        <w:rPr>
          <w:i/>
          <w:iCs/>
        </w:rPr>
        <w:t>capitanes de la industria</w:t>
      </w:r>
      <w:r w:rsidRPr="00A642FF">
        <w:t>.</w:t>
      </w:r>
    </w:p>
    <w:p w14:paraId="6DB27207" w14:textId="77777777" w:rsidR="00A642FF" w:rsidRDefault="00A642FF" w:rsidP="00A642FF">
      <w:pPr>
        <w:numPr>
          <w:ilvl w:val="0"/>
          <w:numId w:val="2"/>
        </w:numPr>
      </w:pPr>
      <w:r w:rsidRPr="00A642FF">
        <w:t xml:space="preserve">Ahora comienza el </w:t>
      </w:r>
      <w:r w:rsidRPr="00A642FF">
        <w:rPr>
          <w:b/>
          <w:bCs/>
        </w:rPr>
        <w:t>primer gran recambio generacional</w:t>
      </w:r>
      <w:r w:rsidRPr="00A642FF">
        <w:t xml:space="preserve"> hacia gerentes formados en </w:t>
      </w:r>
      <w:proofErr w:type="spellStart"/>
      <w:r w:rsidRPr="00A642FF">
        <w:t>management</w:t>
      </w:r>
      <w:proofErr w:type="spellEnd"/>
      <w:r w:rsidRPr="00A642FF">
        <w:t>.</w:t>
      </w:r>
    </w:p>
    <w:p w14:paraId="7F8BD3C4" w14:textId="510767AD" w:rsidR="00EB2B3D" w:rsidRDefault="00EB2B3D" w:rsidP="00EB2B3D">
      <w:pPr>
        <w:numPr>
          <w:ilvl w:val="1"/>
          <w:numId w:val="2"/>
        </w:numPr>
      </w:pPr>
      <w:r w:rsidRPr="00EB2B3D">
        <w:t xml:space="preserve">¿Qué es </w:t>
      </w:r>
      <w:r w:rsidRPr="00EB2B3D">
        <w:rPr>
          <w:i/>
          <w:iCs/>
        </w:rPr>
        <w:t>Management</w:t>
      </w:r>
      <w:r w:rsidRPr="00EB2B3D">
        <w:t>?</w:t>
      </w:r>
    </w:p>
    <w:p w14:paraId="7B194881" w14:textId="77777777" w:rsidR="00EB2B3D" w:rsidRDefault="00EB2B3D" w:rsidP="00EB2B3D">
      <w:pPr>
        <w:ind w:left="1440"/>
      </w:pPr>
      <w:r w:rsidRPr="00EB2B3D">
        <w:rPr>
          <w:i/>
          <w:iCs/>
        </w:rPr>
        <w:t>Management</w:t>
      </w:r>
      <w:r w:rsidRPr="00EB2B3D">
        <w:t xml:space="preserve"> = </w:t>
      </w:r>
      <w:r w:rsidRPr="00F21726">
        <w:rPr>
          <w:highlight w:val="green"/>
        </w:rPr>
        <w:t>administración y gestión de una empresa. Incluye planear, organizar, dirigir y controlar recursos</w:t>
      </w:r>
      <w:r w:rsidRPr="00EB2B3D">
        <w:t xml:space="preserve"> (humanos, financieros, tecnológicos).</w:t>
      </w:r>
      <w:r>
        <w:t xml:space="preserve"> </w:t>
      </w:r>
    </w:p>
    <w:p w14:paraId="48CA453D" w14:textId="77777777" w:rsidR="00EB2B3D" w:rsidRDefault="00EB2B3D" w:rsidP="00EB2B3D">
      <w:pPr>
        <w:ind w:left="1440"/>
      </w:pPr>
      <w:r w:rsidRPr="00EB2B3D">
        <w:t>Ejemplo:</w:t>
      </w:r>
      <w:r>
        <w:t xml:space="preserve"> </w:t>
      </w:r>
      <w:r w:rsidRPr="00EB2B3D">
        <w:rPr>
          <w:i/>
          <w:iCs/>
        </w:rPr>
        <w:t>Un gerente de producción</w:t>
      </w:r>
      <w:r w:rsidRPr="00EB2B3D">
        <w:t xml:space="preserve"> organiza turnos, controla que las máquinas funcionen, planifica compras de materia prima.</w:t>
      </w:r>
      <w:r>
        <w:t xml:space="preserve"> </w:t>
      </w:r>
    </w:p>
    <w:p w14:paraId="1C279897" w14:textId="13FF6B76" w:rsidR="00EB2B3D" w:rsidRPr="00A642FF" w:rsidRDefault="00EB2B3D" w:rsidP="00EB2B3D">
      <w:pPr>
        <w:ind w:left="1440"/>
      </w:pPr>
      <w:r w:rsidRPr="00EB2B3D">
        <w:t xml:space="preserve">Eso es </w:t>
      </w:r>
      <w:proofErr w:type="spellStart"/>
      <w:r w:rsidRPr="00EB2B3D">
        <w:t>management</w:t>
      </w:r>
      <w:proofErr w:type="spellEnd"/>
      <w:r>
        <w:t>,</w:t>
      </w:r>
      <w:r w:rsidRPr="00EB2B3D">
        <w:t xml:space="preserve"> </w:t>
      </w:r>
      <w:r w:rsidRPr="00EB2B3D">
        <w:rPr>
          <w:highlight w:val="yellow"/>
        </w:rPr>
        <w:t>manejar recursos para cumplir objetivos.</w:t>
      </w:r>
    </w:p>
    <w:p w14:paraId="71CD7B63" w14:textId="77777777" w:rsidR="00A642FF" w:rsidRPr="00A642FF" w:rsidRDefault="00A642FF" w:rsidP="00A642FF">
      <w:pPr>
        <w:numPr>
          <w:ilvl w:val="0"/>
          <w:numId w:val="2"/>
        </w:numPr>
      </w:pPr>
      <w:r w:rsidRPr="00A642FF">
        <w:t xml:space="preserve">Con la </w:t>
      </w:r>
      <w:r w:rsidRPr="00A642FF">
        <w:rPr>
          <w:b/>
          <w:bCs/>
        </w:rPr>
        <w:t>globalización</w:t>
      </w:r>
      <w:r w:rsidRPr="00A642FF">
        <w:t>, las empresas compiten contra las mejores del mundo, no solo locales.</w:t>
      </w:r>
    </w:p>
    <w:p w14:paraId="7303871D" w14:textId="77777777" w:rsidR="00A642FF" w:rsidRPr="00A642FF" w:rsidRDefault="00A642FF" w:rsidP="00A642FF">
      <w:pPr>
        <w:numPr>
          <w:ilvl w:val="0"/>
          <w:numId w:val="2"/>
        </w:numPr>
      </w:pPr>
      <w:r w:rsidRPr="00A642FF">
        <w:t xml:space="preserve">Se habla de </w:t>
      </w:r>
      <w:r w:rsidRPr="00A642FF">
        <w:rPr>
          <w:b/>
          <w:bCs/>
        </w:rPr>
        <w:t xml:space="preserve">“globalización </w:t>
      </w:r>
      <w:proofErr w:type="spellStart"/>
      <w:r w:rsidRPr="00A642FF">
        <w:rPr>
          <w:b/>
          <w:bCs/>
        </w:rPr>
        <w:t>emblocada</w:t>
      </w:r>
      <w:proofErr w:type="spellEnd"/>
      <w:r w:rsidRPr="00A642FF">
        <w:rPr>
          <w:b/>
          <w:bCs/>
        </w:rPr>
        <w:t>”</w:t>
      </w:r>
      <w:r w:rsidRPr="00A642FF">
        <w:t xml:space="preserve">: EE.UU., Europa y Asia dominan el comercio mundial → Argentina debe ser realista, su única opción es ser </w:t>
      </w:r>
      <w:r w:rsidRPr="00A642FF">
        <w:rPr>
          <w:b/>
          <w:bCs/>
        </w:rPr>
        <w:t>competitiva y eficiente</w:t>
      </w:r>
      <w:r w:rsidRPr="00A642FF">
        <w:t>.</w:t>
      </w:r>
    </w:p>
    <w:p w14:paraId="69635101" w14:textId="77777777" w:rsidR="00A642FF" w:rsidRPr="00A642FF" w:rsidRDefault="00000000" w:rsidP="00A642FF">
      <w:r>
        <w:pict w14:anchorId="300ED764">
          <v:rect id="_x0000_i1026" style="width:0;height:1.5pt" o:hralign="center" o:hrstd="t" o:hr="t" fillcolor="#a0a0a0" stroked="f"/>
        </w:pict>
      </w:r>
    </w:p>
    <w:p w14:paraId="22277BBE" w14:textId="77777777" w:rsidR="00A642FF" w:rsidRPr="00A642FF" w:rsidRDefault="00A642FF" w:rsidP="00A642FF">
      <w:pPr>
        <w:rPr>
          <w:b/>
          <w:bCs/>
        </w:rPr>
      </w:pPr>
      <w:r w:rsidRPr="00A642FF">
        <w:rPr>
          <w:b/>
          <w:bCs/>
        </w:rPr>
        <w:lastRenderedPageBreak/>
        <w:t>3. Nuevos negocios, nuevos conceptos</w:t>
      </w:r>
    </w:p>
    <w:p w14:paraId="5FC2DC79" w14:textId="77777777" w:rsidR="00A642FF" w:rsidRPr="00A642FF" w:rsidRDefault="00A642FF" w:rsidP="00A642FF">
      <w:pPr>
        <w:numPr>
          <w:ilvl w:val="0"/>
          <w:numId w:val="3"/>
        </w:numPr>
      </w:pPr>
      <w:r w:rsidRPr="00A642FF">
        <w:t xml:space="preserve">Fenómeno de </w:t>
      </w:r>
      <w:proofErr w:type="spellStart"/>
      <w:r w:rsidRPr="00A642FF">
        <w:rPr>
          <w:b/>
          <w:bCs/>
        </w:rPr>
        <w:t>commoditización</w:t>
      </w:r>
      <w:proofErr w:type="spellEnd"/>
      <w:r w:rsidRPr="00A642FF">
        <w:t>: muchos productos se vuelven indiferenciados (camisas, juguetes, alimentos).</w:t>
      </w:r>
    </w:p>
    <w:p w14:paraId="5190ED7D" w14:textId="77777777" w:rsidR="00A642FF" w:rsidRPr="00A642FF" w:rsidRDefault="00A642FF" w:rsidP="00A642FF">
      <w:pPr>
        <w:numPr>
          <w:ilvl w:val="0"/>
          <w:numId w:val="3"/>
        </w:numPr>
      </w:pPr>
      <w:r w:rsidRPr="00A642FF">
        <w:t>Las marcas locales sufren el “</w:t>
      </w:r>
      <w:r w:rsidRPr="00A642FF">
        <w:rPr>
          <w:b/>
          <w:bCs/>
        </w:rPr>
        <w:t>efecto sándwich</w:t>
      </w:r>
      <w:r w:rsidRPr="00A642FF">
        <w:t xml:space="preserve">”: atrapadas entre </w:t>
      </w:r>
      <w:proofErr w:type="spellStart"/>
      <w:r w:rsidRPr="00A642FF">
        <w:t>commodities</w:t>
      </w:r>
      <w:proofErr w:type="spellEnd"/>
      <w:r w:rsidRPr="00A642FF">
        <w:t xml:space="preserve"> y marcas globales.</w:t>
      </w:r>
    </w:p>
    <w:p w14:paraId="3FF3C4F4" w14:textId="77777777" w:rsidR="00A642FF" w:rsidRPr="00A642FF" w:rsidRDefault="00A642FF" w:rsidP="00A642FF">
      <w:pPr>
        <w:numPr>
          <w:ilvl w:val="0"/>
          <w:numId w:val="3"/>
        </w:numPr>
      </w:pPr>
      <w:r w:rsidRPr="00A642FF">
        <w:t xml:space="preserve">Hechos que cambiaron el </w:t>
      </w:r>
      <w:proofErr w:type="spellStart"/>
      <w:r w:rsidRPr="00A642FF">
        <w:t>management</w:t>
      </w:r>
      <w:proofErr w:type="spellEnd"/>
      <w:r w:rsidRPr="00A642FF">
        <w:t>:</w:t>
      </w:r>
    </w:p>
    <w:p w14:paraId="05D797BD" w14:textId="77777777" w:rsidR="00A642FF" w:rsidRPr="00A642FF" w:rsidRDefault="00A642FF" w:rsidP="00A642FF">
      <w:pPr>
        <w:numPr>
          <w:ilvl w:val="1"/>
          <w:numId w:val="3"/>
        </w:numPr>
      </w:pPr>
      <w:r w:rsidRPr="00A642FF">
        <w:t>Estancamiento de mercados tradicionales.</w:t>
      </w:r>
    </w:p>
    <w:p w14:paraId="3AE4F1FF" w14:textId="77777777" w:rsidR="00A642FF" w:rsidRPr="00A642FF" w:rsidRDefault="00A642FF" w:rsidP="00A642FF">
      <w:pPr>
        <w:numPr>
          <w:ilvl w:val="1"/>
          <w:numId w:val="3"/>
        </w:numPr>
      </w:pPr>
      <w:r w:rsidRPr="00A642FF">
        <w:t>Competencia feroz → solo se crece quitando mercado a otros.</w:t>
      </w:r>
    </w:p>
    <w:p w14:paraId="7C249049" w14:textId="77777777" w:rsidR="00A642FF" w:rsidRDefault="00A642FF" w:rsidP="00A642FF">
      <w:pPr>
        <w:numPr>
          <w:ilvl w:val="1"/>
          <w:numId w:val="3"/>
        </w:numPr>
      </w:pPr>
      <w:r w:rsidRPr="00A642FF">
        <w:rPr>
          <w:b/>
          <w:bCs/>
        </w:rPr>
        <w:t>Turbulencia (Drucker)</w:t>
      </w:r>
      <w:r w:rsidRPr="00A642FF">
        <w:t>: inestabilidad constante, comparable a un piloto en tormenta.</w:t>
      </w:r>
    </w:p>
    <w:p w14:paraId="360FBBCA" w14:textId="14A3F80C" w:rsidR="008923B9" w:rsidRPr="00A642FF" w:rsidRDefault="008923B9" w:rsidP="008923B9">
      <w:r w:rsidRPr="008923B9">
        <w:drawing>
          <wp:inline distT="0" distB="0" distL="0" distR="0" wp14:anchorId="716F98A8" wp14:editId="2651835C">
            <wp:extent cx="5400040" cy="3168015"/>
            <wp:effectExtent l="0" t="0" r="0" b="0"/>
            <wp:docPr id="320652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52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66A6" w14:textId="77777777" w:rsidR="00EB2B3D" w:rsidRDefault="00000000" w:rsidP="00A642FF">
      <w:r>
        <w:pict w14:anchorId="4469D8BE">
          <v:rect id="_x0000_i1027" style="width:0;height:1.5pt" o:hralign="center" o:hrstd="t" o:hr="t" fillcolor="#a0a0a0" stroked="f"/>
        </w:pict>
      </w:r>
    </w:p>
    <w:p w14:paraId="3F4D895C" w14:textId="77777777" w:rsidR="00EB2B3D" w:rsidRPr="00EB2B3D" w:rsidRDefault="00EB2B3D" w:rsidP="00F95574">
      <w:pPr>
        <w:ind w:left="360"/>
        <w:rPr>
          <w:b/>
          <w:bCs/>
        </w:rPr>
      </w:pPr>
      <w:r w:rsidRPr="00EB2B3D">
        <w:rPr>
          <w:rFonts w:ascii="Segoe UI Emoji" w:hAnsi="Segoe UI Emoji" w:cs="Segoe UI Emoji"/>
          <w:b/>
          <w:bCs/>
        </w:rPr>
        <w:t>🔹</w:t>
      </w:r>
      <w:r w:rsidRPr="00EB2B3D">
        <w:rPr>
          <w:b/>
          <w:bCs/>
        </w:rPr>
        <w:t xml:space="preserve"> 2. ¿Qué es la Economía </w:t>
      </w:r>
      <w:proofErr w:type="spellStart"/>
      <w:r w:rsidRPr="00EB2B3D">
        <w:rPr>
          <w:b/>
          <w:bCs/>
        </w:rPr>
        <w:t>Entrepreneur</w:t>
      </w:r>
      <w:proofErr w:type="spellEnd"/>
      <w:r w:rsidRPr="00EB2B3D">
        <w:rPr>
          <w:b/>
          <w:bCs/>
        </w:rPr>
        <w:t>?</w:t>
      </w:r>
    </w:p>
    <w:p w14:paraId="1C9B53BC" w14:textId="77777777" w:rsidR="00EB2B3D" w:rsidRPr="00EB2B3D" w:rsidRDefault="00EB2B3D" w:rsidP="00F95574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EB2B3D">
        <w:rPr>
          <w:b/>
          <w:bCs/>
        </w:rPr>
        <w:t>Economía Gerencial (vieja)</w:t>
      </w:r>
      <w:r w:rsidRPr="00EB2B3D">
        <w:t>: basada en administración, estructuras rígidas, empresas que dependen de procesos largos y del control.</w:t>
      </w:r>
    </w:p>
    <w:p w14:paraId="0DE80773" w14:textId="77777777" w:rsidR="00EB2B3D" w:rsidRPr="00F21726" w:rsidRDefault="00EB2B3D" w:rsidP="00F95574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highlight w:val="yellow"/>
        </w:rPr>
      </w:pPr>
      <w:r w:rsidRPr="00EB2B3D">
        <w:rPr>
          <w:b/>
          <w:bCs/>
        </w:rPr>
        <w:t xml:space="preserve">Economía </w:t>
      </w:r>
      <w:proofErr w:type="spellStart"/>
      <w:r w:rsidRPr="00EB2B3D">
        <w:rPr>
          <w:b/>
          <w:bCs/>
        </w:rPr>
        <w:t>Entrepreneur</w:t>
      </w:r>
      <w:proofErr w:type="spellEnd"/>
      <w:r w:rsidRPr="00EB2B3D">
        <w:rPr>
          <w:b/>
          <w:bCs/>
        </w:rPr>
        <w:t xml:space="preserve"> (nueva)</w:t>
      </w:r>
      <w:r w:rsidRPr="00EB2B3D">
        <w:t xml:space="preserve">: </w:t>
      </w:r>
      <w:r w:rsidRPr="00F21726">
        <w:rPr>
          <w:highlight w:val="yellow"/>
        </w:rPr>
        <w:t>basada en la acción, la innovación y la detección de oportunidades.</w:t>
      </w:r>
    </w:p>
    <w:p w14:paraId="19728A71" w14:textId="77777777" w:rsidR="00EB2B3D" w:rsidRPr="00EB2B3D" w:rsidRDefault="00EB2B3D" w:rsidP="00F95574">
      <w:pPr>
        <w:numPr>
          <w:ilvl w:val="1"/>
          <w:numId w:val="14"/>
        </w:numPr>
        <w:tabs>
          <w:tab w:val="clear" w:pos="1440"/>
          <w:tab w:val="num" w:pos="1800"/>
        </w:tabs>
        <w:ind w:left="1800"/>
      </w:pPr>
      <w:r w:rsidRPr="00EB2B3D">
        <w:t xml:space="preserve">El </w:t>
      </w:r>
      <w:proofErr w:type="spellStart"/>
      <w:r w:rsidRPr="00EB2B3D">
        <w:rPr>
          <w:i/>
          <w:iCs/>
        </w:rPr>
        <w:t>entrepreneur</w:t>
      </w:r>
      <w:proofErr w:type="spellEnd"/>
      <w:r w:rsidRPr="00EB2B3D">
        <w:t xml:space="preserve"> no solo administra, sino que </w:t>
      </w:r>
      <w:r w:rsidRPr="00EB2B3D">
        <w:rPr>
          <w:b/>
          <w:bCs/>
        </w:rPr>
        <w:t>innova, crea nuevos mercados, se asocia y se adapta rápido</w:t>
      </w:r>
      <w:r w:rsidRPr="00EB2B3D">
        <w:t>.</w:t>
      </w:r>
    </w:p>
    <w:p w14:paraId="5A35C559" w14:textId="77777777" w:rsidR="00EB2B3D" w:rsidRPr="00EB2B3D" w:rsidRDefault="00EB2B3D" w:rsidP="00F95574">
      <w:pPr>
        <w:ind w:left="360"/>
      </w:pPr>
      <w:r w:rsidRPr="00EB2B3D">
        <w:rPr>
          <w:rFonts w:ascii="Segoe UI Emoji" w:hAnsi="Segoe UI Emoji" w:cs="Segoe UI Emoji"/>
        </w:rPr>
        <w:t>👉</w:t>
      </w:r>
      <w:r w:rsidRPr="00EB2B3D">
        <w:t xml:space="preserve"> Diferencia clave:</w:t>
      </w:r>
    </w:p>
    <w:p w14:paraId="5BE0DF4A" w14:textId="77777777" w:rsidR="00EB2B3D" w:rsidRPr="00EB2B3D" w:rsidRDefault="00EB2B3D" w:rsidP="00F95574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EB2B3D">
        <w:lastRenderedPageBreak/>
        <w:t>Economía gerencial = mantener el negocio estable.</w:t>
      </w:r>
    </w:p>
    <w:p w14:paraId="5CE312AA" w14:textId="77777777" w:rsidR="00EB2B3D" w:rsidRPr="00EB2B3D" w:rsidRDefault="00EB2B3D" w:rsidP="00F95574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EB2B3D">
        <w:t xml:space="preserve">Economía </w:t>
      </w:r>
      <w:proofErr w:type="spellStart"/>
      <w:r w:rsidRPr="00EB2B3D">
        <w:t>entrepreneur</w:t>
      </w:r>
      <w:proofErr w:type="spellEnd"/>
      <w:r w:rsidRPr="00EB2B3D">
        <w:t xml:space="preserve"> = </w:t>
      </w:r>
      <w:r w:rsidRPr="00EB2B3D">
        <w:rPr>
          <w:b/>
          <w:bCs/>
        </w:rPr>
        <w:t>buscar nuevas oportunidades y actuar en escenarios turbulentos</w:t>
      </w:r>
      <w:r w:rsidRPr="00EB2B3D">
        <w:t>.</w:t>
      </w:r>
    </w:p>
    <w:p w14:paraId="0E4FFC78" w14:textId="77777777" w:rsidR="00EB2B3D" w:rsidRPr="00EB2B3D" w:rsidRDefault="00EB2B3D" w:rsidP="00F95574">
      <w:pPr>
        <w:ind w:left="360"/>
      </w:pPr>
      <w:r w:rsidRPr="00EB2B3D">
        <w:t>Ejemplo:</w:t>
      </w:r>
    </w:p>
    <w:p w14:paraId="2D9552F9" w14:textId="77777777" w:rsidR="00EB2B3D" w:rsidRPr="00EB2B3D" w:rsidRDefault="00EB2B3D" w:rsidP="00F95574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EB2B3D">
        <w:t>Una empresa gerencial de los 70 invertía en fábricas grandes y se quedaba en un mismo mercado.</w:t>
      </w:r>
    </w:p>
    <w:p w14:paraId="0CD1EB40" w14:textId="57CDD29F" w:rsidR="00EB2B3D" w:rsidRPr="00EB2B3D" w:rsidRDefault="00EB2B3D" w:rsidP="00F95574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EB2B3D">
        <w:t xml:space="preserve">Una empresa </w:t>
      </w:r>
      <w:proofErr w:type="spellStart"/>
      <w:r w:rsidRPr="00EB2B3D">
        <w:t>entrepreneur</w:t>
      </w:r>
      <w:proofErr w:type="spellEnd"/>
      <w:r w:rsidRPr="00EB2B3D">
        <w:t xml:space="preserve"> actual detecta que hay demanda en otro país, se asocia con un socio local y exporta rápido.</w:t>
      </w:r>
    </w:p>
    <w:p w14:paraId="40CE640C" w14:textId="77777777" w:rsidR="00F95574" w:rsidRPr="00F95574" w:rsidRDefault="00F95574" w:rsidP="00F95574">
      <w:pPr>
        <w:rPr>
          <w:b/>
          <w:bCs/>
        </w:rPr>
      </w:pPr>
      <w:r w:rsidRPr="00F95574">
        <w:rPr>
          <w:b/>
          <w:bCs/>
        </w:rPr>
        <w:t xml:space="preserve">Economía </w:t>
      </w:r>
      <w:proofErr w:type="spellStart"/>
      <w:r w:rsidRPr="00F95574">
        <w:rPr>
          <w:b/>
          <w:bCs/>
        </w:rPr>
        <w:t>Entrepreneur</w:t>
      </w:r>
      <w:proofErr w:type="spellEnd"/>
      <w:r w:rsidRPr="00F95574">
        <w:rPr>
          <w:b/>
          <w:bCs/>
        </w:rPr>
        <w:t xml:space="preserve"> en detalle</w:t>
      </w:r>
    </w:p>
    <w:p w14:paraId="48E10A3C" w14:textId="77777777" w:rsidR="00F95574" w:rsidRPr="00F95574" w:rsidRDefault="00F95574" w:rsidP="00F95574">
      <w:pPr>
        <w:numPr>
          <w:ilvl w:val="0"/>
          <w:numId w:val="19"/>
        </w:numPr>
      </w:pPr>
      <w:r w:rsidRPr="00F95574">
        <w:t xml:space="preserve">El </w:t>
      </w:r>
      <w:proofErr w:type="spellStart"/>
      <w:r w:rsidRPr="00F95574">
        <w:rPr>
          <w:b/>
          <w:bCs/>
        </w:rPr>
        <w:t>entrepreneur</w:t>
      </w:r>
      <w:proofErr w:type="spellEnd"/>
      <w:r w:rsidRPr="00F95574">
        <w:t xml:space="preserve"> no es solo un dueño de pyme: es quien </w:t>
      </w:r>
      <w:r w:rsidRPr="00F95574">
        <w:rPr>
          <w:b/>
          <w:bCs/>
        </w:rPr>
        <w:t>detecta oportunidades, innova y crea valor</w:t>
      </w:r>
      <w:r w:rsidRPr="00F95574">
        <w:t>.</w:t>
      </w:r>
    </w:p>
    <w:p w14:paraId="7C526C85" w14:textId="77777777" w:rsidR="00F95574" w:rsidRPr="00F95574" w:rsidRDefault="00F95574" w:rsidP="00F95574">
      <w:pPr>
        <w:numPr>
          <w:ilvl w:val="0"/>
          <w:numId w:val="19"/>
        </w:numPr>
      </w:pPr>
      <w:r w:rsidRPr="00F95574">
        <w:t xml:space="preserve">No toma riesgos locos: son </w:t>
      </w:r>
      <w:r w:rsidRPr="00F95574">
        <w:rPr>
          <w:b/>
          <w:bCs/>
        </w:rPr>
        <w:t>riesgos calculados</w:t>
      </w:r>
      <w:r w:rsidRPr="00F95574">
        <w:t>.</w:t>
      </w:r>
    </w:p>
    <w:p w14:paraId="011A2A86" w14:textId="77777777" w:rsidR="00F95574" w:rsidRPr="00F95574" w:rsidRDefault="00F95574" w:rsidP="00F95574">
      <w:pPr>
        <w:numPr>
          <w:ilvl w:val="0"/>
          <w:numId w:val="19"/>
        </w:numPr>
      </w:pPr>
      <w:r w:rsidRPr="00F95574">
        <w:t xml:space="preserve">Su metodología central son las </w:t>
      </w:r>
      <w:r w:rsidRPr="00F95574">
        <w:rPr>
          <w:b/>
          <w:bCs/>
        </w:rPr>
        <w:t>alianzas estratégicas</w:t>
      </w:r>
      <w:r w:rsidRPr="00F95574">
        <w:t xml:space="preserve"> (cooperar con otros para aprovechar oportunidades).</w:t>
      </w:r>
    </w:p>
    <w:p w14:paraId="63DE0210" w14:textId="77777777" w:rsidR="00F95574" w:rsidRPr="00F95574" w:rsidRDefault="00F95574" w:rsidP="00F95574">
      <w:pPr>
        <w:rPr>
          <w:b/>
          <w:bCs/>
        </w:rPr>
      </w:pPr>
      <w:r w:rsidRPr="00F95574">
        <w:rPr>
          <w:b/>
          <w:bCs/>
        </w:rPr>
        <w:t>Subsistemas de la empresa</w:t>
      </w:r>
    </w:p>
    <w:p w14:paraId="5702002C" w14:textId="77777777" w:rsidR="00F95574" w:rsidRPr="00F95574" w:rsidRDefault="00F95574" w:rsidP="00F95574">
      <w:r w:rsidRPr="00F95574">
        <w:t xml:space="preserve">Una empresa no funciona con una sola mirada, por eso existen distintos </w:t>
      </w:r>
      <w:r w:rsidRPr="00F95574">
        <w:rPr>
          <w:b/>
          <w:bCs/>
        </w:rPr>
        <w:t>subsistemas</w:t>
      </w:r>
      <w:r w:rsidRPr="00F95574">
        <w:t>:</w:t>
      </w:r>
    </w:p>
    <w:p w14:paraId="02CD6D8E" w14:textId="77777777" w:rsidR="00F95574" w:rsidRPr="00F95574" w:rsidRDefault="00F95574" w:rsidP="00F95574">
      <w:pPr>
        <w:numPr>
          <w:ilvl w:val="0"/>
          <w:numId w:val="20"/>
        </w:numPr>
      </w:pPr>
      <w:proofErr w:type="spellStart"/>
      <w:r w:rsidRPr="00F95574">
        <w:rPr>
          <w:b/>
          <w:bCs/>
        </w:rPr>
        <w:t>Entrepreneur</w:t>
      </w:r>
      <w:proofErr w:type="spellEnd"/>
      <w:r w:rsidRPr="00F95574">
        <w:rPr>
          <w:b/>
          <w:bCs/>
        </w:rPr>
        <w:t xml:space="preserve"> → motor </w:t>
      </w:r>
      <w:r w:rsidRPr="00F95574">
        <w:rPr>
          <w:rFonts w:ascii="Segoe UI Emoji" w:hAnsi="Segoe UI Emoji" w:cs="Segoe UI Emoji"/>
          <w:b/>
          <w:bCs/>
        </w:rPr>
        <w:t>🚀</w:t>
      </w:r>
      <w:r w:rsidRPr="00F95574">
        <w:t xml:space="preserve"> → detecta oportunidades (ej.: ve que hay demanda de cerveza artesanal).</w:t>
      </w:r>
    </w:p>
    <w:p w14:paraId="1DF0A4B3" w14:textId="77777777" w:rsidR="00F95574" w:rsidRPr="00F95574" w:rsidRDefault="00F95574" w:rsidP="00F95574">
      <w:pPr>
        <w:numPr>
          <w:ilvl w:val="0"/>
          <w:numId w:val="20"/>
        </w:numPr>
      </w:pPr>
      <w:r w:rsidRPr="00F95574">
        <w:rPr>
          <w:b/>
          <w:bCs/>
        </w:rPr>
        <w:t xml:space="preserve">Gerencial → volante </w:t>
      </w:r>
      <w:r w:rsidRPr="00F95574">
        <w:rPr>
          <w:rFonts w:ascii="Calibri" w:hAnsi="Calibri" w:cs="Calibri"/>
          <w:b/>
          <w:bCs/>
        </w:rPr>
        <w:t>🛞</w:t>
      </w:r>
      <w:r w:rsidRPr="00F95574">
        <w:t xml:space="preserve"> → organiza, planifica, pone reglas (ej.: calcula cuántos litros producir, horarios, personal).</w:t>
      </w:r>
    </w:p>
    <w:p w14:paraId="33EB1EC7" w14:textId="77777777" w:rsidR="00F95574" w:rsidRPr="00F95574" w:rsidRDefault="00F95574" w:rsidP="00F95574">
      <w:pPr>
        <w:numPr>
          <w:ilvl w:val="0"/>
          <w:numId w:val="20"/>
        </w:numPr>
      </w:pPr>
      <w:r w:rsidRPr="00F95574">
        <w:rPr>
          <w:b/>
          <w:bCs/>
        </w:rPr>
        <w:t xml:space="preserve">Capitalista → freno </w:t>
      </w:r>
      <w:r w:rsidRPr="00F95574">
        <w:rPr>
          <w:rFonts w:ascii="Segoe UI Emoji" w:hAnsi="Segoe UI Emoji" w:cs="Segoe UI Emoji"/>
          <w:b/>
          <w:bCs/>
        </w:rPr>
        <w:t>🛑</w:t>
      </w:r>
      <w:r w:rsidRPr="00F95574">
        <w:t xml:space="preserve"> → aporta el dinero y decide si vale la pena arriesgar (ej.: inversor que financia la fábrica).</w:t>
      </w:r>
    </w:p>
    <w:p w14:paraId="5E08882A" w14:textId="77777777" w:rsidR="00F95574" w:rsidRPr="00F95574" w:rsidRDefault="00F95574" w:rsidP="00F95574">
      <w:r w:rsidRPr="00F95574">
        <w:rPr>
          <w:rFonts w:ascii="Segoe UI Emoji" w:hAnsi="Segoe UI Emoji" w:cs="Segoe UI Emoji"/>
        </w:rPr>
        <w:t>👉</w:t>
      </w:r>
      <w:r w:rsidRPr="00F95574">
        <w:t xml:space="preserve"> La idea de tener varios subsistemas es porque </w:t>
      </w:r>
      <w:r w:rsidRPr="00F95574">
        <w:rPr>
          <w:b/>
          <w:bCs/>
        </w:rPr>
        <w:t>cada uno cumple un rol distinto</w:t>
      </w:r>
      <w:r w:rsidRPr="00F95574">
        <w:t>. Si se mezclan, fracasa:</w:t>
      </w:r>
    </w:p>
    <w:p w14:paraId="085CA53A" w14:textId="77777777" w:rsidR="00F95574" w:rsidRPr="00F95574" w:rsidRDefault="00F95574" w:rsidP="00F95574">
      <w:pPr>
        <w:numPr>
          <w:ilvl w:val="0"/>
          <w:numId w:val="21"/>
        </w:numPr>
      </w:pPr>
      <w:r w:rsidRPr="00F95574">
        <w:t>Un gerente no suele ser creativo para detectar oportunidades.</w:t>
      </w:r>
    </w:p>
    <w:p w14:paraId="653B601C" w14:textId="77777777" w:rsidR="00F95574" w:rsidRPr="00F95574" w:rsidRDefault="00F95574" w:rsidP="00F95574">
      <w:pPr>
        <w:numPr>
          <w:ilvl w:val="0"/>
          <w:numId w:val="21"/>
        </w:numPr>
      </w:pPr>
      <w:r w:rsidRPr="00F95574">
        <w:t>Un innovador no siempre sabe administrar.</w:t>
      </w:r>
    </w:p>
    <w:p w14:paraId="31E2FB4C" w14:textId="5C3A4531" w:rsidR="00F95574" w:rsidRPr="00F95574" w:rsidRDefault="00543A49" w:rsidP="00F95574">
      <w:r w:rsidRPr="00F95574">
        <w:t>Además,</w:t>
      </w:r>
      <w:r w:rsidR="00F95574" w:rsidRPr="00F95574">
        <w:t xml:space="preserve"> se suman</w:t>
      </w:r>
      <w:r>
        <w:t xml:space="preserve"> otros subsistemas</w:t>
      </w:r>
      <w:r w:rsidR="00F95574" w:rsidRPr="00F95574">
        <w:t>:</w:t>
      </w:r>
    </w:p>
    <w:p w14:paraId="6BCF6660" w14:textId="77777777" w:rsidR="00F95574" w:rsidRPr="00F95574" w:rsidRDefault="00F95574" w:rsidP="00F95574">
      <w:pPr>
        <w:numPr>
          <w:ilvl w:val="0"/>
          <w:numId w:val="22"/>
        </w:numPr>
      </w:pPr>
      <w:r w:rsidRPr="00F95574">
        <w:rPr>
          <w:b/>
          <w:bCs/>
        </w:rPr>
        <w:t>Subsistema servicios:</w:t>
      </w:r>
      <w:r w:rsidRPr="00F95574">
        <w:t xml:space="preserve"> bancos, proveedores, asesores.</w:t>
      </w:r>
    </w:p>
    <w:p w14:paraId="03BE12E5" w14:textId="1A2EB0A8" w:rsidR="00A642FF" w:rsidRPr="00A642FF" w:rsidRDefault="00F95574" w:rsidP="00F95574">
      <w:pPr>
        <w:numPr>
          <w:ilvl w:val="0"/>
          <w:numId w:val="22"/>
        </w:numPr>
      </w:pPr>
      <w:r w:rsidRPr="00F95574">
        <w:rPr>
          <w:b/>
          <w:bCs/>
        </w:rPr>
        <w:t>Subsistema posible aliado:</w:t>
      </w:r>
      <w:r w:rsidRPr="00F95574">
        <w:t xml:space="preserve"> potenciales socios o compradores de la empresa.</w:t>
      </w:r>
    </w:p>
    <w:p w14:paraId="2DE788F9" w14:textId="77777777" w:rsidR="00A642FF" w:rsidRPr="00A642FF" w:rsidRDefault="00000000" w:rsidP="00A642FF">
      <w:r>
        <w:pict w14:anchorId="2BACBA74">
          <v:rect id="_x0000_i1028" style="width:0;height:1.5pt" o:hralign="center" o:hrstd="t" o:hr="t" fillcolor="#a0a0a0" stroked="f"/>
        </w:pict>
      </w:r>
    </w:p>
    <w:p w14:paraId="267E91A0" w14:textId="77777777" w:rsidR="00A642FF" w:rsidRPr="00A642FF" w:rsidRDefault="00A642FF" w:rsidP="00A642FF">
      <w:pPr>
        <w:rPr>
          <w:b/>
          <w:bCs/>
        </w:rPr>
      </w:pPr>
      <w:r w:rsidRPr="00A642FF">
        <w:rPr>
          <w:b/>
          <w:bCs/>
        </w:rPr>
        <w:t>5. Estructuras de mercado</w:t>
      </w:r>
    </w:p>
    <w:p w14:paraId="60A56072" w14:textId="77777777" w:rsidR="00A642FF" w:rsidRPr="00A642FF" w:rsidRDefault="00A642FF" w:rsidP="00A642FF">
      <w:pPr>
        <w:numPr>
          <w:ilvl w:val="0"/>
          <w:numId w:val="5"/>
        </w:numPr>
      </w:pPr>
      <w:r w:rsidRPr="00A642FF">
        <w:rPr>
          <w:b/>
          <w:bCs/>
        </w:rPr>
        <w:lastRenderedPageBreak/>
        <w:t>Competencia perfecta</w:t>
      </w:r>
      <w:r w:rsidRPr="00A642FF">
        <w:t>: muchos vendedores, productos iguales, nadie gana demasiado (ejemplo: quioscos).</w:t>
      </w:r>
    </w:p>
    <w:p w14:paraId="4371CD88" w14:textId="77777777" w:rsidR="00A642FF" w:rsidRPr="00A642FF" w:rsidRDefault="00A642FF" w:rsidP="00A642FF">
      <w:pPr>
        <w:numPr>
          <w:ilvl w:val="0"/>
          <w:numId w:val="5"/>
        </w:numPr>
      </w:pPr>
      <w:r w:rsidRPr="00A642FF">
        <w:rPr>
          <w:b/>
          <w:bCs/>
        </w:rPr>
        <w:t>Monopolio</w:t>
      </w:r>
      <w:r w:rsidRPr="00A642FF">
        <w:t>: una sola empresa domina.</w:t>
      </w:r>
    </w:p>
    <w:p w14:paraId="7FE6A542" w14:textId="77777777" w:rsidR="00A642FF" w:rsidRPr="00A642FF" w:rsidRDefault="00A642FF" w:rsidP="00A642FF">
      <w:pPr>
        <w:numPr>
          <w:ilvl w:val="0"/>
          <w:numId w:val="5"/>
        </w:numPr>
      </w:pPr>
      <w:r w:rsidRPr="00A642FF">
        <w:rPr>
          <w:b/>
          <w:bCs/>
        </w:rPr>
        <w:t>Oligopolio</w:t>
      </w:r>
      <w:r w:rsidRPr="00A642FF">
        <w:t>: pocos grandes competidores (ej.: acero, químicos).</w:t>
      </w:r>
    </w:p>
    <w:p w14:paraId="4E5EC06C" w14:textId="77777777" w:rsidR="00A642FF" w:rsidRPr="00A642FF" w:rsidRDefault="00A642FF" w:rsidP="00A642FF">
      <w:pPr>
        <w:numPr>
          <w:ilvl w:val="0"/>
          <w:numId w:val="5"/>
        </w:numPr>
      </w:pPr>
      <w:r w:rsidRPr="00A642FF">
        <w:rPr>
          <w:b/>
          <w:bCs/>
        </w:rPr>
        <w:t>Competencia imperfecta (monopólica)</w:t>
      </w:r>
      <w:r w:rsidRPr="00A642FF">
        <w:t xml:space="preserve">: muchos </w:t>
      </w:r>
      <w:proofErr w:type="gramStart"/>
      <w:r w:rsidRPr="00A642FF">
        <w:t>competidores</w:t>
      </w:r>
      <w:proofErr w:type="gramEnd"/>
      <w:r w:rsidRPr="00A642FF">
        <w:t xml:space="preserve"> pero con diferenciación de marca (jeans, snacks, desodorantes).</w:t>
      </w:r>
      <w:r w:rsidRPr="00A642FF">
        <w:br/>
      </w:r>
      <w:r w:rsidRPr="00A642FF">
        <w:rPr>
          <w:rFonts w:ascii="Segoe UI Emoji" w:hAnsi="Segoe UI Emoji" w:cs="Segoe UI Emoji"/>
        </w:rPr>
        <w:t>👉</w:t>
      </w:r>
      <w:r w:rsidRPr="00A642FF">
        <w:t xml:space="preserve"> Es la más común y relevante: las marcas monopolizan la mente del cliente.</w:t>
      </w:r>
    </w:p>
    <w:p w14:paraId="2408DB5C" w14:textId="77777777" w:rsidR="00A642FF" w:rsidRPr="00A642FF" w:rsidRDefault="00000000" w:rsidP="00A642FF">
      <w:r>
        <w:pict w14:anchorId="1C79CE48">
          <v:rect id="_x0000_i1029" style="width:0;height:1.5pt" o:hralign="center" o:hrstd="t" o:hr="t" fillcolor="#a0a0a0" stroked="f"/>
        </w:pict>
      </w:r>
    </w:p>
    <w:p w14:paraId="02D41006" w14:textId="77777777" w:rsidR="00A642FF" w:rsidRPr="00A642FF" w:rsidRDefault="00A642FF" w:rsidP="00A642FF">
      <w:pPr>
        <w:rPr>
          <w:b/>
          <w:bCs/>
        </w:rPr>
      </w:pPr>
      <w:r w:rsidRPr="00A642FF">
        <w:rPr>
          <w:b/>
          <w:bCs/>
        </w:rPr>
        <w:t>6. Modelos estratégicos de inversión</w:t>
      </w:r>
    </w:p>
    <w:p w14:paraId="1C77611E" w14:textId="6533209C" w:rsidR="00A642FF" w:rsidRDefault="00A642FF" w:rsidP="00A642FF">
      <w:pPr>
        <w:numPr>
          <w:ilvl w:val="0"/>
          <w:numId w:val="6"/>
        </w:numPr>
      </w:pPr>
      <w:r w:rsidRPr="00A642FF">
        <w:rPr>
          <w:b/>
          <w:bCs/>
        </w:rPr>
        <w:t xml:space="preserve">Inversión </w:t>
      </w:r>
      <w:proofErr w:type="spellStart"/>
      <w:r w:rsidRPr="00A642FF">
        <w:rPr>
          <w:b/>
          <w:bCs/>
        </w:rPr>
        <w:t>Hard</w:t>
      </w:r>
      <w:proofErr w:type="spellEnd"/>
      <w:r w:rsidRPr="00A642FF">
        <w:rPr>
          <w:b/>
          <w:bCs/>
        </w:rPr>
        <w:t xml:space="preserve"> (estática):</w:t>
      </w:r>
      <w:r w:rsidRPr="00A642FF">
        <w:t xml:space="preserve"> infraestructura y tecnología.</w:t>
      </w:r>
      <w:r w:rsidR="00F95574">
        <w:t xml:space="preserve"> C</w:t>
      </w:r>
      <w:r w:rsidR="00F95574" w:rsidRPr="00F95574">
        <w:t xml:space="preserve">osas físicas, </w:t>
      </w:r>
      <w:proofErr w:type="gramStart"/>
      <w:r w:rsidR="00F95574" w:rsidRPr="00F95574">
        <w:t>tangibles.</w:t>
      </w:r>
      <w:r w:rsidR="00F95574">
        <w:t>.</w:t>
      </w:r>
      <w:proofErr w:type="gramEnd"/>
    </w:p>
    <w:p w14:paraId="27E17A65" w14:textId="50B0A094" w:rsidR="00F95574" w:rsidRPr="00F95574" w:rsidRDefault="00F95574" w:rsidP="00F95574">
      <w:pPr>
        <w:pStyle w:val="Prrafodelista"/>
        <w:numPr>
          <w:ilvl w:val="1"/>
          <w:numId w:val="6"/>
        </w:numPr>
        <w:spacing w:before="240" w:line="240" w:lineRule="auto"/>
        <w:rPr>
          <w:lang w:eastAsia="es-AR"/>
        </w:rPr>
      </w:pPr>
      <w:r w:rsidRPr="00F95574">
        <w:rPr>
          <w:lang w:eastAsia="es-AR"/>
        </w:rPr>
        <w:t>Fábricas, máquinas, edificios, tecnología de producción.</w:t>
      </w:r>
    </w:p>
    <w:p w14:paraId="42A12D18" w14:textId="3E227674" w:rsidR="00F95574" w:rsidRPr="00F95574" w:rsidRDefault="00F95574" w:rsidP="00F95574">
      <w:pPr>
        <w:pStyle w:val="Prrafodelista"/>
        <w:numPr>
          <w:ilvl w:val="1"/>
          <w:numId w:val="6"/>
        </w:numPr>
        <w:spacing w:before="240" w:line="240" w:lineRule="auto"/>
      </w:pPr>
      <w:r w:rsidRPr="00F95574">
        <w:rPr>
          <w:lang w:eastAsia="es-AR"/>
        </w:rPr>
        <w:t>Ejemplo: comprar un torno, instalar una planta, adquirir moldes y matrices.</w:t>
      </w:r>
    </w:p>
    <w:p w14:paraId="3E55863F" w14:textId="652569B6" w:rsidR="00F95574" w:rsidRPr="00F95574" w:rsidRDefault="00A642FF" w:rsidP="00F95574">
      <w:pPr>
        <w:numPr>
          <w:ilvl w:val="0"/>
          <w:numId w:val="6"/>
        </w:numPr>
      </w:pPr>
      <w:r w:rsidRPr="00A642FF">
        <w:rPr>
          <w:b/>
          <w:bCs/>
        </w:rPr>
        <w:t xml:space="preserve">Inversión </w:t>
      </w:r>
      <w:proofErr w:type="spellStart"/>
      <w:r w:rsidRPr="00A642FF">
        <w:rPr>
          <w:b/>
          <w:bCs/>
        </w:rPr>
        <w:t>Soft</w:t>
      </w:r>
      <w:proofErr w:type="spellEnd"/>
      <w:r w:rsidRPr="00A642FF">
        <w:rPr>
          <w:b/>
          <w:bCs/>
        </w:rPr>
        <w:t xml:space="preserve"> (dinámica):</w:t>
      </w:r>
      <w:r w:rsidRPr="00A642FF">
        <w:t xml:space="preserve"> </w:t>
      </w:r>
      <w:proofErr w:type="spellStart"/>
      <w:r w:rsidRPr="00A642FF">
        <w:t>management</w:t>
      </w:r>
      <w:proofErr w:type="spellEnd"/>
      <w:r w:rsidRPr="00A642FF">
        <w:t>, recursos humanos y marketing.</w:t>
      </w:r>
      <w:r w:rsidR="00F95574">
        <w:t xml:space="preserve"> I</w:t>
      </w:r>
      <w:r w:rsidR="00F95574" w:rsidRPr="00F95574">
        <w:t>ntangibles, flexibles, que generan ventaja a largo plazo.</w:t>
      </w:r>
    </w:p>
    <w:p w14:paraId="720BE850" w14:textId="77777777" w:rsidR="00F95574" w:rsidRPr="00F95574" w:rsidRDefault="00F95574" w:rsidP="00F95574">
      <w:pPr>
        <w:numPr>
          <w:ilvl w:val="1"/>
          <w:numId w:val="6"/>
        </w:numPr>
      </w:pPr>
      <w:r w:rsidRPr="00F95574">
        <w:t>Capacitación de gerentes, innovación, marketing, cultura organizacional.</w:t>
      </w:r>
    </w:p>
    <w:p w14:paraId="2AD57273" w14:textId="3087EC36" w:rsidR="00A642FF" w:rsidRPr="00A642FF" w:rsidRDefault="00F95574" w:rsidP="00F95574">
      <w:pPr>
        <w:numPr>
          <w:ilvl w:val="1"/>
          <w:numId w:val="6"/>
        </w:numPr>
      </w:pPr>
      <w:r w:rsidRPr="00F95574">
        <w:t>Ejemplo: entrenar al equipo de ventas, hacer campañas de marketing, invertir en formación de líderes.</w:t>
      </w:r>
    </w:p>
    <w:p w14:paraId="5994793F" w14:textId="77777777" w:rsidR="00A642FF" w:rsidRPr="00A642FF" w:rsidRDefault="00A642FF" w:rsidP="00A642FF">
      <w:pPr>
        <w:numPr>
          <w:ilvl w:val="0"/>
          <w:numId w:val="6"/>
        </w:numPr>
      </w:pPr>
      <w:r w:rsidRPr="00A642FF">
        <w:t>Evolución: del modelo 1 (infraestructura) → al modelo 5 (marketing + gestión).</w:t>
      </w:r>
    </w:p>
    <w:p w14:paraId="2FFC4D10" w14:textId="2B68C2C5" w:rsidR="00A642FF" w:rsidRPr="00A642FF" w:rsidRDefault="00A642FF" w:rsidP="00A642FF">
      <w:pPr>
        <w:numPr>
          <w:ilvl w:val="0"/>
          <w:numId w:val="6"/>
        </w:numPr>
      </w:pPr>
      <w:r w:rsidRPr="00A642FF">
        <w:t xml:space="preserve">En Argentina conviene priorizar </w:t>
      </w:r>
      <w:r w:rsidRPr="00A642FF">
        <w:rPr>
          <w:b/>
          <w:bCs/>
        </w:rPr>
        <w:t xml:space="preserve">inversión </w:t>
      </w:r>
      <w:proofErr w:type="spellStart"/>
      <w:r w:rsidRPr="00A642FF">
        <w:rPr>
          <w:b/>
          <w:bCs/>
        </w:rPr>
        <w:t>soft</w:t>
      </w:r>
      <w:proofErr w:type="spellEnd"/>
      <w:r w:rsidR="00F95574">
        <w:t xml:space="preserve"> </w:t>
      </w:r>
      <w:r w:rsidR="00F95574" w:rsidRPr="00F95574">
        <w:t xml:space="preserve">(capacitación, marketing) que en </w:t>
      </w:r>
      <w:proofErr w:type="spellStart"/>
      <w:r w:rsidR="00F95574" w:rsidRPr="00F95574">
        <w:t>Hard</w:t>
      </w:r>
      <w:proofErr w:type="spellEnd"/>
      <w:r w:rsidR="00F95574" w:rsidRPr="00F95574">
        <w:t xml:space="preserve">, porque en </w:t>
      </w:r>
      <w:proofErr w:type="spellStart"/>
      <w:r w:rsidR="00F95574" w:rsidRPr="00F95574">
        <w:t>Hard</w:t>
      </w:r>
      <w:proofErr w:type="spellEnd"/>
      <w:r w:rsidR="00F95574" w:rsidRPr="00F95574">
        <w:t xml:space="preserve"> ya nos ganan países con mejor infraestructura.</w:t>
      </w:r>
    </w:p>
    <w:p w14:paraId="7D253D38" w14:textId="77777777" w:rsidR="00A642FF" w:rsidRPr="00A642FF" w:rsidRDefault="00A642FF" w:rsidP="00A642FF">
      <w:pPr>
        <w:numPr>
          <w:ilvl w:val="0"/>
          <w:numId w:val="6"/>
        </w:numPr>
      </w:pPr>
      <w:r w:rsidRPr="00A642FF">
        <w:t xml:space="preserve">Mayor debilidad de las </w:t>
      </w:r>
      <w:proofErr w:type="spellStart"/>
      <w:r w:rsidRPr="00A642FF">
        <w:t>PyMEs</w:t>
      </w:r>
      <w:proofErr w:type="spellEnd"/>
      <w:r w:rsidRPr="00A642FF">
        <w:t xml:space="preserve">: </w:t>
      </w:r>
      <w:r w:rsidRPr="00A642FF">
        <w:rPr>
          <w:b/>
          <w:bCs/>
        </w:rPr>
        <w:t>gestión y marketing</w:t>
      </w:r>
      <w:r w:rsidRPr="00A642FF">
        <w:t>, no la falta de tecnología.</w:t>
      </w:r>
    </w:p>
    <w:p w14:paraId="18AA8874" w14:textId="77777777" w:rsidR="00A642FF" w:rsidRPr="00A642FF" w:rsidRDefault="00000000" w:rsidP="00A642FF">
      <w:r>
        <w:pict w14:anchorId="07EB6758">
          <v:rect id="_x0000_i1030" style="width:0;height:1.5pt" o:hralign="center" o:hrstd="t" o:hr="t" fillcolor="#a0a0a0" stroked="f"/>
        </w:pict>
      </w:r>
    </w:p>
    <w:p w14:paraId="61418E66" w14:textId="77777777" w:rsidR="00A642FF" w:rsidRPr="00A642FF" w:rsidRDefault="00A642FF" w:rsidP="00A642FF">
      <w:pPr>
        <w:rPr>
          <w:b/>
          <w:bCs/>
        </w:rPr>
      </w:pPr>
      <w:r w:rsidRPr="00A642FF">
        <w:rPr>
          <w:b/>
          <w:bCs/>
        </w:rPr>
        <w:t>7. Filosofía de la alianza estratégica</w:t>
      </w:r>
    </w:p>
    <w:p w14:paraId="2B00CB1A" w14:textId="1490ADFC" w:rsidR="00A642FF" w:rsidRPr="00A642FF" w:rsidRDefault="00A642FF" w:rsidP="00A642FF">
      <w:pPr>
        <w:numPr>
          <w:ilvl w:val="0"/>
          <w:numId w:val="7"/>
        </w:numPr>
      </w:pPr>
      <w:r w:rsidRPr="00A642FF">
        <w:t xml:space="preserve">La </w:t>
      </w:r>
      <w:r w:rsidRPr="00A642FF">
        <w:rPr>
          <w:b/>
          <w:bCs/>
        </w:rPr>
        <w:t>alianza estratégica</w:t>
      </w:r>
      <w:r w:rsidRPr="00A642FF">
        <w:t xml:space="preserve"> es el camino central de la nueva economía</w:t>
      </w:r>
      <w:r w:rsidR="00F95574">
        <w:t xml:space="preserve"> (</w:t>
      </w:r>
      <w:r w:rsidR="00F95574" w:rsidRPr="00F95574">
        <w:t xml:space="preserve">Economía </w:t>
      </w:r>
      <w:proofErr w:type="spellStart"/>
      <w:r w:rsidR="00F95574" w:rsidRPr="00F95574">
        <w:t>Entrepreneur</w:t>
      </w:r>
      <w:proofErr w:type="spellEnd"/>
      <w:r w:rsidR="00F95574">
        <w:t>)</w:t>
      </w:r>
      <w:r w:rsidRPr="00A642FF">
        <w:t>.</w:t>
      </w:r>
    </w:p>
    <w:p w14:paraId="587C7B70" w14:textId="77777777" w:rsidR="00A642FF" w:rsidRPr="00A642FF" w:rsidRDefault="00A642FF" w:rsidP="00A642FF">
      <w:pPr>
        <w:numPr>
          <w:ilvl w:val="0"/>
          <w:numId w:val="7"/>
        </w:numPr>
      </w:pPr>
      <w:r w:rsidRPr="00A642FF">
        <w:t xml:space="preserve">Requiere personas motivadas y con cultura </w:t>
      </w:r>
      <w:r w:rsidRPr="00A642FF">
        <w:rPr>
          <w:i/>
          <w:iCs/>
        </w:rPr>
        <w:t>AM</w:t>
      </w:r>
      <w:r w:rsidRPr="00A642FF">
        <w:t xml:space="preserve"> (altamente motivadas) frente al modelo viejo </w:t>
      </w:r>
      <w:r w:rsidRPr="00A642FF">
        <w:rPr>
          <w:i/>
          <w:iCs/>
        </w:rPr>
        <w:t>HC</w:t>
      </w:r>
      <w:r w:rsidRPr="00A642FF">
        <w:t xml:space="preserve"> (homo </w:t>
      </w:r>
      <w:proofErr w:type="spellStart"/>
      <w:r w:rsidRPr="00A642FF">
        <w:t>corporatio</w:t>
      </w:r>
      <w:proofErr w:type="spellEnd"/>
      <w:r w:rsidRPr="00A642FF">
        <w:t>).</w:t>
      </w:r>
    </w:p>
    <w:p w14:paraId="3A984D1B" w14:textId="77777777" w:rsidR="00A642FF" w:rsidRPr="00A642FF" w:rsidRDefault="00A642FF" w:rsidP="00A642FF">
      <w:pPr>
        <w:numPr>
          <w:ilvl w:val="0"/>
          <w:numId w:val="7"/>
        </w:numPr>
      </w:pPr>
      <w:r w:rsidRPr="00A642FF">
        <w:t xml:space="preserve">Los actores deben tener </w:t>
      </w:r>
      <w:r w:rsidRPr="00A642FF">
        <w:rPr>
          <w:b/>
          <w:bCs/>
        </w:rPr>
        <w:t>visión + acción</w:t>
      </w:r>
      <w:r w:rsidRPr="00A642FF">
        <w:t xml:space="preserve"> para detectar y aprovechar oportunidades.</w:t>
      </w:r>
    </w:p>
    <w:p w14:paraId="7FD2E157" w14:textId="77777777" w:rsidR="00A642FF" w:rsidRPr="00A642FF" w:rsidRDefault="00A642FF" w:rsidP="00A642FF">
      <w:pPr>
        <w:numPr>
          <w:ilvl w:val="0"/>
          <w:numId w:val="7"/>
        </w:numPr>
      </w:pPr>
      <w:r w:rsidRPr="00A642FF">
        <w:rPr>
          <w:b/>
          <w:bCs/>
        </w:rPr>
        <w:t xml:space="preserve">Tipos de empresarios (según </w:t>
      </w:r>
      <w:proofErr w:type="spellStart"/>
      <w:r w:rsidRPr="00A642FF">
        <w:rPr>
          <w:b/>
          <w:bCs/>
        </w:rPr>
        <w:t>Botkin</w:t>
      </w:r>
      <w:proofErr w:type="spellEnd"/>
      <w:r w:rsidRPr="00A642FF">
        <w:rPr>
          <w:b/>
          <w:bCs/>
        </w:rPr>
        <w:t xml:space="preserve"> y Matthews):</w:t>
      </w:r>
    </w:p>
    <w:p w14:paraId="581BD352" w14:textId="77777777" w:rsidR="00A642FF" w:rsidRPr="00A642FF" w:rsidRDefault="00A642FF" w:rsidP="00A642FF">
      <w:pPr>
        <w:numPr>
          <w:ilvl w:val="1"/>
          <w:numId w:val="7"/>
        </w:numPr>
      </w:pPr>
      <w:r w:rsidRPr="00A642FF">
        <w:rPr>
          <w:rFonts w:ascii="Calibri" w:hAnsi="Calibri" w:cs="Calibri"/>
        </w:rPr>
        <w:lastRenderedPageBreak/>
        <w:t>🦫</w:t>
      </w:r>
      <w:r w:rsidRPr="00A642FF">
        <w:t xml:space="preserve"> </w:t>
      </w:r>
      <w:r w:rsidRPr="00A642FF">
        <w:rPr>
          <w:b/>
          <w:bCs/>
        </w:rPr>
        <w:t>Castor</w:t>
      </w:r>
      <w:r w:rsidRPr="00A642FF">
        <w:t xml:space="preserve">: pequeño, conservador, </w:t>
      </w:r>
      <w:r w:rsidRPr="00010E8D">
        <w:rPr>
          <w:highlight w:val="red"/>
        </w:rPr>
        <w:t>sin interés en crecer</w:t>
      </w:r>
      <w:r w:rsidRPr="00A642FF">
        <w:t xml:space="preserve"> ni asociarse.</w:t>
      </w:r>
    </w:p>
    <w:p w14:paraId="3E86CF6D" w14:textId="77777777" w:rsidR="00A642FF" w:rsidRPr="00A642FF" w:rsidRDefault="00A642FF" w:rsidP="00A642FF">
      <w:pPr>
        <w:numPr>
          <w:ilvl w:val="1"/>
          <w:numId w:val="7"/>
        </w:numPr>
      </w:pPr>
      <w:r w:rsidRPr="00A642FF">
        <w:rPr>
          <w:rFonts w:ascii="Segoe UI Emoji" w:hAnsi="Segoe UI Emoji" w:cs="Segoe UI Emoji"/>
        </w:rPr>
        <w:t>🐻</w:t>
      </w:r>
      <w:r w:rsidRPr="00A642FF">
        <w:t xml:space="preserve"> </w:t>
      </w:r>
      <w:r w:rsidRPr="00A642FF">
        <w:rPr>
          <w:b/>
          <w:bCs/>
        </w:rPr>
        <w:t>Oso</w:t>
      </w:r>
      <w:r w:rsidRPr="00A642FF">
        <w:t xml:space="preserve">: quiere un imperio, no hace alianzas, solo </w:t>
      </w:r>
      <w:r w:rsidRPr="00010E8D">
        <w:rPr>
          <w:highlight w:val="yellow"/>
        </w:rPr>
        <w:t>crece solo</w:t>
      </w:r>
      <w:r w:rsidRPr="00A642FF">
        <w:t>.</w:t>
      </w:r>
    </w:p>
    <w:p w14:paraId="54D04BE2" w14:textId="77777777" w:rsidR="00A642FF" w:rsidRPr="00A642FF" w:rsidRDefault="00A642FF" w:rsidP="00A642FF">
      <w:pPr>
        <w:numPr>
          <w:ilvl w:val="1"/>
          <w:numId w:val="7"/>
        </w:numPr>
      </w:pPr>
      <w:r w:rsidRPr="00A642FF">
        <w:rPr>
          <w:rFonts w:ascii="Segoe UI Emoji" w:hAnsi="Segoe UI Emoji" w:cs="Segoe UI Emoji"/>
        </w:rPr>
        <w:t>🐒</w:t>
      </w:r>
      <w:r w:rsidRPr="00A642FF">
        <w:t xml:space="preserve"> </w:t>
      </w:r>
      <w:r w:rsidRPr="00A642FF">
        <w:rPr>
          <w:b/>
          <w:bCs/>
        </w:rPr>
        <w:t>Mono</w:t>
      </w:r>
      <w:r w:rsidRPr="00A642FF">
        <w:t xml:space="preserve">: flexible, curioso, hace alianzas, </w:t>
      </w:r>
      <w:r w:rsidRPr="00010E8D">
        <w:rPr>
          <w:highlight w:val="yellow"/>
        </w:rPr>
        <w:t>crece poco</w:t>
      </w:r>
      <w:r w:rsidRPr="00A642FF">
        <w:t xml:space="preserve"> pero estable.</w:t>
      </w:r>
    </w:p>
    <w:p w14:paraId="55FBFB49" w14:textId="77777777" w:rsidR="00A642FF" w:rsidRPr="00A642FF" w:rsidRDefault="00A642FF" w:rsidP="00A642FF">
      <w:pPr>
        <w:numPr>
          <w:ilvl w:val="1"/>
          <w:numId w:val="7"/>
        </w:numPr>
      </w:pPr>
      <w:r w:rsidRPr="00A642FF">
        <w:rPr>
          <w:rFonts w:ascii="Segoe UI Emoji" w:hAnsi="Segoe UI Emoji" w:cs="Segoe UI Emoji"/>
        </w:rPr>
        <w:t>🦘</w:t>
      </w:r>
      <w:r w:rsidRPr="00A642FF">
        <w:t xml:space="preserve"> </w:t>
      </w:r>
      <w:r w:rsidRPr="00A642FF">
        <w:rPr>
          <w:b/>
          <w:bCs/>
        </w:rPr>
        <w:t>Canguro</w:t>
      </w:r>
      <w:r w:rsidRPr="00A642FF">
        <w:t xml:space="preserve">: busca </w:t>
      </w:r>
      <w:r w:rsidRPr="00010E8D">
        <w:rPr>
          <w:highlight w:val="yellow"/>
        </w:rPr>
        <w:t>crecer rápido</w:t>
      </w:r>
      <w:r w:rsidRPr="00A642FF">
        <w:t xml:space="preserve"> con múltiples alianzas, apunta a corporación.</w:t>
      </w:r>
      <w:r w:rsidRPr="00A642FF">
        <w:br/>
      </w:r>
      <w:r w:rsidRPr="00A642FF">
        <w:rPr>
          <w:rFonts w:ascii="Segoe UI Emoji" w:hAnsi="Segoe UI Emoji" w:cs="Segoe UI Emoji"/>
        </w:rPr>
        <w:t>👉</w:t>
      </w:r>
      <w:r w:rsidRPr="00A642FF">
        <w:t xml:space="preserve"> Los más buscados para alianzas: </w:t>
      </w:r>
      <w:r w:rsidRPr="00A642FF">
        <w:rPr>
          <w:b/>
          <w:bCs/>
        </w:rPr>
        <w:t>monos y canguros</w:t>
      </w:r>
      <w:r w:rsidRPr="00A642FF">
        <w:t>.</w:t>
      </w:r>
    </w:p>
    <w:p w14:paraId="3EE405B9" w14:textId="77777777" w:rsidR="00A642FF" w:rsidRPr="00A642FF" w:rsidRDefault="00000000" w:rsidP="00A642FF">
      <w:r>
        <w:pict w14:anchorId="6CE83D82">
          <v:rect id="_x0000_i1031" style="width:0;height:1.5pt" o:hralign="center" o:hrstd="t" o:hr="t" fillcolor="#a0a0a0" stroked="f"/>
        </w:pict>
      </w:r>
    </w:p>
    <w:p w14:paraId="4CBC5AC1" w14:textId="77777777" w:rsidR="00A642FF" w:rsidRPr="00A642FF" w:rsidRDefault="00A642FF" w:rsidP="00A642FF">
      <w:pPr>
        <w:rPr>
          <w:b/>
          <w:bCs/>
        </w:rPr>
      </w:pPr>
      <w:r w:rsidRPr="00A642FF">
        <w:rPr>
          <w:b/>
          <w:bCs/>
        </w:rPr>
        <w:t>8. Estrategias de alianzas corporativas</w:t>
      </w:r>
    </w:p>
    <w:p w14:paraId="70F28211" w14:textId="77777777" w:rsidR="00A642FF" w:rsidRPr="00A642FF" w:rsidRDefault="00A642FF" w:rsidP="00A642FF">
      <w:pPr>
        <w:numPr>
          <w:ilvl w:val="0"/>
          <w:numId w:val="8"/>
        </w:numPr>
      </w:pPr>
      <w:proofErr w:type="spellStart"/>
      <w:r w:rsidRPr="00A642FF">
        <w:rPr>
          <w:b/>
          <w:bCs/>
        </w:rPr>
        <w:t>Intrapreneuring</w:t>
      </w:r>
      <w:proofErr w:type="spellEnd"/>
      <w:r w:rsidRPr="00A642FF">
        <w:t>: innovación dentro de la corporación → suele fallar.</w:t>
      </w:r>
    </w:p>
    <w:p w14:paraId="2274ABDB" w14:textId="77777777" w:rsidR="00A642FF" w:rsidRPr="00A642FF" w:rsidRDefault="00A642FF" w:rsidP="00A642FF">
      <w:pPr>
        <w:numPr>
          <w:ilvl w:val="0"/>
          <w:numId w:val="8"/>
        </w:numPr>
      </w:pPr>
      <w:proofErr w:type="spellStart"/>
      <w:r w:rsidRPr="00A642FF">
        <w:rPr>
          <w:b/>
          <w:bCs/>
        </w:rPr>
        <w:t>Internal</w:t>
      </w:r>
      <w:proofErr w:type="spellEnd"/>
      <w:r w:rsidRPr="00A642FF">
        <w:rPr>
          <w:b/>
          <w:bCs/>
        </w:rPr>
        <w:t xml:space="preserve"> </w:t>
      </w:r>
      <w:proofErr w:type="spellStart"/>
      <w:r w:rsidRPr="00A642FF">
        <w:rPr>
          <w:b/>
          <w:bCs/>
        </w:rPr>
        <w:t>venturing</w:t>
      </w:r>
      <w:proofErr w:type="spellEnd"/>
      <w:r w:rsidRPr="00A642FF">
        <w:rPr>
          <w:b/>
          <w:bCs/>
        </w:rPr>
        <w:t xml:space="preserve"> (</w:t>
      </w:r>
      <w:proofErr w:type="spellStart"/>
      <w:r w:rsidRPr="00A642FF">
        <w:rPr>
          <w:b/>
          <w:bCs/>
        </w:rPr>
        <w:t>skunk</w:t>
      </w:r>
      <w:proofErr w:type="spellEnd"/>
      <w:r w:rsidRPr="00A642FF">
        <w:rPr>
          <w:b/>
          <w:bCs/>
        </w:rPr>
        <w:t xml:space="preserve"> </w:t>
      </w:r>
      <w:proofErr w:type="spellStart"/>
      <w:r w:rsidRPr="00A642FF">
        <w:rPr>
          <w:b/>
          <w:bCs/>
        </w:rPr>
        <w:t>works</w:t>
      </w:r>
      <w:proofErr w:type="spellEnd"/>
      <w:r w:rsidRPr="00A642FF">
        <w:rPr>
          <w:b/>
          <w:bCs/>
        </w:rPr>
        <w:t>):</w:t>
      </w:r>
      <w:r w:rsidRPr="00A642FF">
        <w:t xml:space="preserve"> grupos comando internos, aislados para innovar (ej. IBM PC).</w:t>
      </w:r>
    </w:p>
    <w:p w14:paraId="70F1B6C4" w14:textId="77777777" w:rsidR="00A642FF" w:rsidRPr="00A642FF" w:rsidRDefault="00A642FF" w:rsidP="00A642FF">
      <w:pPr>
        <w:numPr>
          <w:ilvl w:val="0"/>
          <w:numId w:val="8"/>
        </w:numPr>
      </w:pPr>
      <w:r w:rsidRPr="00A642FF">
        <w:rPr>
          <w:b/>
          <w:bCs/>
        </w:rPr>
        <w:t>M&amp;A (fusiones y adquisiciones):</w:t>
      </w:r>
      <w:r w:rsidRPr="00A642FF">
        <w:t xml:space="preserve"> compra de empresas → pero destruye innovación.</w:t>
      </w:r>
    </w:p>
    <w:p w14:paraId="03FD5E9D" w14:textId="77777777" w:rsidR="00A642FF" w:rsidRPr="00A642FF" w:rsidRDefault="00A642FF" w:rsidP="00A642FF">
      <w:pPr>
        <w:numPr>
          <w:ilvl w:val="0"/>
          <w:numId w:val="8"/>
        </w:numPr>
      </w:pPr>
      <w:r w:rsidRPr="00A642FF">
        <w:rPr>
          <w:b/>
          <w:bCs/>
        </w:rPr>
        <w:t>Alianza externa:</w:t>
      </w:r>
      <w:r w:rsidRPr="00A642FF">
        <w:t xml:space="preserve"> la más recomendable → corporación + pyme se asocian como socios (no proveedor/cliente).</w:t>
      </w:r>
    </w:p>
    <w:p w14:paraId="2A23659C" w14:textId="77777777" w:rsidR="00A642FF" w:rsidRPr="00A642FF" w:rsidRDefault="00000000" w:rsidP="00A642FF">
      <w:r>
        <w:pict w14:anchorId="248C9A51">
          <v:rect id="_x0000_i1032" style="width:0;height:1.5pt" o:hralign="center" o:hrstd="t" o:hr="t" fillcolor="#a0a0a0" stroked="f"/>
        </w:pict>
      </w:r>
    </w:p>
    <w:p w14:paraId="2AFDCA78" w14:textId="77777777" w:rsidR="00A642FF" w:rsidRPr="008923B9" w:rsidRDefault="00A642FF" w:rsidP="00A642FF">
      <w:pPr>
        <w:rPr>
          <w:b/>
          <w:bCs/>
          <w:highlight w:val="yellow"/>
        </w:rPr>
      </w:pPr>
      <w:r w:rsidRPr="00A642FF">
        <w:rPr>
          <w:b/>
          <w:bCs/>
        </w:rPr>
        <w:t xml:space="preserve">9. </w:t>
      </w:r>
      <w:r w:rsidRPr="008923B9">
        <w:rPr>
          <w:b/>
          <w:bCs/>
          <w:highlight w:val="yellow"/>
        </w:rPr>
        <w:t>El Plan de Negocios</w:t>
      </w:r>
    </w:p>
    <w:p w14:paraId="654D2B4B" w14:textId="77777777" w:rsidR="00A642FF" w:rsidRPr="008923B9" w:rsidRDefault="00A642FF" w:rsidP="00A642FF">
      <w:pPr>
        <w:numPr>
          <w:ilvl w:val="0"/>
          <w:numId w:val="9"/>
        </w:numPr>
        <w:rPr>
          <w:highlight w:val="yellow"/>
        </w:rPr>
      </w:pPr>
      <w:r w:rsidRPr="008923B9">
        <w:rPr>
          <w:highlight w:val="yellow"/>
        </w:rPr>
        <w:t xml:space="preserve">Es la </w:t>
      </w:r>
      <w:r w:rsidRPr="008923B9">
        <w:rPr>
          <w:b/>
          <w:bCs/>
          <w:highlight w:val="yellow"/>
        </w:rPr>
        <w:t>herramienta clave</w:t>
      </w:r>
      <w:r w:rsidRPr="008923B9">
        <w:rPr>
          <w:highlight w:val="yellow"/>
        </w:rPr>
        <w:t xml:space="preserve"> para armar alianzas estratégicas.</w:t>
      </w:r>
    </w:p>
    <w:p w14:paraId="5C82C3F2" w14:textId="77777777" w:rsidR="00A642FF" w:rsidRDefault="00A642FF" w:rsidP="00A642FF">
      <w:pPr>
        <w:numPr>
          <w:ilvl w:val="0"/>
          <w:numId w:val="9"/>
        </w:numPr>
      </w:pPr>
      <w:r w:rsidRPr="00A642FF">
        <w:t xml:space="preserve">No es solo números, sino </w:t>
      </w:r>
      <w:r w:rsidRPr="008923B9">
        <w:rPr>
          <w:b/>
          <w:bCs/>
          <w:u w:val="single"/>
        </w:rPr>
        <w:t>visión sistémica</w:t>
      </w:r>
      <w:r w:rsidRPr="00A642FF">
        <w:t>: mercado, competencia, alianzas, escenarios globales.</w:t>
      </w:r>
    </w:p>
    <w:p w14:paraId="7FF23426" w14:textId="32D9E25C" w:rsidR="0068711A" w:rsidRPr="00380D90" w:rsidRDefault="0068711A" w:rsidP="0068711A">
      <w:pPr>
        <w:numPr>
          <w:ilvl w:val="0"/>
          <w:numId w:val="9"/>
        </w:numPr>
        <w:rPr>
          <w:highlight w:val="yellow"/>
        </w:rPr>
      </w:pPr>
      <w:r w:rsidRPr="0068711A">
        <w:t xml:space="preserve">El subsistema </w:t>
      </w:r>
      <w:proofErr w:type="spellStart"/>
      <w:r w:rsidRPr="0068711A">
        <w:t>entrepreneur</w:t>
      </w:r>
      <w:proofErr w:type="spellEnd"/>
      <w:r w:rsidRPr="0068711A">
        <w:t xml:space="preserve"> es el que origina una idea o detecta una oportunidad de negocio. El plan de negocios lo va a ayudar no s</w:t>
      </w:r>
      <w:r w:rsidRPr="0068711A">
        <w:rPr>
          <w:rFonts w:hint="eastAsia"/>
        </w:rPr>
        <w:t>ó</w:t>
      </w:r>
      <w:r w:rsidRPr="0068711A">
        <w:t>lo a presentarla, sino tambi</w:t>
      </w:r>
      <w:r w:rsidRPr="0068711A">
        <w:rPr>
          <w:rFonts w:hint="eastAsia"/>
        </w:rPr>
        <w:t>é</w:t>
      </w:r>
      <w:r w:rsidRPr="0068711A">
        <w:t xml:space="preserve">n a elaborarla, por ejemplo, a posicionar el producto descubriendo su naturaleza. Sin embargo, el subsistema </w:t>
      </w:r>
      <w:proofErr w:type="spellStart"/>
      <w:r w:rsidRPr="0068711A">
        <w:t>entrepreneur</w:t>
      </w:r>
      <w:proofErr w:type="spellEnd"/>
      <w:r w:rsidRPr="0068711A">
        <w:t xml:space="preserve"> es el menos capacitado para escribir el plan de negocios, y su habilidad para tener </w:t>
      </w:r>
      <w:r w:rsidRPr="0068711A">
        <w:rPr>
          <w:rFonts w:hint="eastAsia"/>
        </w:rPr>
        <w:t>é</w:t>
      </w:r>
      <w:r w:rsidRPr="0068711A">
        <w:t>xito en el emprendimiento consistir</w:t>
      </w:r>
      <w:r w:rsidRPr="0068711A">
        <w:rPr>
          <w:rFonts w:hint="eastAsia"/>
        </w:rPr>
        <w:t>á</w:t>
      </w:r>
      <w:r w:rsidRPr="0068711A">
        <w:t xml:space="preserve"> en su capacidad para motivar a un </w:t>
      </w:r>
      <w:r w:rsidRPr="00380D90">
        <w:rPr>
          <w:highlight w:val="yellow"/>
        </w:rPr>
        <w:t>subsistema gerencial para que lo escriba, lo ejecute y lo monitoree permanentemente.</w:t>
      </w:r>
    </w:p>
    <w:p w14:paraId="1FA403BE" w14:textId="77777777" w:rsidR="00A642FF" w:rsidRPr="00A642FF" w:rsidRDefault="00A642FF" w:rsidP="00A642FF">
      <w:pPr>
        <w:numPr>
          <w:ilvl w:val="0"/>
          <w:numId w:val="9"/>
        </w:numPr>
      </w:pPr>
      <w:r w:rsidRPr="00A642FF">
        <w:t>Tipos de planes de negocios:</w:t>
      </w:r>
    </w:p>
    <w:p w14:paraId="723047EB" w14:textId="77777777" w:rsidR="00A642FF" w:rsidRPr="00A642FF" w:rsidRDefault="00A642FF" w:rsidP="00A642FF">
      <w:pPr>
        <w:numPr>
          <w:ilvl w:val="1"/>
          <w:numId w:val="9"/>
        </w:numPr>
      </w:pPr>
      <w:r w:rsidRPr="00A642FF">
        <w:rPr>
          <w:b/>
          <w:bCs/>
        </w:rPr>
        <w:t>De monitoreo:</w:t>
      </w:r>
      <w:r w:rsidRPr="00A642FF">
        <w:t xml:space="preserve"> para empresas en marcha.</w:t>
      </w:r>
    </w:p>
    <w:p w14:paraId="4143EF8B" w14:textId="77777777" w:rsidR="00A642FF" w:rsidRPr="00A642FF" w:rsidRDefault="00A642FF" w:rsidP="00A642FF">
      <w:pPr>
        <w:numPr>
          <w:ilvl w:val="1"/>
          <w:numId w:val="9"/>
        </w:numPr>
      </w:pPr>
      <w:r w:rsidRPr="00A642FF">
        <w:rPr>
          <w:b/>
          <w:bCs/>
        </w:rPr>
        <w:t>De nuevo lanzamiento:</w:t>
      </w:r>
      <w:r w:rsidRPr="00A642FF">
        <w:t xml:space="preserve"> cuando una empresa ya existente saca un producto nuevo.</w:t>
      </w:r>
    </w:p>
    <w:p w14:paraId="664973FF" w14:textId="77777777" w:rsidR="00A642FF" w:rsidRPr="00A642FF" w:rsidRDefault="00A642FF" w:rsidP="00A642FF">
      <w:pPr>
        <w:numPr>
          <w:ilvl w:val="1"/>
          <w:numId w:val="9"/>
        </w:numPr>
      </w:pPr>
      <w:r w:rsidRPr="00010E8D">
        <w:rPr>
          <w:b/>
          <w:bCs/>
          <w:highlight w:val="yellow"/>
        </w:rPr>
        <w:lastRenderedPageBreak/>
        <w:t>De nueva empresa</w:t>
      </w:r>
      <w:r w:rsidRPr="00A642FF">
        <w:rPr>
          <w:b/>
          <w:bCs/>
        </w:rPr>
        <w:t>:</w:t>
      </w:r>
      <w:r w:rsidRPr="00A642FF">
        <w:t xml:space="preserve"> busca atraer socios e inversión.</w:t>
      </w:r>
    </w:p>
    <w:p w14:paraId="2AF3E8F0" w14:textId="77777777" w:rsidR="00A642FF" w:rsidRPr="00A642FF" w:rsidRDefault="00A642FF" w:rsidP="00A642FF">
      <w:pPr>
        <w:numPr>
          <w:ilvl w:val="1"/>
          <w:numId w:val="9"/>
        </w:numPr>
      </w:pPr>
      <w:proofErr w:type="spellStart"/>
      <w:r w:rsidRPr="00A642FF">
        <w:rPr>
          <w:b/>
          <w:bCs/>
        </w:rPr>
        <w:t>Buy-out</w:t>
      </w:r>
      <w:proofErr w:type="spellEnd"/>
      <w:r w:rsidRPr="00A642FF">
        <w:rPr>
          <w:b/>
          <w:bCs/>
        </w:rPr>
        <w:t>:</w:t>
      </w:r>
      <w:r w:rsidRPr="00A642FF">
        <w:t xml:space="preserve"> compra o venta de parte/total de una empresa.</w:t>
      </w:r>
    </w:p>
    <w:p w14:paraId="6A3BF6DB" w14:textId="77777777" w:rsidR="00A642FF" w:rsidRPr="00A642FF" w:rsidRDefault="00A642FF" w:rsidP="00A642FF">
      <w:pPr>
        <w:numPr>
          <w:ilvl w:val="0"/>
          <w:numId w:val="9"/>
        </w:numPr>
      </w:pPr>
      <w:r w:rsidRPr="00A642FF">
        <w:t>Un plan de negocios debe considerar:</w:t>
      </w:r>
    </w:p>
    <w:p w14:paraId="197A2E31" w14:textId="77777777" w:rsidR="00A642FF" w:rsidRPr="00A642FF" w:rsidRDefault="00A642FF" w:rsidP="0068711A">
      <w:pPr>
        <w:numPr>
          <w:ilvl w:val="1"/>
          <w:numId w:val="9"/>
        </w:numPr>
        <w:spacing w:after="0"/>
      </w:pPr>
      <w:r w:rsidRPr="00A642FF">
        <w:t>Escenarios globales.</w:t>
      </w:r>
    </w:p>
    <w:p w14:paraId="7F4AC039" w14:textId="77777777" w:rsidR="00A642FF" w:rsidRPr="00A642FF" w:rsidRDefault="00A642FF" w:rsidP="0068711A">
      <w:pPr>
        <w:numPr>
          <w:ilvl w:val="1"/>
          <w:numId w:val="9"/>
        </w:numPr>
        <w:spacing w:after="0"/>
      </w:pPr>
      <w:r w:rsidRPr="00A642FF">
        <w:t>Competencia.</w:t>
      </w:r>
    </w:p>
    <w:p w14:paraId="71BD5446" w14:textId="77777777" w:rsidR="00A642FF" w:rsidRPr="00A642FF" w:rsidRDefault="00A642FF" w:rsidP="0068711A">
      <w:pPr>
        <w:numPr>
          <w:ilvl w:val="1"/>
          <w:numId w:val="9"/>
        </w:numPr>
        <w:spacing w:after="0"/>
      </w:pPr>
      <w:r w:rsidRPr="00A642FF">
        <w:t>Posibles alianzas.</w:t>
      </w:r>
    </w:p>
    <w:p w14:paraId="0756EE28" w14:textId="77777777" w:rsidR="00A642FF" w:rsidRPr="00A642FF" w:rsidRDefault="00A642FF" w:rsidP="0068711A">
      <w:pPr>
        <w:numPr>
          <w:ilvl w:val="1"/>
          <w:numId w:val="9"/>
        </w:numPr>
        <w:spacing w:after="0"/>
      </w:pPr>
      <w:r w:rsidRPr="00A642FF">
        <w:t>Retornos internacionales.</w:t>
      </w:r>
    </w:p>
    <w:p w14:paraId="2CFB1739" w14:textId="77777777" w:rsidR="00A642FF" w:rsidRPr="00A642FF" w:rsidRDefault="00000000" w:rsidP="00A642FF">
      <w:r>
        <w:pict w14:anchorId="4108D318">
          <v:rect id="_x0000_i1033" style="width:0;height:1.5pt" o:hralign="center" o:hrstd="t" o:hr="t" fillcolor="#a0a0a0" stroked="f"/>
        </w:pict>
      </w:r>
    </w:p>
    <w:p w14:paraId="37B6C35E" w14:textId="77777777" w:rsidR="00A642FF" w:rsidRPr="00A642FF" w:rsidRDefault="00A642FF" w:rsidP="00A642FF">
      <w:pPr>
        <w:rPr>
          <w:b/>
          <w:bCs/>
        </w:rPr>
      </w:pPr>
      <w:r w:rsidRPr="00A642FF">
        <w:rPr>
          <w:rFonts w:ascii="Segoe UI Emoji" w:hAnsi="Segoe UI Emoji" w:cs="Segoe UI Emoji"/>
          <w:b/>
          <w:bCs/>
        </w:rPr>
        <w:t>✅</w:t>
      </w:r>
      <w:r w:rsidRPr="00A642FF">
        <w:rPr>
          <w:b/>
          <w:bCs/>
        </w:rPr>
        <w:t xml:space="preserve"> Idea central del capítulo</w:t>
      </w:r>
    </w:p>
    <w:p w14:paraId="686339A3" w14:textId="250CE8C4" w:rsidR="006D0A8D" w:rsidRDefault="00A642FF">
      <w:r w:rsidRPr="00A642FF">
        <w:t xml:space="preserve">La economía pasó de ser </w:t>
      </w:r>
      <w:r w:rsidRPr="00A642FF">
        <w:rPr>
          <w:b/>
          <w:bCs/>
        </w:rPr>
        <w:t>gerencial (administración)</w:t>
      </w:r>
      <w:r w:rsidRPr="00A642FF">
        <w:t xml:space="preserve"> a </w:t>
      </w:r>
      <w:proofErr w:type="spellStart"/>
      <w:r w:rsidRPr="00A642FF">
        <w:rPr>
          <w:b/>
          <w:bCs/>
        </w:rPr>
        <w:t>entrepreneur</w:t>
      </w:r>
      <w:proofErr w:type="spellEnd"/>
      <w:r w:rsidRPr="00A642FF">
        <w:rPr>
          <w:b/>
          <w:bCs/>
        </w:rPr>
        <w:t xml:space="preserve"> (acción)</w:t>
      </w:r>
      <w:r w:rsidRPr="00A642FF">
        <w:t>.</w:t>
      </w:r>
      <w:r w:rsidRPr="00A642FF">
        <w:br/>
        <w:t xml:space="preserve">El </w:t>
      </w:r>
      <w:r w:rsidRPr="00A642FF">
        <w:rPr>
          <w:b/>
          <w:bCs/>
        </w:rPr>
        <w:t>empresario innovador</w:t>
      </w:r>
      <w:r w:rsidRPr="00A642FF">
        <w:t xml:space="preserve">, mediante </w:t>
      </w:r>
      <w:r w:rsidRPr="00A642FF">
        <w:rPr>
          <w:b/>
          <w:bCs/>
        </w:rPr>
        <w:t>alianzas estratégicas</w:t>
      </w:r>
      <w:r w:rsidRPr="00A642FF">
        <w:t xml:space="preserve"> y un buen </w:t>
      </w:r>
      <w:r w:rsidRPr="00A642FF">
        <w:rPr>
          <w:b/>
          <w:bCs/>
        </w:rPr>
        <w:t>plan de negocios sistémico</w:t>
      </w:r>
      <w:r w:rsidRPr="00A642FF">
        <w:t>, es hoy el verdadero motor del desarrollo, en un mundo turbulento, globalizado y altamente competitivo.</w:t>
      </w:r>
    </w:p>
    <w:sectPr w:rsidR="006D0A8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D0A87" w14:textId="77777777" w:rsidR="00B630FF" w:rsidRDefault="00B630FF" w:rsidP="00543A49">
      <w:pPr>
        <w:spacing w:after="0" w:line="240" w:lineRule="auto"/>
      </w:pPr>
      <w:r>
        <w:separator/>
      </w:r>
    </w:p>
  </w:endnote>
  <w:endnote w:type="continuationSeparator" w:id="0">
    <w:p w14:paraId="57107177" w14:textId="77777777" w:rsidR="00B630FF" w:rsidRDefault="00B630FF" w:rsidP="0054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A8303" w14:textId="77777777" w:rsidR="00543A49" w:rsidRPr="00543A49" w:rsidRDefault="00543A49">
    <w:pPr>
      <w:pStyle w:val="Piedepgina"/>
      <w:jc w:val="center"/>
      <w:rPr>
        <w:caps/>
        <w:color w:val="000000" w:themeColor="text1"/>
      </w:rPr>
    </w:pPr>
    <w:r w:rsidRPr="00543A49">
      <w:rPr>
        <w:caps/>
        <w:color w:val="000000" w:themeColor="text1"/>
      </w:rPr>
      <w:fldChar w:fldCharType="begin"/>
    </w:r>
    <w:r w:rsidRPr="00543A49">
      <w:rPr>
        <w:caps/>
        <w:color w:val="000000" w:themeColor="text1"/>
      </w:rPr>
      <w:instrText>PAGE   \* MERGEFORMAT</w:instrText>
    </w:r>
    <w:r w:rsidRPr="00543A49">
      <w:rPr>
        <w:caps/>
        <w:color w:val="000000" w:themeColor="text1"/>
      </w:rPr>
      <w:fldChar w:fldCharType="separate"/>
    </w:r>
    <w:r w:rsidRPr="00543A49">
      <w:rPr>
        <w:caps/>
        <w:color w:val="000000" w:themeColor="text1"/>
        <w:lang w:val="es-ES"/>
      </w:rPr>
      <w:t>2</w:t>
    </w:r>
    <w:r w:rsidRPr="00543A49">
      <w:rPr>
        <w:caps/>
        <w:color w:val="000000" w:themeColor="text1"/>
      </w:rPr>
      <w:fldChar w:fldCharType="end"/>
    </w:r>
  </w:p>
  <w:p w14:paraId="51E7A5F7" w14:textId="77777777" w:rsidR="00543A49" w:rsidRDefault="00543A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28287" w14:textId="77777777" w:rsidR="00B630FF" w:rsidRDefault="00B630FF" w:rsidP="00543A49">
      <w:pPr>
        <w:spacing w:after="0" w:line="240" w:lineRule="auto"/>
      </w:pPr>
      <w:r>
        <w:separator/>
      </w:r>
    </w:p>
  </w:footnote>
  <w:footnote w:type="continuationSeparator" w:id="0">
    <w:p w14:paraId="026ED643" w14:textId="77777777" w:rsidR="00B630FF" w:rsidRDefault="00B630FF" w:rsidP="00543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66C0"/>
    <w:multiLevelType w:val="multilevel"/>
    <w:tmpl w:val="5E7A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24A9A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27790"/>
    <w:multiLevelType w:val="multilevel"/>
    <w:tmpl w:val="5680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97DF5"/>
    <w:multiLevelType w:val="multilevel"/>
    <w:tmpl w:val="F6B4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E3C2B"/>
    <w:multiLevelType w:val="multilevel"/>
    <w:tmpl w:val="18EE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121C5"/>
    <w:multiLevelType w:val="multilevel"/>
    <w:tmpl w:val="9348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91870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35DF0"/>
    <w:multiLevelType w:val="multilevel"/>
    <w:tmpl w:val="0D3E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F1E71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C5A06"/>
    <w:multiLevelType w:val="multilevel"/>
    <w:tmpl w:val="E002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711B5"/>
    <w:multiLevelType w:val="multilevel"/>
    <w:tmpl w:val="F03C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696693"/>
    <w:multiLevelType w:val="multilevel"/>
    <w:tmpl w:val="A0DA3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C06798"/>
    <w:multiLevelType w:val="multilevel"/>
    <w:tmpl w:val="EB6C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F22C9"/>
    <w:multiLevelType w:val="multilevel"/>
    <w:tmpl w:val="74C4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6C28FB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0B08BA"/>
    <w:multiLevelType w:val="multilevel"/>
    <w:tmpl w:val="06CE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459A9"/>
    <w:multiLevelType w:val="multilevel"/>
    <w:tmpl w:val="CD70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6977E3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80EFC"/>
    <w:multiLevelType w:val="multilevel"/>
    <w:tmpl w:val="2D88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27703"/>
    <w:multiLevelType w:val="multilevel"/>
    <w:tmpl w:val="0008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3B1622"/>
    <w:multiLevelType w:val="multilevel"/>
    <w:tmpl w:val="7772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273F14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116602">
    <w:abstractNumId w:val="20"/>
  </w:num>
  <w:num w:numId="2" w16cid:durableId="1962105961">
    <w:abstractNumId w:val="4"/>
  </w:num>
  <w:num w:numId="3" w16cid:durableId="2127573883">
    <w:abstractNumId w:val="18"/>
  </w:num>
  <w:num w:numId="4" w16cid:durableId="316424838">
    <w:abstractNumId w:val="8"/>
  </w:num>
  <w:num w:numId="5" w16cid:durableId="1713453931">
    <w:abstractNumId w:val="13"/>
  </w:num>
  <w:num w:numId="6" w16cid:durableId="1482233997">
    <w:abstractNumId w:val="10"/>
  </w:num>
  <w:num w:numId="7" w16cid:durableId="1916430827">
    <w:abstractNumId w:val="3"/>
  </w:num>
  <w:num w:numId="8" w16cid:durableId="1436052248">
    <w:abstractNumId w:val="9"/>
  </w:num>
  <w:num w:numId="9" w16cid:durableId="1729960986">
    <w:abstractNumId w:val="15"/>
  </w:num>
  <w:num w:numId="10" w16cid:durableId="928779034">
    <w:abstractNumId w:val="0"/>
  </w:num>
  <w:num w:numId="11" w16cid:durableId="1458524357">
    <w:abstractNumId w:val="16"/>
  </w:num>
  <w:num w:numId="12" w16cid:durableId="230628487">
    <w:abstractNumId w:val="19"/>
  </w:num>
  <w:num w:numId="13" w16cid:durableId="144510945">
    <w:abstractNumId w:val="5"/>
  </w:num>
  <w:num w:numId="14" w16cid:durableId="634062501">
    <w:abstractNumId w:val="7"/>
  </w:num>
  <w:num w:numId="15" w16cid:durableId="1425422467">
    <w:abstractNumId w:val="2"/>
  </w:num>
  <w:num w:numId="16" w16cid:durableId="1125076137">
    <w:abstractNumId w:val="12"/>
  </w:num>
  <w:num w:numId="17" w16cid:durableId="233665949">
    <w:abstractNumId w:val="11"/>
  </w:num>
  <w:num w:numId="18" w16cid:durableId="992180060">
    <w:abstractNumId w:val="6"/>
  </w:num>
  <w:num w:numId="19" w16cid:durableId="295570829">
    <w:abstractNumId w:val="21"/>
  </w:num>
  <w:num w:numId="20" w16cid:durableId="844437911">
    <w:abstractNumId w:val="1"/>
  </w:num>
  <w:num w:numId="21" w16cid:durableId="321546582">
    <w:abstractNumId w:val="17"/>
  </w:num>
  <w:num w:numId="22" w16cid:durableId="15226677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8D"/>
    <w:rsid w:val="00010E8D"/>
    <w:rsid w:val="00374E64"/>
    <w:rsid w:val="00380D90"/>
    <w:rsid w:val="00543A49"/>
    <w:rsid w:val="0068711A"/>
    <w:rsid w:val="006D0A8D"/>
    <w:rsid w:val="0073352F"/>
    <w:rsid w:val="008923B9"/>
    <w:rsid w:val="0092064E"/>
    <w:rsid w:val="00A446CC"/>
    <w:rsid w:val="00A642FF"/>
    <w:rsid w:val="00B630FF"/>
    <w:rsid w:val="00B7303A"/>
    <w:rsid w:val="00C56F96"/>
    <w:rsid w:val="00CE404B"/>
    <w:rsid w:val="00D21B96"/>
    <w:rsid w:val="00DE4F8F"/>
    <w:rsid w:val="00E44CE2"/>
    <w:rsid w:val="00E53AEC"/>
    <w:rsid w:val="00EB2B3D"/>
    <w:rsid w:val="00F21726"/>
    <w:rsid w:val="00F601B8"/>
    <w:rsid w:val="00F9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170E2"/>
  <w15:chartTrackingRefBased/>
  <w15:docId w15:val="{DF59A068-7BE7-4918-9871-A44773ED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0A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0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0A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0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0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0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0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A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0A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0A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0A8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0A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0A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0A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0A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0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0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0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0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0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0A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0A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0A8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0A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0A8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0A8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2B3D"/>
    <w:rPr>
      <w:rFonts w:ascii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543A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A49"/>
  </w:style>
  <w:style w:type="paragraph" w:styleId="Piedepgina">
    <w:name w:val="footer"/>
    <w:basedOn w:val="Normal"/>
    <w:link w:val="PiedepginaCar"/>
    <w:uiPriority w:val="99"/>
    <w:unhideWhenUsed/>
    <w:rsid w:val="00543A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1173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7</cp:revision>
  <dcterms:created xsi:type="dcterms:W3CDTF">2025-08-17T17:48:00Z</dcterms:created>
  <dcterms:modified xsi:type="dcterms:W3CDTF">2025-08-19T15:15:00Z</dcterms:modified>
</cp:coreProperties>
</file>