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47D06" w:rsidRDefault="00B90BE8">
      <w:r>
        <w:t>FORMULARIOS PARA COMPLETAR - LOS TRES CERRITOS</w:t>
      </w:r>
    </w:p>
    <w:p w14:paraId="00000002" w14:textId="77777777" w:rsidR="00A47D06" w:rsidRDefault="00A47D06"/>
    <w:p w14:paraId="00000003" w14:textId="77777777" w:rsidR="00A47D06" w:rsidRDefault="00B90BE8">
      <w:r>
        <w:t>Formulario de Compra IMPORTACIONES:</w:t>
      </w:r>
    </w:p>
    <w:p w14:paraId="00000004" w14:textId="77777777" w:rsidR="00A47D06" w:rsidRDefault="00A47D06"/>
    <w:p w14:paraId="00000005" w14:textId="77777777" w:rsidR="00A47D06" w:rsidRDefault="00B90BE8">
      <w:r>
        <w:t>(Por favor completar cada campo con información real de ser posible. Esto nos ayudará a saber la longitud de cada campo a llenar en el formulario y que tipo de dato se utilizará en cada campo dentro de la base de datos.)</w:t>
      </w:r>
    </w:p>
    <w:p w14:paraId="00000006" w14:textId="77777777" w:rsidR="00A47D06" w:rsidRDefault="00A47D06"/>
    <w:p w14:paraId="00000007" w14:textId="40475DBA" w:rsidR="00A47D06" w:rsidRDefault="00B90BE8">
      <w:r>
        <w:t>-Nombre Empresa:   A&amp;T</w:t>
      </w:r>
    </w:p>
    <w:p w14:paraId="00000008" w14:textId="77777777" w:rsidR="00A47D06" w:rsidRDefault="00A47D06"/>
    <w:p w14:paraId="00000009" w14:textId="2780B793" w:rsidR="00A47D06" w:rsidRDefault="00B90BE8">
      <w:r>
        <w:t>-N° de factura:  002-00008459</w:t>
      </w:r>
    </w:p>
    <w:p w14:paraId="0000000A" w14:textId="77777777" w:rsidR="00A47D06" w:rsidRDefault="00A47D06"/>
    <w:p w14:paraId="0000000B" w14:textId="69F3BE20" w:rsidR="00A47D06" w:rsidRDefault="00B90BE8">
      <w:r>
        <w:t>-Teléfono:  15463541831</w:t>
      </w:r>
    </w:p>
    <w:p w14:paraId="0000000C" w14:textId="77777777" w:rsidR="00A47D06" w:rsidRDefault="00A47D06"/>
    <w:p w14:paraId="0000000D" w14:textId="4C8A4D99" w:rsidR="00A47D06" w:rsidRDefault="00B90BE8">
      <w:r>
        <w:t>-Localidad: TEMBIAPORA</w:t>
      </w:r>
    </w:p>
    <w:p w14:paraId="70CFD65F" w14:textId="705FFB03" w:rsidR="00B90BE8" w:rsidRDefault="00B90BE8"/>
    <w:p w14:paraId="47EF0911" w14:textId="62FAC732" w:rsidR="00B90BE8" w:rsidRDefault="00B90BE8" w:rsidP="00B90BE8">
      <w:r>
        <w:t>-País:</w:t>
      </w:r>
      <w:r>
        <w:t xml:space="preserve"> PARAGUAY</w:t>
      </w:r>
    </w:p>
    <w:p w14:paraId="0000000E" w14:textId="49B8B5A9" w:rsidR="00A47D06" w:rsidRDefault="00A47D06"/>
    <w:p w14:paraId="0000000F" w14:textId="77777777" w:rsidR="00A47D06" w:rsidRDefault="00B90BE8">
      <w:r>
        <w:t>-Cliente (despliegue lista clientes):</w:t>
      </w:r>
    </w:p>
    <w:p w14:paraId="00000010" w14:textId="77777777" w:rsidR="00A47D06" w:rsidRDefault="00A47D06"/>
    <w:p w14:paraId="00000011" w14:textId="77777777" w:rsidR="00A47D06" w:rsidRDefault="00B90BE8">
      <w:r>
        <w:t>-N° de transacción:</w:t>
      </w:r>
    </w:p>
    <w:p w14:paraId="00000012" w14:textId="77777777" w:rsidR="00A47D06" w:rsidRDefault="00A47D06"/>
    <w:p w14:paraId="00000013" w14:textId="2C576A7F" w:rsidR="00A47D06" w:rsidRDefault="00B90BE8">
      <w:r>
        <w:t>-N° de remito:021626+5135</w:t>
      </w:r>
    </w:p>
    <w:p w14:paraId="00000018" w14:textId="18D1D177" w:rsidR="00A47D06" w:rsidRDefault="00A47D06"/>
    <w:p w14:paraId="00000019" w14:textId="4B699EB9" w:rsidR="00A47D06" w:rsidRDefault="00B90BE8">
      <w:r>
        <w:t>-</w:t>
      </w:r>
      <w:proofErr w:type="spellStart"/>
      <w:r>
        <w:t>Broker</w:t>
      </w:r>
      <w:proofErr w:type="spellEnd"/>
      <w:r>
        <w:t xml:space="preserve"> (</w:t>
      </w:r>
      <w:proofErr w:type="gramStart"/>
      <w:r>
        <w:t>despliegue lista</w:t>
      </w:r>
      <w:proofErr w:type="gramEnd"/>
      <w:r>
        <w:t xml:space="preserve"> de </w:t>
      </w:r>
      <w:proofErr w:type="spellStart"/>
      <w:r>
        <w:t>Brokers</w:t>
      </w:r>
      <w:proofErr w:type="spellEnd"/>
      <w:r>
        <w:t xml:space="preserve">):  GERMAN DELLACASA </w:t>
      </w:r>
    </w:p>
    <w:p w14:paraId="0000001A" w14:textId="77777777" w:rsidR="00A47D06" w:rsidRDefault="00A47D06"/>
    <w:p w14:paraId="0000001B" w14:textId="77777777" w:rsidR="00A47D06" w:rsidRDefault="00B90BE8">
      <w:r>
        <w:t xml:space="preserve">-Precio </w:t>
      </w:r>
      <w:proofErr w:type="spellStart"/>
      <w:r>
        <w:t>dolar</w:t>
      </w:r>
      <w:proofErr w:type="spellEnd"/>
      <w:r>
        <w:t xml:space="preserve"> transacción:</w:t>
      </w:r>
    </w:p>
    <w:p w14:paraId="0000001C" w14:textId="77777777" w:rsidR="00A47D06" w:rsidRDefault="00A47D06"/>
    <w:p w14:paraId="0000001D" w14:textId="575C04ED" w:rsidR="00A47D06" w:rsidRDefault="00B90BE8">
      <w:r>
        <w:t xml:space="preserve">-Producto: BANANA </w:t>
      </w:r>
    </w:p>
    <w:p w14:paraId="0000001E" w14:textId="77777777" w:rsidR="00A47D06" w:rsidRDefault="00A47D06"/>
    <w:p w14:paraId="0000001F" w14:textId="2EB7B3D9" w:rsidR="00A47D06" w:rsidRDefault="00B90BE8">
      <w:r>
        <w:t>-Precio Unitario USD: 8</w:t>
      </w:r>
    </w:p>
    <w:p w14:paraId="00000020" w14:textId="77777777" w:rsidR="00A47D06" w:rsidRDefault="00A47D06"/>
    <w:p w14:paraId="00000021" w14:textId="47DEF91E" w:rsidR="00A47D06" w:rsidRDefault="00B90BE8">
      <w:r>
        <w:t>-Precio Flete en USD:1350</w:t>
      </w:r>
    </w:p>
    <w:p w14:paraId="00000022" w14:textId="77777777" w:rsidR="00A47D06" w:rsidRDefault="00A47D06"/>
    <w:p w14:paraId="00000023" w14:textId="5007D5D4" w:rsidR="00A47D06" w:rsidRDefault="00B90BE8">
      <w:r>
        <w:t>-Precio flete unitario en USD:3</w:t>
      </w:r>
    </w:p>
    <w:p w14:paraId="00000024" w14:textId="77777777" w:rsidR="00A47D06" w:rsidRDefault="00A47D06"/>
    <w:p w14:paraId="00000025" w14:textId="212E549B" w:rsidR="00A47D06" w:rsidRDefault="00B90BE8">
      <w:r>
        <w:t>-Gasto despacho en USD:1500</w:t>
      </w:r>
    </w:p>
    <w:p w14:paraId="00000026" w14:textId="77777777" w:rsidR="00A47D06" w:rsidRDefault="00A47D06"/>
    <w:p w14:paraId="00000027" w14:textId="30E814EF" w:rsidR="00A47D06" w:rsidRDefault="00B90BE8">
      <w:r>
        <w:t>-Gasto despacho unitario en USD: 1.5</w:t>
      </w:r>
    </w:p>
    <w:p w14:paraId="00000028" w14:textId="77777777" w:rsidR="00A47D06" w:rsidRDefault="00A47D06"/>
    <w:p w14:paraId="00000029" w14:textId="6A058626" w:rsidR="00A47D06" w:rsidRDefault="00B90BE8">
      <w:r>
        <w:t>-Fecha de emisión de factura: 16/10/2021</w:t>
      </w:r>
    </w:p>
    <w:p w14:paraId="0000002A" w14:textId="77777777" w:rsidR="00A47D06" w:rsidRDefault="00A47D06"/>
    <w:p w14:paraId="0000002B" w14:textId="43191F8A" w:rsidR="00A47D06" w:rsidRDefault="00B90BE8">
      <w:r>
        <w:t>-Fechas de ingreso al País:  19/10/2021</w:t>
      </w:r>
    </w:p>
    <w:p w14:paraId="0000002C" w14:textId="77777777" w:rsidR="00A47D06" w:rsidRDefault="00A47D06"/>
    <w:p w14:paraId="0000002D" w14:textId="3CEF202B" w:rsidR="00A47D06" w:rsidRDefault="00B90BE8">
      <w:r>
        <w:t xml:space="preserve">-Detalle de pago (opciones: efectivo, deposito, transferencia, efectivo):  </w:t>
      </w:r>
      <w:proofErr w:type="gramStart"/>
      <w:r>
        <w:t>EFECTIVO  X</w:t>
      </w:r>
      <w:proofErr w:type="gramEnd"/>
      <w:r>
        <w:t xml:space="preserve"> BCO</w:t>
      </w:r>
    </w:p>
    <w:p w14:paraId="0000002E" w14:textId="77777777" w:rsidR="00A47D06" w:rsidRDefault="00A47D06"/>
    <w:p w14:paraId="0000002F" w14:textId="11551786" w:rsidR="00A47D06" w:rsidRDefault="00B90BE8">
      <w:r>
        <w:t>-</w:t>
      </w:r>
      <w:proofErr w:type="spellStart"/>
      <w:r>
        <w:t>Camion</w:t>
      </w:r>
      <w:proofErr w:type="spellEnd"/>
      <w:r>
        <w:t xml:space="preserve"> (formulario </w:t>
      </w:r>
      <w:proofErr w:type="spellStart"/>
      <w:r>
        <w:t>camion</w:t>
      </w:r>
      <w:proofErr w:type="spellEnd"/>
      <w:r>
        <w:t xml:space="preserve">):  </w:t>
      </w:r>
    </w:p>
    <w:p w14:paraId="00000030" w14:textId="77777777" w:rsidR="00A47D06" w:rsidRDefault="00A47D06"/>
    <w:p w14:paraId="00000031" w14:textId="53DA5037" w:rsidR="00A47D06" w:rsidRDefault="00B90BE8">
      <w:r>
        <w:lastRenderedPageBreak/>
        <w:t>-Cantidad de bulto: 1050</w:t>
      </w:r>
    </w:p>
    <w:p w14:paraId="00000032" w14:textId="77777777" w:rsidR="00A47D06" w:rsidRDefault="00A47D06"/>
    <w:p w14:paraId="00000033" w14:textId="14BF649B" w:rsidR="00A47D06" w:rsidRDefault="00B90BE8">
      <w:r>
        <w:t>-precio unitario en ARS:  $900</w:t>
      </w:r>
    </w:p>
    <w:p w14:paraId="00000034" w14:textId="77777777" w:rsidR="00A47D06" w:rsidRDefault="00A47D06"/>
    <w:p w14:paraId="00000035" w14:textId="563FAF88" w:rsidR="00A47D06" w:rsidRDefault="00B90BE8">
      <w:r>
        <w:t>-precio flete en ARS: $130000</w:t>
      </w:r>
    </w:p>
    <w:p w14:paraId="00000036" w14:textId="77777777" w:rsidR="00A47D06" w:rsidRDefault="00A47D06"/>
    <w:p w14:paraId="00000037" w14:textId="2FB9AC53" w:rsidR="00A47D06" w:rsidRDefault="00B90BE8">
      <w:r>
        <w:t xml:space="preserve">-precio flete unitario en </w:t>
      </w:r>
      <w:proofErr w:type="gramStart"/>
      <w:r>
        <w:t>ARS:$</w:t>
      </w:r>
      <w:proofErr w:type="gramEnd"/>
      <w:r>
        <w:t>130</w:t>
      </w:r>
    </w:p>
    <w:p w14:paraId="00000038" w14:textId="77777777" w:rsidR="00A47D06" w:rsidRDefault="00A47D06"/>
    <w:p w14:paraId="00000039" w14:textId="0A5948BC" w:rsidR="00A47D06" w:rsidRDefault="00B90BE8">
      <w:r>
        <w:t xml:space="preserve">-gasto despacho </w:t>
      </w:r>
      <w:proofErr w:type="gramStart"/>
      <w:r>
        <w:t>ARS:$</w:t>
      </w:r>
      <w:proofErr w:type="gramEnd"/>
      <w:r>
        <w:t>210000</w:t>
      </w:r>
    </w:p>
    <w:p w14:paraId="0000003A" w14:textId="77777777" w:rsidR="00A47D06" w:rsidRDefault="00A47D06"/>
    <w:p w14:paraId="0000003B" w14:textId="164E9558" w:rsidR="00A47D06" w:rsidRDefault="00B90BE8">
      <w:r>
        <w:t xml:space="preserve">-gasto despacho unitario </w:t>
      </w:r>
      <w:proofErr w:type="gramStart"/>
      <w:r>
        <w:t>ARS:$</w:t>
      </w:r>
      <w:proofErr w:type="gramEnd"/>
      <w:r>
        <w:t>210</w:t>
      </w:r>
    </w:p>
    <w:p w14:paraId="0000003C" w14:textId="77777777" w:rsidR="00A47D06" w:rsidRDefault="00A47D06"/>
    <w:p w14:paraId="0000003D" w14:textId="57E8F3FD" w:rsidR="00A47D06" w:rsidRDefault="00B90BE8">
      <w:r>
        <w:t>-fecha de depósito: 22/10/2021</w:t>
      </w:r>
    </w:p>
    <w:p w14:paraId="0000003E" w14:textId="77777777" w:rsidR="00A47D06" w:rsidRDefault="00A47D06"/>
    <w:p w14:paraId="0000003F" w14:textId="17EE9DBA" w:rsidR="00A47D06" w:rsidRDefault="00B90BE8">
      <w:r>
        <w:t>-CRT:00000000513216594563</w:t>
      </w:r>
    </w:p>
    <w:p w14:paraId="00000040" w14:textId="77777777" w:rsidR="00A47D06" w:rsidRDefault="00A47D06"/>
    <w:p w14:paraId="00000041" w14:textId="6BBFCF63" w:rsidR="00A47D06" w:rsidRDefault="00B90BE8">
      <w:r>
        <w:t xml:space="preserve">-Nro. </w:t>
      </w:r>
      <w:proofErr w:type="spellStart"/>
      <w:r>
        <w:t>mic</w:t>
      </w:r>
      <w:proofErr w:type="spellEnd"/>
      <w:r>
        <w:t>:  0000023154156323561</w:t>
      </w:r>
    </w:p>
    <w:p w14:paraId="00000042" w14:textId="77777777" w:rsidR="00A47D06" w:rsidRDefault="00A47D06"/>
    <w:p w14:paraId="00000043" w14:textId="51C4BF72" w:rsidR="00A47D06" w:rsidRDefault="00B90BE8">
      <w:r>
        <w:t>-</w:t>
      </w:r>
      <w:proofErr w:type="spellStart"/>
      <w:r>
        <w:t>Nro</w:t>
      </w:r>
      <w:proofErr w:type="spellEnd"/>
      <w:r>
        <w:t xml:space="preserve"> de CUVE: 000000516531235435</w:t>
      </w:r>
    </w:p>
    <w:p w14:paraId="00000044" w14:textId="77777777" w:rsidR="00A47D06" w:rsidRDefault="00A47D06"/>
    <w:p w14:paraId="00000045" w14:textId="5AF1699A" w:rsidR="00A47D06" w:rsidRDefault="00B90BE8">
      <w:r>
        <w:t xml:space="preserve">-Observaciones:   LLEGARON 1050 CAJAS DE BANANAS CON PROMEDIO DE 22.5 KG DE </w:t>
      </w:r>
      <w:proofErr w:type="gramStart"/>
      <w:r>
        <w:t>FRUTA  DE</w:t>
      </w:r>
      <w:proofErr w:type="gramEnd"/>
      <w:r>
        <w:t xml:space="preserve"> LOS CUALES LLEGARON 150 MANCHADAS Y 50 ABANDERADAS </w:t>
      </w:r>
      <w:bookmarkStart w:id="0" w:name="_GoBack"/>
      <w:bookmarkEnd w:id="0"/>
    </w:p>
    <w:p w14:paraId="00000046" w14:textId="77777777" w:rsidR="00A47D06" w:rsidRDefault="00A47D06"/>
    <w:sectPr w:rsidR="00A47D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06"/>
    <w:rsid w:val="00A47D06"/>
    <w:rsid w:val="00B9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1673"/>
  <w15:docId w15:val="{189E133F-3D32-482A-A50F-E008D352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2021-09-02T14:14:00Z</dcterms:created>
  <dcterms:modified xsi:type="dcterms:W3CDTF">2021-09-02T14:14:00Z</dcterms:modified>
</cp:coreProperties>
</file>