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01B0" w14:textId="1CD2D9AF" w:rsidR="00915684" w:rsidRDefault="00012F5A" w:rsidP="00012F5A">
      <w:pPr>
        <w:pStyle w:val="Citationintense"/>
        <w:rPr>
          <w:sz w:val="40"/>
          <w:szCs w:val="40"/>
        </w:rPr>
      </w:pPr>
      <w:r w:rsidRPr="00012F5A">
        <w:rPr>
          <w:sz w:val="40"/>
          <w:szCs w:val="40"/>
        </w:rPr>
        <w:t>Référencement naturel (SEO)</w:t>
      </w:r>
    </w:p>
    <w:p w14:paraId="5FF5D801" w14:textId="756C7880" w:rsidR="00F8692C" w:rsidRDefault="00F8692C" w:rsidP="00F8692C"/>
    <w:p w14:paraId="5D57B40B" w14:textId="57D755FC" w:rsidR="00F8692C" w:rsidRDefault="00F8692C" w:rsidP="00F8692C">
      <w:pPr>
        <w:rPr>
          <w:b/>
          <w:bCs/>
          <w:sz w:val="24"/>
          <w:szCs w:val="24"/>
        </w:rPr>
      </w:pPr>
      <w:r w:rsidRPr="00F8692C">
        <w:rPr>
          <w:b/>
          <w:bCs/>
          <w:sz w:val="24"/>
          <w:szCs w:val="24"/>
        </w:rPr>
        <w:t xml:space="preserve">Compétence remplie : </w:t>
      </w:r>
    </w:p>
    <w:p w14:paraId="51119F7B" w14:textId="223A21AA" w:rsidR="00F8692C" w:rsidRDefault="00F8692C" w:rsidP="00F8692C">
      <w:pPr>
        <w:pStyle w:val="Paragraphedeliste"/>
        <w:numPr>
          <w:ilvl w:val="0"/>
          <w:numId w:val="1"/>
        </w:numPr>
      </w:pPr>
      <w:r w:rsidRPr="00F8692C">
        <w:t>Développer la présence en ligne de l’organisation</w:t>
      </w:r>
    </w:p>
    <w:p w14:paraId="2B2A40DD" w14:textId="18E896C1" w:rsidR="00F8692C" w:rsidRDefault="00F8692C" w:rsidP="00F8692C"/>
    <w:p w14:paraId="2DEC271B" w14:textId="4C15A692" w:rsidR="00F8692C" w:rsidRDefault="00F8692C" w:rsidP="00F8692C">
      <w:pPr>
        <w:rPr>
          <w:b/>
          <w:bCs/>
          <w:sz w:val="24"/>
          <w:szCs w:val="24"/>
        </w:rPr>
      </w:pPr>
      <w:r w:rsidRPr="00F8692C">
        <w:rPr>
          <w:b/>
          <w:bCs/>
          <w:sz w:val="24"/>
          <w:szCs w:val="24"/>
        </w:rPr>
        <w:t xml:space="preserve">Contexte : </w:t>
      </w:r>
    </w:p>
    <w:p w14:paraId="4E72100F" w14:textId="31C62FA0" w:rsidR="00650CB6" w:rsidRDefault="00F8692C" w:rsidP="00650CB6">
      <w:r>
        <w:t xml:space="preserve">Lors de mon stage j’ai eu l’occasion de </w:t>
      </w:r>
      <w:r w:rsidR="00650CB6">
        <w:t xml:space="preserve">réaliser du </w:t>
      </w:r>
      <w:r w:rsidR="00650CB6" w:rsidRPr="000972FB">
        <w:rPr>
          <w:b/>
          <w:bCs/>
        </w:rPr>
        <w:t>référencement naturel (SEO)</w:t>
      </w:r>
      <w:r w:rsidR="00650CB6">
        <w:t xml:space="preserve"> pour différents sites de clients ou encore celui de l’entreprise qui m’accueillait. </w:t>
      </w:r>
    </w:p>
    <w:p w14:paraId="7E866FA0" w14:textId="77777777" w:rsidR="00650CB6" w:rsidRDefault="00650CB6" w:rsidP="00650CB6"/>
    <w:p w14:paraId="4538E663" w14:textId="26FFB28B" w:rsidR="00650CB6" w:rsidRDefault="00650CB6" w:rsidP="00650CB6">
      <w:pPr>
        <w:rPr>
          <w:b/>
          <w:bCs/>
          <w:sz w:val="24"/>
          <w:szCs w:val="24"/>
        </w:rPr>
      </w:pPr>
      <w:r w:rsidRPr="00650CB6">
        <w:rPr>
          <w:b/>
          <w:bCs/>
          <w:sz w:val="24"/>
          <w:szCs w:val="24"/>
        </w:rPr>
        <w:t>Développer la présence en ligne de l’organisation</w:t>
      </w:r>
      <w:r>
        <w:rPr>
          <w:b/>
          <w:bCs/>
          <w:sz w:val="24"/>
          <w:szCs w:val="24"/>
        </w:rPr>
        <w:t> :</w:t>
      </w:r>
    </w:p>
    <w:p w14:paraId="3A7140BC" w14:textId="5FC581E0" w:rsidR="003F5DAA" w:rsidRPr="003F5DAA" w:rsidRDefault="003F5DAA" w:rsidP="00650CB6">
      <w:pPr>
        <w:rPr>
          <w:color w:val="2F5496" w:themeColor="accent1" w:themeShade="BF"/>
        </w:rPr>
      </w:pPr>
      <w:r>
        <w:rPr>
          <w:color w:val="2F5496" w:themeColor="accent1" w:themeShade="BF"/>
        </w:rPr>
        <w:t>(</w:t>
      </w:r>
      <w:r w:rsidRPr="003F5DAA">
        <w:rPr>
          <w:color w:val="2F5496" w:themeColor="accent1" w:themeShade="BF"/>
        </w:rPr>
        <w:t>Référencer les services en ligne de l’organisation et mesurer leur visibilité.</w:t>
      </w:r>
      <w:r>
        <w:rPr>
          <w:color w:val="2F5496" w:themeColor="accent1" w:themeShade="BF"/>
        </w:rPr>
        <w:t>)</w:t>
      </w:r>
    </w:p>
    <w:p w14:paraId="3E63D292" w14:textId="21FA0B55" w:rsidR="008D484F" w:rsidRDefault="000972FB" w:rsidP="00650CB6">
      <w:r>
        <w:t xml:space="preserve">Pour réaliser du </w:t>
      </w:r>
      <w:r w:rsidRPr="000972FB">
        <w:rPr>
          <w:b/>
          <w:bCs/>
        </w:rPr>
        <w:t>SEO</w:t>
      </w:r>
      <w:r>
        <w:t xml:space="preserve"> (</w:t>
      </w:r>
      <w:proofErr w:type="spellStart"/>
      <w:r w:rsidRPr="000972FB">
        <w:t>Search</w:t>
      </w:r>
      <w:proofErr w:type="spellEnd"/>
      <w:r w:rsidRPr="000972FB">
        <w:t xml:space="preserve"> Engine </w:t>
      </w:r>
      <w:proofErr w:type="spellStart"/>
      <w:r w:rsidRPr="000972FB">
        <w:t>Optimization</w:t>
      </w:r>
      <w:proofErr w:type="spellEnd"/>
      <w:r>
        <w:t xml:space="preserve">) nous avons utilisé une </w:t>
      </w:r>
      <w:r w:rsidRPr="000972FB">
        <w:rPr>
          <w:b/>
          <w:bCs/>
        </w:rPr>
        <w:t xml:space="preserve">extension WordPress </w:t>
      </w:r>
      <w:r w:rsidR="008D484F">
        <w:t>nommée « </w:t>
      </w:r>
      <w:proofErr w:type="spellStart"/>
      <w:r w:rsidR="008D484F" w:rsidRPr="008D484F">
        <w:rPr>
          <w:b/>
          <w:bCs/>
        </w:rPr>
        <w:t>Yoast</w:t>
      </w:r>
      <w:proofErr w:type="spellEnd"/>
      <w:r w:rsidR="008D484F" w:rsidRPr="008D484F">
        <w:rPr>
          <w:b/>
          <w:bCs/>
        </w:rPr>
        <w:t xml:space="preserve"> SEO</w:t>
      </w:r>
      <w:r w:rsidR="008D484F">
        <w:t xml:space="preserve"> », c’est une extension créée en 2008 qui permet aux sites web du monde entier d’obtenir un classement plus élevé dans les moteurs de recherche. </w:t>
      </w:r>
    </w:p>
    <w:p w14:paraId="10918E3A" w14:textId="2673E854" w:rsidR="008D484F" w:rsidRDefault="008D484F" w:rsidP="00CD27CD">
      <w:pPr>
        <w:jc w:val="center"/>
      </w:pPr>
      <w:r>
        <w:rPr>
          <w:noProof/>
        </w:rPr>
        <w:drawing>
          <wp:inline distT="0" distB="0" distL="0" distR="0" wp14:anchorId="22D593EB" wp14:editId="1E606716">
            <wp:extent cx="5760720" cy="434340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9BFC" w14:textId="71175641" w:rsidR="008D484F" w:rsidRDefault="00DB369F" w:rsidP="00650CB6">
      <w:r>
        <w:lastRenderedPageBreak/>
        <w:t xml:space="preserve">Une fois l’extension installé chaque page disposera de son propre </w:t>
      </w:r>
      <w:r w:rsidRPr="00DB369F">
        <w:rPr>
          <w:b/>
          <w:bCs/>
        </w:rPr>
        <w:t>SEO</w:t>
      </w:r>
      <w:r>
        <w:rPr>
          <w:b/>
          <w:bCs/>
        </w:rPr>
        <w:t xml:space="preserve">, </w:t>
      </w:r>
      <w:r>
        <w:t>pour chaque page</w:t>
      </w:r>
      <w:r w:rsidR="003906BA">
        <w:t xml:space="preserve"> nous avons dû créer </w:t>
      </w:r>
      <w:r w:rsidR="003906BA" w:rsidRPr="003906BA">
        <w:rPr>
          <w:b/>
          <w:bCs/>
        </w:rPr>
        <w:t>une requête ciblée</w:t>
      </w:r>
      <w:r w:rsidR="003906BA">
        <w:t xml:space="preserve"> qui devait être répété le plus de fois possible dans cette même page. </w:t>
      </w:r>
      <w:r>
        <w:t xml:space="preserve"> </w:t>
      </w:r>
    </w:p>
    <w:p w14:paraId="2754E5B7" w14:textId="375E3252" w:rsidR="003906BA" w:rsidRDefault="003906BA" w:rsidP="00650CB6">
      <w:r>
        <w:t xml:space="preserve">Prenons l’exemple de </w:t>
      </w:r>
      <w:r w:rsidRPr="00DB369F">
        <w:rPr>
          <w:b/>
          <w:bCs/>
        </w:rPr>
        <w:t>Comme Un Grand</w:t>
      </w:r>
      <w:r>
        <w:t xml:space="preserve"> qui est une </w:t>
      </w:r>
      <w:r w:rsidRPr="00DB369F">
        <w:rPr>
          <w:b/>
          <w:bCs/>
        </w:rPr>
        <w:t>agence de communication à Lille</w:t>
      </w:r>
      <w:r>
        <w:t xml:space="preserve"> : </w:t>
      </w:r>
    </w:p>
    <w:p w14:paraId="694A545C" w14:textId="71596E12" w:rsidR="003906BA" w:rsidRDefault="003906BA" w:rsidP="00650CB6">
      <w:r>
        <w:t xml:space="preserve">Pour la page d’accueil nous avons choisit comme </w:t>
      </w:r>
      <w:r w:rsidRPr="003906BA">
        <w:rPr>
          <w:b/>
          <w:bCs/>
        </w:rPr>
        <w:t>requête ciblée</w:t>
      </w:r>
      <w:r>
        <w:t xml:space="preserve"> « </w:t>
      </w:r>
      <w:r w:rsidRPr="00DB369F">
        <w:rPr>
          <w:b/>
          <w:bCs/>
        </w:rPr>
        <w:t>agence de communication à Lille</w:t>
      </w:r>
      <w:r>
        <w:t xml:space="preserve"> » comme ça, si un utilisateur tape ceci dans son moteur de recherche il a de grande chance de tombé sur le site de </w:t>
      </w:r>
      <w:r w:rsidRPr="003906BA">
        <w:rPr>
          <w:b/>
          <w:bCs/>
        </w:rPr>
        <w:t>Comme Un grand</w:t>
      </w:r>
      <w:r>
        <w:rPr>
          <w:b/>
          <w:bCs/>
        </w:rPr>
        <w:t xml:space="preserve">. </w:t>
      </w:r>
    </w:p>
    <w:p w14:paraId="0EE08E5F" w14:textId="6E0A06B3" w:rsidR="003906BA" w:rsidRDefault="003906BA" w:rsidP="00290323">
      <w:pPr>
        <w:jc w:val="center"/>
      </w:pPr>
      <w:r>
        <w:rPr>
          <w:noProof/>
        </w:rPr>
        <w:drawing>
          <wp:inline distT="0" distB="0" distL="0" distR="0" wp14:anchorId="065719D5" wp14:editId="521440E2">
            <wp:extent cx="5760720" cy="4145280"/>
            <wp:effectExtent l="0" t="0" r="0" b="762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F0C0" w14:textId="25B3A2A2" w:rsidR="003906BA" w:rsidRDefault="003906BA" w:rsidP="00650CB6"/>
    <w:p w14:paraId="7772F31F" w14:textId="3CF97938" w:rsidR="003906BA" w:rsidRPr="00290323" w:rsidRDefault="00290323" w:rsidP="00650CB6">
      <w:r>
        <w:t xml:space="preserve">De plus chaque page dispose de sa propre analyse </w:t>
      </w:r>
      <w:r w:rsidRPr="00290323">
        <w:rPr>
          <w:b/>
          <w:bCs/>
        </w:rPr>
        <w:t>SEO représenté par un émoji rouge (le moins bon), orange (presque bon mais encore trop juste) et vert (excellent)</w:t>
      </w:r>
      <w:r>
        <w:rPr>
          <w:b/>
          <w:bCs/>
        </w:rPr>
        <w:t xml:space="preserve"> </w:t>
      </w:r>
    </w:p>
    <w:p w14:paraId="71D5A44B" w14:textId="65463EC6" w:rsidR="00290323" w:rsidRDefault="00290323" w:rsidP="00290323">
      <w:pPr>
        <w:jc w:val="center"/>
      </w:pPr>
      <w:r>
        <w:rPr>
          <w:noProof/>
        </w:rPr>
        <w:drawing>
          <wp:inline distT="0" distB="0" distL="0" distR="0" wp14:anchorId="0C2182FA" wp14:editId="54725D1C">
            <wp:extent cx="5760720" cy="24155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4C3B" w14:textId="77777777" w:rsidR="007D3C3B" w:rsidRDefault="00290323" w:rsidP="00290323">
      <w:r>
        <w:lastRenderedPageBreak/>
        <w:t xml:space="preserve">Pour </w:t>
      </w:r>
      <w:r w:rsidRPr="00290323">
        <w:rPr>
          <w:b/>
          <w:bCs/>
        </w:rPr>
        <w:t>améliorer son niveau de SEO</w:t>
      </w:r>
      <w:r>
        <w:rPr>
          <w:b/>
          <w:bCs/>
        </w:rPr>
        <w:t xml:space="preserve"> </w:t>
      </w:r>
      <w:r>
        <w:t>il faut remplir un ensemble de condition</w:t>
      </w:r>
      <w:r w:rsidR="007D3C3B">
        <w:t xml:space="preserve">s qui varie selon les pages (longueur des textes, contenue de la page, </w:t>
      </w:r>
      <w:proofErr w:type="spellStart"/>
      <w:r w:rsidR="007D3C3B">
        <w:t>ect</w:t>
      </w:r>
      <w:proofErr w:type="spellEnd"/>
      <w:r w:rsidR="007D3C3B">
        <w:t xml:space="preserve">…), cependant toutes les conditions ne doivent pas obligatoirement être remplies, seulement une grande partie. </w:t>
      </w:r>
    </w:p>
    <w:p w14:paraId="52E30E04" w14:textId="48DDECDA" w:rsidR="00290323" w:rsidRDefault="007D3C3B" w:rsidP="007D3C3B">
      <w:pPr>
        <w:jc w:val="center"/>
      </w:pPr>
      <w:r>
        <w:rPr>
          <w:noProof/>
        </w:rPr>
        <w:drawing>
          <wp:inline distT="0" distB="0" distL="0" distR="0" wp14:anchorId="66C65B43" wp14:editId="0B2690D2">
            <wp:extent cx="5695950" cy="5966460"/>
            <wp:effectExtent l="0" t="0" r="0" b="0"/>
            <wp:docPr id="4" name="Image 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30DB" w14:textId="5B62E3E0" w:rsidR="00D13B52" w:rsidRDefault="00D13B52" w:rsidP="007D3C3B">
      <w:pPr>
        <w:jc w:val="center"/>
      </w:pPr>
    </w:p>
    <w:p w14:paraId="7BCCE98E" w14:textId="7F28DCFA" w:rsidR="00D13B52" w:rsidRDefault="00D13B52" w:rsidP="007D3C3B">
      <w:pPr>
        <w:jc w:val="center"/>
      </w:pPr>
    </w:p>
    <w:p w14:paraId="5DB24E57" w14:textId="1C74529F" w:rsidR="00D13B52" w:rsidRDefault="00D13B52" w:rsidP="007D3C3B">
      <w:pPr>
        <w:jc w:val="center"/>
      </w:pPr>
    </w:p>
    <w:p w14:paraId="359270A2" w14:textId="4DF7CCA5" w:rsidR="00D13B52" w:rsidRDefault="00D13B52" w:rsidP="007D3C3B">
      <w:pPr>
        <w:jc w:val="center"/>
      </w:pPr>
    </w:p>
    <w:p w14:paraId="3672AEF5" w14:textId="68AEBEC0" w:rsidR="00D13B52" w:rsidRDefault="00D13B52" w:rsidP="007D3C3B">
      <w:pPr>
        <w:jc w:val="center"/>
      </w:pPr>
    </w:p>
    <w:p w14:paraId="12D8AC1C" w14:textId="1D4F7847" w:rsidR="00D13B52" w:rsidRDefault="00D13B52" w:rsidP="007D3C3B">
      <w:pPr>
        <w:jc w:val="center"/>
      </w:pPr>
    </w:p>
    <w:p w14:paraId="0CC607EC" w14:textId="77777777" w:rsidR="00D13B52" w:rsidRDefault="00D13B52" w:rsidP="007D3C3B">
      <w:pPr>
        <w:jc w:val="center"/>
      </w:pPr>
    </w:p>
    <w:p w14:paraId="0BC79671" w14:textId="07C59071" w:rsidR="007D3C3B" w:rsidRDefault="007D3C3B" w:rsidP="007D3C3B">
      <w:r>
        <w:lastRenderedPageBreak/>
        <w:t xml:space="preserve">De plus </w:t>
      </w:r>
      <w:r w:rsidRPr="007D3C3B">
        <w:t>chaque site réalisé lors de mon stage était</w:t>
      </w:r>
      <w:r w:rsidRPr="007D3C3B">
        <w:rPr>
          <w:b/>
          <w:bCs/>
        </w:rPr>
        <w:t xml:space="preserve"> responsive</w:t>
      </w:r>
      <w:r>
        <w:t xml:space="preserve"> c’était à dire qu’ils sont adapté au format tablette et téléphone, ce qui boost également le </w:t>
      </w:r>
      <w:r w:rsidRPr="007D3C3B">
        <w:rPr>
          <w:b/>
          <w:bCs/>
        </w:rPr>
        <w:t>référence naturel</w:t>
      </w:r>
      <w:r>
        <w:t xml:space="preserve">. </w:t>
      </w:r>
    </w:p>
    <w:p w14:paraId="414301E3" w14:textId="37ADFEF1" w:rsidR="00D13B52" w:rsidRDefault="00D13B52" w:rsidP="00D13B52">
      <w:pPr>
        <w:jc w:val="center"/>
      </w:pPr>
      <w:r>
        <w:rPr>
          <w:noProof/>
        </w:rPr>
        <w:drawing>
          <wp:inline distT="0" distB="0" distL="0" distR="0" wp14:anchorId="6CB2A8FC" wp14:editId="7C077D8F">
            <wp:extent cx="2057400" cy="3710940"/>
            <wp:effectExtent l="0" t="0" r="0" b="381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88" cy="371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45B5" w14:textId="6FF108A4" w:rsidR="00184524" w:rsidRDefault="00184524" w:rsidP="00D13B52">
      <w:pPr>
        <w:jc w:val="center"/>
      </w:pPr>
    </w:p>
    <w:p w14:paraId="0CE57E42" w14:textId="257722CA" w:rsidR="00184524" w:rsidRDefault="00184524" w:rsidP="00184524">
      <w:r>
        <w:t xml:space="preserve">Pour terminer nous passons le site en question dans un </w:t>
      </w:r>
      <w:r w:rsidRPr="00184524">
        <w:rPr>
          <w:b/>
          <w:bCs/>
        </w:rPr>
        <w:t>analyseur SEO pour site web</w:t>
      </w:r>
      <w:r>
        <w:t xml:space="preserve"> pour avoir une dernière vérification du bon référencement ou non du site.</w:t>
      </w:r>
    </w:p>
    <w:p w14:paraId="7B08282C" w14:textId="4D05AD66" w:rsidR="00184524" w:rsidRPr="00290323" w:rsidRDefault="00184524" w:rsidP="00184524">
      <w:r>
        <w:rPr>
          <w:noProof/>
        </w:rPr>
        <w:drawing>
          <wp:inline distT="0" distB="0" distL="0" distR="0" wp14:anchorId="6DDA0050" wp14:editId="3BA2878B">
            <wp:extent cx="5760720" cy="244602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524" w:rsidRPr="00290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2CE"/>
    <w:multiLevelType w:val="hybridMultilevel"/>
    <w:tmpl w:val="46B61BCA"/>
    <w:lvl w:ilvl="0" w:tplc="121AA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352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5A"/>
    <w:rsid w:val="00012F5A"/>
    <w:rsid w:val="000972FB"/>
    <w:rsid w:val="00184524"/>
    <w:rsid w:val="00217AD0"/>
    <w:rsid w:val="00290323"/>
    <w:rsid w:val="003906BA"/>
    <w:rsid w:val="003F5DAA"/>
    <w:rsid w:val="00650CB6"/>
    <w:rsid w:val="007D3C3B"/>
    <w:rsid w:val="008D484F"/>
    <w:rsid w:val="00907DC2"/>
    <w:rsid w:val="00915684"/>
    <w:rsid w:val="00B25E9D"/>
    <w:rsid w:val="00CD1173"/>
    <w:rsid w:val="00CD27CD"/>
    <w:rsid w:val="00D13B52"/>
    <w:rsid w:val="00DB369F"/>
    <w:rsid w:val="00E42316"/>
    <w:rsid w:val="00F8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522F2"/>
  <w15:chartTrackingRefBased/>
  <w15:docId w15:val="{E973E996-E7E7-47FC-A27C-3A4C9B2D9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2F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2F5A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F86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Vandamme</dc:creator>
  <cp:keywords/>
  <dc:description/>
  <cp:lastModifiedBy>Nico Vandamme</cp:lastModifiedBy>
  <cp:revision>8</cp:revision>
  <dcterms:created xsi:type="dcterms:W3CDTF">2022-04-13T08:49:00Z</dcterms:created>
  <dcterms:modified xsi:type="dcterms:W3CDTF">2022-04-27T18:38:00Z</dcterms:modified>
</cp:coreProperties>
</file>