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09FB3" w14:textId="2657D710" w:rsidR="000841FC" w:rsidRDefault="000841FC"/>
    <w:p w14:paraId="278FA958" w14:textId="54C448D5" w:rsidR="00CB5D4A" w:rsidRPr="00E45F5F" w:rsidRDefault="00CB5D4A" w:rsidP="00E45F5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E45F5F">
        <w:rPr>
          <w:rFonts w:ascii="Arial" w:hAnsi="Arial" w:cs="Arial"/>
          <w:color w:val="1D1C1D"/>
          <w:sz w:val="23"/>
          <w:szCs w:val="23"/>
          <w:shd w:val="clear" w:color="auto" w:fill="F8F8F8"/>
        </w:rPr>
        <w:t>Aptitude questions including one in which you have to mimic the behaviour of Wildcard characters: For example, write a function to examine whether a specific word fits into the behaviour of either * or _ wild card (where * is replacing one character and _ is replacing a series of characters).</w:t>
      </w:r>
    </w:p>
    <w:p w14:paraId="631A2014" w14:textId="604F374B" w:rsidR="00CB5D4A" w:rsidRPr="00E45F5F" w:rsidRDefault="00CB5D4A" w:rsidP="00E45F5F">
      <w:pPr>
        <w:pStyle w:val="ListParagraph"/>
        <w:numPr>
          <w:ilvl w:val="1"/>
          <w:numId w:val="2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E45F5F">
        <w:rPr>
          <w:rFonts w:ascii="Arial" w:hAnsi="Arial" w:cs="Arial"/>
          <w:color w:val="1D1C1D"/>
          <w:sz w:val="23"/>
          <w:szCs w:val="23"/>
          <w:shd w:val="clear" w:color="auto" w:fill="F8F8F8"/>
        </w:rPr>
        <w:t>P*p … Pup, Pip, pop, pep</w:t>
      </w:r>
    </w:p>
    <w:p w14:paraId="4ECB19CC" w14:textId="688EC537" w:rsidR="00CB5D4A" w:rsidRPr="00E45F5F" w:rsidRDefault="00CB5D4A" w:rsidP="00E45F5F">
      <w:pPr>
        <w:pStyle w:val="ListParagraph"/>
        <w:numPr>
          <w:ilvl w:val="1"/>
          <w:numId w:val="2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E45F5F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P_P … Pup, Pip, pop, pep, pump, pomp, </w:t>
      </w:r>
      <w:proofErr w:type="spellStart"/>
      <w:r w:rsidRPr="00E45F5F">
        <w:rPr>
          <w:rFonts w:ascii="Arial" w:hAnsi="Arial" w:cs="Arial"/>
          <w:color w:val="1D1C1D"/>
          <w:sz w:val="23"/>
          <w:szCs w:val="23"/>
          <w:shd w:val="clear" w:color="auto" w:fill="F8F8F8"/>
        </w:rPr>
        <w:t>Pepp</w:t>
      </w:r>
      <w:proofErr w:type="spellEnd"/>
    </w:p>
    <w:p w14:paraId="07B9A833" w14:textId="7F67BF1C" w:rsidR="00CB5D4A" w:rsidRPr="00CB5D4A" w:rsidRDefault="00CB5D4A" w:rsidP="00E45F5F">
      <w:pPr>
        <w:pStyle w:val="ListParagraph"/>
        <w:numPr>
          <w:ilvl w:val="1"/>
          <w:numId w:val="2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Split(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</w:p>
    <w:p w14:paraId="5A09287D" w14:textId="60A980CC" w:rsidR="00CB5D4A" w:rsidRDefault="00CB5D4A" w:rsidP="00CB5D4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45E932ED" w14:textId="7204870C" w:rsidR="00CB5D4A" w:rsidRPr="00E45F5F" w:rsidRDefault="00CB5D4A" w:rsidP="00E45F5F">
      <w:pPr>
        <w:pStyle w:val="ListParagraph"/>
        <w:numPr>
          <w:ilvl w:val="0"/>
          <w:numId w:val="2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E45F5F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To ascertain if a number is a Happy Number </w:t>
      </w:r>
      <w:r w:rsidR="00E45F5F" w:rsidRPr="00E45F5F">
        <w:rPr>
          <w:rFonts w:ascii="Arial" w:hAnsi="Arial" w:cs="Arial"/>
          <w:color w:val="1D1C1D"/>
          <w:sz w:val="23"/>
          <w:szCs w:val="23"/>
          <w:shd w:val="clear" w:color="auto" w:fill="F8F8F8"/>
        </w:rPr>
        <w:t>e.g.</w:t>
      </w:r>
      <w:r w:rsidRPr="00E45F5F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The sum of all digits equals 1 e.g. 19 … 1+9 … 10 … 1+0 …1!!! </w:t>
      </w:r>
    </w:p>
    <w:p w14:paraId="6B37714A" w14:textId="4902054A" w:rsidR="00CB5D4A" w:rsidRDefault="00CB5D4A" w:rsidP="00CB5D4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084C3DD6" w14:textId="77777777" w:rsidR="003A2857" w:rsidRDefault="00CB5D4A" w:rsidP="00E45F5F">
      <w:pPr>
        <w:pStyle w:val="ListParagraph"/>
        <w:numPr>
          <w:ilvl w:val="0"/>
          <w:numId w:val="2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E45F5F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Recursive Fibonacci </w:t>
      </w:r>
      <w:r w:rsidR="003A2857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</w:p>
    <w:p w14:paraId="6FECE2FA" w14:textId="77777777" w:rsidR="003A2857" w:rsidRPr="003A2857" w:rsidRDefault="003A2857" w:rsidP="003A2857">
      <w:pPr>
        <w:pStyle w:val="ListParagrap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6D91C6D1" w14:textId="63BF84BF" w:rsidR="00CB5D4A" w:rsidRDefault="003A2857" w:rsidP="003A2857">
      <w:pPr>
        <w:pStyle w:val="ListParagraph"/>
        <w:numPr>
          <w:ilvl w:val="1"/>
          <w:numId w:val="2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2,3</w:t>
      </w:r>
    </w:p>
    <w:p w14:paraId="455484E7" w14:textId="54EBFCF4" w:rsidR="003A2857" w:rsidRDefault="003A2857" w:rsidP="003A2857">
      <w:pPr>
        <w:pStyle w:val="ListParagraph"/>
        <w:numPr>
          <w:ilvl w:val="1"/>
          <w:numId w:val="2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Sum = 2+3,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firstValue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2,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lastValue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3;</w:t>
      </w:r>
    </w:p>
    <w:p w14:paraId="31A1C4EE" w14:textId="1C87DABD" w:rsidR="003A2857" w:rsidRPr="00E45F5F" w:rsidRDefault="003A2857" w:rsidP="003A2857">
      <w:pPr>
        <w:pStyle w:val="ListParagraph"/>
        <w:numPr>
          <w:ilvl w:val="1"/>
          <w:numId w:val="2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Sum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lastValue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+ Sum,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firstValue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lastValue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lastValue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Sum</w:t>
      </w:r>
    </w:p>
    <w:p w14:paraId="12979A9D" w14:textId="7E825163" w:rsidR="00CB5D4A" w:rsidRPr="00E45F5F" w:rsidRDefault="00E45F5F" w:rsidP="00E45F5F">
      <w:pPr>
        <w:pStyle w:val="ListParagraph"/>
        <w:numPr>
          <w:ilvl w:val="0"/>
          <w:numId w:val="2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E45F5F">
        <w:rPr>
          <w:rFonts w:ascii="Arial" w:hAnsi="Arial" w:cs="Arial"/>
          <w:color w:val="1D1C1D"/>
          <w:sz w:val="23"/>
          <w:szCs w:val="23"/>
          <w:shd w:val="clear" w:color="auto" w:fill="F8F8F8"/>
        </w:rPr>
        <w:t>Recursive Entropy</w:t>
      </w:r>
    </w:p>
    <w:p w14:paraId="43B0AE7C" w14:textId="733A3A20" w:rsidR="00CB5D4A" w:rsidRPr="00E45F5F" w:rsidRDefault="00CB5D4A" w:rsidP="00E45F5F">
      <w:pPr>
        <w:pStyle w:val="ListParagraph"/>
        <w:numPr>
          <w:ilvl w:val="0"/>
          <w:numId w:val="2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E45F5F">
        <w:rPr>
          <w:rFonts w:ascii="Arial" w:hAnsi="Arial" w:cs="Arial"/>
          <w:color w:val="1D1C1D"/>
          <w:sz w:val="23"/>
          <w:szCs w:val="23"/>
          <w:shd w:val="clear" w:color="auto" w:fill="F8F8F8"/>
        </w:rPr>
        <w:t>To find out if a number is divisible by another WITHOUT the use of / or % operators</w:t>
      </w:r>
    </w:p>
    <w:p w14:paraId="4335A132" w14:textId="77777777" w:rsidR="0024746A" w:rsidRDefault="00CB5D4A" w:rsidP="00E45F5F">
      <w:pPr>
        <w:pStyle w:val="ListParagraph"/>
        <w:numPr>
          <w:ilvl w:val="0"/>
          <w:numId w:val="2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E45F5F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Give an example of </w:t>
      </w:r>
    </w:p>
    <w:p w14:paraId="72625A11" w14:textId="3771F919" w:rsidR="0024746A" w:rsidRDefault="0024746A" w:rsidP="0024746A">
      <w:pPr>
        <w:pStyle w:val="ListParagraph"/>
        <w:numPr>
          <w:ilvl w:val="1"/>
          <w:numId w:val="2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Inheritance</w:t>
      </w:r>
    </w:p>
    <w:p w14:paraId="2A6DF9C4" w14:textId="34270556" w:rsidR="0024746A" w:rsidRDefault="0024746A" w:rsidP="0024746A">
      <w:pPr>
        <w:pStyle w:val="ListParagraph"/>
        <w:numPr>
          <w:ilvl w:val="1"/>
          <w:numId w:val="2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Encapsulation</w:t>
      </w:r>
    </w:p>
    <w:p w14:paraId="5804725B" w14:textId="42AE060A" w:rsidR="00672B74" w:rsidRDefault="00672B74" w:rsidP="0024746A">
      <w:pPr>
        <w:pStyle w:val="ListParagraph"/>
        <w:numPr>
          <w:ilvl w:val="1"/>
          <w:numId w:val="2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Interface v Abstract Class</w:t>
      </w:r>
    </w:p>
    <w:p w14:paraId="33FDEA36" w14:textId="7B75D466" w:rsidR="00CB5D4A" w:rsidRPr="00E45F5F" w:rsidRDefault="00CB5D4A" w:rsidP="0024746A">
      <w:pPr>
        <w:pStyle w:val="ListParagraph"/>
        <w:numPr>
          <w:ilvl w:val="1"/>
          <w:numId w:val="2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E45F5F">
        <w:rPr>
          <w:rFonts w:ascii="Arial" w:hAnsi="Arial" w:cs="Arial"/>
          <w:color w:val="1D1C1D"/>
          <w:sz w:val="23"/>
          <w:szCs w:val="23"/>
          <w:shd w:val="clear" w:color="auto" w:fill="F8F8F8"/>
        </w:rPr>
        <w:t>Polymorphism (BOTH forms)</w:t>
      </w:r>
    </w:p>
    <w:p w14:paraId="4C3D0659" w14:textId="2EF214C8" w:rsidR="000550E3" w:rsidRPr="001B20F5" w:rsidRDefault="00CB5D4A" w:rsidP="00E45F5F">
      <w:pPr>
        <w:pStyle w:val="ListParagraph"/>
        <w:numPr>
          <w:ilvl w:val="0"/>
          <w:numId w:val="2"/>
        </w:numPr>
      </w:pPr>
      <w:r w:rsidRPr="00E45F5F">
        <w:rPr>
          <w:rFonts w:ascii="Arial" w:hAnsi="Arial" w:cs="Arial"/>
          <w:color w:val="1D1C1D"/>
          <w:sz w:val="23"/>
          <w:szCs w:val="23"/>
          <w:shd w:val="clear" w:color="auto" w:fill="F8F8F8"/>
        </w:rPr>
        <w:t>Another aptitude question I was asked was to provide the workings of a Minesweeper algorithm, which I will write out and give to ye. I'd 4 days to do it.</w:t>
      </w:r>
    </w:p>
    <w:p w14:paraId="18140A5C" w14:textId="58E9D1A0" w:rsidR="001B20F5" w:rsidRDefault="001B20F5" w:rsidP="001B20F5"/>
    <w:p w14:paraId="1D1BC949" w14:textId="4E05A70C" w:rsidR="001B20F5" w:rsidRDefault="001B20F5" w:rsidP="001B20F5"/>
    <w:p w14:paraId="49E653AC" w14:textId="5AB0A365" w:rsidR="001B20F5" w:rsidRDefault="001B20F5" w:rsidP="001B20F5"/>
    <w:sectPr w:rsidR="001B2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A2A3D"/>
    <w:multiLevelType w:val="hybridMultilevel"/>
    <w:tmpl w:val="D7EC3A4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81057"/>
    <w:multiLevelType w:val="hybridMultilevel"/>
    <w:tmpl w:val="0994E44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022840">
    <w:abstractNumId w:val="0"/>
  </w:num>
  <w:num w:numId="2" w16cid:durableId="683022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0E3"/>
    <w:rsid w:val="000550E3"/>
    <w:rsid w:val="000841FC"/>
    <w:rsid w:val="001B20F5"/>
    <w:rsid w:val="0024746A"/>
    <w:rsid w:val="003A2857"/>
    <w:rsid w:val="00672B74"/>
    <w:rsid w:val="006F40EF"/>
    <w:rsid w:val="00CB5D4A"/>
    <w:rsid w:val="00DC3713"/>
    <w:rsid w:val="00E45F5F"/>
    <w:rsid w:val="00F8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1AD9B"/>
  <w15:chartTrackingRefBased/>
  <w15:docId w15:val="{36F32938-1CBE-40BF-9329-D4CDC9EE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O'Regan</dc:creator>
  <cp:keywords/>
  <dc:description/>
  <cp:lastModifiedBy>Eugene O'Regan</cp:lastModifiedBy>
  <cp:revision>3</cp:revision>
  <dcterms:created xsi:type="dcterms:W3CDTF">2022-02-18T10:14:00Z</dcterms:created>
  <dcterms:modified xsi:type="dcterms:W3CDTF">2022-07-01T11:25:00Z</dcterms:modified>
</cp:coreProperties>
</file>