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F31B8" w14:textId="77777777" w:rsidR="000627B8" w:rsidRDefault="000627B8">
      <w:pPr>
        <w:rPr>
          <w:noProof/>
        </w:rPr>
      </w:pPr>
    </w:p>
    <w:p w14:paraId="5D67B6EF" w14:textId="77777777" w:rsidR="000627B8" w:rsidRDefault="000627B8">
      <w:pPr>
        <w:rPr>
          <w:noProof/>
        </w:rPr>
      </w:pPr>
    </w:p>
    <w:p w14:paraId="6851A29D" w14:textId="37B6D029" w:rsidR="000627B8" w:rsidRPr="000627B8" w:rsidRDefault="000627B8">
      <w:pPr>
        <w:rPr>
          <w:noProof/>
          <w:sz w:val="52"/>
          <w:szCs w:val="52"/>
          <w:highlight w:val="yellow"/>
        </w:rPr>
      </w:pPr>
      <w:r w:rsidRPr="000627B8">
        <w:rPr>
          <w:noProof/>
          <w:sz w:val="52"/>
          <w:szCs w:val="52"/>
          <w:highlight w:val="yellow"/>
        </w:rPr>
        <w:t xml:space="preserve">Criar um usuario visitante que pode fazer login com extend para recuperar senha, ou </w:t>
      </w:r>
      <w:r>
        <w:rPr>
          <w:noProof/>
          <w:sz w:val="52"/>
          <w:szCs w:val="52"/>
          <w:highlight w:val="yellow"/>
        </w:rPr>
        <w:t>realizar cadastro</w:t>
      </w:r>
    </w:p>
    <w:p w14:paraId="4C6551E0" w14:textId="0827C267" w:rsidR="000627B8" w:rsidRPr="000627B8" w:rsidRDefault="000627B8">
      <w:pPr>
        <w:rPr>
          <w:noProof/>
          <w:sz w:val="52"/>
          <w:szCs w:val="52"/>
          <w:highlight w:val="yellow"/>
        </w:rPr>
      </w:pPr>
      <w:r w:rsidRPr="000627B8">
        <w:rPr>
          <w:noProof/>
          <w:sz w:val="52"/>
          <w:szCs w:val="52"/>
          <w:highlight w:val="yellow"/>
        </w:rPr>
        <w:t>O usuário visitante especializa usuário autenticado que pode fazer logout, Gerenciar Vagas, Buscar Perfis, Consultar Eventos</w:t>
      </w:r>
      <w:r w:rsidR="00C451AB">
        <w:rPr>
          <w:noProof/>
          <w:sz w:val="52"/>
          <w:szCs w:val="52"/>
          <w:highlight w:val="yellow"/>
        </w:rPr>
        <w:t>, Gerenciar Perfil</w:t>
      </w:r>
    </w:p>
    <w:p w14:paraId="5DAAB49D" w14:textId="4D8DF4C4" w:rsidR="000627B8" w:rsidRPr="000627B8" w:rsidRDefault="000627B8">
      <w:pPr>
        <w:rPr>
          <w:noProof/>
          <w:sz w:val="52"/>
          <w:szCs w:val="52"/>
          <w:highlight w:val="yellow"/>
        </w:rPr>
      </w:pPr>
      <w:r w:rsidRPr="000627B8">
        <w:rPr>
          <w:noProof/>
          <w:sz w:val="52"/>
          <w:szCs w:val="52"/>
          <w:highlight w:val="yellow"/>
        </w:rPr>
        <w:t>O usuário autenticado especializa professor, aluno, administrador</w:t>
      </w:r>
    </w:p>
    <w:p w14:paraId="7979D76D" w14:textId="36037FA5" w:rsidR="000627B8" w:rsidRPr="000627B8" w:rsidRDefault="000627B8">
      <w:pPr>
        <w:rPr>
          <w:noProof/>
          <w:sz w:val="52"/>
          <w:szCs w:val="52"/>
          <w:highlight w:val="yellow"/>
        </w:rPr>
      </w:pPr>
      <w:r w:rsidRPr="000627B8">
        <w:rPr>
          <w:noProof/>
          <w:sz w:val="52"/>
          <w:szCs w:val="52"/>
          <w:highlight w:val="yellow"/>
        </w:rPr>
        <w:t>Professor e administrador podem gerenciar eventos</w:t>
      </w:r>
    </w:p>
    <w:p w14:paraId="4AA082C4" w14:textId="51C1588E" w:rsidR="000627B8" w:rsidRDefault="000627B8">
      <w:pPr>
        <w:rPr>
          <w:noProof/>
          <w:sz w:val="52"/>
          <w:szCs w:val="52"/>
        </w:rPr>
      </w:pPr>
      <w:r w:rsidRPr="000627B8">
        <w:rPr>
          <w:noProof/>
          <w:sz w:val="52"/>
          <w:szCs w:val="52"/>
          <w:highlight w:val="yellow"/>
        </w:rPr>
        <w:t>Administrador pode gerar relatórios</w:t>
      </w:r>
      <w:r w:rsidR="00BC266C">
        <w:rPr>
          <w:noProof/>
          <w:sz w:val="52"/>
          <w:szCs w:val="52"/>
        </w:rPr>
        <w:t xml:space="preserve"> e aprovacao de cadastro</w:t>
      </w:r>
    </w:p>
    <w:p w14:paraId="65E30155" w14:textId="77777777" w:rsidR="000627B8" w:rsidRDefault="000627B8">
      <w:pPr>
        <w:rPr>
          <w:noProof/>
          <w:sz w:val="52"/>
          <w:szCs w:val="52"/>
        </w:rPr>
      </w:pPr>
    </w:p>
    <w:p w14:paraId="175FD81F" w14:textId="1A29EC5F" w:rsidR="000627B8" w:rsidRDefault="000627B8">
      <w:pPr>
        <w:rPr>
          <w:noProof/>
          <w:sz w:val="52"/>
          <w:szCs w:val="52"/>
        </w:rPr>
      </w:pPr>
      <w:r w:rsidRPr="000627B8">
        <w:rPr>
          <w:noProof/>
          <w:sz w:val="52"/>
          <w:szCs w:val="52"/>
          <w:highlight w:val="yellow"/>
        </w:rPr>
        <w:t>Alterar na lista de requisitos – qual tipo de usuário pode realizar o requisito e acertar nesse diagrama também</w:t>
      </w:r>
    </w:p>
    <w:p w14:paraId="2C95A518" w14:textId="6879ADBC" w:rsidR="007E6DB3" w:rsidRPr="000627B8" w:rsidRDefault="007E6DB3">
      <w:pPr>
        <w:rPr>
          <w:noProof/>
          <w:sz w:val="52"/>
          <w:szCs w:val="52"/>
        </w:rPr>
      </w:pPr>
      <w:r w:rsidRPr="007E6DB3">
        <w:rPr>
          <w:noProof/>
          <w:sz w:val="52"/>
          <w:szCs w:val="52"/>
          <w:highlight w:val="yellow"/>
        </w:rPr>
        <w:lastRenderedPageBreak/>
        <w:t>Esse diagrama deve ter o mesmo número de requisitos da lista de requisitos (planilha)</w:t>
      </w:r>
    </w:p>
    <w:p w14:paraId="7EC2B538" w14:textId="2BBFFFFE" w:rsidR="00763947" w:rsidRDefault="00BF0D7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D8431C0" wp14:editId="40E9F879">
                <wp:simplePos x="0" y="0"/>
                <wp:positionH relativeFrom="column">
                  <wp:posOffset>5412105</wp:posOffset>
                </wp:positionH>
                <wp:positionV relativeFrom="paragraph">
                  <wp:posOffset>6573520</wp:posOffset>
                </wp:positionV>
                <wp:extent cx="433070" cy="445815"/>
                <wp:effectExtent l="38100" t="38100" r="43180" b="30480"/>
                <wp:wrapNone/>
                <wp:docPr id="782585106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33070" cy="445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6EFE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9" o:spid="_x0000_s1026" type="#_x0000_t75" style="position:absolute;margin-left:425.8pt;margin-top:517.25pt;width:34.8pt;height:3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6703F5" wp14:editId="7440671C">
                <wp:simplePos x="0" y="0"/>
                <wp:positionH relativeFrom="column">
                  <wp:posOffset>1853690</wp:posOffset>
                </wp:positionH>
                <wp:positionV relativeFrom="paragraph">
                  <wp:posOffset>6196642</wp:posOffset>
                </wp:positionV>
                <wp:extent cx="2953080" cy="1146960"/>
                <wp:effectExtent l="38100" t="38100" r="38100" b="34290"/>
                <wp:wrapNone/>
                <wp:docPr id="1081740162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53080" cy="11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C487C" id="Tinta 26" o:spid="_x0000_s1026" type="#_x0000_t75" style="position:absolute;margin-left:145.6pt;margin-top:487.55pt;width:233.25pt;height:9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">
                <v:imagedata r:id="rId7" o:title=""/>
              </v:shape>
            </w:pict>
          </mc:Fallback>
        </mc:AlternateContent>
      </w:r>
      <w:r w:rsidR="009D7BB2">
        <w:rPr>
          <w:noProof/>
        </w:rPr>
        <w:drawing>
          <wp:inline distT="0" distB="0" distL="0" distR="0" wp14:anchorId="0EAF1930" wp14:editId="6E65F304">
            <wp:extent cx="8001000" cy="6903027"/>
            <wp:effectExtent l="0" t="0" r="0" b="0"/>
            <wp:docPr id="7755932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93259" name="Imagem 7755932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8450" cy="691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9BC6" w14:textId="77777777" w:rsidR="000627B8" w:rsidRDefault="000627B8"/>
    <w:p w14:paraId="6A9265A3" w14:textId="77777777" w:rsidR="000627B8" w:rsidRDefault="000627B8"/>
    <w:sectPr w:rsidR="000627B8" w:rsidSect="009D7BB2">
      <w:pgSz w:w="16838" w:h="11906" w:orient="landscape"/>
      <w:pgMar w:top="567" w:right="828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B2"/>
    <w:rsid w:val="000627B8"/>
    <w:rsid w:val="0019106A"/>
    <w:rsid w:val="003207BD"/>
    <w:rsid w:val="00763947"/>
    <w:rsid w:val="007E6DB3"/>
    <w:rsid w:val="009D7BB2"/>
    <w:rsid w:val="00BC266C"/>
    <w:rsid w:val="00BF0D7A"/>
    <w:rsid w:val="00C451AB"/>
    <w:rsid w:val="00D61398"/>
    <w:rsid w:val="00D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0DA41"/>
  <w15:chartTrackingRefBased/>
  <w15:docId w15:val="{AD13C1CE-6389-467D-AE6A-F2E259BB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7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7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7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7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7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7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7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7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7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7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7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7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7BB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7BB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7B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7B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7B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7B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7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7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7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7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7B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7B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7BB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7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7BB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7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3:45:12.1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0 444 24575,'1'-15'0,"0"0"0,2 0 0,-1 1 0,2-1 0,0 0 0,1 1 0,0 0 0,1 0 0,1 1 0,0-1 0,1 1 0,0 1 0,1 0 0,0 0 0,1 0 0,0 1 0,17-13 0,1 1 0,0 1 0,1 2 0,1 1 0,1 2 0,1 0 0,45-16 0,-50 24 0,0 1 0,1 2 0,0 0 0,0 2 0,33-1 0,144 8 0,-176-2 0,22 1 0,77 15 0,-111-14 0,0 1 0,0 1 0,0 0 0,-1 1 0,1 1 0,-2 1 0,1 0 0,18 14 0,-30-19 0,0 0 0,-1 0 0,1 0 0,-1 1 0,1-1 0,-1 1 0,-1 0 0,1 0 0,0 0 0,-1 0 0,0 1 0,3 8 0,-4-10 0,0 0 0,-1 0 0,0-1 0,0 1 0,0 0 0,0 0 0,0 0 0,-1 0 0,1 0 0,-1 0 0,0 0 0,1 0 0,-1-1 0,-1 1 0,1 0 0,0-1 0,-1 1 0,1-1 0,-1 1 0,0-1 0,-3 4 0,-14 12 0,-1-1 0,0-1 0,-2-1 0,1-1 0,-2-1 0,-27 12 0,14-6 0,-45 31 0,53-31 0,1 2 0,2 1 0,0 1 0,1 1 0,2 1 0,-31 43 0,46-57 0,1-1 0,-1 2 0,2-1 0,-1 1 0,2 0 0,0 0 0,0 0 0,1 1 0,0-1 0,1 1 0,1 0 0,0-1 0,1 1 0,0 0 0,1 0 0,0-1 0,1 1 0,1 0 0,0-1 0,5 16 0,28 62-1365,-24-62-5461</inkml:trace>
  <inkml:trace contextRef="#ctx0" brushRef="#br0" timeOffset="542.09">1130 1238 24575,'4'0'0,"6"-4"0,11-2 0,0 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3:45:10.4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5987 413 24575,'-8'-5'0,"1"0"0,-1 0 0,0 0 0,0 1 0,0 0 0,0 1 0,-1 0 0,-15-4 0,-8-3 0,-422-126 35,-13 32-209,208 57-205,-363-17 1,-275 53 438,286 13 352,-13 0 12,292 16-424,254-8 0,0 2 0,-91 28 0,112-21 0,1 3 0,0 2 0,3 3 0,-70 45 0,-186 152 0,284-206 0,-345 294 0,344-287 0,2 0 0,1 2 0,2 1 0,0 1 0,2 0 0,-21 44 0,31-55 0,1 0 0,0 1 0,2 1 0,0-1 0,1 1 0,1 0 0,1 0 0,1 0 0,0 0 0,2 1 0,0-1 0,5 30 0,-2-41 0,-1-1 0,1 0 0,0 0 0,1 0 0,0 0 0,0 0 0,9 11 0,44 50 0,-40-50 0,40 41 0,2-3 0,3-2 0,2-3 0,87 55 0,303 147 0,-267-168-297,4-7-1,342 91 1,419 39-929,-660-151 1119,1634 305 107,-999-233-329,-691-112 164,462-24 0,-595-4 260,-1-5 0,134-36 0,-164 29 67,0-2 0,-3-3 0,128-70 0,-163 76-47,-1-1 0,-1-1-1,-1-2 1,-2-1 0,0-1 0,-2-2-1,-1-1 1,-1-1 0,-2-1 0,-1 0 0,-1-2-1,-2-1 1,-2 0 0,-1-2 0,-1 1-1,17-74 1,-26 77-115,-1 1 0,-2 0 0,-2-1 0,0 1 0,-3-1 0,0 0 0,-2 1 0,-1 0 0,-2 0 0,-1 0 0,-16-37 0,7 28 0,-2 1 0,-2 1 0,-1 1 0,-2 1 0,-1 1 0,-2 2 0,-58-58 0,12 23 0,-160-119 0,191 160 0,-1 1 0,-2 3 0,0 1 0,-1 3 0,-94-29 0,124 45 0,0 0 0,-1 1 0,0 1 0,1 1 0,-1 0 0,0 2 0,0-1 0,1 2 0,-1 0 0,0 1 0,1 1 0,0 1 0,0 0 0,-22 11 0,-269 119 0,142-52-1365,131-67-5461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98</Words>
  <Characters>530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Ferro</dc:creator>
  <cp:keywords/>
  <dc:description/>
  <cp:lastModifiedBy>DENILCE DE ALMEIDA OLIVEIRA VELOSO</cp:lastModifiedBy>
  <cp:revision>6</cp:revision>
  <dcterms:created xsi:type="dcterms:W3CDTF">2025-03-30T19:50:00Z</dcterms:created>
  <dcterms:modified xsi:type="dcterms:W3CDTF">2025-04-04T00:10:00Z</dcterms:modified>
</cp:coreProperties>
</file>