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42" w:rsidRDefault="008C7042">
      <w:r>
        <w:t>SEMANA  02</w:t>
      </w:r>
    </w:p>
    <w:p w:rsidR="009F1077" w:rsidRDefault="009F1077">
      <w:r>
        <w:t>IMC,  mostrar la aplicación</w:t>
      </w:r>
    </w:p>
    <w:p w:rsidR="009F1077" w:rsidRDefault="009F1077">
      <w:r>
        <w:t>Modificar para incorporar un rango   de 35 a 40  con otra foto.</w:t>
      </w:r>
    </w:p>
    <w:p w:rsidR="009F1077" w:rsidRDefault="009F1077"/>
    <w:p w:rsidR="009F1077" w:rsidRDefault="009F1077">
      <w:r>
        <w:t xml:space="preserve">Clases semana2.   </w:t>
      </w:r>
      <w:proofErr w:type="spellStart"/>
      <w:r>
        <w:t>Onedrive</w:t>
      </w:r>
      <w:proofErr w:type="spellEnd"/>
      <w:r>
        <w:t xml:space="preserve">   pendrive.</w:t>
      </w:r>
    </w:p>
    <w:p w:rsidR="009F1077" w:rsidRDefault="009F1077"/>
    <w:p w:rsidR="006A153A" w:rsidRDefault="00367F93">
      <w:r>
        <w:t xml:space="preserve">Tenemos una App usando </w:t>
      </w:r>
      <w:proofErr w:type="spellStart"/>
      <w:r>
        <w:t>SQlite</w:t>
      </w:r>
      <w:proofErr w:type="spellEnd"/>
      <w:r>
        <w:t xml:space="preserve">  </w:t>
      </w:r>
      <w:proofErr w:type="gramStart"/>
      <w:r>
        <w:t>con :</w:t>
      </w:r>
      <w:proofErr w:type="gramEnd"/>
      <w:r>
        <w:t xml:space="preserve"> Rut, nombre y </w:t>
      </w:r>
      <w:proofErr w:type="spellStart"/>
      <w:r>
        <w:t>psu</w:t>
      </w:r>
      <w:proofErr w:type="spellEnd"/>
      <w:r>
        <w:t>.</w:t>
      </w:r>
    </w:p>
    <w:p w:rsidR="00367F93" w:rsidRDefault="00367F93">
      <w:r>
        <w:t>Desafío:</w:t>
      </w:r>
    </w:p>
    <w:p w:rsidR="00367F93" w:rsidRDefault="00367F93">
      <w:r>
        <w:tab/>
      </w:r>
      <w:r>
        <w:tab/>
        <w:t xml:space="preserve">Agregar campo  Profesión, ingresar usando  </w:t>
      </w:r>
      <w:proofErr w:type="spellStart"/>
      <w:r>
        <w:t>spinner</w:t>
      </w:r>
      <w:proofErr w:type="spellEnd"/>
      <w:r>
        <w:t>.</w:t>
      </w:r>
    </w:p>
    <w:p w:rsidR="00367F93" w:rsidRDefault="00367F93" w:rsidP="00367F93">
      <w:pPr>
        <w:pStyle w:val="Prrafodelista"/>
        <w:numPr>
          <w:ilvl w:val="0"/>
          <w:numId w:val="1"/>
        </w:numPr>
      </w:pPr>
      <w:r>
        <w:t>Consultar la tabla con todos los datos.</w:t>
      </w:r>
    </w:p>
    <w:p w:rsidR="00367F93" w:rsidRDefault="00367F93" w:rsidP="00367F93">
      <w:pPr>
        <w:pStyle w:val="Prrafodelista"/>
        <w:numPr>
          <w:ilvl w:val="0"/>
          <w:numId w:val="1"/>
        </w:numPr>
      </w:pPr>
      <w:r>
        <w:t xml:space="preserve">Consultar todos los datos por </w:t>
      </w:r>
      <w:r w:rsidR="00D766C5">
        <w:t xml:space="preserve">  </w:t>
      </w:r>
      <w:r w:rsidR="0059465C">
        <w:t xml:space="preserve"> </w:t>
      </w:r>
      <w:r>
        <w:t>profesión.</w:t>
      </w:r>
    </w:p>
    <w:p w:rsidR="00367F93" w:rsidRDefault="00367F93"/>
    <w:p w:rsidR="00367F93" w:rsidRDefault="00367F93">
      <w:r>
        <w:t>Trabajo:      Crearemos una tabla  con la estructura de una cuenta corriente:</w:t>
      </w:r>
    </w:p>
    <w:p w:rsidR="00367F93" w:rsidRDefault="00367F93">
      <w:r>
        <w:t>Campos:   Rut, fecha, número, compras, pagos.</w:t>
      </w:r>
    </w:p>
    <w:p w:rsidR="00367F93" w:rsidRDefault="00367F93" w:rsidP="00367F93">
      <w:pPr>
        <w:pStyle w:val="Prrafodelista"/>
        <w:numPr>
          <w:ilvl w:val="0"/>
          <w:numId w:val="3"/>
        </w:numPr>
      </w:pPr>
      <w:r>
        <w:t>Ingresar  compras e ingresar pagos.</w:t>
      </w:r>
    </w:p>
    <w:p w:rsidR="00367F93" w:rsidRDefault="00367F93">
      <w:r>
        <w:t xml:space="preserve">Consultas:   </w:t>
      </w:r>
    </w:p>
    <w:p w:rsidR="00367F93" w:rsidRDefault="00367F93" w:rsidP="00367F93">
      <w:pPr>
        <w:pStyle w:val="Prrafodelista"/>
        <w:numPr>
          <w:ilvl w:val="0"/>
          <w:numId w:val="3"/>
        </w:numPr>
      </w:pPr>
      <w:r>
        <w:t>Compras por fecha.</w:t>
      </w:r>
    </w:p>
    <w:p w:rsidR="00367F93" w:rsidRDefault="00367F93" w:rsidP="00367F93">
      <w:pPr>
        <w:pStyle w:val="Prrafodelista"/>
        <w:numPr>
          <w:ilvl w:val="0"/>
          <w:numId w:val="3"/>
        </w:numPr>
      </w:pPr>
      <w:r>
        <w:t>Cuentas por Rut.</w:t>
      </w:r>
    </w:p>
    <w:p w:rsidR="004B5BA1" w:rsidRDefault="004B5BA1" w:rsidP="004B5BA1">
      <w:pPr>
        <w:pStyle w:val="Prrafodelista"/>
        <w:numPr>
          <w:ilvl w:val="2"/>
          <w:numId w:val="3"/>
        </w:numPr>
      </w:pPr>
      <w:r>
        <w:t>Sumando compras y  pagos, indicar el saldo.</w:t>
      </w:r>
    </w:p>
    <w:p w:rsidR="00367F93" w:rsidRDefault="00367F93"/>
    <w:p w:rsidR="008E37BD" w:rsidRDefault="008E37BD">
      <w:r>
        <w:br w:type="page"/>
      </w:r>
    </w:p>
    <w:p w:rsidR="009917F7" w:rsidRDefault="009917F7">
      <w:r>
        <w:lastRenderedPageBreak/>
        <w:t>SEMANA  03</w:t>
      </w:r>
    </w:p>
    <w:p w:rsidR="009917F7" w:rsidRDefault="009917F7"/>
    <w:p w:rsidR="00367F93" w:rsidRDefault="003E4B92">
      <w:r>
        <w:t xml:space="preserve">Test  </w:t>
      </w:r>
      <w:proofErr w:type="spellStart"/>
      <w:r>
        <w:t>Sqlite</w:t>
      </w:r>
      <w:proofErr w:type="spellEnd"/>
      <w:r>
        <w:t>,  cuenta corriente.</w:t>
      </w: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C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rear una tabla  clientes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con :R</w:t>
      </w: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UT</w:t>
      </w:r>
      <w:proofErr w:type="gramEnd"/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, NOMBRE Y CUPO</w:t>
      </w: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MODIFICAR LA CONSUL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TA </w:t>
      </w: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POR RUT.</w:t>
      </w: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INCLUIR EL NOMBRE  Y EL SALDO  DE CUPO.</w:t>
      </w: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RUT:</w:t>
      </w: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NOMBRE: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7"/>
        <w:gridCol w:w="1273"/>
        <w:gridCol w:w="992"/>
      </w:tblGrid>
      <w:tr w:rsidR="008E37BD" w:rsidTr="008E37BD">
        <w:tc>
          <w:tcPr>
            <w:tcW w:w="1384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1137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NUMERO</w:t>
            </w:r>
          </w:p>
        </w:tc>
        <w:tc>
          <w:tcPr>
            <w:tcW w:w="1273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COMPRAS</w:t>
            </w:r>
          </w:p>
        </w:tc>
        <w:tc>
          <w:tcPr>
            <w:tcW w:w="992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PAGOS</w:t>
            </w:r>
          </w:p>
        </w:tc>
      </w:tr>
      <w:tr w:rsidR="008E37BD" w:rsidTr="008E37BD">
        <w:tc>
          <w:tcPr>
            <w:tcW w:w="1384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7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273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E37BD" w:rsidTr="008E37BD">
        <w:tc>
          <w:tcPr>
            <w:tcW w:w="1384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7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273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E37BD" w:rsidTr="008E37BD">
        <w:tc>
          <w:tcPr>
            <w:tcW w:w="1384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7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273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E37BD" w:rsidTr="008E37BD">
        <w:tc>
          <w:tcPr>
            <w:tcW w:w="1384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7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273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8E37BD" w:rsidTr="008E37BD">
        <w:tc>
          <w:tcPr>
            <w:tcW w:w="1384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7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273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TOTAL $</w:t>
            </w:r>
          </w:p>
        </w:tc>
        <w:tc>
          <w:tcPr>
            <w:tcW w:w="992" w:type="dxa"/>
          </w:tcPr>
          <w:p w:rsidR="008E37BD" w:rsidRDefault="008E37BD" w:rsidP="008E37B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Total $</w:t>
            </w:r>
          </w:p>
        </w:tc>
      </w:tr>
    </w:tbl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SALDO  CTA:</w:t>
      </w: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SALDO  CUPO: </w:t>
      </w: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3E4B92" w:rsidRDefault="008E37BD">
      <w:r>
        <w:t>App</w:t>
      </w:r>
      <w:r w:rsidR="003E4B92">
        <w:t xml:space="preserve">  </w:t>
      </w:r>
      <w:proofErr w:type="spellStart"/>
      <w:r w:rsidR="003E4B92">
        <w:t>tabhost</w:t>
      </w:r>
      <w:proofErr w:type="spellEnd"/>
      <w:r w:rsidR="003E4B92">
        <w:t>.</w:t>
      </w:r>
    </w:p>
    <w:p w:rsidR="003E4B92" w:rsidRDefault="003E4B92">
      <w:r>
        <w:t>Trabajo en clase.</w:t>
      </w: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TAB0    UNA FOTO FACULTAD Y DATOS DEL AUTOR</w:t>
      </w: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TAB1    SELECCIONAR  </w:t>
      </w:r>
      <w:r w:rsidR="009917F7"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FACULTAD,</w:t>
      </w: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 USAR LISTVIEW.</w:t>
      </w:r>
      <w:r w:rsidR="009917F7" w:rsidRPr="009917F7">
        <w:rPr>
          <w:rFonts w:ascii="Times New Roman" w:hAnsi="Times New Roman" w:cs="Times New Roman"/>
          <w:color w:val="008B8B"/>
          <w:sz w:val="24"/>
          <w:szCs w:val="24"/>
        </w:rPr>
        <w:t xml:space="preserve"> </w:t>
      </w:r>
      <w:proofErr w:type="spellStart"/>
      <w:r w:rsidR="009917F7">
        <w:rPr>
          <w:rFonts w:ascii="Times New Roman" w:hAnsi="Times New Roman" w:cs="Times New Roman"/>
          <w:color w:val="008B8B"/>
          <w:sz w:val="24"/>
          <w:szCs w:val="24"/>
        </w:rPr>
        <w:t>ListView</w:t>
      </w:r>
      <w:proofErr w:type="spellEnd"/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TAB2    SELEC</w:t>
      </w:r>
      <w:r w:rsidR="00AD619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C</w:t>
      </w: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IONAR   CARRERA  CON SPINNER</w:t>
      </w: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MOSTAR LO SELECCIONADO EN TAB0.</w:t>
      </w:r>
      <w:bookmarkStart w:id="0" w:name="_GoBack"/>
      <w:bookmarkEnd w:id="0"/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727F0B" w:rsidRDefault="00727F0B" w:rsidP="008C7042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TRABAJO: USAR TABHOST  EN PROYECTO DE CUENTAS CLIENTES.</w:t>
      </w: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App </w:t>
      </w: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GRAFICO</w:t>
      </w: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Trabajo Clases</w:t>
      </w: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8E37BD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DE UNA LISTA DE 10 NOTAS (PSU, SUELDOS). GRAFICO DE BARRA Y DE LINEAS.</w:t>
      </w:r>
    </w:p>
    <w:p w:rsidR="008E37BD" w:rsidRP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E37BD" w:rsidRDefault="008E37BD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9917F7" w:rsidRDefault="009917F7" w:rsidP="008E37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8C7042" w:rsidRDefault="003E4B92">
      <w:r>
        <w:lastRenderedPageBreak/>
        <w:t>Presentar tema del parquímetro.</w:t>
      </w:r>
    </w:p>
    <w:p w:rsidR="008C7042" w:rsidRDefault="008C7042"/>
    <w:p w:rsidR="008C7042" w:rsidRDefault="008C7042" w:rsidP="008C70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Trabajo del Módulo: App </w:t>
      </w:r>
      <w:proofErr w:type="spellStart"/>
      <w:r>
        <w:rPr>
          <w:rFonts w:ascii="Arial" w:hAnsi="Arial" w:cs="Arial"/>
          <w:sz w:val="28"/>
          <w:szCs w:val="28"/>
        </w:rPr>
        <w:t>Inside</w:t>
      </w:r>
      <w:proofErr w:type="spellEnd"/>
    </w:p>
    <w:p w:rsidR="008C7042" w:rsidRDefault="008C7042" w:rsidP="008C70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AF0C3A">
        <w:rPr>
          <w:rFonts w:ascii="Arial" w:hAnsi="Arial" w:cs="Arial"/>
          <w:sz w:val="28"/>
          <w:szCs w:val="28"/>
        </w:rPr>
        <w:t>dministra</w:t>
      </w:r>
      <w:r>
        <w:rPr>
          <w:rFonts w:ascii="Arial" w:hAnsi="Arial" w:cs="Arial"/>
          <w:sz w:val="28"/>
          <w:szCs w:val="28"/>
        </w:rPr>
        <w:t>r  Parque de estacionamientos</w:t>
      </w:r>
      <w:r w:rsidRPr="00AF0C3A">
        <w:rPr>
          <w:rFonts w:ascii="Arial" w:hAnsi="Arial" w:cs="Arial"/>
          <w:sz w:val="28"/>
          <w:szCs w:val="28"/>
        </w:rPr>
        <w:t>:</w:t>
      </w:r>
    </w:p>
    <w:p w:rsidR="008C7042" w:rsidRPr="00AF0C3A" w:rsidRDefault="008C7042" w:rsidP="008C7042">
      <w:pPr>
        <w:jc w:val="both"/>
        <w:rPr>
          <w:rFonts w:ascii="Arial" w:hAnsi="Arial" w:cs="Arial"/>
          <w:sz w:val="28"/>
          <w:szCs w:val="28"/>
        </w:rPr>
      </w:pP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Usar </w:t>
      </w:r>
      <w:proofErr w:type="spellStart"/>
      <w:r>
        <w:rPr>
          <w:rFonts w:ascii="Arial" w:hAnsi="Arial" w:cs="Arial"/>
          <w:sz w:val="28"/>
          <w:szCs w:val="28"/>
        </w:rPr>
        <w:t>TabHost</w:t>
      </w:r>
      <w:proofErr w:type="spellEnd"/>
      <w:r>
        <w:rPr>
          <w:rFonts w:ascii="Arial" w:hAnsi="Arial" w:cs="Arial"/>
          <w:sz w:val="28"/>
          <w:szCs w:val="28"/>
        </w:rPr>
        <w:t xml:space="preserve"> y base de datos.</w:t>
      </w: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TH1: Ingreso de datos del vehículo: fecha, hora, patente.</w:t>
      </w: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TH2: Listar los vehículos estacionados.</w:t>
      </w: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TH3: Mostrar un ticket  con toda la información de entrada, salida y a pagar.</w:t>
      </w: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Métodos de cobro:</w:t>
      </w: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Fijo  $  500  menos de 15 minutos  y  luego 30 pesos por minutos.</w:t>
      </w:r>
    </w:p>
    <w:p w:rsidR="008C7042" w:rsidRDefault="008C7042" w:rsidP="008C7042">
      <w:pPr>
        <w:rPr>
          <w:rFonts w:ascii="Arial" w:hAnsi="Arial" w:cs="Arial"/>
          <w:sz w:val="28"/>
          <w:szCs w:val="28"/>
        </w:rPr>
      </w:pPr>
    </w:p>
    <w:p w:rsidR="008C7042" w:rsidRPr="00AF0C3A" w:rsidRDefault="008C7042" w:rsidP="008C70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Informes adicionales:</w:t>
      </w:r>
    </w:p>
    <w:p w:rsidR="008C7042" w:rsidRPr="00AF0C3A" w:rsidRDefault="008C7042" w:rsidP="008C704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Listar las patente</w:t>
      </w:r>
      <w:r w:rsidRPr="00AF0C3A">
        <w:rPr>
          <w:rFonts w:ascii="Arial" w:hAnsi="Arial" w:cs="Arial"/>
          <w:sz w:val="28"/>
          <w:szCs w:val="28"/>
        </w:rPr>
        <w:t>s que se retiraron del lugar y que incluya el total cobrado.</w:t>
      </w:r>
    </w:p>
    <w:p w:rsidR="008C7042" w:rsidRDefault="008C7042" w:rsidP="008C704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AF0C3A">
        <w:rPr>
          <w:rFonts w:ascii="Arial" w:hAnsi="Arial" w:cs="Arial"/>
          <w:sz w:val="28"/>
          <w:szCs w:val="28"/>
        </w:rPr>
        <w:t>Listar las patentes que aún no se retiran. Esto permite chequear si el personal ingreso las patentes de todos los autos estacionados.</w:t>
      </w:r>
    </w:p>
    <w:p w:rsidR="008C7042" w:rsidRDefault="008C7042" w:rsidP="008C704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Listar la cantidad de autos (todos) estacionados en el día.</w:t>
      </w:r>
    </w:p>
    <w:p w:rsidR="003E4B92" w:rsidRDefault="003E4B92"/>
    <w:sectPr w:rsidR="003E4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1A11"/>
    <w:multiLevelType w:val="hybridMultilevel"/>
    <w:tmpl w:val="6492B1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E030D"/>
    <w:multiLevelType w:val="hybridMultilevel"/>
    <w:tmpl w:val="59C0AF8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D40B6"/>
    <w:multiLevelType w:val="hybridMultilevel"/>
    <w:tmpl w:val="58D66F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60CBA"/>
    <w:multiLevelType w:val="hybridMultilevel"/>
    <w:tmpl w:val="C6064F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E7"/>
    <w:rsid w:val="00367F93"/>
    <w:rsid w:val="003E4B92"/>
    <w:rsid w:val="004B5BA1"/>
    <w:rsid w:val="0059465C"/>
    <w:rsid w:val="005E50E7"/>
    <w:rsid w:val="006A153A"/>
    <w:rsid w:val="00727F0B"/>
    <w:rsid w:val="008C7042"/>
    <w:rsid w:val="008E37BD"/>
    <w:rsid w:val="009917F7"/>
    <w:rsid w:val="009F1077"/>
    <w:rsid w:val="00AD619D"/>
    <w:rsid w:val="00D766C5"/>
    <w:rsid w:val="00E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F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F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MORALES</dc:creator>
  <cp:keywords/>
  <dc:description/>
  <cp:lastModifiedBy>JORGE MORALES</cp:lastModifiedBy>
  <cp:revision>18</cp:revision>
  <dcterms:created xsi:type="dcterms:W3CDTF">2022-06-06T15:07:00Z</dcterms:created>
  <dcterms:modified xsi:type="dcterms:W3CDTF">2022-06-16T11:59:00Z</dcterms:modified>
</cp:coreProperties>
</file>