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EC" w:rsidRDefault="00E03CC3">
      <w:r>
        <w:t xml:space="preserve">Nome: </w:t>
      </w:r>
      <w:proofErr w:type="spellStart"/>
      <w:r>
        <w:t>Alvaro</w:t>
      </w:r>
      <w:proofErr w:type="spellEnd"/>
      <w:r>
        <w:t xml:space="preserve"> Oliveira</w:t>
      </w:r>
    </w:p>
    <w:p w:rsidR="00E03CC3" w:rsidRDefault="00E03CC3">
      <w:r>
        <w:t>Nome: Nicolas Troles</w:t>
      </w:r>
    </w:p>
    <w:p w:rsidR="00E03CC3" w:rsidRDefault="00E03CC3"/>
    <w:p w:rsidR="00E03CC3" w:rsidRPr="00BE6E0D" w:rsidRDefault="00E03CC3" w:rsidP="00E03CC3">
      <w:pPr>
        <w:jc w:val="center"/>
        <w:rPr>
          <w:b/>
          <w:sz w:val="28"/>
        </w:rPr>
      </w:pPr>
      <w:r w:rsidRPr="00BE6E0D">
        <w:rPr>
          <w:b/>
          <w:sz w:val="28"/>
        </w:rPr>
        <w:t>Documentação</w:t>
      </w:r>
    </w:p>
    <w:p w:rsidR="00E03CC3" w:rsidRDefault="00E03CC3"/>
    <w:p w:rsidR="00E03CC3" w:rsidRPr="00BE6E0D" w:rsidRDefault="00E03CC3">
      <w:pPr>
        <w:rPr>
          <w:b/>
          <w:sz w:val="24"/>
        </w:rPr>
      </w:pPr>
      <w:r w:rsidRPr="00BE6E0D">
        <w:rPr>
          <w:b/>
          <w:sz w:val="24"/>
        </w:rPr>
        <w:t xml:space="preserve">Servidor Front </w:t>
      </w:r>
      <w:proofErr w:type="spellStart"/>
      <w:r w:rsidRPr="00BE6E0D">
        <w:rPr>
          <w:b/>
          <w:sz w:val="24"/>
        </w:rPr>
        <w:t>End</w:t>
      </w:r>
      <w:proofErr w:type="spellEnd"/>
    </w:p>
    <w:p w:rsidR="00BE6E0D" w:rsidRDefault="00BE6E0D">
      <w:r w:rsidRPr="00BE6E0D">
        <w:rPr>
          <w:u w:val="single"/>
        </w:rPr>
        <w:t>Procurar</w:t>
      </w:r>
      <w:r>
        <w:t xml:space="preserve">: </w:t>
      </w:r>
      <w:r w:rsidRPr="001C4BB7">
        <w:rPr>
          <w:i/>
        </w:rPr>
        <w:t>localhost:3000/procura/</w:t>
      </w:r>
      <w:proofErr w:type="spellStart"/>
      <w:r w:rsidRPr="001C4BB7">
        <w:rPr>
          <w:i/>
        </w:rPr>
        <w:t>nomeDoLivro</w:t>
      </w:r>
      <w:proofErr w:type="spellEnd"/>
      <w:r>
        <w:t xml:space="preserve"> – Envia para o servidor </w:t>
      </w:r>
      <w:r w:rsidR="003D42F7">
        <w:t>de catálogo</w:t>
      </w:r>
      <w:r w:rsidR="00055232">
        <w:t xml:space="preserve"> na porta 3001</w:t>
      </w:r>
      <w:r w:rsidR="003D42F7">
        <w:t xml:space="preserve"> um objeto contendo a função “procura” e o nome do livro</w:t>
      </w:r>
      <w:r>
        <w:t>.</w:t>
      </w:r>
      <w:r w:rsidR="003D42F7" w:rsidRPr="003D42F7">
        <w:t xml:space="preserve"> </w:t>
      </w:r>
      <w:r w:rsidR="003D42F7">
        <w:t>Não espera nenhum retorno.</w:t>
      </w:r>
    </w:p>
    <w:p w:rsidR="00C05227" w:rsidRDefault="00C05227">
      <w:r>
        <w:t>Teste 1</w:t>
      </w:r>
      <w:r w:rsidR="009B6631">
        <w:t xml:space="preserve">: </w:t>
      </w:r>
      <w:r w:rsidR="00BA6E3D">
        <w:t>Caso usuário não escreva o nome do livro, é exibida a mensagem “</w:t>
      </w:r>
      <w:r w:rsidR="00BA6E3D" w:rsidRPr="00BA6E3D">
        <w:t xml:space="preserve">Envie o nome do livro que está </w:t>
      </w:r>
      <w:r w:rsidR="00E1211F" w:rsidRPr="00BA6E3D">
        <w:t>procurando!</w:t>
      </w:r>
      <w:r w:rsidR="00E1211F">
        <w:t xml:space="preserve"> ”</w:t>
      </w:r>
      <w:r>
        <w:t>.</w:t>
      </w:r>
    </w:p>
    <w:p w:rsidR="00C05227" w:rsidRDefault="00C05227">
      <w:r>
        <w:t xml:space="preserve">Teste 2: Caso haja algum erro no envio da requisição, é exibida a mensagem “Erro: Mensagem não enviada. Fechando </w:t>
      </w:r>
      <w:r w:rsidR="00E1211F">
        <w:t>cliente. ”</w:t>
      </w:r>
      <w:r>
        <w:t>.</w:t>
      </w:r>
    </w:p>
    <w:p w:rsidR="0054758F" w:rsidRDefault="0054758F"/>
    <w:p w:rsidR="003D42F7" w:rsidRDefault="00BE6E0D" w:rsidP="003D42F7">
      <w:r w:rsidRPr="00BE6E0D">
        <w:rPr>
          <w:u w:val="single"/>
        </w:rPr>
        <w:t>Detalhes</w:t>
      </w:r>
      <w:r>
        <w:t xml:space="preserve">: </w:t>
      </w:r>
      <w:r w:rsidRPr="001C4BB7">
        <w:rPr>
          <w:i/>
        </w:rPr>
        <w:t>localhost:3000/detalhes/</w:t>
      </w:r>
      <w:proofErr w:type="spellStart"/>
      <w:r w:rsidRPr="001C4BB7">
        <w:rPr>
          <w:i/>
        </w:rPr>
        <w:t>idDoLivro</w:t>
      </w:r>
      <w:proofErr w:type="spellEnd"/>
      <w:r>
        <w:t xml:space="preserve"> - </w:t>
      </w:r>
      <w:r w:rsidR="003D42F7">
        <w:t>Envia para o servidor de catálogo</w:t>
      </w:r>
      <w:r w:rsidR="00055232">
        <w:t xml:space="preserve"> na porta 3001</w:t>
      </w:r>
      <w:r w:rsidR="003D42F7">
        <w:t xml:space="preserve"> um objeto contendo a função “detalhe” e o id do livro. Não espera nenhum retorno.</w:t>
      </w:r>
    </w:p>
    <w:p w:rsidR="0054758F" w:rsidRDefault="0054758F" w:rsidP="0054758F">
      <w:r>
        <w:t>Teste 1: Caso usuário não escreva o id do livro, é exibida a mensagem “</w:t>
      </w:r>
      <w:r w:rsidRPr="00BA6E3D">
        <w:t xml:space="preserve">Envie o </w:t>
      </w:r>
      <w:r>
        <w:t>id</w:t>
      </w:r>
      <w:r w:rsidRPr="00BA6E3D">
        <w:t xml:space="preserve"> do livro que está </w:t>
      </w:r>
      <w:r w:rsidR="00E1211F" w:rsidRPr="00BA6E3D">
        <w:t>procurando!</w:t>
      </w:r>
      <w:r w:rsidR="00E1211F">
        <w:t xml:space="preserve"> ”</w:t>
      </w:r>
      <w:r>
        <w:t>.</w:t>
      </w:r>
    </w:p>
    <w:p w:rsidR="0054758F" w:rsidRDefault="0054758F" w:rsidP="0054758F">
      <w:r>
        <w:t xml:space="preserve">Teste 2: Caso haja algum erro no envio da requisição, é exibida a mensagem “Erro: Mensagem não enviada. Fechando </w:t>
      </w:r>
      <w:r w:rsidR="00E1211F">
        <w:t>cliente. ”</w:t>
      </w:r>
      <w:r>
        <w:t>.</w:t>
      </w:r>
    </w:p>
    <w:p w:rsidR="0054758F" w:rsidRDefault="0054758F" w:rsidP="0054758F"/>
    <w:p w:rsidR="003D42F7" w:rsidRDefault="00BE6E0D" w:rsidP="003D42F7">
      <w:r w:rsidRPr="00BE6E0D">
        <w:rPr>
          <w:u w:val="single"/>
        </w:rPr>
        <w:t>Compra</w:t>
      </w:r>
      <w:r>
        <w:t xml:space="preserve">: </w:t>
      </w:r>
      <w:r w:rsidRPr="001C4BB7">
        <w:rPr>
          <w:i/>
        </w:rPr>
        <w:t>localhost:3000/compra/</w:t>
      </w:r>
      <w:proofErr w:type="spellStart"/>
      <w:r w:rsidRPr="001C4BB7">
        <w:rPr>
          <w:i/>
        </w:rPr>
        <w:t>idDoLivro</w:t>
      </w:r>
      <w:proofErr w:type="spellEnd"/>
      <w:r>
        <w:t xml:space="preserve"> –</w:t>
      </w:r>
      <w:r w:rsidR="003D42F7" w:rsidRPr="003D42F7">
        <w:t xml:space="preserve"> </w:t>
      </w:r>
      <w:r w:rsidR="003D42F7">
        <w:t>Envia para o servidor de encomenda</w:t>
      </w:r>
      <w:r w:rsidR="00055232">
        <w:t xml:space="preserve"> na porta 3002</w:t>
      </w:r>
      <w:r w:rsidR="003D42F7">
        <w:t xml:space="preserve"> um objeto contendo a função “compra” e o id do livro. Não espera nenhum retorno.</w:t>
      </w:r>
    </w:p>
    <w:p w:rsidR="00E1211F" w:rsidRDefault="00E1211F" w:rsidP="00E1211F">
      <w:r>
        <w:t>Teste 1: Caso usuário não escreva o id do livro, é exibida a mensagem “</w:t>
      </w:r>
      <w:r w:rsidRPr="00BA6E3D">
        <w:t xml:space="preserve">Envie o </w:t>
      </w:r>
      <w:r>
        <w:t>id</w:t>
      </w:r>
      <w:r w:rsidRPr="00BA6E3D">
        <w:t xml:space="preserve"> do livro que está procurando!</w:t>
      </w:r>
      <w:r>
        <w:t xml:space="preserve"> ”.</w:t>
      </w:r>
    </w:p>
    <w:p w:rsidR="00E1211F" w:rsidRDefault="00E1211F" w:rsidP="003D42F7">
      <w:r>
        <w:t>Teste 2: Caso haja algum erro no envio da requisição, é exibida a mensagem “Erro: Mensagem não enviada. Fechando cliente. ”.</w:t>
      </w:r>
    </w:p>
    <w:p w:rsidR="00E03CC3" w:rsidRDefault="00E03CC3"/>
    <w:p w:rsidR="00E03CC3" w:rsidRPr="00BE6E0D" w:rsidRDefault="00E03CC3" w:rsidP="00E03CC3">
      <w:pPr>
        <w:rPr>
          <w:b/>
          <w:sz w:val="24"/>
        </w:rPr>
      </w:pPr>
      <w:r w:rsidRPr="00BE6E0D">
        <w:rPr>
          <w:b/>
          <w:sz w:val="24"/>
        </w:rPr>
        <w:t xml:space="preserve">Servidor Back </w:t>
      </w:r>
      <w:proofErr w:type="spellStart"/>
      <w:r w:rsidRPr="00BE6E0D">
        <w:rPr>
          <w:b/>
          <w:sz w:val="24"/>
        </w:rPr>
        <w:t>End</w:t>
      </w:r>
      <w:proofErr w:type="spellEnd"/>
      <w:r w:rsidRPr="00BE6E0D">
        <w:rPr>
          <w:b/>
          <w:sz w:val="24"/>
        </w:rPr>
        <w:t>: Encomenda</w:t>
      </w:r>
    </w:p>
    <w:p w:rsidR="00E03CC3" w:rsidRPr="00055232" w:rsidRDefault="00055232">
      <w:r>
        <w:rPr>
          <w:u w:val="single"/>
        </w:rPr>
        <w:t xml:space="preserve">Compra: </w:t>
      </w:r>
      <w:r>
        <w:t xml:space="preserve">Recebe como entrada apenas requisições enviadas pelo servidor Front </w:t>
      </w:r>
      <w:proofErr w:type="spellStart"/>
      <w:r>
        <w:t>End</w:t>
      </w:r>
      <w:proofErr w:type="spellEnd"/>
      <w:r>
        <w:t xml:space="preserve">, esperando receber um objeto </w:t>
      </w:r>
      <w:r w:rsidR="00A8607E">
        <w:t>conte</w:t>
      </w:r>
      <w:r>
        <w:t>ndo a função compra, com isso retransmite para o servidor de catálogo na porta 3001 este objeto.</w:t>
      </w:r>
    </w:p>
    <w:p w:rsidR="00E03CC3" w:rsidRDefault="00E03CC3"/>
    <w:p w:rsidR="00E03CC3" w:rsidRPr="00BE6E0D" w:rsidRDefault="00E03CC3" w:rsidP="00E03CC3">
      <w:pPr>
        <w:rPr>
          <w:b/>
          <w:sz w:val="24"/>
        </w:rPr>
      </w:pPr>
      <w:r w:rsidRPr="00BE6E0D">
        <w:rPr>
          <w:b/>
          <w:sz w:val="24"/>
        </w:rPr>
        <w:t xml:space="preserve">Servidor Back </w:t>
      </w:r>
      <w:proofErr w:type="spellStart"/>
      <w:r w:rsidRPr="00BE6E0D">
        <w:rPr>
          <w:b/>
          <w:sz w:val="24"/>
        </w:rPr>
        <w:t>End</w:t>
      </w:r>
      <w:proofErr w:type="spellEnd"/>
      <w:r w:rsidRPr="00BE6E0D">
        <w:rPr>
          <w:b/>
          <w:sz w:val="24"/>
        </w:rPr>
        <w:t>: Catálogo</w:t>
      </w:r>
    </w:p>
    <w:p w:rsidR="00A8607E" w:rsidRPr="00A8607E" w:rsidRDefault="00A8607E" w:rsidP="00BE6E0D">
      <w:proofErr w:type="spellStart"/>
      <w:r>
        <w:rPr>
          <w:u w:val="single"/>
        </w:rPr>
        <w:t>Popula</w:t>
      </w:r>
      <w:proofErr w:type="spellEnd"/>
      <w:r>
        <w:rPr>
          <w:u w:val="single"/>
        </w:rPr>
        <w:t xml:space="preserve"> Banco:</w:t>
      </w:r>
      <w:r>
        <w:t xml:space="preserve"> </w:t>
      </w:r>
      <w:proofErr w:type="spellStart"/>
      <w:r>
        <w:t>Popula</w:t>
      </w:r>
      <w:proofErr w:type="spellEnd"/>
      <w:r>
        <w:t xml:space="preserve"> o banco com três livros ao </w:t>
      </w:r>
      <w:proofErr w:type="spellStart"/>
      <w:r>
        <w:t>setar</w:t>
      </w:r>
      <w:proofErr w:type="spellEnd"/>
      <w:r>
        <w:t xml:space="preserve"> a variável </w:t>
      </w:r>
      <w:proofErr w:type="spellStart"/>
      <w:r>
        <w:t>firsttime</w:t>
      </w:r>
      <w:proofErr w:type="spellEnd"/>
      <w:r>
        <w:t xml:space="preserve"> como </w:t>
      </w:r>
      <w:proofErr w:type="spellStart"/>
      <w:r>
        <w:t>true</w:t>
      </w:r>
      <w:proofErr w:type="spellEnd"/>
      <w:r>
        <w:t xml:space="preserve"> ao rodar o programa. Na segunda vez que for rodar o programa, </w:t>
      </w:r>
      <w:proofErr w:type="spellStart"/>
      <w:r>
        <w:t>setar</w:t>
      </w:r>
      <w:proofErr w:type="spellEnd"/>
      <w:r>
        <w:t xml:space="preserve"> a variável como false.</w:t>
      </w:r>
    </w:p>
    <w:p w:rsidR="00BE6E0D" w:rsidRDefault="00BE6E0D" w:rsidP="00BE6E0D">
      <w:r w:rsidRPr="00BE6E0D">
        <w:rPr>
          <w:u w:val="single"/>
        </w:rPr>
        <w:lastRenderedPageBreak/>
        <w:t>Procurar</w:t>
      </w:r>
      <w:r>
        <w:t xml:space="preserve">: </w:t>
      </w:r>
      <w:r w:rsidR="00A8607E">
        <w:t xml:space="preserve">Recebe como entrada apenas requisições enviadas pelo servidor Front </w:t>
      </w:r>
      <w:proofErr w:type="spellStart"/>
      <w:r w:rsidR="00A8607E">
        <w:t>End</w:t>
      </w:r>
      <w:proofErr w:type="spellEnd"/>
      <w:r w:rsidR="00A8607E">
        <w:t>, esperando receber um objeto contendo a função procura e o nome do livro.</w:t>
      </w:r>
      <w:r>
        <w:t xml:space="preserve"> Retorna para a interface um </w:t>
      </w:r>
      <w:proofErr w:type="spellStart"/>
      <w:r>
        <w:t>Json</w:t>
      </w:r>
      <w:proofErr w:type="spellEnd"/>
      <w:r>
        <w:t xml:space="preserve"> com todos os dados de todos os livros caso sejam encontrados com esse nome.</w:t>
      </w:r>
    </w:p>
    <w:p w:rsidR="00E10C2B" w:rsidRDefault="00E10C2B" w:rsidP="00BE6E0D">
      <w:r>
        <w:t>Teste 1: Verifica se houve conexão com banco.</w:t>
      </w:r>
    </w:p>
    <w:p w:rsidR="00E10C2B" w:rsidRDefault="00E10C2B" w:rsidP="00BE6E0D">
      <w:r>
        <w:t>Teste 2: Verifica se foi possível realizar a busca no banco.</w:t>
      </w:r>
    </w:p>
    <w:p w:rsidR="00E10C2B" w:rsidRDefault="00E10C2B" w:rsidP="00BE6E0D"/>
    <w:p w:rsidR="00A8607E" w:rsidRDefault="00BE6E0D" w:rsidP="00A8607E">
      <w:r w:rsidRPr="00BE6E0D">
        <w:rPr>
          <w:u w:val="single"/>
        </w:rPr>
        <w:t>Detalhes</w:t>
      </w:r>
      <w:r>
        <w:t xml:space="preserve">: </w:t>
      </w:r>
      <w:r w:rsidR="00A8607E">
        <w:t xml:space="preserve">Recebe como entrada apenas requisições enviadas pelo servidor Front </w:t>
      </w:r>
      <w:proofErr w:type="spellStart"/>
      <w:r w:rsidR="00A8607E">
        <w:t>End</w:t>
      </w:r>
      <w:proofErr w:type="spellEnd"/>
      <w:r w:rsidR="00A8607E">
        <w:t xml:space="preserve">, esperando receber um objeto contendo a função detalhes e o id do livro. Retorna para a interface um </w:t>
      </w:r>
      <w:proofErr w:type="spellStart"/>
      <w:r w:rsidR="00A8607E">
        <w:t>Json</w:t>
      </w:r>
      <w:proofErr w:type="spellEnd"/>
      <w:r w:rsidR="00A8607E">
        <w:t xml:space="preserve"> com todos os dados de todos os livros caso sejam encontrados com esse nome.</w:t>
      </w:r>
    </w:p>
    <w:p w:rsidR="00E10C2B" w:rsidRDefault="00E10C2B" w:rsidP="00E10C2B">
      <w:r>
        <w:t>Teste 1: Verifica se houve conexão com banco.</w:t>
      </w:r>
    </w:p>
    <w:p w:rsidR="00E10C2B" w:rsidRDefault="00E10C2B" w:rsidP="00E10C2B">
      <w:r>
        <w:t>Teste 2: Verifica se foi possível realizar a busca no banco.</w:t>
      </w:r>
    </w:p>
    <w:p w:rsidR="00E10C2B" w:rsidRDefault="00E10C2B" w:rsidP="00A8607E"/>
    <w:p w:rsidR="009B6631" w:rsidRDefault="009B6631" w:rsidP="009B6631">
      <w:r w:rsidRPr="00BE6E0D">
        <w:rPr>
          <w:u w:val="single"/>
        </w:rPr>
        <w:t>Compra</w:t>
      </w:r>
      <w:r>
        <w:t xml:space="preserve">: Recebe como entrada apenas requisições enviadas pelo servidor Front </w:t>
      </w:r>
      <w:proofErr w:type="spellStart"/>
      <w:r>
        <w:t>End</w:t>
      </w:r>
      <w:proofErr w:type="spellEnd"/>
      <w:r>
        <w:t>, esperando receber um objeto contendo a função compra e o id do livro. Verifica se há livros disponíveis, se houverem, atualiza o banco reduzindo em 1 a quantidade de livros. Retorna para a interface uma confirmação de livro emprestado com sucesso.</w:t>
      </w:r>
    </w:p>
    <w:p w:rsidR="00E10C2B" w:rsidRDefault="00E10C2B" w:rsidP="00E10C2B">
      <w:r>
        <w:t>Teste 1: Verifica se houve conexão com banco.</w:t>
      </w:r>
    </w:p>
    <w:p w:rsidR="00E10C2B" w:rsidRDefault="00E10C2B" w:rsidP="00E10C2B">
      <w:r>
        <w:t>Teste 2: Verifica se foi possível realizar a busca no banco do livro.</w:t>
      </w:r>
    </w:p>
    <w:p w:rsidR="00E10C2B" w:rsidRDefault="00E10C2B" w:rsidP="00E10C2B">
      <w:r>
        <w:t>Teste 3: Verifica se há livros disponíveis com aquele ID.</w:t>
      </w:r>
    </w:p>
    <w:p w:rsidR="00E10C2B" w:rsidRDefault="00E10C2B" w:rsidP="00E10C2B">
      <w:r>
        <w:t>Teste 4: Verifica se foi possível atualizar a quantidade de livros com aquele ID.</w:t>
      </w:r>
    </w:p>
    <w:p w:rsidR="00726129" w:rsidRDefault="00726129" w:rsidP="00E10C2B"/>
    <w:p w:rsidR="009B6631" w:rsidRDefault="009B6631" w:rsidP="009B6631">
      <w:proofErr w:type="spellStart"/>
      <w:r>
        <w:rPr>
          <w:u w:val="single"/>
        </w:rPr>
        <w:t>AtualizaPreco</w:t>
      </w:r>
      <w:proofErr w:type="spellEnd"/>
      <w:r>
        <w:rPr>
          <w:u w:val="single"/>
        </w:rPr>
        <w:t xml:space="preserve">: </w:t>
      </w:r>
      <w:r w:rsidRPr="001C4BB7">
        <w:rPr>
          <w:i/>
        </w:rPr>
        <w:t>localhost:3001/</w:t>
      </w:r>
      <w:proofErr w:type="spellStart"/>
      <w:r w:rsidRPr="001C4BB7">
        <w:rPr>
          <w:i/>
        </w:rPr>
        <w:t>atualizapreco</w:t>
      </w:r>
      <w:proofErr w:type="spellEnd"/>
      <w:r w:rsidRPr="001C4BB7">
        <w:rPr>
          <w:i/>
        </w:rPr>
        <w:t>/</w:t>
      </w:r>
      <w:proofErr w:type="spellStart"/>
      <w:r w:rsidRPr="001C4BB7">
        <w:rPr>
          <w:i/>
        </w:rPr>
        <w:t>idDoLivro</w:t>
      </w:r>
      <w:proofErr w:type="spellEnd"/>
      <w:r w:rsidRPr="001C4BB7">
        <w:rPr>
          <w:i/>
        </w:rPr>
        <w:t>/</w:t>
      </w:r>
      <w:proofErr w:type="spellStart"/>
      <w:r w:rsidRPr="001C4BB7">
        <w:rPr>
          <w:i/>
        </w:rPr>
        <w:t>novoPreco</w:t>
      </w:r>
      <w:proofErr w:type="spellEnd"/>
      <w:r>
        <w:t xml:space="preserve"> – Atualiza no banco o novo valor do livro.</w:t>
      </w:r>
    </w:p>
    <w:p w:rsidR="00FF4F09" w:rsidRDefault="00FF4F09" w:rsidP="00FF4F09">
      <w:r>
        <w:t>Teste 1: Caso usuário não escreva o id e o preço do livro, é exibida a mensagem “</w:t>
      </w:r>
      <w:r w:rsidRPr="00BA6E3D">
        <w:t xml:space="preserve">Envie o </w:t>
      </w:r>
      <w:r>
        <w:t xml:space="preserve">id e o preço </w:t>
      </w:r>
      <w:r w:rsidRPr="00BA6E3D">
        <w:t>do</w:t>
      </w:r>
      <w:r>
        <w:t xml:space="preserve"> produto</w:t>
      </w:r>
      <w:r w:rsidRPr="00BA6E3D">
        <w:t>!</w:t>
      </w:r>
      <w:r>
        <w:t xml:space="preserve"> ”.</w:t>
      </w:r>
    </w:p>
    <w:p w:rsidR="00FF4F09" w:rsidRDefault="00FF4F09" w:rsidP="002E04A0">
      <w:r>
        <w:t xml:space="preserve">Teste 2: Caso usuário não escreva o preço do livro, é exibida a mensagem “Envie o preço </w:t>
      </w:r>
      <w:r w:rsidRPr="00BA6E3D">
        <w:t>do</w:t>
      </w:r>
      <w:r>
        <w:t xml:space="preserve"> produto</w:t>
      </w:r>
      <w:r w:rsidRPr="00BA6E3D">
        <w:t>!</w:t>
      </w:r>
      <w:r>
        <w:t xml:space="preserve"> ”.</w:t>
      </w:r>
    </w:p>
    <w:p w:rsidR="002E04A0" w:rsidRDefault="00FF4F09" w:rsidP="002E04A0">
      <w:r>
        <w:t>Teste 3</w:t>
      </w:r>
      <w:r w:rsidR="002E04A0">
        <w:t>: Caso haja algum erro no envio da requisição, é exibida a mensagem “Erro: Mensagem não enviada. Fechando cliente. ”.</w:t>
      </w:r>
    </w:p>
    <w:p w:rsidR="00726129" w:rsidRDefault="00726129" w:rsidP="00726129">
      <w:r>
        <w:t>Teste 4: Verifica se houve conexão com banco.</w:t>
      </w:r>
    </w:p>
    <w:p w:rsidR="00726129" w:rsidRDefault="00726129" w:rsidP="00726129">
      <w:r>
        <w:t>Teste 5: Verifica se foi possível realizar a atualização no banco do livro.</w:t>
      </w:r>
    </w:p>
    <w:p w:rsidR="00726129" w:rsidRDefault="00726129" w:rsidP="002E04A0"/>
    <w:p w:rsidR="002E04A0" w:rsidRDefault="002E04A0" w:rsidP="002E04A0"/>
    <w:p w:rsidR="009B6631" w:rsidRDefault="009B6631" w:rsidP="009B6631">
      <w:proofErr w:type="spellStart"/>
      <w:r>
        <w:rPr>
          <w:u w:val="single"/>
        </w:rPr>
        <w:lastRenderedPageBreak/>
        <w:t>AtualizaEstoque</w:t>
      </w:r>
      <w:proofErr w:type="spellEnd"/>
      <w:r>
        <w:rPr>
          <w:u w:val="single"/>
        </w:rPr>
        <w:t xml:space="preserve">: </w:t>
      </w:r>
      <w:bookmarkStart w:id="0" w:name="_GoBack"/>
      <w:r w:rsidRPr="001C4BB7">
        <w:rPr>
          <w:i/>
        </w:rPr>
        <w:t>localhost:3001/</w:t>
      </w:r>
      <w:proofErr w:type="spellStart"/>
      <w:r w:rsidRPr="001C4BB7">
        <w:rPr>
          <w:i/>
        </w:rPr>
        <w:t>atualizapreco</w:t>
      </w:r>
      <w:proofErr w:type="spellEnd"/>
      <w:r w:rsidRPr="001C4BB7">
        <w:rPr>
          <w:i/>
        </w:rPr>
        <w:t>/</w:t>
      </w:r>
      <w:proofErr w:type="spellStart"/>
      <w:r w:rsidRPr="001C4BB7">
        <w:rPr>
          <w:i/>
        </w:rPr>
        <w:t>idDoLivro</w:t>
      </w:r>
      <w:proofErr w:type="spellEnd"/>
      <w:r w:rsidRPr="001C4BB7">
        <w:rPr>
          <w:i/>
        </w:rPr>
        <w:t>/</w:t>
      </w:r>
      <w:proofErr w:type="spellStart"/>
      <w:r w:rsidRPr="001C4BB7">
        <w:rPr>
          <w:i/>
        </w:rPr>
        <w:t>novaQuantidade</w:t>
      </w:r>
      <w:proofErr w:type="spellEnd"/>
      <w:r>
        <w:t xml:space="preserve"> </w:t>
      </w:r>
      <w:bookmarkEnd w:id="0"/>
      <w:r>
        <w:t>– Atualiza no banco o novo valor do livro.</w:t>
      </w:r>
    </w:p>
    <w:p w:rsidR="00FF4F09" w:rsidRDefault="00FF4F09" w:rsidP="00FF4F09">
      <w:r>
        <w:t>Teste 1: Caso usuário não escreva o id e o preço do livro, é exibida a mensagem “</w:t>
      </w:r>
      <w:r w:rsidRPr="00BA6E3D">
        <w:t xml:space="preserve">Envie o </w:t>
      </w:r>
      <w:r>
        <w:t>id</w:t>
      </w:r>
      <w:r w:rsidR="0034140D">
        <w:t xml:space="preserve"> e a quantidade </w:t>
      </w:r>
      <w:r w:rsidRPr="00BA6E3D">
        <w:t>do</w:t>
      </w:r>
      <w:r>
        <w:t xml:space="preserve"> produto</w:t>
      </w:r>
      <w:r w:rsidRPr="00BA6E3D">
        <w:t>!</w:t>
      </w:r>
      <w:r>
        <w:t xml:space="preserve"> ”.</w:t>
      </w:r>
    </w:p>
    <w:p w:rsidR="0034140D" w:rsidRDefault="0034140D" w:rsidP="0034140D">
      <w:r>
        <w:t xml:space="preserve">Teste 2: Caso usuário não escreva o preço do livro, é exibida a mensagem “Envie a quantidade </w:t>
      </w:r>
      <w:r w:rsidRPr="00BA6E3D">
        <w:t>do</w:t>
      </w:r>
      <w:r>
        <w:t xml:space="preserve"> produto</w:t>
      </w:r>
      <w:r w:rsidRPr="00BA6E3D">
        <w:t>!</w:t>
      </w:r>
      <w:r>
        <w:t xml:space="preserve"> ”.</w:t>
      </w:r>
    </w:p>
    <w:p w:rsidR="0081515C" w:rsidRDefault="0081515C" w:rsidP="0081515C">
      <w:r>
        <w:t>Teste 3: Caso haja algum erro no envio da requisição, é exibida a mensagem “Erro: Mensagem não enviada. Fechando cliente. ”.</w:t>
      </w:r>
    </w:p>
    <w:p w:rsidR="00726129" w:rsidRDefault="00726129" w:rsidP="00726129">
      <w:r>
        <w:t>Teste 4: Verifica se houve conexão com banco.</w:t>
      </w:r>
    </w:p>
    <w:p w:rsidR="00726129" w:rsidRDefault="00726129" w:rsidP="00726129">
      <w:r>
        <w:t>Teste 5: Verifica se foi possível realizar a atualização no banco do livro.</w:t>
      </w:r>
    </w:p>
    <w:p w:rsidR="00726129" w:rsidRDefault="00726129" w:rsidP="0081515C"/>
    <w:p w:rsidR="0081515C" w:rsidRDefault="0081515C" w:rsidP="0034140D"/>
    <w:p w:rsidR="0034140D" w:rsidRDefault="0034140D" w:rsidP="00FF4F09"/>
    <w:p w:rsidR="00FF4F09" w:rsidRDefault="00FF4F09" w:rsidP="009B6631"/>
    <w:p w:rsidR="009B6631" w:rsidRPr="009B6631" w:rsidRDefault="009B6631" w:rsidP="009B6631"/>
    <w:p w:rsidR="00E03CC3" w:rsidRDefault="00E03CC3" w:rsidP="00E03CC3"/>
    <w:p w:rsidR="00E03CC3" w:rsidRDefault="00E03CC3" w:rsidP="00E03CC3"/>
    <w:sectPr w:rsidR="00E03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5F"/>
    <w:rsid w:val="00055232"/>
    <w:rsid w:val="001C4BB7"/>
    <w:rsid w:val="002E04A0"/>
    <w:rsid w:val="0034140D"/>
    <w:rsid w:val="003D42F7"/>
    <w:rsid w:val="0041695F"/>
    <w:rsid w:val="0054758F"/>
    <w:rsid w:val="00726129"/>
    <w:rsid w:val="0081515C"/>
    <w:rsid w:val="009B6631"/>
    <w:rsid w:val="00A74433"/>
    <w:rsid w:val="00A8607E"/>
    <w:rsid w:val="00BA6E3D"/>
    <w:rsid w:val="00BE0A35"/>
    <w:rsid w:val="00BE6E0D"/>
    <w:rsid w:val="00C05227"/>
    <w:rsid w:val="00CC7F03"/>
    <w:rsid w:val="00E03CC3"/>
    <w:rsid w:val="00E10C2B"/>
    <w:rsid w:val="00E1211F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71D3C-3F89-4635-BAF2-B838EF5A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Nicolas Otavio Ferreira Troles</cp:lastModifiedBy>
  <cp:revision>9</cp:revision>
  <dcterms:created xsi:type="dcterms:W3CDTF">2017-09-24T16:21:00Z</dcterms:created>
  <dcterms:modified xsi:type="dcterms:W3CDTF">2017-09-26T23:30:00Z</dcterms:modified>
</cp:coreProperties>
</file>