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2A92" w14:textId="77777777" w:rsidR="00834650" w:rsidRPr="00834650" w:rsidRDefault="00EA7162" w:rsidP="00834650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162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1C454741">
          <v:rect id="_x0000_i1038" alt="" style="width:453.6pt;height:.05pt;mso-width-percent:0;mso-height-percent:0;mso-width-percent:0;mso-height-percent:0" o:hralign="center" o:hrstd="t" o:hr="t" fillcolor="#a0a0a0" stroked="f"/>
        </w:pict>
      </w:r>
    </w:p>
    <w:p w14:paraId="16E8DD69" w14:textId="0056472B" w:rsidR="00834650" w:rsidRPr="00834650" w:rsidRDefault="00834650" w:rsidP="008346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7E82CBB9" w14:textId="77777777" w:rsidR="00834650" w:rsidRPr="00834650" w:rsidRDefault="00EA7162" w:rsidP="00834650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162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1CA3F84A">
          <v:rect id="_x0000_i1037" alt="" style="width:453.6pt;height:.05pt;mso-width-percent:0;mso-height-percent:0;mso-width-percent:0;mso-height-percent:0" o:hralign="center" o:hrstd="t" o:hr="t" fillcolor="#a0a0a0" stroked="f"/>
        </w:pict>
      </w:r>
    </w:p>
    <w:p w14:paraId="7ACE7C74" w14:textId="77777777" w:rsidR="00834650" w:rsidRPr="00834650" w:rsidRDefault="00834650" w:rsidP="0083465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4650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Sie können die Begriffe "Containerisierung", "Image", "Layer", "Container", "Repository", "Registry" und </w:t>
      </w:r>
      <w:proofErr w:type="spellStart"/>
      <w:r w:rsidRPr="00834650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Dockerfile</w:t>
      </w:r>
      <w:proofErr w:type="spellEnd"/>
      <w:r w:rsidRPr="00834650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erklären</w:t>
      </w:r>
      <w:r w:rsidRPr="00834650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</w:p>
    <w:p w14:paraId="5E895EE8" w14:textId="77777777" w:rsidR="00834650" w:rsidRPr="00834650" w:rsidRDefault="00834650" w:rsidP="0083465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4650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Image: Schreibgeschütze Vorlage mit dem Speicherbild eines Containers (Aus dem kann ein Container </w:t>
      </w:r>
      <w:proofErr w:type="spellStart"/>
      <w:r w:rsidRPr="00834650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instanziert</w:t>
      </w:r>
      <w:proofErr w:type="spellEnd"/>
      <w:r w:rsidRPr="00834650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werden:</w:t>
      </w:r>
    </w:p>
    <w:p w14:paraId="570AD25B" w14:textId="77777777" w:rsidR="00834650" w:rsidRPr="00834650" w:rsidRDefault="00834650" w:rsidP="0083465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4650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Container: Aktive Instanz eines Images</w:t>
      </w:r>
    </w:p>
    <w:p w14:paraId="5534D25C" w14:textId="77777777" w:rsidR="00834650" w:rsidRPr="00834650" w:rsidRDefault="00834650" w:rsidP="0083465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4650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Layer: Teil eines Images (Beinhaltet Befehl oder Datei)</w:t>
      </w:r>
    </w:p>
    <w:p w14:paraId="66770370" w14:textId="77777777" w:rsidR="00834650" w:rsidRPr="00834650" w:rsidRDefault="00834650" w:rsidP="0083465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4650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Repository: </w:t>
      </w:r>
      <w:proofErr w:type="spellStart"/>
      <w:r w:rsidRPr="00834650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Grupppierung</w:t>
      </w:r>
      <w:proofErr w:type="spellEnd"/>
      <w:r w:rsidRPr="00834650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(Satz) von gleichnamigen Images mit verschiedenen Tags</w:t>
      </w:r>
    </w:p>
    <w:p w14:paraId="7ECBCEBA" w14:textId="77777777" w:rsidR="00834650" w:rsidRPr="00834650" w:rsidRDefault="00834650" w:rsidP="0083465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4650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Registry: Verwaltet</w:t>
      </w:r>
    </w:p>
    <w:p w14:paraId="6BC6BD1D" w14:textId="77777777" w:rsidR="00834650" w:rsidRPr="00834650" w:rsidRDefault="00EA7162" w:rsidP="00834650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162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978FCCF">
          <v:rect id="_x0000_i1036" alt="" style="width:453.6pt;height:.05pt;mso-width-percent:0;mso-height-percent:0;mso-width-percent:0;mso-height-percent:0" o:hralign="center" o:hrstd="t" o:hr="t" fillcolor="#a0a0a0" stroked="f"/>
        </w:pict>
      </w:r>
    </w:p>
    <w:p w14:paraId="4251F201" w14:textId="77777777" w:rsidR="00834650" w:rsidRPr="00834650" w:rsidRDefault="00834650" w:rsidP="0083465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4650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Sie können die Begriffe Virtualisierung und Cloud voneinander trennen.</w:t>
      </w:r>
    </w:p>
    <w:p w14:paraId="5CBDDC90" w14:textId="77777777" w:rsidR="00834650" w:rsidRPr="00834650" w:rsidRDefault="00EA7162" w:rsidP="00834650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162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11876772"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14:paraId="7AC37619" w14:textId="77777777" w:rsidR="00834650" w:rsidRPr="00834650" w:rsidRDefault="00834650" w:rsidP="0083465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4650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Sie kennen die elementaren </w:t>
      </w:r>
      <w:proofErr w:type="spellStart"/>
      <w:r w:rsidRPr="00834650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Commands</w:t>
      </w:r>
      <w:proofErr w:type="spellEnd"/>
      <w:r w:rsidRPr="00834650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, um Images und Container zu erzeugen, starten, beenden und löschen</w:t>
      </w:r>
    </w:p>
    <w:p w14:paraId="37968B9A" w14:textId="77777777" w:rsidR="00834650" w:rsidRPr="00834650" w:rsidRDefault="00EA7162" w:rsidP="00834650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162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12983684"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14:paraId="257669CA" w14:textId="77777777" w:rsidR="00834650" w:rsidRPr="00834650" w:rsidRDefault="00834650" w:rsidP="008346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4650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Sie können die wichtigsten Optionen von </w:t>
      </w:r>
      <w:proofErr w:type="spellStart"/>
      <w:r w:rsidRPr="00834650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docker</w:t>
      </w:r>
      <w:proofErr w:type="spellEnd"/>
      <w:r w:rsidRPr="00834650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834650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run</w:t>
      </w:r>
      <w:proofErr w:type="spellEnd"/>
      <w:r w:rsidRPr="00834650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(--</w:t>
      </w:r>
      <w:proofErr w:type="spellStart"/>
      <w:r w:rsidRPr="00834650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name</w:t>
      </w:r>
      <w:proofErr w:type="spellEnd"/>
      <w:r w:rsidRPr="00834650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, --</w:t>
      </w:r>
      <w:proofErr w:type="spellStart"/>
      <w:r w:rsidRPr="00834650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rm</w:t>
      </w:r>
      <w:proofErr w:type="spellEnd"/>
      <w:r w:rsidRPr="00834650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, --network, --</w:t>
      </w:r>
      <w:proofErr w:type="spellStart"/>
      <w:r w:rsidRPr="00834650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ip</w:t>
      </w:r>
      <w:proofErr w:type="spellEnd"/>
      <w:r w:rsidRPr="00834650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, -d, -</w:t>
      </w:r>
      <w:proofErr w:type="spellStart"/>
      <w:r w:rsidRPr="00834650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it</w:t>
      </w:r>
      <w:proofErr w:type="spellEnd"/>
      <w:r w:rsidRPr="00834650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, -p, -v, -e) korrekt anwenden</w:t>
      </w:r>
    </w:p>
    <w:p w14:paraId="4AC531DD" w14:textId="77777777" w:rsidR="00834650" w:rsidRPr="00834650" w:rsidRDefault="00EA7162" w:rsidP="00834650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162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4701EF8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0A16D011" w14:textId="77777777" w:rsidR="00834650" w:rsidRPr="00834650" w:rsidRDefault="00834650" w:rsidP="0083465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4650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Sie können verschiedene Versionen (tags) eines Container-Images nutzen</w:t>
      </w:r>
    </w:p>
    <w:p w14:paraId="2838DB6B" w14:textId="77777777" w:rsidR="00834650" w:rsidRPr="00834650" w:rsidRDefault="00EA7162" w:rsidP="00834650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162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0C611911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2846570A" w14:textId="77777777" w:rsidR="00834650" w:rsidRPr="00834650" w:rsidRDefault="00834650" w:rsidP="0083465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4650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Sie können Portweiterleitungen in Betrieb nehmen.</w:t>
      </w:r>
    </w:p>
    <w:p w14:paraId="2D85D2D5" w14:textId="77777777" w:rsidR="00834650" w:rsidRPr="00834650" w:rsidRDefault="00EA7162" w:rsidP="00834650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162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040B5627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01F5F1B3" w14:textId="77777777" w:rsidR="00834650" w:rsidRPr="00834650" w:rsidRDefault="00834650" w:rsidP="0083465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4650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Sie können benannte und gemountete Volumen korrekt einsetzen.</w:t>
      </w:r>
    </w:p>
    <w:p w14:paraId="53461BF8" w14:textId="77777777" w:rsidR="00834650" w:rsidRPr="00834650" w:rsidRDefault="00EA7162" w:rsidP="00834650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162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41F4D9C1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43ABDEEC" w14:textId="77777777" w:rsidR="00834650" w:rsidRPr="00834650" w:rsidRDefault="00834650" w:rsidP="0083465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4650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Sie verstehen den Standardaufbau eines Netzwerks mit Docker.</w:t>
      </w:r>
    </w:p>
    <w:p w14:paraId="3393EECF" w14:textId="77777777" w:rsidR="00834650" w:rsidRPr="00834650" w:rsidRDefault="00EA7162" w:rsidP="00834650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162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95294CE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4D3D4454" w14:textId="77777777" w:rsidR="00834650" w:rsidRPr="00834650" w:rsidRDefault="00834650" w:rsidP="0083465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4650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Sie können Docker-</w:t>
      </w:r>
      <w:hyperlink r:id="rId5" w:history="1">
        <w:r w:rsidRPr="00834650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de-DE"/>
            <w14:ligatures w14:val="none"/>
          </w:rPr>
          <w:t>Netzwerke</w:t>
        </w:r>
      </w:hyperlink>
      <w:r w:rsidRPr="00834650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 definieren und diese den Containern zuweisen</w:t>
      </w:r>
    </w:p>
    <w:p w14:paraId="42732F25" w14:textId="77777777" w:rsidR="00834650" w:rsidRPr="00834650" w:rsidRDefault="00EA7162" w:rsidP="00834650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162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20239EEB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57E4761B" w14:textId="77777777" w:rsidR="00834650" w:rsidRPr="00834650" w:rsidRDefault="00834650" w:rsidP="0083465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4650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lastRenderedPageBreak/>
        <w:t xml:space="preserve">Sie kennen die Syntax von </w:t>
      </w:r>
      <w:proofErr w:type="spellStart"/>
      <w:r w:rsidRPr="00834650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Dockerfiles</w:t>
      </w:r>
      <w:proofErr w:type="spellEnd"/>
      <w:r w:rsidRPr="00834650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7293D793" w14:textId="77777777" w:rsidR="00834650" w:rsidRPr="00834650" w:rsidRDefault="00EA7162" w:rsidP="00834650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162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11946F6C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2CC22694" w14:textId="77777777" w:rsidR="00834650" w:rsidRPr="00834650" w:rsidRDefault="00834650" w:rsidP="0083465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4650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Sie können die 12 verschiedenen Anweisungen von </w:t>
      </w:r>
      <w:proofErr w:type="spellStart"/>
      <w:r w:rsidRPr="00834650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Dockerfiles</w:t>
      </w:r>
      <w:proofErr w:type="spellEnd"/>
      <w:r w:rsidRPr="00834650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erklären</w:t>
      </w:r>
    </w:p>
    <w:p w14:paraId="2F4EBF21" w14:textId="77777777" w:rsidR="00834650" w:rsidRPr="00834650" w:rsidRDefault="00EA7162" w:rsidP="00834650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162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068331BE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7B0713C6" w14:textId="77777777" w:rsidR="00834650" w:rsidRPr="00834650" w:rsidRDefault="00834650" w:rsidP="0083465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4650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Sie können zwischen ENTRYPOINT und CMD sowie COPY und ADD unterscheiden</w:t>
      </w:r>
    </w:p>
    <w:p w14:paraId="598E9B5F" w14:textId="77777777" w:rsidR="00834650" w:rsidRPr="00834650" w:rsidRDefault="00EA7162" w:rsidP="00834650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162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217FFA4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4EEB82DF" w14:textId="77777777" w:rsidR="00834650" w:rsidRPr="00834650" w:rsidRDefault="00834650" w:rsidP="0083465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4650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Sie können eigene </w:t>
      </w:r>
      <w:proofErr w:type="spellStart"/>
      <w:r w:rsidRPr="00834650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Dockerfiles</w:t>
      </w:r>
      <w:proofErr w:type="spellEnd"/>
      <w:r w:rsidRPr="00834650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für eine Webseite erstellen, testen und dokumentieren.</w:t>
      </w:r>
    </w:p>
    <w:p w14:paraId="5D2295DE" w14:textId="77777777" w:rsidR="000E2248" w:rsidRDefault="000E2248"/>
    <w:sectPr w:rsidR="000E22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6D33"/>
    <w:multiLevelType w:val="multilevel"/>
    <w:tmpl w:val="FF4E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E5F7D"/>
    <w:multiLevelType w:val="multilevel"/>
    <w:tmpl w:val="1190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0591B"/>
    <w:multiLevelType w:val="multilevel"/>
    <w:tmpl w:val="6DDA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11159"/>
    <w:multiLevelType w:val="multilevel"/>
    <w:tmpl w:val="75FA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13FD6"/>
    <w:multiLevelType w:val="multilevel"/>
    <w:tmpl w:val="4CD8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D66CF"/>
    <w:multiLevelType w:val="multilevel"/>
    <w:tmpl w:val="C658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96F6D"/>
    <w:multiLevelType w:val="multilevel"/>
    <w:tmpl w:val="CBD8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650FD"/>
    <w:multiLevelType w:val="multilevel"/>
    <w:tmpl w:val="9822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24195"/>
    <w:multiLevelType w:val="multilevel"/>
    <w:tmpl w:val="5042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E550E"/>
    <w:multiLevelType w:val="multilevel"/>
    <w:tmpl w:val="7574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D84DD9"/>
    <w:multiLevelType w:val="multilevel"/>
    <w:tmpl w:val="9F50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3A7CCA"/>
    <w:multiLevelType w:val="multilevel"/>
    <w:tmpl w:val="4E70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B359C6"/>
    <w:multiLevelType w:val="multilevel"/>
    <w:tmpl w:val="7BA2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45755">
    <w:abstractNumId w:val="11"/>
  </w:num>
  <w:num w:numId="2" w16cid:durableId="262108528">
    <w:abstractNumId w:val="6"/>
  </w:num>
  <w:num w:numId="3" w16cid:durableId="1465078082">
    <w:abstractNumId w:val="1"/>
  </w:num>
  <w:num w:numId="4" w16cid:durableId="412170886">
    <w:abstractNumId w:val="4"/>
  </w:num>
  <w:num w:numId="5" w16cid:durableId="27073057">
    <w:abstractNumId w:val="12"/>
  </w:num>
  <w:num w:numId="6" w16cid:durableId="1735157568">
    <w:abstractNumId w:val="3"/>
  </w:num>
  <w:num w:numId="7" w16cid:durableId="1374115729">
    <w:abstractNumId w:val="10"/>
  </w:num>
  <w:num w:numId="8" w16cid:durableId="1266813386">
    <w:abstractNumId w:val="7"/>
  </w:num>
  <w:num w:numId="9" w16cid:durableId="42407326">
    <w:abstractNumId w:val="8"/>
  </w:num>
  <w:num w:numId="10" w16cid:durableId="655838801">
    <w:abstractNumId w:val="0"/>
  </w:num>
  <w:num w:numId="11" w16cid:durableId="91703744">
    <w:abstractNumId w:val="9"/>
  </w:num>
  <w:num w:numId="12" w16cid:durableId="1544518014">
    <w:abstractNumId w:val="2"/>
  </w:num>
  <w:num w:numId="13" w16cid:durableId="9170590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50"/>
    <w:rsid w:val="000E2248"/>
    <w:rsid w:val="003B7556"/>
    <w:rsid w:val="00834650"/>
    <w:rsid w:val="00927100"/>
    <w:rsid w:val="00BA2871"/>
    <w:rsid w:val="00EA7162"/>
    <w:rsid w:val="00EC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43A7F1"/>
  <w15:chartTrackingRefBased/>
  <w15:docId w15:val="{F5CD46A1-F86D-544A-8FF5-FC8BA4C5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4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34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34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34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34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346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346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346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346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4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34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34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3465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3465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3465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3465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3465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3465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346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4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346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34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346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3465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3465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3465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34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3465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34650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8346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834650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8346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6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.gbssg.ch/mod/page/view.php?id=6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Gabrieli Nicolò GBS-INA1b_2022</dc:creator>
  <cp:keywords/>
  <dc:description/>
  <cp:lastModifiedBy>Gabrieli Nicolò GBS-INA1b_2022</cp:lastModifiedBy>
  <cp:revision>1</cp:revision>
  <dcterms:created xsi:type="dcterms:W3CDTF">2024-03-24T19:20:00Z</dcterms:created>
  <dcterms:modified xsi:type="dcterms:W3CDTF">2024-03-24T19:21:00Z</dcterms:modified>
</cp:coreProperties>
</file>