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2FD" w:rsidRDefault="005712EB">
      <w:r>
        <w:rPr>
          <w:noProof/>
        </w:rPr>
        <w:drawing>
          <wp:anchor distT="0" distB="0" distL="114300" distR="114300" simplePos="0" relativeHeight="251658240" behindDoc="0" locked="0" layoutInCell="1" allowOverlap="1" wp14:anchorId="1CDB4318">
            <wp:simplePos x="0" y="0"/>
            <wp:positionH relativeFrom="margin">
              <wp:align>center</wp:align>
            </wp:positionH>
            <wp:positionV relativeFrom="paragraph">
              <wp:posOffset>618490</wp:posOffset>
            </wp:positionV>
            <wp:extent cx="7202170" cy="3407375"/>
            <wp:effectExtent l="0" t="0" r="0" b="317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2170" cy="340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Eerste uitwerking GUI.</w:t>
      </w:r>
    </w:p>
    <w:p w:rsidR="005712EB" w:rsidRDefault="005712EB"/>
    <w:p w:rsidR="005712EB" w:rsidRDefault="005712EB"/>
    <w:p w:rsidR="005712EB" w:rsidRDefault="005712EB"/>
    <w:p w:rsidR="005712EB" w:rsidRDefault="005712EB"/>
    <w:p w:rsidR="005712EB" w:rsidRDefault="005712EB"/>
    <w:p w:rsidR="005712EB" w:rsidRDefault="005712EB"/>
    <w:p w:rsidR="005712EB" w:rsidRDefault="005712EB"/>
    <w:p w:rsidR="005712EB" w:rsidRDefault="005712EB"/>
    <w:p w:rsidR="005712EB" w:rsidRDefault="005712EB"/>
    <w:p w:rsidR="005712EB" w:rsidRDefault="005712EB"/>
    <w:p w:rsidR="005712EB" w:rsidRDefault="005712EB"/>
    <w:p w:rsidR="005712EB" w:rsidRDefault="005712EB"/>
    <w:p w:rsidR="005712EB" w:rsidRDefault="005712EB"/>
    <w:p w:rsidR="005712EB" w:rsidRDefault="005712EB"/>
    <w:p w:rsidR="005712EB" w:rsidRDefault="005712EB">
      <w:r>
        <w:t xml:space="preserve">De eerste uitwerking van de GUI gemaakt in </w:t>
      </w:r>
      <w:proofErr w:type="spellStart"/>
      <w:r>
        <w:t>unity</w:t>
      </w:r>
      <w:proofErr w:type="spellEnd"/>
      <w:r>
        <w:t>. Voor de pijlen van de km teller en benzine teller heb ik code geschreven om deze te bewegen. ook de pijlen voor het richting aangeven knipperen.</w:t>
      </w:r>
    </w:p>
    <w:p w:rsidR="005712EB" w:rsidRDefault="005712EB">
      <w:r>
        <w:t xml:space="preserve">De stukjes “New </w:t>
      </w:r>
      <w:proofErr w:type="spellStart"/>
      <w:r>
        <w:t>Text</w:t>
      </w:r>
      <w:proofErr w:type="spellEnd"/>
      <w:r>
        <w:t xml:space="preserve">” in de verschillende kleuren geven aan tot waar het beeld van de </w:t>
      </w:r>
      <w:proofErr w:type="spellStart"/>
      <w:r>
        <w:t>hololens</w:t>
      </w:r>
      <w:proofErr w:type="spellEnd"/>
      <w:r>
        <w:t xml:space="preserve"> gaat. Hier moet ik dus binnen blijven met mijn UI onderdelen.</w:t>
      </w:r>
      <w:bookmarkStart w:id="0" w:name="_GoBack"/>
      <w:bookmarkEnd w:id="0"/>
    </w:p>
    <w:sectPr w:rsidR="005712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C70"/>
    <w:rsid w:val="005712EB"/>
    <w:rsid w:val="006D42FD"/>
    <w:rsid w:val="00E2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0E839"/>
  <w15:chartTrackingRefBased/>
  <w15:docId w15:val="{4C331B3C-7AD3-4D43-9077-E8DBA15C7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330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Werkman,Niels N.</dc:creator>
  <cp:keywords/>
  <dc:description/>
  <cp:lastModifiedBy>Werkman,Niels N.</cp:lastModifiedBy>
  <cp:revision>2</cp:revision>
  <dcterms:created xsi:type="dcterms:W3CDTF">2017-10-06T12:25:00Z</dcterms:created>
  <dcterms:modified xsi:type="dcterms:W3CDTF">2017-10-06T12:32:00Z</dcterms:modified>
</cp:coreProperties>
</file>