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E52D" w14:textId="1D8C0FAC" w:rsidR="00394298" w:rsidRDefault="00B82092">
      <w:pPr>
        <w:rPr>
          <w:lang w:val="en-US"/>
        </w:rPr>
      </w:pPr>
      <w:r>
        <w:rPr>
          <w:lang w:val="en-US"/>
        </w:rPr>
        <w:t>FC BARCELONA</w:t>
      </w:r>
    </w:p>
    <w:p w14:paraId="4A759BC0" w14:textId="14EE3E16" w:rsidR="00B24FEA" w:rsidRPr="00B82092" w:rsidRDefault="00B24FEA">
      <w:pPr>
        <w:rPr>
          <w:lang w:val="en-US"/>
        </w:rPr>
      </w:pPr>
      <w:r>
        <w:rPr>
          <w:lang w:val="en-US"/>
        </w:rPr>
        <w:t>MES</w:t>
      </w:r>
    </w:p>
    <w:sectPr w:rsidR="00B24FEA" w:rsidRPr="00B8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92"/>
    <w:rsid w:val="0008478D"/>
    <w:rsid w:val="001B370C"/>
    <w:rsid w:val="00394298"/>
    <w:rsid w:val="004E3144"/>
    <w:rsid w:val="00B24FEA"/>
    <w:rsid w:val="00B8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E6A3"/>
  <w15:chartTrackingRefBased/>
  <w15:docId w15:val="{FF457083-65EB-477F-B353-6C705AB2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Mutuku</dc:creator>
  <cp:keywords/>
  <dc:description/>
  <cp:lastModifiedBy>Moses Mutuku</cp:lastModifiedBy>
  <cp:revision>3</cp:revision>
  <dcterms:created xsi:type="dcterms:W3CDTF">2026-09-28T11:43:00Z</dcterms:created>
  <dcterms:modified xsi:type="dcterms:W3CDTF">2026-09-28T11:48:00Z</dcterms:modified>
</cp:coreProperties>
</file>