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41A3F9C1" w:rsidR="00896054" w:rsidRPr="00045AD9" w:rsidRDefault="00896054" w:rsidP="0089605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53F787B7" w:rsidR="00896054" w:rsidRPr="00156178" w:rsidRDefault="00896054" w:rsidP="006B2247">
      <w:pPr>
        <w:spacing w:after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B0D2FC4" w:rsidR="00896054" w:rsidRPr="00156178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 Elasticbeanstalk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Combined Django’s backend wizardry 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6B2247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DC5B2F7" w14:textId="3132F22B" w:rsidR="00896054" w:rsidRPr="00147CE8" w:rsidRDefault="00896054" w:rsidP="00896054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3031AF">
        <w:rPr>
          <w:rFonts w:ascii="Times New Roman" w:hAnsi="Times New Roman" w:cs="Times New Roman"/>
          <w:sz w:val="22"/>
          <w:szCs w:val="22"/>
        </w:rPr>
        <w:t xml:space="preserve">       New York University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1D8E71DC" w14:textId="2F51A7AC" w:rsidR="00F9648E" w:rsidRDefault="00896054" w:rsidP="006B2247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B091" w14:textId="77777777" w:rsidR="00A044A5" w:rsidRDefault="00A044A5">
      <w:r>
        <w:separator/>
      </w:r>
    </w:p>
  </w:endnote>
  <w:endnote w:type="continuationSeparator" w:id="0">
    <w:p w14:paraId="13F28874" w14:textId="77777777" w:rsidR="00A044A5" w:rsidRDefault="00A0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6D04" w14:textId="77777777" w:rsidR="00A044A5" w:rsidRDefault="00A044A5">
      <w:r>
        <w:separator/>
      </w:r>
    </w:p>
  </w:footnote>
  <w:footnote w:type="continuationSeparator" w:id="0">
    <w:p w14:paraId="78FC3E42" w14:textId="77777777" w:rsidR="00A044A5" w:rsidRDefault="00A04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3031AF"/>
    <w:rsid w:val="0068251E"/>
    <w:rsid w:val="006B2247"/>
    <w:rsid w:val="006F152C"/>
    <w:rsid w:val="007D28CC"/>
    <w:rsid w:val="00896054"/>
    <w:rsid w:val="00A044A5"/>
    <w:rsid w:val="00CA2FA8"/>
    <w:rsid w:val="00D7063F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7</cp:revision>
  <dcterms:created xsi:type="dcterms:W3CDTF">2023-11-09T14:45:00Z</dcterms:created>
  <dcterms:modified xsi:type="dcterms:W3CDTF">2023-11-09T15:10:00Z</dcterms:modified>
</cp:coreProperties>
</file>