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5F49CD" w:rsidP="00C52DA7">
      <w:pPr>
        <w:jc w:val="center"/>
        <w:rPr>
          <w:sz w:val="24"/>
          <w:szCs w:val="24"/>
        </w:rPr>
      </w:pPr>
      <w:r>
        <w:rPr>
          <w:b/>
          <w:sz w:val="36"/>
          <w:szCs w:val="36"/>
        </w:rPr>
        <w:t>Autoevaluación UT4</w:t>
      </w:r>
      <w:r w:rsidR="00C52DA7" w:rsidRPr="00C52DA7">
        <w:rPr>
          <w:b/>
          <w:sz w:val="36"/>
          <w:szCs w:val="36"/>
        </w:rPr>
        <w:t>.-Optimización y Documentación.</w:t>
      </w:r>
    </w:p>
    <w:p w:rsidR="00C52DA7" w:rsidRDefault="00C52DA7" w:rsidP="00C52DA7">
      <w:pPr>
        <w:jc w:val="center"/>
        <w:rPr>
          <w:sz w:val="24"/>
          <w:szCs w:val="24"/>
        </w:rPr>
      </w:pPr>
    </w:p>
    <w:p w:rsidR="00884919" w:rsidRPr="00884919" w:rsidRDefault="00884919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La refactorización: </w:t>
      </w:r>
    </w:p>
    <w:p w:rsidR="00884919" w:rsidRPr="00884919" w:rsidRDefault="00884919" w:rsidP="00884919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Se utiliza como técnica complementaria de realización de pruebas.</w:t>
      </w:r>
    </w:p>
    <w:p w:rsidR="00884919" w:rsidRPr="00884919" w:rsidRDefault="00884919" w:rsidP="00884919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Genera un código más difícil de entender y de mantener.</w:t>
      </w:r>
    </w:p>
    <w:p w:rsidR="00884919" w:rsidRPr="007F6F33" w:rsidRDefault="00884919" w:rsidP="00884919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7F6F33">
        <w:rPr>
          <w:color w:val="FF0000"/>
        </w:rPr>
        <w:t>Utiliza una serie de patrones, de aplicación sobre el código fuente.</w:t>
      </w:r>
    </w:p>
    <w:p w:rsidR="00C52DA7" w:rsidRPr="00884919" w:rsidRDefault="00884919" w:rsidP="00884919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Es una técnica de programación no recogida por los entornos de desarrollo.</w:t>
      </w:r>
    </w:p>
    <w:p w:rsidR="00884919" w:rsidRPr="00884919" w:rsidRDefault="00884919" w:rsidP="00884919">
      <w:pPr>
        <w:jc w:val="both"/>
        <w:rPr>
          <w:sz w:val="24"/>
          <w:szCs w:val="24"/>
        </w:rPr>
      </w:pPr>
    </w:p>
    <w:p w:rsidR="00693608" w:rsidRPr="00693608" w:rsidRDefault="00693608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¿Cuál no es un patrón de refactorización?</w:t>
      </w:r>
    </w:p>
    <w:p w:rsidR="00693608" w:rsidRPr="007F6F33" w:rsidRDefault="00693608" w:rsidP="00693608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7F6F33">
        <w:rPr>
          <w:color w:val="FF0000"/>
        </w:rPr>
        <w:t>Eliminar parámetros de un método.</w:t>
      </w:r>
    </w:p>
    <w:p w:rsidR="00693608" w:rsidRPr="00693608" w:rsidRDefault="00693608" w:rsidP="0069360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Renombrado.</w:t>
      </w:r>
    </w:p>
    <w:p w:rsidR="00693608" w:rsidRPr="00693608" w:rsidRDefault="00693608" w:rsidP="0069360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 xml:space="preserve">Sustitución de un bloque de sentencias por un método. </w:t>
      </w:r>
    </w:p>
    <w:p w:rsidR="00C52DA7" w:rsidRPr="00693608" w:rsidRDefault="00693608" w:rsidP="0069360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Mover clase.</w:t>
      </w:r>
    </w:p>
    <w:p w:rsidR="00693608" w:rsidRPr="00693608" w:rsidRDefault="00693608" w:rsidP="00693608">
      <w:pPr>
        <w:jc w:val="both"/>
        <w:rPr>
          <w:sz w:val="24"/>
          <w:szCs w:val="24"/>
        </w:rPr>
      </w:pPr>
    </w:p>
    <w:p w:rsidR="00C52DA7" w:rsidRDefault="00057803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Relaciona los componentes de un sistema de control de versiones con su definici</w:t>
      </w:r>
      <w:r w:rsidR="00B80C63">
        <w:rPr>
          <w:sz w:val="24"/>
          <w:szCs w:val="24"/>
        </w:rPr>
        <w:t>ón</w:t>
      </w:r>
      <w:r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7"/>
        <w:gridCol w:w="2903"/>
        <w:gridCol w:w="4104"/>
      </w:tblGrid>
      <w:tr w:rsidR="00057803" w:rsidTr="007F6F33">
        <w:tc>
          <w:tcPr>
            <w:tcW w:w="1487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Componente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04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</w:t>
            </w:r>
          </w:p>
        </w:tc>
      </w:tr>
      <w:tr w:rsidR="00057803" w:rsidTr="007F6F3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7F6F33" w:rsidP="00057803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9BCA54" wp14:editId="77ADCAB5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184150</wp:posOffset>
                      </wp:positionV>
                      <wp:extent cx="1834515" cy="694690"/>
                      <wp:effectExtent l="0" t="57150" r="13335" b="29210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4515" cy="694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 Conector recto de flecha" o:spid="_x0000_s1026" type="#_x0000_t32" style="position:absolute;margin-left:67.8pt;margin-top:14.5pt;width:144.45pt;height:54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468BEC" wp14:editId="6A72B479">
                      <wp:simplePos x="0" y="0"/>
                      <wp:positionH relativeFrom="column">
                        <wp:posOffset>861481</wp:posOffset>
                      </wp:positionH>
                      <wp:positionV relativeFrom="paragraph">
                        <wp:posOffset>184579</wp:posOffset>
                      </wp:positionV>
                      <wp:extent cx="1834737" cy="1163782"/>
                      <wp:effectExtent l="0" t="0" r="70485" b="55880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4737" cy="11637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 Conector recto de flecha" o:spid="_x0000_s1026" type="#_x0000_t32" style="position:absolute;margin-left:67.85pt;margin-top:14.55pt;width:144.45pt;height:9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57803">
              <w:rPr>
                <w:sz w:val="24"/>
                <w:szCs w:val="24"/>
              </w:rPr>
              <w:t>Repositorio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En un directorio espec</w:t>
            </w:r>
            <w:r w:rsidR="00BA3293">
              <w:t>í</w:t>
            </w:r>
            <w:r>
              <w:t>fico del repositorio. Puede identificar una parte del proyecto o ser el proyecto por completo.</w:t>
            </w:r>
          </w:p>
        </w:tc>
      </w:tr>
      <w:tr w:rsidR="00057803" w:rsidTr="007F6F3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7F6F33" w:rsidP="00057803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5D9DB7" wp14:editId="4D784847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361315</wp:posOffset>
                      </wp:positionV>
                      <wp:extent cx="1834515" cy="1115695"/>
                      <wp:effectExtent l="0" t="38100" r="51435" b="27305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4515" cy="11156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Conector recto de flecha" o:spid="_x0000_s1026" type="#_x0000_t32" style="position:absolute;margin-left:67.8pt;margin-top:28.45pt;width:144.45pt;height:87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57803">
              <w:rPr>
                <w:sz w:val="24"/>
                <w:szCs w:val="24"/>
              </w:rPr>
              <w:t>Módulo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Información textual que se añada a un conjunto de archivos o a un módulo completo para indicar alguna información importante.</w:t>
            </w:r>
          </w:p>
        </w:tc>
      </w:tr>
      <w:tr w:rsidR="00057803" w:rsidTr="007F6F3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7F6F33" w:rsidP="00057803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2D0AB7" wp14:editId="5900D8BC">
                      <wp:simplePos x="0" y="0"/>
                      <wp:positionH relativeFrom="column">
                        <wp:posOffset>861481</wp:posOffset>
                      </wp:positionH>
                      <wp:positionV relativeFrom="paragraph">
                        <wp:posOffset>207810</wp:posOffset>
                      </wp:positionV>
                      <wp:extent cx="1834515" cy="1448790"/>
                      <wp:effectExtent l="0" t="0" r="70485" b="56515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4515" cy="1448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67.85pt;margin-top:16.35pt;width:144.45pt;height:11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57803">
              <w:rPr>
                <w:sz w:val="24"/>
                <w:szCs w:val="24"/>
              </w:rPr>
              <w:t>Revisión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Es el lugar de almacenamiento de los datos de los proyectos. Suele ser un directorio en algún ordenador.</w:t>
            </w:r>
          </w:p>
        </w:tc>
      </w:tr>
      <w:tr w:rsidR="00057803" w:rsidTr="007F6F3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7F6F33" w:rsidP="00057803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D4D1F3" wp14:editId="7B8724E6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419735</wp:posOffset>
                      </wp:positionV>
                      <wp:extent cx="1834515" cy="824865"/>
                      <wp:effectExtent l="0" t="38100" r="51435" b="32385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4515" cy="8248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67.8pt;margin-top:33.05pt;width:144.45pt;height:64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57803">
              <w:rPr>
                <w:sz w:val="24"/>
                <w:szCs w:val="24"/>
              </w:rPr>
              <w:t>Etiqueta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Revisiones paralelas de un módulo para efectuar cambios sin tocar la evolución principal. Se suele emplear para pruebas o para mantener los cambios en versiones antiguas.</w:t>
            </w:r>
          </w:p>
        </w:tc>
      </w:tr>
      <w:tr w:rsidR="00057803" w:rsidTr="007F6F33">
        <w:tc>
          <w:tcPr>
            <w:tcW w:w="1487" w:type="dxa"/>
            <w:tcBorders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Rama</w:t>
            </w:r>
          </w:p>
        </w:tc>
        <w:tc>
          <w:tcPr>
            <w:tcW w:w="2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057803" w:rsidRDefault="00057803" w:rsidP="00057803">
            <w:pPr>
              <w:jc w:val="both"/>
              <w:rPr>
                <w:sz w:val="24"/>
                <w:szCs w:val="24"/>
              </w:rPr>
            </w:pPr>
            <w:r>
              <w:t>Es cada una de las versiones parciales o cambios en los archivos o repositorio completo. La evolución del sistema se mide en revisiones. Cada cambio se considera incremental</w:t>
            </w:r>
          </w:p>
        </w:tc>
      </w:tr>
    </w:tbl>
    <w:p w:rsidR="00057803" w:rsidRPr="00057803" w:rsidRDefault="00057803" w:rsidP="00057803">
      <w:pPr>
        <w:jc w:val="both"/>
        <w:rPr>
          <w:sz w:val="24"/>
          <w:szCs w:val="24"/>
        </w:rPr>
      </w:pPr>
    </w:p>
    <w:p w:rsidR="00C52DA7" w:rsidRDefault="007C64BF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Relaciona las órdenes que se pueden realizar en un sistema de control de versiones con su acción.</w:t>
      </w:r>
    </w:p>
    <w:p w:rsidR="007C64BF" w:rsidRPr="007C64BF" w:rsidRDefault="007C64BF" w:rsidP="007C64BF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838"/>
        <w:gridCol w:w="5522"/>
      </w:tblGrid>
      <w:tr w:rsidR="007C64BF" w:rsidTr="007C64BF">
        <w:tc>
          <w:tcPr>
            <w:tcW w:w="1134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Órden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2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:rsidR="007C64BF" w:rsidRDefault="007C64BF" w:rsidP="007C6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</w:tr>
      <w:tr w:rsidR="007C64BF" w:rsidTr="007C64BF">
        <w:tc>
          <w:tcPr>
            <w:tcW w:w="1134" w:type="dxa"/>
            <w:tcBorders>
              <w:right w:val="single" w:sz="4" w:space="0" w:color="auto"/>
            </w:tcBorders>
          </w:tcPr>
          <w:p w:rsidR="007C64BF" w:rsidRDefault="0039366E" w:rsidP="003D5BC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FC3405" wp14:editId="77648824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88900</wp:posOffset>
                      </wp:positionV>
                      <wp:extent cx="1198245" cy="248285"/>
                      <wp:effectExtent l="0" t="57150" r="20955" b="37465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824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onector recto de flecha" o:spid="_x0000_s1026" type="#_x0000_t32" style="position:absolute;margin-left:49.1pt;margin-top:7pt;width:94.35pt;height:19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7F6F33"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EA9246" wp14:editId="74FA6B88">
                      <wp:simplePos x="0" y="0"/>
                      <wp:positionH relativeFrom="column">
                        <wp:posOffset>623974</wp:posOffset>
                      </wp:positionH>
                      <wp:positionV relativeFrom="paragraph">
                        <wp:posOffset>88982</wp:posOffset>
                      </wp:positionV>
                      <wp:extent cx="1198789" cy="570016"/>
                      <wp:effectExtent l="0" t="0" r="97155" b="5905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789" cy="5700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49.15pt;margin-top:7pt;width:94.4pt;height: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7C64BF">
              <w:rPr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2" w:type="dxa"/>
            <w:tcBorders>
              <w:lef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r>
              <w:t>Actualiza la copia con cambios recientes en el repositorio.</w:t>
            </w:r>
          </w:p>
        </w:tc>
      </w:tr>
      <w:tr w:rsidR="007C64BF" w:rsidTr="007C64BF">
        <w:tc>
          <w:tcPr>
            <w:tcW w:w="1134" w:type="dxa"/>
            <w:tcBorders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39366E" w:rsidP="003D5BC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9D9EA0" wp14:editId="2FDB496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86360</wp:posOffset>
                      </wp:positionV>
                      <wp:extent cx="1169670" cy="219075"/>
                      <wp:effectExtent l="0" t="76200" r="49530" b="28575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967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-5.25pt;margin-top:6.8pt;width:92.1pt;height:17.2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522" w:type="dxa"/>
            <w:tcBorders>
              <w:lef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r>
              <w:t>Almacena la copia modificada en el repositorio.</w:t>
            </w:r>
          </w:p>
        </w:tc>
      </w:tr>
      <w:tr w:rsidR="007C64BF" w:rsidTr="007C64BF">
        <w:tc>
          <w:tcPr>
            <w:tcW w:w="1134" w:type="dxa"/>
            <w:tcBorders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39366E" w:rsidP="003D5BC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CA3397" wp14:editId="7D29F75A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71755</wp:posOffset>
                      </wp:positionV>
                      <wp:extent cx="1132840" cy="230505"/>
                      <wp:effectExtent l="0" t="57150" r="10160" b="36195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2840" cy="230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-2.45pt;margin-top:5.65pt;width:89.2pt;height:18.1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522" w:type="dxa"/>
            <w:tcBorders>
              <w:lef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r>
              <w:t>Abandona los cambios en la copia de trabajo</w:t>
            </w:r>
          </w:p>
        </w:tc>
      </w:tr>
      <w:tr w:rsidR="007C64BF" w:rsidTr="007C64BF">
        <w:tc>
          <w:tcPr>
            <w:tcW w:w="1134" w:type="dxa"/>
            <w:tcBorders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22" w:type="dxa"/>
            <w:tcBorders>
              <w:left w:val="single" w:sz="4" w:space="0" w:color="auto"/>
            </w:tcBorders>
          </w:tcPr>
          <w:p w:rsidR="007C64BF" w:rsidRDefault="007C64BF" w:rsidP="003D5BC4">
            <w:pPr>
              <w:jc w:val="both"/>
              <w:rPr>
                <w:sz w:val="24"/>
                <w:szCs w:val="24"/>
              </w:rPr>
            </w:pPr>
            <w:r>
              <w:t>Obtiene un</w:t>
            </w:r>
            <w:r w:rsidR="00AC607A">
              <w:t>a</w:t>
            </w:r>
            <w:r>
              <w:t xml:space="preserve"> copia del trabajo para poder trabajar con ella</w:t>
            </w:r>
          </w:p>
        </w:tc>
      </w:tr>
    </w:tbl>
    <w:p w:rsidR="007C64BF" w:rsidRPr="007C64BF" w:rsidRDefault="007C64BF" w:rsidP="007C64BF">
      <w:pPr>
        <w:jc w:val="both"/>
        <w:rPr>
          <w:sz w:val="24"/>
          <w:szCs w:val="24"/>
        </w:rPr>
      </w:pPr>
    </w:p>
    <w:p w:rsidR="007C64BF" w:rsidRPr="007C64BF" w:rsidRDefault="007C64BF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¿Qué afirmación sobre control de versiones es correcta? 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Solo puede existir una única versión de una clase.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El almacenamiento de versiones es local a cada máquina.</w:t>
      </w:r>
    </w:p>
    <w:p w:rsidR="00C52DA7" w:rsidRPr="0039366E" w:rsidRDefault="007C64BF" w:rsidP="007C64BF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</w:rPr>
        <w:t>El repositorio centraliza el almacenamiento de los datos.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Ninguna de las anteriores es correcta.</w:t>
      </w:r>
    </w:p>
    <w:p w:rsidR="007C64BF" w:rsidRPr="007C64BF" w:rsidRDefault="007C64BF" w:rsidP="007C64BF">
      <w:pPr>
        <w:jc w:val="both"/>
        <w:rPr>
          <w:sz w:val="24"/>
          <w:szCs w:val="24"/>
        </w:rPr>
      </w:pPr>
    </w:p>
    <w:p w:rsidR="007C64BF" w:rsidRPr="007C64BF" w:rsidRDefault="007C64BF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¿Qué herramienta </w:t>
      </w:r>
      <w:r w:rsidRPr="00723850">
        <w:rPr>
          <w:b/>
        </w:rPr>
        <w:t xml:space="preserve">no es </w:t>
      </w:r>
      <w:r>
        <w:t>una herramienta de Control de Versiones?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t>Subversion</w:t>
      </w:r>
      <w:proofErr w:type="spellEnd"/>
      <w:r>
        <w:t>.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CVS.</w:t>
      </w:r>
    </w:p>
    <w:p w:rsidR="007C64BF" w:rsidRPr="007C64BF" w:rsidRDefault="007C64BF" w:rsidP="007C64B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Mercurial.</w:t>
      </w:r>
    </w:p>
    <w:p w:rsidR="00C52DA7" w:rsidRPr="0039366E" w:rsidRDefault="007C64BF" w:rsidP="007C64BF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</w:rPr>
        <w:t xml:space="preserve">PMD </w:t>
      </w:r>
    </w:p>
    <w:p w:rsidR="00873992" w:rsidRPr="00873992" w:rsidRDefault="00873992" w:rsidP="00873992">
      <w:pPr>
        <w:jc w:val="both"/>
        <w:rPr>
          <w:color w:val="FF0000"/>
          <w:sz w:val="24"/>
          <w:szCs w:val="24"/>
        </w:rPr>
      </w:pPr>
    </w:p>
    <w:p w:rsidR="00873992" w:rsidRPr="00873992" w:rsidRDefault="00203358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¿Cuál de las siguientes no es una tarea básica de la Gestión de Configuraciones del Software</w:t>
      </w:r>
      <w:r w:rsidR="00873992">
        <w:t xml:space="preserve"> (GCS)</w:t>
      </w:r>
      <w:r>
        <w:t>?</w:t>
      </w:r>
    </w:p>
    <w:p w:rsidR="00873992" w:rsidRPr="00873992" w:rsidRDefault="00203358" w:rsidP="00873992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 xml:space="preserve"> Control de cambios</w:t>
      </w:r>
      <w:r w:rsidR="00873992">
        <w:t>.</w:t>
      </w:r>
    </w:p>
    <w:p w:rsidR="00873992" w:rsidRPr="00873992" w:rsidRDefault="00203358" w:rsidP="00873992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Generación de informes</w:t>
      </w:r>
      <w:r w:rsidR="00873992">
        <w:t>.</w:t>
      </w:r>
    </w:p>
    <w:p w:rsidR="00873992" w:rsidRPr="00873992" w:rsidRDefault="00203358" w:rsidP="00873992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Auditorías de configuraciones</w:t>
      </w:r>
      <w:r w:rsidR="00873992">
        <w:t>.</w:t>
      </w:r>
    </w:p>
    <w:p w:rsidR="007C64BF" w:rsidRPr="0039366E" w:rsidRDefault="00203358" w:rsidP="00873992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</w:rPr>
        <w:t>Gestión del repositorio</w:t>
      </w:r>
    </w:p>
    <w:p w:rsidR="00A71C61" w:rsidRPr="00A71C61" w:rsidRDefault="00A71C61" w:rsidP="00A71C61">
      <w:pPr>
        <w:jc w:val="both"/>
        <w:rPr>
          <w:sz w:val="24"/>
          <w:szCs w:val="24"/>
        </w:rPr>
      </w:pPr>
    </w:p>
    <w:p w:rsidR="00A71C61" w:rsidRPr="00A71C61" w:rsidRDefault="00A71C61" w:rsidP="00C52D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La Gestión de Configuraciones de Software (GCS):</w:t>
      </w:r>
    </w:p>
    <w:p w:rsidR="00A71C61" w:rsidRPr="00A71C61" w:rsidRDefault="00A71C61" w:rsidP="00A71C6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Verifica la evolución de la implementación de una clase.</w:t>
      </w:r>
    </w:p>
    <w:p w:rsidR="00A71C61" w:rsidRPr="00A71C61" w:rsidRDefault="00A71C61" w:rsidP="00A71C6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Es una tarea que se puede gestionar con herramientas de Control de Versiones.</w:t>
      </w:r>
    </w:p>
    <w:p w:rsidR="00C52DA7" w:rsidRPr="0039366E" w:rsidRDefault="00A71C61" w:rsidP="00A71C61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</w:rPr>
        <w:t xml:space="preserve">Es un conjunto de actividades desarrolladas para gestionar los cambios a lo largo del ciclo de vida del </w:t>
      </w:r>
      <w:proofErr w:type="gramStart"/>
      <w:r w:rsidRPr="0039366E">
        <w:rPr>
          <w:color w:val="FF0000"/>
        </w:rPr>
        <w:t>software .</w:t>
      </w:r>
      <w:proofErr w:type="gramEnd"/>
    </w:p>
    <w:p w:rsidR="00A71C61" w:rsidRPr="00C020DE" w:rsidRDefault="00A71C61" w:rsidP="00A71C6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Ninguna de las anteriores.</w:t>
      </w:r>
    </w:p>
    <w:p w:rsidR="00C020DE" w:rsidRPr="00C020DE" w:rsidRDefault="00C020DE" w:rsidP="00C020DE">
      <w:pPr>
        <w:jc w:val="both"/>
        <w:rPr>
          <w:sz w:val="24"/>
          <w:szCs w:val="24"/>
        </w:rPr>
      </w:pPr>
    </w:p>
    <w:p w:rsidR="00F3512D" w:rsidRPr="00F3512D" w:rsidRDefault="00C020DE" w:rsidP="00C020D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Un comentario en formato </w:t>
      </w:r>
      <w:proofErr w:type="spellStart"/>
      <w:r>
        <w:t>JavaDoc</w:t>
      </w:r>
      <w:proofErr w:type="spellEnd"/>
      <w:r>
        <w:t xml:space="preserve">. </w:t>
      </w:r>
    </w:p>
    <w:p w:rsidR="00F3512D" w:rsidRPr="00F3512D" w:rsidRDefault="00C020DE" w:rsidP="00F3512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 xml:space="preserve">Utiliza los caracteres // </w:t>
      </w:r>
    </w:p>
    <w:p w:rsidR="00F3512D" w:rsidRPr="00F3512D" w:rsidRDefault="00C020DE" w:rsidP="00F3512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 xml:space="preserve">Comienzan con /* y termina por */ </w:t>
      </w:r>
    </w:p>
    <w:p w:rsidR="00C020DE" w:rsidRPr="0039366E" w:rsidRDefault="00C020DE" w:rsidP="00F3512D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</w:rPr>
        <w:t xml:space="preserve">Comienza por /** y terminan por */ </w:t>
      </w:r>
    </w:p>
    <w:p w:rsidR="00F3512D" w:rsidRPr="00ED0441" w:rsidRDefault="00F3512D" w:rsidP="00F3512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t>Ninguna de las anteriores.</w:t>
      </w:r>
    </w:p>
    <w:p w:rsidR="00ED0441" w:rsidRPr="00ED0441" w:rsidRDefault="00ED0441" w:rsidP="00ED0441">
      <w:pPr>
        <w:jc w:val="both"/>
        <w:rPr>
          <w:sz w:val="24"/>
          <w:szCs w:val="24"/>
        </w:rPr>
      </w:pPr>
    </w:p>
    <w:p w:rsidR="00C020DE" w:rsidRPr="00A95257" w:rsidRDefault="00A95257" w:rsidP="00C020D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lastRenderedPageBreak/>
        <w:t xml:space="preserve">Relaciona los tags más habituales de </w:t>
      </w:r>
      <w:proofErr w:type="spellStart"/>
      <w:r w:rsidRPr="00A95257">
        <w:rPr>
          <w:b/>
        </w:rPr>
        <w:t>Javadoc</w:t>
      </w:r>
      <w:proofErr w:type="spellEnd"/>
      <w:r>
        <w:t xml:space="preserve"> con su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2496"/>
        <w:gridCol w:w="4731"/>
      </w:tblGrid>
      <w:tr w:rsidR="00A95257" w:rsidTr="00A95257">
        <w:tc>
          <w:tcPr>
            <w:tcW w:w="1129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t>@</w:t>
            </w:r>
            <w:proofErr w:type="spellStart"/>
            <w:r>
              <w:t>version</w:t>
            </w:r>
            <w:proofErr w:type="spellEnd"/>
            <w:r>
              <w:t>.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39366E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A72441" wp14:editId="4426A2C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111125</wp:posOffset>
                      </wp:positionV>
                      <wp:extent cx="1549400" cy="563880"/>
                      <wp:effectExtent l="0" t="0" r="69850" b="8382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940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-4.05pt;margin-top:8.75pt;width:122pt;height:4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1B85DD" wp14:editId="72EB22E8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128905</wp:posOffset>
                      </wp:positionV>
                      <wp:extent cx="1614805" cy="184150"/>
                      <wp:effectExtent l="0" t="76200" r="0" b="2540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4805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-4.05pt;margin-top:10.15pt;width:127.15pt;height:14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Nombre del autor.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t>@</w:t>
            </w:r>
            <w:proofErr w:type="spellStart"/>
            <w:r>
              <w:t>author</w:t>
            </w:r>
            <w:proofErr w:type="spellEnd"/>
            <w:r>
              <w:t>. 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39366E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EA2BDA" wp14:editId="19A0FA8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79375</wp:posOffset>
                      </wp:positionV>
                      <wp:extent cx="1549400" cy="480060"/>
                      <wp:effectExtent l="0" t="57150" r="0" b="3429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940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-4.05pt;margin-top:6.25pt;width:122pt;height:37.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Parámetros que recibe el método.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39366E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0120E2" wp14:editId="29574476">
                      <wp:simplePos x="0" y="0"/>
                      <wp:positionH relativeFrom="column">
                        <wp:posOffset>861481</wp:posOffset>
                      </wp:positionH>
                      <wp:positionV relativeFrom="paragraph">
                        <wp:posOffset>107002</wp:posOffset>
                      </wp:positionV>
                      <wp:extent cx="1585026" cy="878774"/>
                      <wp:effectExtent l="0" t="0" r="91440" b="55245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5026" cy="8787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67.85pt;margin-top:8.45pt;width:124.8pt;height:69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A95257">
              <w:t>@</w:t>
            </w:r>
            <w:proofErr w:type="spellStart"/>
            <w:r w:rsidR="00A95257">
              <w:t>since</w:t>
            </w:r>
            <w:proofErr w:type="spellEnd"/>
            <w:r w:rsidR="00A95257">
              <w:t>. 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39366E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7875C6" wp14:editId="434B1D06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106680</wp:posOffset>
                      </wp:positionV>
                      <wp:extent cx="1597025" cy="712470"/>
                      <wp:effectExtent l="0" t="38100" r="60325" b="3048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7025" cy="712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5.45pt;margin-top:8.4pt;width:125.75pt;height:56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Comentario sobre las excepciones que lanza.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t>@</w:t>
            </w:r>
            <w:proofErr w:type="spellStart"/>
            <w:r>
              <w:t>param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Comentario con datos indicativos del número de versión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  <w:r>
              <w:t>@</w:t>
            </w:r>
            <w:proofErr w:type="spellStart"/>
            <w:r>
              <w:t>return</w:t>
            </w:r>
            <w:proofErr w:type="spellEnd"/>
            <w:r>
              <w:t>.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39366E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759D12" wp14:editId="4B179228">
                      <wp:simplePos x="0" y="0"/>
                      <wp:positionH relativeFrom="column">
                        <wp:posOffset>-68762</wp:posOffset>
                      </wp:positionH>
                      <wp:positionV relativeFrom="paragraph">
                        <wp:posOffset>83828</wp:posOffset>
                      </wp:positionV>
                      <wp:extent cx="1567213" cy="23751"/>
                      <wp:effectExtent l="0" t="76200" r="13970" b="90805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7213" cy="23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-5.4pt;margin-top:6.6pt;width:123.4pt;height:1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Significado del dato devuelto por el método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</w:pPr>
            <w:r>
              <w:t>@</w:t>
            </w:r>
            <w:proofErr w:type="spellStart"/>
            <w:r>
              <w:t>throws</w:t>
            </w:r>
            <w:proofErr w:type="spellEnd"/>
            <w:r>
              <w:t>.  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39366E" w:rsidP="00A9525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4EE178" wp14:editId="072CA9BD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152400</wp:posOffset>
                      </wp:positionV>
                      <wp:extent cx="1567180" cy="118110"/>
                      <wp:effectExtent l="0" t="76200" r="0" b="3429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7180" cy="118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-5.45pt;margin-top:12pt;width:123.4pt;height:9.3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Indicación de que el método es obsoleto.</w:t>
            </w:r>
          </w:p>
        </w:tc>
      </w:tr>
      <w:tr w:rsidR="00A95257" w:rsidTr="00A95257">
        <w:tc>
          <w:tcPr>
            <w:tcW w:w="1129" w:type="dxa"/>
            <w:tcBorders>
              <w:right w:val="single" w:sz="4" w:space="0" w:color="auto"/>
            </w:tcBorders>
          </w:tcPr>
          <w:p w:rsidR="00A95257" w:rsidRDefault="00A95257" w:rsidP="00A95257">
            <w:pPr>
              <w:jc w:val="both"/>
            </w:pPr>
            <w:r>
              <w:t>@</w:t>
            </w:r>
            <w:proofErr w:type="spellStart"/>
            <w:r>
              <w:t>deprecated</w:t>
            </w:r>
            <w:proofErr w:type="spellEnd"/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5257" w:rsidRDefault="00A95257" w:rsidP="00A9525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A95257" w:rsidRDefault="00ED1F0B" w:rsidP="00A95257">
            <w:pPr>
              <w:jc w:val="both"/>
              <w:rPr>
                <w:sz w:val="24"/>
                <w:szCs w:val="24"/>
              </w:rPr>
            </w:pPr>
            <w:r>
              <w:t>Fecha desde la que está presente la clase.</w:t>
            </w:r>
          </w:p>
        </w:tc>
      </w:tr>
    </w:tbl>
    <w:p w:rsidR="00A95257" w:rsidRDefault="00A95257" w:rsidP="00A95257">
      <w:pPr>
        <w:jc w:val="both"/>
        <w:rPr>
          <w:sz w:val="24"/>
          <w:szCs w:val="24"/>
        </w:rPr>
      </w:pPr>
    </w:p>
    <w:p w:rsidR="00BF55E1" w:rsidRDefault="00B47817" w:rsidP="0002796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Los sistemas de </w:t>
      </w:r>
      <w:r w:rsidR="007D6064">
        <w:rPr>
          <w:sz w:val="24"/>
          <w:szCs w:val="24"/>
        </w:rPr>
        <w:t xml:space="preserve">control de </w:t>
      </w:r>
      <w:r>
        <w:rPr>
          <w:sz w:val="24"/>
          <w:szCs w:val="24"/>
        </w:rPr>
        <w:t>versiones :</w:t>
      </w:r>
    </w:p>
    <w:p w:rsidR="00B47817" w:rsidRDefault="00B47817" w:rsidP="00B4781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 distribuidos.</w:t>
      </w:r>
    </w:p>
    <w:p w:rsidR="00B47817" w:rsidRDefault="00B47817" w:rsidP="00B4781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 centralizados.</w:t>
      </w:r>
    </w:p>
    <w:p w:rsidR="00B47817" w:rsidRPr="0039366E" w:rsidRDefault="00B47817" w:rsidP="00B47817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  <w:sz w:val="24"/>
          <w:szCs w:val="24"/>
        </w:rPr>
        <w:t>Pueden ser distribuidos y centralizados.</w:t>
      </w:r>
    </w:p>
    <w:p w:rsidR="00B47817" w:rsidRDefault="00B47817" w:rsidP="00B4781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B47817" w:rsidRPr="00B47817" w:rsidRDefault="00B47817" w:rsidP="00B47817">
      <w:pPr>
        <w:jc w:val="both"/>
        <w:rPr>
          <w:sz w:val="24"/>
          <w:szCs w:val="24"/>
        </w:rPr>
      </w:pPr>
    </w:p>
    <w:p w:rsidR="00B47817" w:rsidRDefault="00D31D0D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 cada usuario t</w:t>
      </w:r>
      <w:r w:rsidR="00B05140">
        <w:rPr>
          <w:sz w:val="24"/>
          <w:szCs w:val="24"/>
        </w:rPr>
        <w:t>enga</w:t>
      </w:r>
      <w:r>
        <w:rPr>
          <w:sz w:val="24"/>
          <w:szCs w:val="24"/>
        </w:rPr>
        <w:t xml:space="preserve"> su repositorio local </w:t>
      </w:r>
      <w:r w:rsidR="007D6064">
        <w:rPr>
          <w:sz w:val="24"/>
          <w:szCs w:val="24"/>
        </w:rPr>
        <w:t>corresponde a un sistema de control de versiones:</w:t>
      </w:r>
    </w:p>
    <w:p w:rsidR="007D6064" w:rsidRDefault="007D6064" w:rsidP="007D606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Centralizado.</w:t>
      </w:r>
    </w:p>
    <w:p w:rsidR="007D6064" w:rsidRPr="0039366E" w:rsidRDefault="007D6064" w:rsidP="007D6064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  <w:sz w:val="24"/>
          <w:szCs w:val="24"/>
        </w:rPr>
        <w:t>Distribuido.</w:t>
      </w:r>
    </w:p>
    <w:p w:rsidR="007D6064" w:rsidRDefault="007D6064" w:rsidP="007D606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B05140" w:rsidRPr="00B05140" w:rsidRDefault="00B05140" w:rsidP="00B05140">
      <w:pPr>
        <w:jc w:val="both"/>
        <w:rPr>
          <w:sz w:val="24"/>
          <w:szCs w:val="24"/>
        </w:rPr>
      </w:pPr>
    </w:p>
    <w:p w:rsidR="00B47817" w:rsidRDefault="00B05140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 es un s</w:t>
      </w:r>
      <w:r w:rsidR="005A67FD">
        <w:rPr>
          <w:sz w:val="24"/>
          <w:szCs w:val="24"/>
        </w:rPr>
        <w:t>oftware</w:t>
      </w:r>
      <w:r>
        <w:rPr>
          <w:sz w:val="24"/>
          <w:szCs w:val="24"/>
        </w:rPr>
        <w:t xml:space="preserve"> de control de versiones:</w:t>
      </w:r>
    </w:p>
    <w:p w:rsidR="00B05140" w:rsidRPr="0039366E" w:rsidRDefault="00B05140" w:rsidP="00B05140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  <w:sz w:val="24"/>
          <w:szCs w:val="24"/>
        </w:rPr>
        <w:t>Distribuido.</w:t>
      </w:r>
    </w:p>
    <w:p w:rsidR="00B05140" w:rsidRDefault="00B05140" w:rsidP="00B05140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Centralizado.</w:t>
      </w:r>
    </w:p>
    <w:p w:rsidR="00B05140" w:rsidRDefault="00B05140" w:rsidP="00B05140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B05140" w:rsidRPr="00B05140" w:rsidRDefault="00B05140" w:rsidP="00B05140">
      <w:pPr>
        <w:jc w:val="both"/>
        <w:rPr>
          <w:sz w:val="24"/>
          <w:szCs w:val="24"/>
        </w:rPr>
      </w:pPr>
    </w:p>
    <w:p w:rsidR="00B47817" w:rsidRDefault="005A67FD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es:</w:t>
      </w:r>
    </w:p>
    <w:p w:rsidR="005A67FD" w:rsidRDefault="005A67FD" w:rsidP="005A67F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sistema de c</w:t>
      </w:r>
      <w:r w:rsidR="00F868BD">
        <w:rPr>
          <w:sz w:val="24"/>
          <w:szCs w:val="24"/>
        </w:rPr>
        <w:t>ontrol de versiones.</w:t>
      </w:r>
    </w:p>
    <w:p w:rsidR="00F868BD" w:rsidRPr="0039366E" w:rsidRDefault="00F868BD" w:rsidP="005A67FD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  <w:sz w:val="24"/>
          <w:szCs w:val="24"/>
        </w:rPr>
        <w:t>Es una plataforma de desarrollo colaborativo que utiliza Git como SCV.</w:t>
      </w:r>
    </w:p>
    <w:p w:rsidR="00F868BD" w:rsidRDefault="00F868BD" w:rsidP="005A67F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F868BD" w:rsidRPr="00F868BD" w:rsidRDefault="00F868BD" w:rsidP="00F868BD">
      <w:pPr>
        <w:jc w:val="both"/>
        <w:rPr>
          <w:sz w:val="24"/>
          <w:szCs w:val="24"/>
        </w:rPr>
      </w:pPr>
    </w:p>
    <w:p w:rsidR="00B47817" w:rsidRDefault="004B58CB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Selecciona la afirmación correcta</w:t>
      </w:r>
      <w:r w:rsidR="00F868BD">
        <w:rPr>
          <w:sz w:val="24"/>
          <w:szCs w:val="24"/>
        </w:rPr>
        <w:t xml:space="preserve"> respecto a las siguientes herramientas de sistemas de control de versiones (SCV)</w:t>
      </w:r>
    </w:p>
    <w:p w:rsidR="00B47817" w:rsidRPr="0039366E" w:rsidRDefault="00F868BD" w:rsidP="00F868BD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  <w:sz w:val="24"/>
          <w:szCs w:val="24"/>
        </w:rPr>
        <w:t>Subversión (SVN) es centralizada.</w:t>
      </w:r>
    </w:p>
    <w:p w:rsidR="00F868BD" w:rsidRDefault="00F868BD" w:rsidP="00F868B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Mercurial es centralizada.</w:t>
      </w:r>
    </w:p>
    <w:p w:rsidR="00F868BD" w:rsidRDefault="00F868BD" w:rsidP="00F868B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Visual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</w:t>
      </w:r>
      <w:proofErr w:type="spellEnd"/>
      <w:r>
        <w:rPr>
          <w:sz w:val="24"/>
          <w:szCs w:val="24"/>
        </w:rPr>
        <w:t xml:space="preserve"> es distribuida.</w:t>
      </w:r>
    </w:p>
    <w:p w:rsidR="00F868BD" w:rsidRDefault="00F868BD" w:rsidP="00F868B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 es correcta.</w:t>
      </w:r>
    </w:p>
    <w:p w:rsidR="00F868BD" w:rsidRPr="00F868BD" w:rsidRDefault="00F868BD" w:rsidP="00F868BD">
      <w:pPr>
        <w:jc w:val="both"/>
        <w:rPr>
          <w:sz w:val="24"/>
          <w:szCs w:val="24"/>
        </w:rPr>
      </w:pPr>
    </w:p>
    <w:p w:rsidR="00B47817" w:rsidRDefault="00471D01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Elementos de un Sistema de Configuración</w:t>
      </w:r>
      <w:r w:rsidR="000C57E3">
        <w:rPr>
          <w:sz w:val="24"/>
          <w:szCs w:val="24"/>
        </w:rPr>
        <w:t xml:space="preserve"> (ECS)</w:t>
      </w:r>
      <w:r>
        <w:rPr>
          <w:sz w:val="24"/>
          <w:szCs w:val="24"/>
        </w:rPr>
        <w:t xml:space="preserve"> </w:t>
      </w:r>
      <w:r w:rsidR="000C57E3">
        <w:rPr>
          <w:sz w:val="24"/>
          <w:szCs w:val="24"/>
        </w:rPr>
        <w:t>pueden ser</w:t>
      </w:r>
      <w:r>
        <w:rPr>
          <w:sz w:val="24"/>
          <w:szCs w:val="24"/>
        </w:rPr>
        <w:t>:</w:t>
      </w:r>
    </w:p>
    <w:p w:rsidR="00471D01" w:rsidRDefault="000C57E3" w:rsidP="00471D0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Programas.</w:t>
      </w:r>
    </w:p>
    <w:p w:rsidR="000C57E3" w:rsidRDefault="000C57E3" w:rsidP="00471D0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Documentos.</w:t>
      </w:r>
    </w:p>
    <w:p w:rsidR="000C57E3" w:rsidRDefault="000C57E3" w:rsidP="00471D0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Datos.</w:t>
      </w:r>
    </w:p>
    <w:p w:rsidR="000C57E3" w:rsidRPr="0039366E" w:rsidRDefault="000C57E3" w:rsidP="00471D01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  <w:sz w:val="24"/>
          <w:szCs w:val="24"/>
        </w:rPr>
        <w:t>Todos los anteriores.</w:t>
      </w:r>
    </w:p>
    <w:p w:rsidR="000C57E3" w:rsidRDefault="000C57E3" w:rsidP="00471D0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respuesta es correcta.</w:t>
      </w:r>
    </w:p>
    <w:p w:rsidR="000C57E3" w:rsidRPr="000C57E3" w:rsidRDefault="000C57E3" w:rsidP="000C57E3">
      <w:pPr>
        <w:jc w:val="both"/>
        <w:rPr>
          <w:sz w:val="24"/>
          <w:szCs w:val="24"/>
        </w:rPr>
      </w:pPr>
    </w:p>
    <w:p w:rsidR="00B47817" w:rsidRDefault="000C57E3" w:rsidP="00B4781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Entre las actividades de un sistema de configuración, tenemos:</w:t>
      </w:r>
    </w:p>
    <w:p w:rsidR="000C57E3" w:rsidRDefault="000C57E3" w:rsidP="000C57E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Gestión del cambio.</w:t>
      </w:r>
    </w:p>
    <w:p w:rsidR="000C57E3" w:rsidRDefault="00676F77" w:rsidP="000C57E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</w:t>
      </w:r>
      <w:r w:rsidR="000C57E3">
        <w:rPr>
          <w:sz w:val="24"/>
          <w:szCs w:val="24"/>
        </w:rPr>
        <w:t xml:space="preserve"> de versiones.</w:t>
      </w:r>
    </w:p>
    <w:p w:rsidR="000C57E3" w:rsidRPr="0039366E" w:rsidRDefault="000C57E3" w:rsidP="000C57E3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  <w:sz w:val="24"/>
          <w:szCs w:val="24"/>
        </w:rPr>
        <w:t>Las dos anteriores.</w:t>
      </w:r>
    </w:p>
    <w:p w:rsidR="000C57E3" w:rsidRDefault="000C57E3" w:rsidP="000C57E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Ninguna </w:t>
      </w:r>
      <w:r w:rsidR="005D5299">
        <w:rPr>
          <w:sz w:val="24"/>
          <w:szCs w:val="24"/>
        </w:rPr>
        <w:t>respuesta</w:t>
      </w:r>
      <w:r>
        <w:rPr>
          <w:sz w:val="24"/>
          <w:szCs w:val="24"/>
        </w:rPr>
        <w:t xml:space="preserve">  es correcta.</w:t>
      </w:r>
    </w:p>
    <w:p w:rsidR="005D5299" w:rsidRPr="005D5299" w:rsidRDefault="005D5299" w:rsidP="005D5299">
      <w:pPr>
        <w:jc w:val="both"/>
        <w:rPr>
          <w:sz w:val="24"/>
          <w:szCs w:val="24"/>
        </w:rPr>
      </w:pPr>
    </w:p>
    <w:p w:rsidR="005D5299" w:rsidRDefault="00FF0231" w:rsidP="005D52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Bugzilla es una herramienta CASE para:</w:t>
      </w:r>
    </w:p>
    <w:p w:rsidR="00FF0231" w:rsidRDefault="00281D36" w:rsidP="00FF023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control</w:t>
      </w:r>
      <w:r w:rsidR="00FF0231">
        <w:rPr>
          <w:sz w:val="24"/>
          <w:szCs w:val="24"/>
        </w:rPr>
        <w:t xml:space="preserve"> de versiones.</w:t>
      </w:r>
    </w:p>
    <w:p w:rsidR="00FF0231" w:rsidRPr="0039366E" w:rsidRDefault="00FF0231" w:rsidP="00FF0231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  <w:sz w:val="24"/>
          <w:szCs w:val="24"/>
        </w:rPr>
        <w:t xml:space="preserve">La </w:t>
      </w:r>
      <w:r w:rsidR="009E5CA1" w:rsidRPr="0039366E">
        <w:rPr>
          <w:color w:val="FF0000"/>
          <w:sz w:val="24"/>
          <w:szCs w:val="24"/>
        </w:rPr>
        <w:t>G</w:t>
      </w:r>
      <w:r w:rsidRPr="0039366E">
        <w:rPr>
          <w:color w:val="FF0000"/>
          <w:sz w:val="24"/>
          <w:szCs w:val="24"/>
        </w:rPr>
        <w:t>estión del cambio.</w:t>
      </w:r>
    </w:p>
    <w:p w:rsidR="00281D36" w:rsidRDefault="00281D36" w:rsidP="00FF023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dos anteriores.</w:t>
      </w:r>
    </w:p>
    <w:p w:rsidR="00281D36" w:rsidRDefault="00281D36" w:rsidP="00FF023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 es correcta.</w:t>
      </w:r>
    </w:p>
    <w:p w:rsidR="00FF0231" w:rsidRDefault="00FF0231" w:rsidP="00281D36">
      <w:pPr>
        <w:pStyle w:val="Prrafodelista"/>
        <w:ind w:left="1440"/>
        <w:jc w:val="both"/>
        <w:rPr>
          <w:sz w:val="24"/>
          <w:szCs w:val="24"/>
        </w:rPr>
      </w:pPr>
    </w:p>
    <w:p w:rsidR="005D5299" w:rsidRDefault="00292FEC" w:rsidP="005D52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documentación generada </w:t>
      </w:r>
      <w:proofErr w:type="spellStart"/>
      <w:r>
        <w:rPr>
          <w:sz w:val="24"/>
          <w:szCs w:val="24"/>
        </w:rPr>
        <w:t>automáticament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>:</w:t>
      </w:r>
    </w:p>
    <w:p w:rsidR="00292FEC" w:rsidRPr="0039366E" w:rsidRDefault="00292FEC" w:rsidP="00292FEC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39366E">
        <w:rPr>
          <w:color w:val="FF0000"/>
          <w:sz w:val="24"/>
          <w:szCs w:val="24"/>
        </w:rPr>
        <w:t>Se almacena en una carpeta “</w:t>
      </w:r>
      <w:proofErr w:type="spellStart"/>
      <w:r w:rsidRPr="0039366E">
        <w:rPr>
          <w:color w:val="FF0000"/>
          <w:sz w:val="24"/>
          <w:szCs w:val="24"/>
        </w:rPr>
        <w:t>dist</w:t>
      </w:r>
      <w:proofErr w:type="spellEnd"/>
      <w:r w:rsidRPr="0039366E">
        <w:rPr>
          <w:color w:val="FF0000"/>
          <w:sz w:val="24"/>
          <w:szCs w:val="24"/>
        </w:rPr>
        <w:t>” dentro del proyecto.</w:t>
      </w:r>
    </w:p>
    <w:p w:rsidR="00292FEC" w:rsidRDefault="00292FEC" w:rsidP="00292FE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genera un fichero .</w:t>
      </w:r>
      <w:proofErr w:type="spellStart"/>
      <w:r>
        <w:rPr>
          <w:sz w:val="24"/>
          <w:szCs w:val="24"/>
        </w:rPr>
        <w:t>pdf</w:t>
      </w:r>
      <w:proofErr w:type="spellEnd"/>
    </w:p>
    <w:p w:rsidR="00292FEC" w:rsidRDefault="00292FEC" w:rsidP="00292FE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292FEC" w:rsidRPr="00292FEC" w:rsidRDefault="00292FEC" w:rsidP="00292FEC">
      <w:pPr>
        <w:jc w:val="both"/>
        <w:rPr>
          <w:sz w:val="24"/>
          <w:szCs w:val="24"/>
        </w:rPr>
      </w:pPr>
    </w:p>
    <w:p w:rsidR="005D5299" w:rsidRDefault="00D72E86" w:rsidP="005D52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PMD es:</w:t>
      </w:r>
    </w:p>
    <w:p w:rsidR="00D72E86" w:rsidRDefault="00D72E86" w:rsidP="00D72E86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herramienta de control de versiones.</w:t>
      </w:r>
    </w:p>
    <w:p w:rsidR="00D72E86" w:rsidRPr="0039366E" w:rsidRDefault="00D72E86" w:rsidP="00D72E86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bookmarkStart w:id="0" w:name="_GoBack"/>
      <w:proofErr w:type="gramStart"/>
      <w:r w:rsidRPr="0039366E">
        <w:rPr>
          <w:color w:val="FF0000"/>
          <w:sz w:val="24"/>
          <w:szCs w:val="24"/>
        </w:rPr>
        <w:t>Una</w:t>
      </w:r>
      <w:proofErr w:type="gramEnd"/>
      <w:r w:rsidRPr="0039366E">
        <w:rPr>
          <w:color w:val="FF0000"/>
          <w:sz w:val="24"/>
          <w:szCs w:val="24"/>
        </w:rPr>
        <w:t xml:space="preserve"> analizador de código.</w:t>
      </w:r>
    </w:p>
    <w:bookmarkEnd w:id="0"/>
    <w:p w:rsidR="00D72E86" w:rsidRDefault="00D72E86" w:rsidP="00D72E86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herramienta para la gestión del cambio.</w:t>
      </w:r>
    </w:p>
    <w:p w:rsidR="00D72E86" w:rsidRDefault="00D72E86" w:rsidP="00D72E86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5D5299" w:rsidRDefault="005D5299" w:rsidP="002A7855">
      <w:pPr>
        <w:pStyle w:val="Prrafodelista"/>
        <w:jc w:val="both"/>
        <w:rPr>
          <w:sz w:val="24"/>
          <w:szCs w:val="24"/>
        </w:rPr>
      </w:pPr>
    </w:p>
    <w:p w:rsidR="005D5299" w:rsidRPr="005D5299" w:rsidRDefault="005D5299" w:rsidP="005D5299">
      <w:pPr>
        <w:jc w:val="both"/>
        <w:rPr>
          <w:sz w:val="24"/>
          <w:szCs w:val="24"/>
        </w:rPr>
      </w:pPr>
    </w:p>
    <w:p w:rsidR="00B47817" w:rsidRDefault="00B47817" w:rsidP="00B47817">
      <w:pPr>
        <w:jc w:val="both"/>
        <w:rPr>
          <w:sz w:val="24"/>
          <w:szCs w:val="24"/>
        </w:rPr>
      </w:pPr>
    </w:p>
    <w:p w:rsidR="00B47817" w:rsidRPr="00B47817" w:rsidRDefault="00B47817" w:rsidP="00B47817">
      <w:pPr>
        <w:jc w:val="both"/>
        <w:rPr>
          <w:sz w:val="24"/>
          <w:szCs w:val="24"/>
        </w:rPr>
      </w:pPr>
    </w:p>
    <w:sectPr w:rsidR="00B47817" w:rsidRPr="00B47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95992"/>
    <w:multiLevelType w:val="hybridMultilevel"/>
    <w:tmpl w:val="085E7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86DFE"/>
    <w:multiLevelType w:val="hybridMultilevel"/>
    <w:tmpl w:val="E294F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A7"/>
    <w:rsid w:val="0002796A"/>
    <w:rsid w:val="00046A04"/>
    <w:rsid w:val="00057803"/>
    <w:rsid w:val="000C57E3"/>
    <w:rsid w:val="000D0568"/>
    <w:rsid w:val="00201CBD"/>
    <w:rsid w:val="00203358"/>
    <w:rsid w:val="00281D36"/>
    <w:rsid w:val="00292FEC"/>
    <w:rsid w:val="002A7855"/>
    <w:rsid w:val="0039366E"/>
    <w:rsid w:val="003954E2"/>
    <w:rsid w:val="00471D01"/>
    <w:rsid w:val="004B58CB"/>
    <w:rsid w:val="005A67FD"/>
    <w:rsid w:val="005D5299"/>
    <w:rsid w:val="005F49CD"/>
    <w:rsid w:val="00604F22"/>
    <w:rsid w:val="00636185"/>
    <w:rsid w:val="00676F77"/>
    <w:rsid w:val="00693608"/>
    <w:rsid w:val="00723850"/>
    <w:rsid w:val="007C64BF"/>
    <w:rsid w:val="007D6064"/>
    <w:rsid w:val="007E041F"/>
    <w:rsid w:val="007F6F33"/>
    <w:rsid w:val="00873992"/>
    <w:rsid w:val="00884919"/>
    <w:rsid w:val="009E5CA1"/>
    <w:rsid w:val="00A71C61"/>
    <w:rsid w:val="00A95257"/>
    <w:rsid w:val="00AC607A"/>
    <w:rsid w:val="00B05140"/>
    <w:rsid w:val="00B47817"/>
    <w:rsid w:val="00B80C63"/>
    <w:rsid w:val="00BA3293"/>
    <w:rsid w:val="00BF55E1"/>
    <w:rsid w:val="00C020DE"/>
    <w:rsid w:val="00C52DA7"/>
    <w:rsid w:val="00C82C6A"/>
    <w:rsid w:val="00D31D0D"/>
    <w:rsid w:val="00D72E86"/>
    <w:rsid w:val="00E32ADD"/>
    <w:rsid w:val="00ED0441"/>
    <w:rsid w:val="00ED1F0B"/>
    <w:rsid w:val="00F30FB7"/>
    <w:rsid w:val="00F3512D"/>
    <w:rsid w:val="00F868BD"/>
    <w:rsid w:val="00FE5B84"/>
    <w:rsid w:val="00FF0231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D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D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dam</cp:lastModifiedBy>
  <cp:revision>5</cp:revision>
  <dcterms:created xsi:type="dcterms:W3CDTF">2019-02-22T12:40:00Z</dcterms:created>
  <dcterms:modified xsi:type="dcterms:W3CDTF">2019-02-22T17:52:00Z</dcterms:modified>
</cp:coreProperties>
</file>