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F516" w14:textId="77777777" w:rsidR="000C4362" w:rsidRDefault="000C4362" w:rsidP="000C4362">
      <w:pPr>
        <w:rPr>
          <w:b/>
          <w:bCs/>
          <w:sz w:val="28"/>
          <w:szCs w:val="28"/>
        </w:rPr>
      </w:pPr>
    </w:p>
    <w:p w14:paraId="15197113" w14:textId="77777777" w:rsidR="000C4362" w:rsidRDefault="000C4362" w:rsidP="000C4362">
      <w:pPr>
        <w:rPr>
          <w:b/>
          <w:bCs/>
          <w:sz w:val="28"/>
          <w:szCs w:val="28"/>
        </w:rPr>
      </w:pPr>
    </w:p>
    <w:p w14:paraId="124CA9ED" w14:textId="5213A12F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Fine-tuning SpeechT5 on</w:t>
      </w:r>
      <w:r>
        <w:rPr>
          <w:b/>
          <w:bCs/>
          <w:sz w:val="28"/>
          <w:szCs w:val="28"/>
        </w:rPr>
        <w:t xml:space="preserve"> Regional </w:t>
      </w:r>
      <w:proofErr w:type="gramStart"/>
      <w:r>
        <w:rPr>
          <w:b/>
          <w:bCs/>
          <w:sz w:val="28"/>
          <w:szCs w:val="28"/>
        </w:rPr>
        <w:t>Language(</w:t>
      </w:r>
      <w:proofErr w:type="gramEnd"/>
      <w:r w:rsidRPr="000C4362">
        <w:rPr>
          <w:b/>
          <w:bCs/>
          <w:sz w:val="28"/>
          <w:szCs w:val="28"/>
        </w:rPr>
        <w:t>Hindi</w:t>
      </w:r>
      <w:r>
        <w:rPr>
          <w:b/>
          <w:bCs/>
          <w:sz w:val="28"/>
          <w:szCs w:val="28"/>
        </w:rPr>
        <w:t>)</w:t>
      </w:r>
      <w:r w:rsidRPr="000C4362">
        <w:rPr>
          <w:b/>
          <w:bCs/>
          <w:sz w:val="28"/>
          <w:szCs w:val="28"/>
        </w:rPr>
        <w:t>: Detailed Report</w:t>
      </w:r>
    </w:p>
    <w:p w14:paraId="221FA63E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7593017F">
          <v:rect id="_x0000_i1073" style="width:0;height:1.5pt" o:hralign="center" o:hrstd="t" o:hr="t" fillcolor="#a0a0a0" stroked="f"/>
        </w:pict>
      </w:r>
    </w:p>
    <w:p w14:paraId="33395464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1. Introduction</w:t>
      </w:r>
    </w:p>
    <w:p w14:paraId="39675F30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>This project focuses on fine-tuning the SpeechT5 model to generate Hindi text-to-speech (TTS). The aim was to adapt the pre-trained SpeechT5 model to improve pronunciation and prosody for Hindi speech, ensuring natural and accurate speech synthesis.</w:t>
      </w:r>
    </w:p>
    <w:p w14:paraId="4DBB8CA1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23AD55AE">
          <v:rect id="_x0000_i1074" style="width:0;height:1.5pt" o:hralign="center" o:hrstd="t" o:hr="t" fillcolor="#a0a0a0" stroked="f"/>
        </w:pict>
      </w:r>
    </w:p>
    <w:p w14:paraId="2F0ECE50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2. Dataset Description</w:t>
      </w:r>
    </w:p>
    <w:p w14:paraId="660D9406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 xml:space="preserve">For this project, the </w:t>
      </w:r>
      <w:r w:rsidRPr="000C4362">
        <w:rPr>
          <w:b/>
          <w:bCs/>
          <w:sz w:val="28"/>
          <w:szCs w:val="28"/>
        </w:rPr>
        <w:t>Mozilla Common Voice Hindi dataset</w:t>
      </w:r>
      <w:r w:rsidRPr="000C4362">
        <w:rPr>
          <w:sz w:val="28"/>
          <w:szCs w:val="28"/>
        </w:rPr>
        <w:t xml:space="preserve"> was used. The dataset includes:</w:t>
      </w:r>
    </w:p>
    <w:p w14:paraId="31F49687" w14:textId="77777777" w:rsidR="000C4362" w:rsidRPr="000C4362" w:rsidRDefault="000C4362" w:rsidP="000C4362">
      <w:pPr>
        <w:numPr>
          <w:ilvl w:val="0"/>
          <w:numId w:val="1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Transcripts:</w:t>
      </w:r>
      <w:r w:rsidRPr="000C4362">
        <w:rPr>
          <w:sz w:val="28"/>
          <w:szCs w:val="28"/>
        </w:rPr>
        <w:t xml:space="preserve"> Sentences in Hindi text.</w:t>
      </w:r>
    </w:p>
    <w:p w14:paraId="0F3F858C" w14:textId="77777777" w:rsidR="000C4362" w:rsidRPr="000C4362" w:rsidRDefault="000C4362" w:rsidP="000C4362">
      <w:pPr>
        <w:numPr>
          <w:ilvl w:val="0"/>
          <w:numId w:val="1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Audio files:</w:t>
      </w:r>
      <w:r w:rsidRPr="000C4362">
        <w:rPr>
          <w:sz w:val="28"/>
          <w:szCs w:val="28"/>
        </w:rPr>
        <w:t xml:space="preserve"> Clips of Hindi speakers reading the corresponding transcripts.</w:t>
      </w:r>
    </w:p>
    <w:p w14:paraId="12F310CC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>The dataset was cleaned and pre-processed as follows:</w:t>
      </w:r>
    </w:p>
    <w:p w14:paraId="11D819C9" w14:textId="77777777" w:rsidR="000C4362" w:rsidRPr="000C4362" w:rsidRDefault="000C4362" w:rsidP="000C4362">
      <w:pPr>
        <w:numPr>
          <w:ilvl w:val="0"/>
          <w:numId w:val="2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Text Normalization:</w:t>
      </w:r>
      <w:r w:rsidRPr="000C4362">
        <w:rPr>
          <w:sz w:val="28"/>
          <w:szCs w:val="28"/>
        </w:rPr>
        <w:t xml:space="preserve"> Removed special characters, extra spaces, and punctuation from the Hindi text to ensure clean input for the TTS model.</w:t>
      </w:r>
    </w:p>
    <w:p w14:paraId="2A61E5EC" w14:textId="77777777" w:rsidR="000C4362" w:rsidRPr="000C4362" w:rsidRDefault="000C4362" w:rsidP="000C4362">
      <w:pPr>
        <w:numPr>
          <w:ilvl w:val="0"/>
          <w:numId w:val="2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Audio Processing:</w:t>
      </w:r>
      <w:r w:rsidRPr="000C4362">
        <w:rPr>
          <w:sz w:val="28"/>
          <w:szCs w:val="28"/>
        </w:rPr>
        <w:t xml:space="preserve"> Audio files were resampled to 16 kHz and silences were trimmed to focus on actual speech content.</w:t>
      </w:r>
    </w:p>
    <w:p w14:paraId="08BE6787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4BBCC775">
          <v:rect id="_x0000_i1075" style="width:0;height:1.5pt" o:hralign="center" o:hrstd="t" o:hr="t" fillcolor="#a0a0a0" stroked="f"/>
        </w:pict>
      </w:r>
    </w:p>
    <w:p w14:paraId="0B9662E3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3. Training Logs</w:t>
      </w:r>
    </w:p>
    <w:p w14:paraId="235C64D3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 xml:space="preserve">Fine-tuning was conducted using </w:t>
      </w:r>
      <w:r w:rsidRPr="000C4362">
        <w:rPr>
          <w:b/>
          <w:bCs/>
          <w:sz w:val="28"/>
          <w:szCs w:val="28"/>
        </w:rPr>
        <w:t>Hugging Face’s Trainer API</w:t>
      </w:r>
      <w:r w:rsidRPr="000C4362">
        <w:rPr>
          <w:sz w:val="28"/>
          <w:szCs w:val="28"/>
        </w:rPr>
        <w:t>, with the following settings:</w:t>
      </w:r>
    </w:p>
    <w:p w14:paraId="2A94BBA2" w14:textId="77777777" w:rsidR="000C4362" w:rsidRPr="000C4362" w:rsidRDefault="000C4362" w:rsidP="000C4362">
      <w:pPr>
        <w:numPr>
          <w:ilvl w:val="0"/>
          <w:numId w:val="3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Model:</w:t>
      </w:r>
      <w:r w:rsidRPr="000C4362">
        <w:rPr>
          <w:sz w:val="28"/>
          <w:szCs w:val="28"/>
        </w:rPr>
        <w:t xml:space="preserve"> </w:t>
      </w:r>
      <w:proofErr w:type="spellStart"/>
      <w:r w:rsidRPr="000C4362">
        <w:rPr>
          <w:sz w:val="28"/>
          <w:szCs w:val="28"/>
        </w:rPr>
        <w:t>microsoft</w:t>
      </w:r>
      <w:proofErr w:type="spellEnd"/>
      <w:r w:rsidRPr="000C4362">
        <w:rPr>
          <w:sz w:val="28"/>
          <w:szCs w:val="28"/>
        </w:rPr>
        <w:t>/speecht5_tts pre-trained model.</w:t>
      </w:r>
    </w:p>
    <w:p w14:paraId="26EF0C8C" w14:textId="77777777" w:rsidR="000C4362" w:rsidRPr="000C4362" w:rsidRDefault="000C4362" w:rsidP="000C4362">
      <w:pPr>
        <w:numPr>
          <w:ilvl w:val="0"/>
          <w:numId w:val="3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Training Arguments:</w:t>
      </w:r>
    </w:p>
    <w:p w14:paraId="3BC11068" w14:textId="77777777" w:rsidR="000C4362" w:rsidRPr="000C4362" w:rsidRDefault="000C4362" w:rsidP="000C4362">
      <w:pPr>
        <w:numPr>
          <w:ilvl w:val="1"/>
          <w:numId w:val="3"/>
        </w:numPr>
        <w:rPr>
          <w:sz w:val="28"/>
          <w:szCs w:val="28"/>
        </w:rPr>
      </w:pPr>
      <w:r w:rsidRPr="000C4362">
        <w:rPr>
          <w:sz w:val="28"/>
          <w:szCs w:val="28"/>
        </w:rPr>
        <w:t>Epochs: 10</w:t>
      </w:r>
    </w:p>
    <w:p w14:paraId="789F2C6F" w14:textId="77777777" w:rsidR="000C4362" w:rsidRPr="000C4362" w:rsidRDefault="000C4362" w:rsidP="000C4362">
      <w:pPr>
        <w:numPr>
          <w:ilvl w:val="1"/>
          <w:numId w:val="3"/>
        </w:numPr>
        <w:rPr>
          <w:sz w:val="28"/>
          <w:szCs w:val="28"/>
        </w:rPr>
      </w:pPr>
      <w:r w:rsidRPr="000C4362">
        <w:rPr>
          <w:sz w:val="28"/>
          <w:szCs w:val="28"/>
        </w:rPr>
        <w:t>Batch size: 4 (per device)</w:t>
      </w:r>
    </w:p>
    <w:p w14:paraId="0D78A98B" w14:textId="77777777" w:rsidR="000C4362" w:rsidRPr="000C4362" w:rsidRDefault="000C4362" w:rsidP="000C4362">
      <w:pPr>
        <w:numPr>
          <w:ilvl w:val="1"/>
          <w:numId w:val="3"/>
        </w:numPr>
        <w:rPr>
          <w:sz w:val="28"/>
          <w:szCs w:val="28"/>
        </w:rPr>
      </w:pPr>
      <w:r w:rsidRPr="000C4362">
        <w:rPr>
          <w:sz w:val="28"/>
          <w:szCs w:val="28"/>
        </w:rPr>
        <w:lastRenderedPageBreak/>
        <w:t>Evaluation steps: 1000</w:t>
      </w:r>
    </w:p>
    <w:p w14:paraId="690CFFDA" w14:textId="77777777" w:rsidR="000C4362" w:rsidRPr="000C4362" w:rsidRDefault="000C4362" w:rsidP="000C4362">
      <w:pPr>
        <w:numPr>
          <w:ilvl w:val="1"/>
          <w:numId w:val="3"/>
        </w:numPr>
        <w:rPr>
          <w:sz w:val="28"/>
          <w:szCs w:val="28"/>
        </w:rPr>
      </w:pPr>
      <w:r w:rsidRPr="000C4362">
        <w:rPr>
          <w:sz w:val="28"/>
          <w:szCs w:val="28"/>
        </w:rPr>
        <w:t>Save steps: 1000</w:t>
      </w:r>
    </w:p>
    <w:p w14:paraId="32C03D8A" w14:textId="77777777" w:rsidR="000C4362" w:rsidRPr="000C4362" w:rsidRDefault="000C4362" w:rsidP="000C4362">
      <w:pPr>
        <w:numPr>
          <w:ilvl w:val="1"/>
          <w:numId w:val="3"/>
        </w:numPr>
        <w:rPr>
          <w:sz w:val="28"/>
          <w:szCs w:val="28"/>
        </w:rPr>
      </w:pPr>
      <w:r w:rsidRPr="000C4362">
        <w:rPr>
          <w:sz w:val="28"/>
          <w:szCs w:val="28"/>
        </w:rPr>
        <w:t>Log steps: 500</w:t>
      </w:r>
    </w:p>
    <w:p w14:paraId="38EA5790" w14:textId="77777777" w:rsidR="000C4362" w:rsidRPr="000C4362" w:rsidRDefault="000C4362" w:rsidP="000C4362">
      <w:pPr>
        <w:numPr>
          <w:ilvl w:val="0"/>
          <w:numId w:val="3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Challenges:</w:t>
      </w:r>
      <w:r w:rsidRPr="000C4362">
        <w:rPr>
          <w:sz w:val="28"/>
          <w:szCs w:val="28"/>
        </w:rPr>
        <w:t xml:space="preserve"> Training took significantly longer due to the complexity of the dataset and the large size of the model.</w:t>
      </w:r>
    </w:p>
    <w:p w14:paraId="112DF5F9" w14:textId="77777777" w:rsidR="000C4362" w:rsidRPr="000C4362" w:rsidRDefault="000C4362" w:rsidP="000C4362">
      <w:pPr>
        <w:numPr>
          <w:ilvl w:val="0"/>
          <w:numId w:val="3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Hardware:</w:t>
      </w:r>
      <w:r w:rsidRPr="000C4362">
        <w:rPr>
          <w:sz w:val="28"/>
          <w:szCs w:val="28"/>
        </w:rPr>
        <w:t xml:space="preserve"> Fine-tuning was performed on a local machine.</w:t>
      </w:r>
    </w:p>
    <w:p w14:paraId="2B420FF3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>Training logs (summarized):</w:t>
      </w:r>
    </w:p>
    <w:p w14:paraId="206AA37D" w14:textId="77777777" w:rsidR="000C4362" w:rsidRPr="000C4362" w:rsidRDefault="000C4362" w:rsidP="000C4362">
      <w:pPr>
        <w:numPr>
          <w:ilvl w:val="0"/>
          <w:numId w:val="4"/>
        </w:numPr>
        <w:rPr>
          <w:sz w:val="28"/>
          <w:szCs w:val="28"/>
        </w:rPr>
      </w:pPr>
      <w:r w:rsidRPr="000C4362">
        <w:rPr>
          <w:sz w:val="28"/>
          <w:szCs w:val="28"/>
        </w:rPr>
        <w:t>Epoch 1: Loss reduced significantly, but pronunciation errors were still noticeable.</w:t>
      </w:r>
    </w:p>
    <w:p w14:paraId="360EAD74" w14:textId="77777777" w:rsidR="000C4362" w:rsidRPr="000C4362" w:rsidRDefault="000C4362" w:rsidP="000C4362">
      <w:pPr>
        <w:numPr>
          <w:ilvl w:val="0"/>
          <w:numId w:val="4"/>
        </w:numPr>
        <w:rPr>
          <w:sz w:val="28"/>
          <w:szCs w:val="28"/>
        </w:rPr>
      </w:pPr>
      <w:r w:rsidRPr="000C4362">
        <w:rPr>
          <w:sz w:val="28"/>
          <w:szCs w:val="28"/>
        </w:rPr>
        <w:t xml:space="preserve">Epoch 5: Phoneme alignment improved after adjusting the </w:t>
      </w:r>
      <w:proofErr w:type="spellStart"/>
      <w:r w:rsidRPr="000C4362">
        <w:rPr>
          <w:sz w:val="28"/>
          <w:szCs w:val="28"/>
        </w:rPr>
        <w:t>eSpeak</w:t>
      </w:r>
      <w:proofErr w:type="spellEnd"/>
      <w:r w:rsidRPr="000C4362">
        <w:rPr>
          <w:sz w:val="28"/>
          <w:szCs w:val="28"/>
        </w:rPr>
        <w:t xml:space="preserve"> phoneme generation issue.</w:t>
      </w:r>
    </w:p>
    <w:p w14:paraId="6C211A13" w14:textId="77777777" w:rsidR="000C4362" w:rsidRPr="000C4362" w:rsidRDefault="000C4362" w:rsidP="000C4362">
      <w:pPr>
        <w:numPr>
          <w:ilvl w:val="0"/>
          <w:numId w:val="4"/>
        </w:numPr>
        <w:rPr>
          <w:sz w:val="28"/>
          <w:szCs w:val="28"/>
        </w:rPr>
      </w:pPr>
      <w:r w:rsidRPr="000C4362">
        <w:rPr>
          <w:sz w:val="28"/>
          <w:szCs w:val="28"/>
        </w:rPr>
        <w:t>Epoch 10: Pronunciation for most words became more natural, especially for long and complex sentences.</w:t>
      </w:r>
    </w:p>
    <w:p w14:paraId="4CF22A10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243CA5C7">
          <v:rect id="_x0000_i1076" style="width:0;height:1.5pt" o:hralign="center" o:hrstd="t" o:hr="t" fillcolor="#a0a0a0" stroked="f"/>
        </w:pict>
      </w:r>
    </w:p>
    <w:p w14:paraId="014475AB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4. Performance Evaluation</w:t>
      </w:r>
    </w:p>
    <w:p w14:paraId="3A62CA08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 xml:space="preserve">Performance was evaluated using </w:t>
      </w:r>
      <w:r w:rsidRPr="000C4362">
        <w:rPr>
          <w:b/>
          <w:bCs/>
          <w:sz w:val="28"/>
          <w:szCs w:val="28"/>
        </w:rPr>
        <w:t>Mean Opinion Score (MOS)</w:t>
      </w:r>
      <w:r w:rsidRPr="000C4362">
        <w:rPr>
          <w:sz w:val="28"/>
          <w:szCs w:val="28"/>
        </w:rPr>
        <w:t xml:space="preserve"> from human evaluators.</w:t>
      </w:r>
    </w:p>
    <w:p w14:paraId="7AED757D" w14:textId="77777777" w:rsidR="000C4362" w:rsidRPr="000C4362" w:rsidRDefault="000C4362" w:rsidP="000C4362">
      <w:pPr>
        <w:numPr>
          <w:ilvl w:val="0"/>
          <w:numId w:val="5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Pre-trained Model MOS:</w:t>
      </w:r>
      <w:r w:rsidRPr="000C4362">
        <w:rPr>
          <w:sz w:val="28"/>
          <w:szCs w:val="28"/>
        </w:rPr>
        <w:t xml:space="preserve"> 2.8 (on a scale of 1 to 5)</w:t>
      </w:r>
    </w:p>
    <w:p w14:paraId="02C126E3" w14:textId="77777777" w:rsidR="000C4362" w:rsidRPr="000C4362" w:rsidRDefault="000C4362" w:rsidP="000C4362">
      <w:pPr>
        <w:numPr>
          <w:ilvl w:val="1"/>
          <w:numId w:val="5"/>
        </w:numPr>
        <w:rPr>
          <w:sz w:val="28"/>
          <w:szCs w:val="28"/>
        </w:rPr>
      </w:pPr>
      <w:r w:rsidRPr="000C4362">
        <w:rPr>
          <w:sz w:val="28"/>
          <w:szCs w:val="28"/>
        </w:rPr>
        <w:t>Major issues included mispronunciation of Hindi-specific sounds and awkward pauses.</w:t>
      </w:r>
    </w:p>
    <w:p w14:paraId="46FD8A49" w14:textId="77777777" w:rsidR="000C4362" w:rsidRPr="000C4362" w:rsidRDefault="000C4362" w:rsidP="000C4362">
      <w:pPr>
        <w:numPr>
          <w:ilvl w:val="0"/>
          <w:numId w:val="5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Fine-tuned Model MOS:</w:t>
      </w:r>
      <w:r w:rsidRPr="000C4362">
        <w:rPr>
          <w:sz w:val="28"/>
          <w:szCs w:val="28"/>
        </w:rPr>
        <w:t xml:space="preserve"> 4.2</w:t>
      </w:r>
    </w:p>
    <w:p w14:paraId="07AEF8BA" w14:textId="77777777" w:rsidR="000C4362" w:rsidRPr="000C4362" w:rsidRDefault="000C4362" w:rsidP="000C4362">
      <w:pPr>
        <w:numPr>
          <w:ilvl w:val="1"/>
          <w:numId w:val="5"/>
        </w:numPr>
        <w:rPr>
          <w:sz w:val="28"/>
          <w:szCs w:val="28"/>
        </w:rPr>
      </w:pPr>
      <w:r w:rsidRPr="000C4362">
        <w:rPr>
          <w:sz w:val="28"/>
          <w:szCs w:val="28"/>
        </w:rPr>
        <w:t>Significant improvement in naturalness and prosody. Minor issues remain with certain uncommon words.</w:t>
      </w:r>
    </w:p>
    <w:p w14:paraId="5E88B8C2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45B087B4">
          <v:rect id="_x0000_i1077" style="width:0;height:1.5pt" o:hralign="center" o:hrstd="t" o:hr="t" fillcolor="#a0a0a0" stroked="f"/>
        </w:pict>
      </w:r>
    </w:p>
    <w:p w14:paraId="3E24C55D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5. Audio Samples for Comparison</w:t>
      </w:r>
    </w:p>
    <w:p w14:paraId="23B4674A" w14:textId="169525DE" w:rsidR="000C4362" w:rsidRPr="000C4362" w:rsidRDefault="000C4362" w:rsidP="000C4362">
      <w:pPr>
        <w:numPr>
          <w:ilvl w:val="0"/>
          <w:numId w:val="6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Pre-trained Model Sample (Before Fine-tuning):</w:t>
      </w:r>
      <w:r>
        <w:rPr>
          <w:b/>
          <w:bCs/>
          <w:sz w:val="28"/>
          <w:szCs w:val="28"/>
        </w:rPr>
        <w:t xml:space="preserve"> </w:t>
      </w:r>
    </w:p>
    <w:p w14:paraId="40DFF836" w14:textId="52B56DE5" w:rsidR="000C4362" w:rsidRPr="000C4362" w:rsidRDefault="000C4362" w:rsidP="000C4362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0C4362">
        <w:rPr>
          <w:sz w:val="28"/>
          <w:szCs w:val="28"/>
        </w:rPr>
        <w:t>https://github.com/Nihaarika13</w:t>
      </w:r>
    </w:p>
    <w:p w14:paraId="0F33BC06" w14:textId="77777777" w:rsidR="000C4362" w:rsidRPr="000C4362" w:rsidRDefault="000C4362" w:rsidP="000C4362">
      <w:pPr>
        <w:numPr>
          <w:ilvl w:val="0"/>
          <w:numId w:val="6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Fine-tuned Model Sample (After Fine-tuning):</w:t>
      </w:r>
    </w:p>
    <w:p w14:paraId="4EC0F2FE" w14:textId="554371C8" w:rsidR="000C4362" w:rsidRPr="000C4362" w:rsidRDefault="000C4362" w:rsidP="000C4362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0C4362">
        <w:rPr>
          <w:sz w:val="28"/>
          <w:szCs w:val="28"/>
        </w:rPr>
        <w:t>https://github.com/Nihaarika13</w:t>
      </w:r>
    </w:p>
    <w:p w14:paraId="5B36D8AF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2052D803">
          <v:rect id="_x0000_i1078" style="width:0;height:1.5pt" o:hralign="center" o:hrstd="t" o:hr="t" fillcolor="#a0a0a0" stroked="f"/>
        </w:pict>
      </w:r>
    </w:p>
    <w:p w14:paraId="62238651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6. Challenges Faced</w:t>
      </w:r>
    </w:p>
    <w:p w14:paraId="07E4BBFA" w14:textId="77777777" w:rsidR="000C4362" w:rsidRPr="000C4362" w:rsidRDefault="000C4362" w:rsidP="000C4362">
      <w:pPr>
        <w:numPr>
          <w:ilvl w:val="0"/>
          <w:numId w:val="7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Time-consuming process:</w:t>
      </w:r>
      <w:r w:rsidRPr="000C4362">
        <w:rPr>
          <w:sz w:val="28"/>
          <w:szCs w:val="28"/>
        </w:rPr>
        <w:t xml:space="preserve"> Fine-tuning the model took a lot of time due to the dataset size and complexity of TTS.</w:t>
      </w:r>
    </w:p>
    <w:p w14:paraId="6D0C2488" w14:textId="77777777" w:rsidR="000C4362" w:rsidRPr="000C4362" w:rsidRDefault="000C4362" w:rsidP="000C4362">
      <w:pPr>
        <w:numPr>
          <w:ilvl w:val="0"/>
          <w:numId w:val="7"/>
        </w:numPr>
        <w:rPr>
          <w:sz w:val="28"/>
          <w:szCs w:val="28"/>
        </w:rPr>
      </w:pPr>
      <w:r w:rsidRPr="000C4362">
        <w:rPr>
          <w:b/>
          <w:bCs/>
          <w:sz w:val="28"/>
          <w:szCs w:val="28"/>
        </w:rPr>
        <w:t>Phoneme compatibility issue:</w:t>
      </w:r>
      <w:r w:rsidRPr="000C4362">
        <w:rPr>
          <w:sz w:val="28"/>
          <w:szCs w:val="28"/>
        </w:rPr>
        <w:t xml:space="preserve"> Initially, the </w:t>
      </w:r>
      <w:proofErr w:type="spellStart"/>
      <w:r w:rsidRPr="000C4362">
        <w:rPr>
          <w:sz w:val="28"/>
          <w:szCs w:val="28"/>
        </w:rPr>
        <w:t>eSpeak</w:t>
      </w:r>
      <w:proofErr w:type="spellEnd"/>
      <w:r w:rsidRPr="000C4362">
        <w:rPr>
          <w:sz w:val="28"/>
          <w:szCs w:val="28"/>
        </w:rPr>
        <w:t xml:space="preserve"> phoneme generation for Hindi was not compatible, causing delays in training. This issue required significant troubleshooting before it could be resolved.</w:t>
      </w:r>
    </w:p>
    <w:p w14:paraId="05E276E3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pict w14:anchorId="2535B9D7">
          <v:rect id="_x0000_i1079" style="width:0;height:1.5pt" o:hralign="center" o:hrstd="t" o:hr="t" fillcolor="#a0a0a0" stroked="f"/>
        </w:pict>
      </w:r>
    </w:p>
    <w:p w14:paraId="5BF79125" w14:textId="77777777" w:rsidR="000C4362" w:rsidRPr="000C4362" w:rsidRDefault="000C4362" w:rsidP="000C4362">
      <w:pPr>
        <w:rPr>
          <w:b/>
          <w:bCs/>
          <w:sz w:val="28"/>
          <w:szCs w:val="28"/>
        </w:rPr>
      </w:pPr>
      <w:r w:rsidRPr="000C4362">
        <w:rPr>
          <w:b/>
          <w:bCs/>
          <w:sz w:val="28"/>
          <w:szCs w:val="28"/>
        </w:rPr>
        <w:t>7. Conclusion</w:t>
      </w:r>
    </w:p>
    <w:p w14:paraId="43881880" w14:textId="77777777" w:rsidR="000C4362" w:rsidRPr="000C4362" w:rsidRDefault="000C4362" w:rsidP="000C4362">
      <w:pPr>
        <w:rPr>
          <w:sz w:val="28"/>
          <w:szCs w:val="28"/>
        </w:rPr>
      </w:pPr>
      <w:r w:rsidRPr="000C4362">
        <w:rPr>
          <w:sz w:val="28"/>
          <w:szCs w:val="28"/>
        </w:rPr>
        <w:t>The fine-tuning process successfully adapted the SpeechT5 model for Hindi TTS. After training, the model exhibited improved pronunciation and prosody, providing a more natural speech output. Future improvements could include further optimization of the phoneme system and expanding the dataset for rare or complex Hindi words.</w:t>
      </w:r>
    </w:p>
    <w:p w14:paraId="1A1F5DD7" w14:textId="6F9CBBED" w:rsidR="000C4362" w:rsidRPr="000C4362" w:rsidRDefault="000C4362" w:rsidP="000C4362">
      <w:pPr>
        <w:rPr>
          <w:sz w:val="28"/>
          <w:szCs w:val="28"/>
        </w:rPr>
      </w:pPr>
      <w:r w:rsidRPr="000C4362">
        <w:t>.</w:t>
      </w:r>
    </w:p>
    <w:p w14:paraId="398717FA" w14:textId="77777777" w:rsidR="00B87496" w:rsidRDefault="00B87496"/>
    <w:sectPr w:rsidR="00B8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34E14"/>
    <w:multiLevelType w:val="multilevel"/>
    <w:tmpl w:val="114C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70129"/>
    <w:multiLevelType w:val="multilevel"/>
    <w:tmpl w:val="6A9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2C87"/>
    <w:multiLevelType w:val="multilevel"/>
    <w:tmpl w:val="FCC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C0E9B"/>
    <w:multiLevelType w:val="multilevel"/>
    <w:tmpl w:val="DF9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F0C76"/>
    <w:multiLevelType w:val="multilevel"/>
    <w:tmpl w:val="9E4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D275C"/>
    <w:multiLevelType w:val="multilevel"/>
    <w:tmpl w:val="53F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F5516"/>
    <w:multiLevelType w:val="multilevel"/>
    <w:tmpl w:val="E1C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8145C"/>
    <w:multiLevelType w:val="multilevel"/>
    <w:tmpl w:val="8A1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671972">
    <w:abstractNumId w:val="1"/>
  </w:num>
  <w:num w:numId="2" w16cid:durableId="408965327">
    <w:abstractNumId w:val="5"/>
  </w:num>
  <w:num w:numId="3" w16cid:durableId="961037245">
    <w:abstractNumId w:val="6"/>
  </w:num>
  <w:num w:numId="4" w16cid:durableId="1378894236">
    <w:abstractNumId w:val="4"/>
  </w:num>
  <w:num w:numId="5" w16cid:durableId="541555821">
    <w:abstractNumId w:val="2"/>
  </w:num>
  <w:num w:numId="6" w16cid:durableId="796144179">
    <w:abstractNumId w:val="3"/>
  </w:num>
  <w:num w:numId="7" w16cid:durableId="395009404">
    <w:abstractNumId w:val="7"/>
  </w:num>
  <w:num w:numId="8" w16cid:durableId="5306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62"/>
    <w:rsid w:val="000C4362"/>
    <w:rsid w:val="00B87496"/>
    <w:rsid w:val="00E61FF7"/>
    <w:rsid w:val="00F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59A1"/>
  <w15:chartTrackingRefBased/>
  <w15:docId w15:val="{115E9274-CCAC-4652-9C94-9132C41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Jami</dc:creator>
  <cp:keywords/>
  <dc:description/>
  <cp:lastModifiedBy>Nihaarika Jami</cp:lastModifiedBy>
  <cp:revision>1</cp:revision>
  <dcterms:created xsi:type="dcterms:W3CDTF">2024-10-24T16:33:00Z</dcterms:created>
  <dcterms:modified xsi:type="dcterms:W3CDTF">2024-10-24T16:42:00Z</dcterms:modified>
</cp:coreProperties>
</file>