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C14641" w14:textId="7089693F" w:rsidR="00E41DB0" w:rsidRDefault="00FB4317" w:rsidP="00FB43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4317">
        <w:rPr>
          <w:rFonts w:ascii="Times New Roman" w:hAnsi="Times New Roman" w:cs="Times New Roman"/>
          <w:b/>
          <w:bCs/>
          <w:sz w:val="32"/>
          <w:szCs w:val="32"/>
        </w:rPr>
        <w:t>DOCKER</w:t>
      </w:r>
    </w:p>
    <w:p w14:paraId="5243365C" w14:textId="287F1BD8" w:rsidR="006A5128" w:rsidRPr="006A5128" w:rsidRDefault="006A5128" w:rsidP="006A512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DOCKER</w:t>
      </w:r>
    </w:p>
    <w:p w14:paraId="11932713" w14:textId="7288D912" w:rsidR="00FB4317" w:rsidRPr="00FB4317" w:rsidRDefault="00FB4317" w:rsidP="00FB43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4317">
        <w:rPr>
          <w:rFonts w:ascii="Times New Roman" w:hAnsi="Times New Roman" w:cs="Times New Roman"/>
          <w:sz w:val="28"/>
          <w:szCs w:val="28"/>
        </w:rPr>
        <w:t xml:space="preserve">Docker is a platform that uses containerization to package applications with all their dependencies, ensuring they run consistently across different environments. </w:t>
      </w:r>
    </w:p>
    <w:p w14:paraId="6955057B" w14:textId="16DC12CC" w:rsidR="00FB4317" w:rsidRPr="006A5128" w:rsidRDefault="006A5128" w:rsidP="00FB43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is a containerization tool.</w:t>
      </w:r>
    </w:p>
    <w:p w14:paraId="41A8EE18" w14:textId="5590EE49" w:rsidR="006A5128" w:rsidRPr="006A5128" w:rsidRDefault="006A5128" w:rsidP="00FB43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Traditionally for developing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application we are using hardware and then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supported files in it and last preparing applications.</w:t>
      </w:r>
    </w:p>
    <w:p w14:paraId="3DF93B8A" w14:textId="74D41962" w:rsidR="006A5128" w:rsidRPr="006A5128" w:rsidRDefault="006A5128" w:rsidP="00FB43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traditional method for one hardware </w:t>
      </w:r>
      <w:proofErr w:type="gramStart"/>
      <w:r>
        <w:rPr>
          <w:rFonts w:ascii="Times New Roman" w:hAnsi="Times New Roman" w:cs="Times New Roman"/>
          <w:sz w:val="28"/>
          <w:szCs w:val="28"/>
        </w:rPr>
        <w:t>usage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can develop only one application.</w:t>
      </w:r>
    </w:p>
    <w:p w14:paraId="1802C675" w14:textId="312086E1" w:rsidR="006A5128" w:rsidRPr="006A5128" w:rsidRDefault="006A5128" w:rsidP="00FB43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overcome it we came with virtualization.</w:t>
      </w:r>
    </w:p>
    <w:p w14:paraId="052307C3" w14:textId="1CA8B472" w:rsidR="006A5128" w:rsidRDefault="006A5128" w:rsidP="006A51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VIRTUALIZATION</w:t>
      </w:r>
    </w:p>
    <w:p w14:paraId="07519018" w14:textId="1A9B933E" w:rsidR="006A5128" w:rsidRDefault="006A5128" w:rsidP="006A51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Virtual machine is </w:t>
      </w:r>
      <w:proofErr w:type="gramStart"/>
      <w:r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third party we can utilise multiple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like windows, Linux, ubuntu, red hat simultaneously.</w:t>
      </w:r>
    </w:p>
    <w:p w14:paraId="3B0F8CBB" w14:textId="691D45A6" w:rsidR="006A5128" w:rsidRDefault="006A5128" w:rsidP="006A51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virtualizing the end-end hardware in our laptop.</w:t>
      </w:r>
    </w:p>
    <w:p w14:paraId="6BE5CE6B" w14:textId="2FDD170B" w:rsidR="006A5128" w:rsidRDefault="006A5128" w:rsidP="006A51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means we are using one hardware to develop multiple applications like the process is</w:t>
      </w:r>
    </w:p>
    <w:p w14:paraId="0AA6FA68" w14:textId="2D7FD2B6" w:rsidR="006A5128" w:rsidRDefault="006A5128" w:rsidP="006A51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Usage of one hardware</w:t>
      </w:r>
    </w:p>
    <w:p w14:paraId="324ED2FB" w14:textId="1CF12F1D" w:rsidR="006A5128" w:rsidRDefault="006A5128" w:rsidP="006A51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we are introducing </w:t>
      </w:r>
      <w:r w:rsidRPr="006A5128">
        <w:rPr>
          <w:rFonts w:ascii="Times New Roman" w:hAnsi="Times New Roman" w:cs="Times New Roman"/>
          <w:b/>
          <w:bCs/>
          <w:sz w:val="28"/>
          <w:szCs w:val="28"/>
        </w:rPr>
        <w:t>hypervisor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which will helps to create many applications.</w:t>
      </w:r>
    </w:p>
    <w:p w14:paraId="5398B66E" w14:textId="7D99CE2B" w:rsidR="006A5128" w:rsidRDefault="006A5128" w:rsidP="006A51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6A5128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runtime</w:t>
      </w:r>
      <w:r w:rsidRPr="006A5128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applications.</w:t>
      </w:r>
    </w:p>
    <w:p w14:paraId="464C6623" w14:textId="53E3A411" w:rsidR="00430FBF" w:rsidRDefault="00430FBF" w:rsidP="00430F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will overcome the drawbacks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vmware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9998B8" w14:textId="294835B4" w:rsidR="00430FBF" w:rsidRDefault="00430FBF" w:rsidP="00430F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this step can be repeated no of times so that we can develop many applications.</w:t>
      </w:r>
    </w:p>
    <w:p w14:paraId="24FCD541" w14:textId="6ACC5BE6" w:rsidR="00430FBF" w:rsidRPr="00430FBF" w:rsidRDefault="00430FBF" w:rsidP="00430F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disadvantage of this traditional method is </w:t>
      </w:r>
      <w:r w:rsidRPr="00430FBF">
        <w:rPr>
          <w:rFonts w:ascii="Times New Roman" w:hAnsi="Times New Roman" w:cs="Times New Roman"/>
          <w:b/>
          <w:bCs/>
          <w:sz w:val="28"/>
          <w:szCs w:val="28"/>
        </w:rPr>
        <w:t>wasting of resource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5A35300" w14:textId="728DD649" w:rsidR="00430FBF" w:rsidRDefault="00430FBF" w:rsidP="00430F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advantage in virtualization is reducing the wastage of resource we are using multiple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develop multiple applications.</w:t>
      </w:r>
    </w:p>
    <w:p w14:paraId="51ADAE33" w14:textId="6E150985" w:rsidR="00430FBF" w:rsidRDefault="00430FBF" w:rsidP="00430F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is also one disadvantage in virtualization like for one application we are using one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here also there is a resource wasting.</w:t>
      </w:r>
    </w:p>
    <w:p w14:paraId="01C03EAD" w14:textId="7920C6D6" w:rsidR="00430FBF" w:rsidRDefault="00430FBF" w:rsidP="00430F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to overcome this we are using docker.</w:t>
      </w:r>
    </w:p>
    <w:p w14:paraId="703361A2" w14:textId="024989E4" w:rsidR="004A354E" w:rsidRDefault="004A354E" w:rsidP="00430F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is a server level virtualization tool.</w:t>
      </w:r>
    </w:p>
    <w:p w14:paraId="2F33F8F0" w14:textId="0A3E3E02" w:rsidR="00430FBF" w:rsidRDefault="00430FBF" w:rsidP="00430F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CONTAINERIZATION</w:t>
      </w:r>
    </w:p>
    <w:p w14:paraId="1B758175" w14:textId="61024C95" w:rsidR="00430FBF" w:rsidRDefault="00430FBF" w:rsidP="00430F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process in this docker is we are having one hardware and then we are introducing host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rather than multiple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multiple applications and then we are using </w:t>
      </w:r>
      <w:r w:rsidRPr="00430FBF">
        <w:rPr>
          <w:rFonts w:ascii="Times New Roman" w:hAnsi="Times New Roman" w:cs="Times New Roman"/>
          <w:b/>
          <w:bCs/>
          <w:sz w:val="28"/>
          <w:szCs w:val="28"/>
        </w:rPr>
        <w:t>docker demon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which is like a service and using libraries and creating applications.</w:t>
      </w:r>
    </w:p>
    <w:p w14:paraId="653FF0B5" w14:textId="73CA5B93" w:rsidR="00430FBF" w:rsidRDefault="00430FBF" w:rsidP="00430F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In the virtualization there is a problem facing like the developer will develop the application in one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it is </w:t>
      </w:r>
      <w:proofErr w:type="gramStart"/>
      <w:r>
        <w:rPr>
          <w:rFonts w:ascii="Times New Roman" w:hAnsi="Times New Roman" w:cs="Times New Roman"/>
          <w:sz w:val="28"/>
          <w:szCs w:val="28"/>
        </w:rPr>
        <w:t>send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an tester who is using another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here will raise problem like the application is not opening from my side.</w:t>
      </w:r>
    </w:p>
    <w:p w14:paraId="5DA1CDEF" w14:textId="55D756BE" w:rsidR="00430FBF" w:rsidRDefault="00430FBF" w:rsidP="00430F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So, here comes the topic of </w:t>
      </w:r>
      <w:r w:rsidRPr="00430FBF">
        <w:rPr>
          <w:rFonts w:ascii="Times New Roman" w:hAnsi="Times New Roman" w:cs="Times New Roman"/>
          <w:b/>
          <w:bCs/>
          <w:sz w:val="28"/>
          <w:szCs w:val="28"/>
        </w:rPr>
        <w:t>containerization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354E">
        <w:rPr>
          <w:rFonts w:ascii="Times New Roman" w:hAnsi="Times New Roman" w:cs="Times New Roman"/>
          <w:sz w:val="28"/>
          <w:szCs w:val="28"/>
        </w:rPr>
        <w:t>that if we are storing our application in a container and sending to the tester it will work.</w:t>
      </w:r>
    </w:p>
    <w:p w14:paraId="28F55D0A" w14:textId="21F8E14C" w:rsidR="004A354E" w:rsidRDefault="004A354E" w:rsidP="00430F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Containerization is started because to reduce the resource wastage.</w:t>
      </w:r>
    </w:p>
    <w:p w14:paraId="50B476AC" w14:textId="58359574" w:rsidR="004A354E" w:rsidRDefault="004A354E" w:rsidP="00430F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another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advantage of containerization is auto scaling and auto healing.</w:t>
      </w:r>
    </w:p>
    <w:p w14:paraId="3F533DB9" w14:textId="0AA2F101" w:rsidR="004A354E" w:rsidRDefault="004A354E" w:rsidP="00430F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advantage refers to when any container is crashed or down the containerization will help to create a new container in 1 minute because it is having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40mb 60mb 80mb.</w:t>
      </w:r>
    </w:p>
    <w:p w14:paraId="4AE1A3AD" w14:textId="09158309" w:rsidR="004A354E" w:rsidRDefault="004A354E" w:rsidP="00430F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But in the </w:t>
      </w:r>
      <w:proofErr w:type="gramStart"/>
      <w:r>
        <w:rPr>
          <w:rFonts w:ascii="Times New Roman" w:hAnsi="Times New Roman" w:cs="Times New Roman"/>
          <w:sz w:val="28"/>
          <w:szCs w:val="28"/>
        </w:rPr>
        <w:t>virtualization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it will take some time due to its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8-12 GB, 4mb.</w:t>
      </w:r>
    </w:p>
    <w:p w14:paraId="44143A2A" w14:textId="77777777" w:rsidR="004A354E" w:rsidRDefault="004A354E" w:rsidP="004A354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5EC9F1" w14:textId="23E94D0D" w:rsidR="004A354E" w:rsidRDefault="004A354E" w:rsidP="004A354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D1047" wp14:editId="33A0E284">
            <wp:extent cx="4318635" cy="1852167"/>
            <wp:effectExtent l="0" t="0" r="5715" b="0"/>
            <wp:docPr id="38574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89" cy="1880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88051" w14:textId="77777777" w:rsidR="004A354E" w:rsidRDefault="004A354E" w:rsidP="004A354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5E9C2C" w14:textId="77777777" w:rsidR="004A354E" w:rsidRDefault="004A354E" w:rsidP="004A354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3227F0" w14:textId="11935349" w:rsidR="004A354E" w:rsidRPr="00A4085B" w:rsidRDefault="004A354E" w:rsidP="00A4085B">
      <w:pPr>
        <w:rPr>
          <w:rFonts w:ascii="Times New Roman" w:hAnsi="Times New Roman" w:cs="Times New Roman"/>
          <w:sz w:val="28"/>
          <w:szCs w:val="28"/>
        </w:rPr>
      </w:pPr>
      <w:r w:rsidRPr="00A4085B">
        <w:rPr>
          <w:rFonts w:ascii="Times New Roman" w:hAnsi="Times New Roman" w:cs="Times New Roman"/>
          <w:sz w:val="28"/>
          <w:szCs w:val="28"/>
        </w:rPr>
        <w:t>What dockers will do?</w:t>
      </w:r>
    </w:p>
    <w:p w14:paraId="757DCCD2" w14:textId="27217B3A" w:rsidR="004A354E" w:rsidRDefault="004A354E" w:rsidP="004A35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is a server level virtualization tool.</w:t>
      </w:r>
    </w:p>
    <w:p w14:paraId="589D8814" w14:textId="708C32B9" w:rsidR="004A354E" w:rsidRDefault="004A354E" w:rsidP="004A35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is created in cloud.</w:t>
      </w:r>
    </w:p>
    <w:p w14:paraId="31D0DF84" w14:textId="1FB2E8BF" w:rsidR="004A354E" w:rsidRDefault="004A354E" w:rsidP="004A35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dockers the developers will develop the code and shipped to the container after building and application will be available to the end user once we deploy </w:t>
      </w:r>
      <w:proofErr w:type="gramStart"/>
      <w:r>
        <w:rPr>
          <w:rFonts w:ascii="Times New Roman" w:hAnsi="Times New Roman" w:cs="Times New Roman"/>
          <w:sz w:val="28"/>
          <w:szCs w:val="28"/>
        </w:rPr>
        <w:t>this containers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onto web server.</w:t>
      </w:r>
    </w:p>
    <w:p w14:paraId="1E8E3965" w14:textId="62C81EE8" w:rsidR="004A354E" w:rsidRDefault="004A354E" w:rsidP="004A35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containers </w:t>
      </w:r>
      <w:proofErr w:type="gramStart"/>
      <w:r>
        <w:rPr>
          <w:rFonts w:ascii="Times New Roman" w:hAnsi="Times New Roman" w:cs="Times New Roman"/>
          <w:sz w:val="28"/>
          <w:szCs w:val="28"/>
        </w:rPr>
        <w:t>consists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of 1 server, 1os, 1process.</w:t>
      </w:r>
    </w:p>
    <w:p w14:paraId="407B585E" w14:textId="1DF43A4D" w:rsidR="004A354E" w:rsidRDefault="004A354E" w:rsidP="004A35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create n no of the containers on hardware of the system.</w:t>
      </w:r>
    </w:p>
    <w:p w14:paraId="27C9C6B7" w14:textId="455D6AD8" w:rsidR="004A354E" w:rsidRDefault="004A354E" w:rsidP="004A35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one image we are having one container.</w:t>
      </w:r>
    </w:p>
    <w:p w14:paraId="33CF419D" w14:textId="5B610244" w:rsidR="004A354E" w:rsidRDefault="004A354E" w:rsidP="004A35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one project we are having any images and containers.</w:t>
      </w:r>
    </w:p>
    <w:p w14:paraId="4A49C8D3" w14:textId="1CFF9FBF" w:rsidR="00A4085B" w:rsidRDefault="00A4085B" w:rsidP="004A35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is a client server architecture.</w:t>
      </w:r>
    </w:p>
    <w:p w14:paraId="4A2068FB" w14:textId="765E258C" w:rsidR="00A4085B" w:rsidRDefault="00A4085B" w:rsidP="00A408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Developers and operation teams can also write the docker file.</w:t>
      </w:r>
    </w:p>
    <w:p w14:paraId="0DEE2A2D" w14:textId="3082DA89" w:rsidR="00A4085B" w:rsidRDefault="00A4085B" w:rsidP="00A408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the docker image.</w:t>
      </w:r>
    </w:p>
    <w:p w14:paraId="427937EC" w14:textId="081651C2" w:rsidR="00A4085B" w:rsidRDefault="00A4085B" w:rsidP="00A408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2 types in creating the docker image.</w:t>
      </w:r>
    </w:p>
    <w:p w14:paraId="7197CDA9" w14:textId="46824AD8" w:rsidR="00A4085B" w:rsidRDefault="00A4085B" w:rsidP="00A408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docker file.</w:t>
      </w:r>
    </w:p>
    <w:p w14:paraId="7311E263" w14:textId="52115F45" w:rsidR="00A4085B" w:rsidRDefault="00A4085B" w:rsidP="00A408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docker commands.</w:t>
      </w:r>
    </w:p>
    <w:p w14:paraId="06D624B7" w14:textId="3C117141" w:rsidR="00A4085B" w:rsidRDefault="00A4085B" w:rsidP="00A408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images will be stored in containers.</w:t>
      </w:r>
    </w:p>
    <w:p w14:paraId="2609C5BF" w14:textId="48F095CE" w:rsidR="00A4085B" w:rsidRDefault="00A4085B" w:rsidP="00A408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Along with the containers images will be stored in docker hub.</w:t>
      </w:r>
    </w:p>
    <w:p w14:paraId="2E0A1424" w14:textId="18D6C0C2" w:rsidR="00A4085B" w:rsidRDefault="00A4085B" w:rsidP="00A408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 will be pulled into multiple environments.</w:t>
      </w:r>
    </w:p>
    <w:p w14:paraId="787FF8BE" w14:textId="6AF53418" w:rsidR="00A4085B" w:rsidRDefault="00A4085B" w:rsidP="00A408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hub:</w:t>
      </w:r>
    </w:p>
    <w:p w14:paraId="35101724" w14:textId="17096037" w:rsidR="00A4085B" w:rsidRDefault="00A4085B" w:rsidP="00A4085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Used to take the backup of both images and containers.</w:t>
      </w:r>
    </w:p>
    <w:p w14:paraId="1BF2FF6A" w14:textId="140CAF61" w:rsidR="00A4085B" w:rsidRDefault="00A4085B" w:rsidP="00A4085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here we will start all the environments.</w:t>
      </w:r>
    </w:p>
    <w:p w14:paraId="2F42216F" w14:textId="45201A2F" w:rsidR="00A4085B" w:rsidRDefault="00A4085B" w:rsidP="00A408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Installation of docker</w:t>
      </w:r>
    </w:p>
    <w:p w14:paraId="463A8E93" w14:textId="58FD033A" w:rsidR="00A4085B" w:rsidRDefault="00A4085B" w:rsidP="00A4085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AWS </w:t>
      </w:r>
      <w:r w:rsidR="00004E8D">
        <w:rPr>
          <w:rFonts w:ascii="Times New Roman" w:hAnsi="Times New Roman" w:cs="Times New Roman"/>
          <w:sz w:val="28"/>
          <w:szCs w:val="28"/>
        </w:rPr>
        <w:t>account and login.</w:t>
      </w:r>
    </w:p>
    <w:p w14:paraId="0D48C334" w14:textId="7C3D9B02" w:rsidR="00004E8D" w:rsidRDefault="00004E8D" w:rsidP="00A4085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instance named docker and start the instance and connect it with the git bash.</w:t>
      </w:r>
    </w:p>
    <w:p w14:paraId="09E39E53" w14:textId="67421F88" w:rsidR="00004E8D" w:rsidRDefault="00004E8D" w:rsidP="00A4085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install the docker by using the command </w:t>
      </w:r>
      <w:r w:rsidRPr="00004E8D">
        <w:rPr>
          <w:rFonts w:ascii="Times New Roman" w:hAnsi="Times New Roman" w:cs="Times New Roman"/>
          <w:b/>
          <w:bCs/>
          <w:sz w:val="28"/>
          <w:szCs w:val="28"/>
        </w:rPr>
        <w:t>yum install docker -y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or</w:t>
      </w:r>
    </w:p>
    <w:p w14:paraId="6B531610" w14:textId="34A4BB25" w:rsidR="00004E8D" w:rsidRDefault="00004E8D" w:rsidP="00004E8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04E8D">
        <w:rPr>
          <w:rFonts w:ascii="Times New Roman" w:hAnsi="Times New Roman" w:cs="Times New Roman"/>
          <w:b/>
          <w:bCs/>
          <w:sz w:val="28"/>
          <w:szCs w:val="28"/>
        </w:rPr>
        <w:t>Yum install -y docker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3BCE4BF" w14:textId="327AD11D" w:rsidR="00004E8D" w:rsidRPr="00004E8D" w:rsidRDefault="00004E8D" w:rsidP="00004E8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 the above command installation will be successful and complete.</w:t>
      </w:r>
    </w:p>
    <w:p w14:paraId="3A8762CD" w14:textId="65FAED45" w:rsidR="00004E8D" w:rsidRPr="00004E8D" w:rsidRDefault="00004E8D" w:rsidP="00004E8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create a docker hub account </w:t>
      </w:r>
    </w:p>
    <w:p w14:paraId="09E15925" w14:textId="4DD8929B" w:rsidR="00004E8D" w:rsidRPr="00004E8D" w:rsidRDefault="00004E8D" w:rsidP="00004E8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gramStart"/>
      <w:r>
        <w:rPr>
          <w:rFonts w:ascii="Times New Roman" w:hAnsi="Times New Roman" w:cs="Times New Roman"/>
          <w:sz w:val="28"/>
          <w:szCs w:val="28"/>
        </w:rPr>
        <w:t>a two repositories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 docker hub like dev and QA and also prod.</w:t>
      </w:r>
    </w:p>
    <w:p w14:paraId="2ECA0AA0" w14:textId="4A37114A" w:rsidR="00004E8D" w:rsidRDefault="00004E8D" w:rsidP="00004E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Start using the commands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C5C515" w14:textId="73C47457" w:rsidR="00004E8D" w:rsidRDefault="00004E8D" w:rsidP="00004E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git bash and after connecting with the Linux type Sudo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4A8CBEF3" w14:textId="01074BD4" w:rsidR="00004E8D" w:rsidRDefault="00004E8D" w:rsidP="00004E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use the command </w:t>
      </w:r>
      <w:proofErr w:type="spellStart"/>
      <w:r w:rsidRPr="00004E8D">
        <w:rPr>
          <w:rFonts w:ascii="Times New Roman" w:hAnsi="Times New Roman" w:cs="Times New Roman"/>
          <w:b/>
          <w:bCs/>
          <w:sz w:val="28"/>
          <w:szCs w:val="28"/>
        </w:rPr>
        <w:t>ifconfig</w:t>
      </w:r>
      <w:proofErr w:type="spellEnd"/>
      <w:r w:rsidRPr="00004E8D">
        <w:rPr>
          <w:rFonts w:ascii="Times New Roman" w:hAnsi="Times New Roman" w:cs="Times New Roman"/>
          <w:b/>
          <w:bCs/>
          <w:sz w:val="28"/>
          <w:szCs w:val="28"/>
        </w:rPr>
        <w:t xml:space="preserve"> -a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B773E1" w14:textId="7C8243BA" w:rsidR="00004E8D" w:rsidRPr="00004E8D" w:rsidRDefault="00004E8D" w:rsidP="00004E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using the above </w:t>
      </w:r>
      <w:proofErr w:type="gramStart"/>
      <w:r>
        <w:rPr>
          <w:rFonts w:ascii="Times New Roman" w:hAnsi="Times New Roman" w:cs="Times New Roman"/>
          <w:sz w:val="28"/>
          <w:szCs w:val="28"/>
        </w:rPr>
        <w:t>command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can see the before the installation of docker if we give that command it will only 2 files present in it like </w:t>
      </w:r>
      <w:proofErr w:type="spellStart"/>
      <w:r>
        <w:rPr>
          <w:rFonts w:ascii="Times New Roman" w:hAnsi="Times New Roman" w:cs="Times New Roman"/>
          <w:sz w:val="28"/>
          <w:szCs w:val="28"/>
        </w:rPr>
        <w:t>enxo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lo.</w:t>
      </w:r>
    </w:p>
    <w:p w14:paraId="72B6144D" w14:textId="65F49409" w:rsidR="00004E8D" w:rsidRPr="00867F73" w:rsidRDefault="00004E8D" w:rsidP="00004E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 after installation of docker it will display the docker file along with those 2 files</w:t>
      </w:r>
      <w:r w:rsidR="00867F73">
        <w:rPr>
          <w:rFonts w:ascii="Times New Roman" w:hAnsi="Times New Roman" w:cs="Times New Roman"/>
          <w:sz w:val="28"/>
          <w:szCs w:val="28"/>
        </w:rPr>
        <w:t>.</w:t>
      </w:r>
    </w:p>
    <w:p w14:paraId="1873382E" w14:textId="46B54C1A" w:rsidR="00867F73" w:rsidRDefault="00867F73" w:rsidP="00867F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docker installation</w:t>
      </w:r>
    </w:p>
    <w:p w14:paraId="7C38857E" w14:textId="77777777" w:rsidR="00867F73" w:rsidRPr="00867F73" w:rsidRDefault="00867F73" w:rsidP="00867F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B8ADD2" w14:textId="2081246F" w:rsidR="00A4085B" w:rsidRDefault="00867F73" w:rsidP="00A4085B">
      <w:pPr>
        <w:rPr>
          <w:rFonts w:ascii="Times New Roman" w:hAnsi="Times New Roman" w:cs="Times New Roman"/>
          <w:sz w:val="28"/>
          <w:szCs w:val="28"/>
        </w:rPr>
      </w:pPr>
      <w:r w:rsidRPr="00867F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F8D05" wp14:editId="1A7E0990">
            <wp:extent cx="5731510" cy="2416810"/>
            <wp:effectExtent l="0" t="0" r="2540" b="2540"/>
            <wp:docPr id="9316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3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9AB7" w14:textId="4DFBEFF7" w:rsidR="00867F73" w:rsidRDefault="00867F73" w:rsidP="00A408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docker installation</w:t>
      </w:r>
    </w:p>
    <w:p w14:paraId="11819BFC" w14:textId="2B4AF6AA" w:rsidR="00867F73" w:rsidRDefault="00867F73" w:rsidP="00A408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9FA98" wp14:editId="71CFD528">
            <wp:extent cx="5989955" cy="3773197"/>
            <wp:effectExtent l="0" t="0" r="0" b="0"/>
            <wp:docPr id="693539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877" cy="3786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A2D373" w14:textId="77777777" w:rsidR="00867F73" w:rsidRDefault="00867F73" w:rsidP="00A4085B">
      <w:pPr>
        <w:rPr>
          <w:rFonts w:ascii="Times New Roman" w:hAnsi="Times New Roman" w:cs="Times New Roman"/>
          <w:sz w:val="28"/>
          <w:szCs w:val="28"/>
        </w:rPr>
      </w:pPr>
    </w:p>
    <w:p w14:paraId="379AB674" w14:textId="7B859CC1" w:rsidR="00867F73" w:rsidRPr="00867F73" w:rsidRDefault="00867F73" w:rsidP="00867F7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checking the version of docker we use </w:t>
      </w:r>
      <w:r w:rsidRPr="00867F73">
        <w:rPr>
          <w:rFonts w:ascii="Times New Roman" w:hAnsi="Times New Roman" w:cs="Times New Roman"/>
          <w:b/>
          <w:bCs/>
          <w:sz w:val="28"/>
          <w:szCs w:val="28"/>
        </w:rPr>
        <w:t xml:space="preserve">docker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867F73">
        <w:rPr>
          <w:rFonts w:ascii="Times New Roman" w:hAnsi="Times New Roman" w:cs="Times New Roman"/>
          <w:b/>
          <w:bCs/>
          <w:sz w:val="28"/>
          <w:szCs w:val="28"/>
        </w:rPr>
        <w:t>version</w:t>
      </w:r>
    </w:p>
    <w:p w14:paraId="763B5494" w14:textId="0E0735DB" w:rsidR="00867F73" w:rsidRDefault="00867F73" w:rsidP="00867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F2E5B5" wp14:editId="0DB258D9">
            <wp:extent cx="6256655" cy="518160"/>
            <wp:effectExtent l="0" t="0" r="0" b="0"/>
            <wp:docPr id="311490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3B1426" w14:textId="77777777" w:rsidR="00867F73" w:rsidRDefault="00867F73" w:rsidP="00867F73">
      <w:pPr>
        <w:rPr>
          <w:rFonts w:ascii="Times New Roman" w:hAnsi="Times New Roman" w:cs="Times New Roman"/>
          <w:sz w:val="28"/>
          <w:szCs w:val="28"/>
        </w:rPr>
      </w:pPr>
    </w:p>
    <w:p w14:paraId="73BF0937" w14:textId="3AC4B274" w:rsidR="00867F73" w:rsidRPr="00867F73" w:rsidRDefault="00867F73" w:rsidP="00867F7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main important thing to be noticed is the docker root directory is </w:t>
      </w:r>
      <w:r w:rsidRPr="00867F73">
        <w:rPr>
          <w:rFonts w:ascii="Times New Roman" w:hAnsi="Times New Roman" w:cs="Times New Roman"/>
          <w:b/>
          <w:bCs/>
          <w:sz w:val="28"/>
          <w:szCs w:val="28"/>
        </w:rPr>
        <w:t>/var/lib/docker.</w:t>
      </w:r>
    </w:p>
    <w:p w14:paraId="74012ACE" w14:textId="0BBF165B" w:rsidR="00867F73" w:rsidRPr="00867F73" w:rsidRDefault="00867F73" w:rsidP="00867F7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the way first we should start our docker to run all the commands by using </w:t>
      </w:r>
      <w:r w:rsidRPr="00867F73">
        <w:rPr>
          <w:rFonts w:ascii="Times New Roman" w:hAnsi="Times New Roman" w:cs="Times New Roman"/>
          <w:b/>
          <w:bCs/>
          <w:sz w:val="28"/>
          <w:szCs w:val="28"/>
        </w:rPr>
        <w:t>service docker sta</w:t>
      </w:r>
      <w:r>
        <w:rPr>
          <w:rFonts w:ascii="Times New Roman" w:hAnsi="Times New Roman" w:cs="Times New Roman"/>
          <w:b/>
          <w:bCs/>
          <w:sz w:val="28"/>
          <w:szCs w:val="28"/>
        </w:rPr>
        <w:t>rt.</w:t>
      </w:r>
      <w:r>
        <w:rPr>
          <w:noProof/>
        </w:rPr>
        <w:drawing>
          <wp:inline distT="0" distB="0" distL="0" distR="0" wp14:anchorId="67CD0AC6" wp14:editId="71DC9BD0">
            <wp:extent cx="5151755" cy="405928"/>
            <wp:effectExtent l="0" t="0" r="0" b="0"/>
            <wp:docPr id="850950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72" cy="410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14C75D" w14:textId="3F514ABB" w:rsidR="00867F73" w:rsidRPr="00D272C6" w:rsidRDefault="00867F73" w:rsidP="00867F7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check is there any images present in the docker we use command like </w:t>
      </w:r>
      <w:r w:rsidRPr="00867F73">
        <w:rPr>
          <w:rFonts w:ascii="Times New Roman" w:hAnsi="Times New Roman" w:cs="Times New Roman"/>
          <w:b/>
          <w:bCs/>
          <w:sz w:val="28"/>
          <w:szCs w:val="28"/>
        </w:rPr>
        <w:t>docker images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867F73">
        <w:rPr>
          <w:rFonts w:ascii="Times New Roman" w:hAnsi="Times New Roman" w:cs="Times New Roman"/>
          <w:b/>
          <w:bCs/>
          <w:sz w:val="28"/>
          <w:szCs w:val="28"/>
        </w:rPr>
        <w:t>docker images ls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4C0F167" w14:textId="2767F8A4" w:rsidR="00D272C6" w:rsidRPr="00867F73" w:rsidRDefault="00D272C6" w:rsidP="00867F7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we can see the parameters involved in docker image. </w:t>
      </w:r>
    </w:p>
    <w:p w14:paraId="7992C61C" w14:textId="77FB8399" w:rsidR="00867F73" w:rsidRDefault="00D272C6" w:rsidP="00867F7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A5B34" wp14:editId="53EFEBBE">
            <wp:extent cx="5822315" cy="451567"/>
            <wp:effectExtent l="0" t="0" r="6985" b="5715"/>
            <wp:docPr id="1742663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479" cy="45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3F15F" w14:textId="53198169" w:rsidR="00D272C6" w:rsidRPr="00B25D4D" w:rsidRDefault="00D272C6" w:rsidP="00B25D4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25D4D">
        <w:rPr>
          <w:rFonts w:ascii="Times New Roman" w:hAnsi="Times New Roman" w:cs="Times New Roman"/>
          <w:b/>
          <w:bCs/>
          <w:sz w:val="28"/>
          <w:szCs w:val="28"/>
        </w:rPr>
        <w:t xml:space="preserve">Docker </w:t>
      </w:r>
      <w:proofErr w:type="spellStart"/>
      <w:r w:rsidRPr="00B25D4D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 w:rsidR="00B25D4D" w:rsidRPr="00B25D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5D4D" w:rsidRPr="00B25D4D">
        <w:rPr>
          <w:rFonts w:ascii="Times New Roman" w:hAnsi="Times New Roman" w:cs="Times New Roman"/>
          <w:sz w:val="28"/>
          <w:szCs w:val="28"/>
        </w:rPr>
        <w:t>is used to know about the containers which are in running stage present.</w:t>
      </w:r>
    </w:p>
    <w:p w14:paraId="0768A308" w14:textId="319C73E5" w:rsidR="00B25D4D" w:rsidRDefault="00B25D4D" w:rsidP="00B25D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081E0" wp14:editId="43D361DA">
            <wp:extent cx="6020435" cy="362106"/>
            <wp:effectExtent l="0" t="0" r="0" b="0"/>
            <wp:docPr id="93087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27" cy="376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54FEF" w14:textId="2FEEBBD3" w:rsidR="00B25D4D" w:rsidRPr="00F913C6" w:rsidRDefault="00B25D4D" w:rsidP="00B25D4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-a </w:t>
      </w:r>
      <w:r>
        <w:rPr>
          <w:rFonts w:ascii="Times New Roman" w:hAnsi="Times New Roman" w:cs="Times New Roman"/>
          <w:sz w:val="28"/>
          <w:szCs w:val="28"/>
        </w:rPr>
        <w:t xml:space="preserve">is used to know about </w:t>
      </w:r>
      <w:r w:rsidR="00F913C6">
        <w:rPr>
          <w:rFonts w:ascii="Times New Roman" w:hAnsi="Times New Roman" w:cs="Times New Roman"/>
          <w:sz w:val="28"/>
          <w:szCs w:val="28"/>
        </w:rPr>
        <w:t>the current running containers and all the containers present.</w:t>
      </w:r>
    </w:p>
    <w:p w14:paraId="79A2F4F2" w14:textId="292D0246" w:rsidR="00F913C6" w:rsidRPr="00F913C6" w:rsidRDefault="00F913C6" w:rsidP="00B25D4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pull the image there are having 2 types</w:t>
      </w:r>
    </w:p>
    <w:p w14:paraId="757D5F0C" w14:textId="7A8388C6" w:rsidR="00F913C6" w:rsidRPr="00F913C6" w:rsidRDefault="00F913C6" w:rsidP="00F913C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Pulling  docker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image from online ( official website docker hub using commands ).</w:t>
      </w:r>
    </w:p>
    <w:p w14:paraId="12CB397B" w14:textId="76C8B812" w:rsidR="00F913C6" w:rsidRPr="00F913C6" w:rsidRDefault="00F913C6" w:rsidP="00F913C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 writing the docker file.</w:t>
      </w:r>
    </w:p>
    <w:p w14:paraId="0054A5CA" w14:textId="0CA9A42C" w:rsidR="00F913C6" w:rsidRPr="00F913C6" w:rsidRDefault="00F913C6" w:rsidP="00F913C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pulling an image from the online.</w:t>
      </w:r>
    </w:p>
    <w:p w14:paraId="4F51CC83" w14:textId="77777777" w:rsidR="00F913C6" w:rsidRPr="00F913C6" w:rsidRDefault="00F913C6" w:rsidP="00F913C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pull an image called nginx which is a webserver.</w:t>
      </w:r>
    </w:p>
    <w:p w14:paraId="203907E8" w14:textId="636EDE46" w:rsidR="00F913C6" w:rsidRPr="00F913C6" w:rsidRDefault="00C54A8C" w:rsidP="00F913C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1.</w:t>
      </w:r>
      <w:r w:rsidR="00F913C6" w:rsidRPr="00F913C6">
        <w:rPr>
          <w:rFonts w:ascii="Times New Roman" w:hAnsi="Times New Roman" w:cs="Times New Roman"/>
          <w:b/>
          <w:bCs/>
          <w:sz w:val="28"/>
          <w:szCs w:val="28"/>
        </w:rPr>
        <w:t xml:space="preserve">Docker pull nginx </w:t>
      </w:r>
      <w:r w:rsidR="00F913C6" w:rsidRPr="00F913C6">
        <w:rPr>
          <w:rFonts w:ascii="Times New Roman" w:hAnsi="Times New Roman" w:cs="Times New Roman"/>
          <w:sz w:val="28"/>
          <w:szCs w:val="28"/>
        </w:rPr>
        <w:t>is used to pull the image.</w:t>
      </w:r>
    </w:p>
    <w:p w14:paraId="28ECB285" w14:textId="47A4643F" w:rsidR="00F913C6" w:rsidRPr="00F913C6" w:rsidRDefault="00F913C6" w:rsidP="00F913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75B743" wp14:editId="7E05C409">
            <wp:extent cx="5951855" cy="1712911"/>
            <wp:effectExtent l="0" t="0" r="0" b="1905"/>
            <wp:docPr id="9898296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928" cy="1727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2DA4EE" w14:textId="5D32AC99" w:rsidR="00F913C6" w:rsidRPr="005B6E38" w:rsidRDefault="005B6E38" w:rsidP="00F913C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important thing is in the image id it will consider the first 12 numbers or characters in it.</w:t>
      </w:r>
    </w:p>
    <w:p w14:paraId="32933F14" w14:textId="018C3F11" w:rsidR="005B6E38" w:rsidRPr="00F913C6" w:rsidRDefault="005B6E38" w:rsidP="00F913C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know the particular total information about the </w:t>
      </w:r>
      <w:proofErr w:type="gramStart"/>
      <w:r>
        <w:rPr>
          <w:rFonts w:ascii="Times New Roman" w:hAnsi="Times New Roman" w:cs="Times New Roman"/>
          <w:sz w:val="28"/>
          <w:szCs w:val="28"/>
        </w:rPr>
        <w:t>image  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container we use the command like </w:t>
      </w:r>
      <w:r w:rsidRPr="005B6E38">
        <w:rPr>
          <w:rFonts w:ascii="Times New Roman" w:hAnsi="Times New Roman" w:cs="Times New Roman"/>
          <w:b/>
          <w:bCs/>
          <w:sz w:val="28"/>
          <w:szCs w:val="28"/>
        </w:rPr>
        <w:t>docker inspect image</w:t>
      </w:r>
      <w:r w:rsidR="001960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B6E38"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="001960D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A4EE47F" w14:textId="601DCC91" w:rsidR="00F913C6" w:rsidRDefault="00471D4B" w:rsidP="00F913C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C0C772" wp14:editId="79E439BD">
            <wp:extent cx="5678170" cy="3387695"/>
            <wp:effectExtent l="0" t="0" r="0" b="3810"/>
            <wp:docPr id="11889044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28" cy="3410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81ADD" w14:textId="6B5C4C3C" w:rsidR="00471D4B" w:rsidRDefault="00471D4B" w:rsidP="00F913C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create a container</w:t>
      </w:r>
    </w:p>
    <w:p w14:paraId="571B7D4C" w14:textId="7C5C2AAA" w:rsidR="00471D4B" w:rsidRDefault="00471D4B" w:rsidP="00471D4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syntax is docker run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itd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niha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-p </w:t>
      </w:r>
      <w:hyperlink r:id="rId16" w:history="1">
        <w:r w:rsidRPr="00837C7E">
          <w:rPr>
            <w:rStyle w:val="Hyperlink"/>
            <w:rFonts w:ascii="Times New Roman" w:hAnsi="Times New Roman" w:cs="Times New Roman"/>
            <w:sz w:val="28"/>
            <w:szCs w:val="28"/>
          </w:rPr>
          <w:t>cid:apn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image</w:t>
      </w:r>
      <w:r w:rsidR="001960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</w:p>
    <w:p w14:paraId="6024FEFC" w14:textId="1ED63EEB" w:rsidR="00471D4B" w:rsidRDefault="00471D4B" w:rsidP="00471D4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Itd</w:t>
      </w:r>
      <w:proofErr w:type="spellEnd"/>
      <w:r>
        <w:rPr>
          <w:rFonts w:ascii="Times New Roman" w:hAnsi="Times New Roman" w:cs="Times New Roman"/>
          <w:sz w:val="28"/>
          <w:szCs w:val="28"/>
        </w:rPr>
        <w:t>: interactive detached mode</w:t>
      </w:r>
    </w:p>
    <w:p w14:paraId="406FD6EA" w14:textId="467A1A6F" w:rsidR="00471D4B" w:rsidRDefault="00471D4B" w:rsidP="00471D4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Apn</w:t>
      </w:r>
      <w:proofErr w:type="spellEnd"/>
      <w:r>
        <w:rPr>
          <w:rFonts w:ascii="Times New Roman" w:hAnsi="Times New Roman" w:cs="Times New Roman"/>
          <w:sz w:val="28"/>
          <w:szCs w:val="28"/>
        </w:rPr>
        <w:t>: port number</w:t>
      </w:r>
    </w:p>
    <w:p w14:paraId="350B20E6" w14:textId="673E55C4" w:rsidR="00471D4B" w:rsidRDefault="00471D4B" w:rsidP="00471D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24F5E" wp14:editId="5EE86137">
            <wp:extent cx="5647055" cy="728974"/>
            <wp:effectExtent l="0" t="0" r="0" b="0"/>
            <wp:docPr id="5912453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33" cy="734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B8473" w14:textId="672F1FCE" w:rsidR="00471D4B" w:rsidRPr="00C14862" w:rsidRDefault="00C14862" w:rsidP="00C148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C14862">
        <w:rPr>
          <w:rFonts w:ascii="Times New Roman" w:hAnsi="Times New Roman" w:cs="Times New Roman"/>
          <w:sz w:val="28"/>
          <w:szCs w:val="28"/>
        </w:rPr>
        <w:t xml:space="preserve">To login into the docker we use </w:t>
      </w:r>
      <w:r w:rsidRPr="00C14862">
        <w:rPr>
          <w:rFonts w:ascii="Times New Roman" w:hAnsi="Times New Roman" w:cs="Times New Roman"/>
          <w:b/>
          <w:bCs/>
          <w:sz w:val="28"/>
          <w:szCs w:val="28"/>
        </w:rPr>
        <w:t>docker login</w:t>
      </w:r>
    </w:p>
    <w:p w14:paraId="544023CA" w14:textId="233E3A4B" w:rsidR="00C14862" w:rsidRDefault="00C14862" w:rsidP="00C14862">
      <w:pPr>
        <w:rPr>
          <w:rFonts w:ascii="Times New Roman" w:hAnsi="Times New Roman" w:cs="Times New Roman"/>
          <w:sz w:val="28"/>
          <w:szCs w:val="28"/>
        </w:rPr>
      </w:pPr>
      <w:r w:rsidRPr="00C14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4F23D8" wp14:editId="40CEE663">
            <wp:extent cx="5731510" cy="3597275"/>
            <wp:effectExtent l="0" t="0" r="2540" b="3175"/>
            <wp:docPr id="150947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70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925" w14:textId="1FB71EBA" w:rsidR="00C14862" w:rsidRDefault="00C14862" w:rsidP="00C148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Next we need to tag the image that to enter into a repository we use docker tag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nginx:latest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niharika062004/</w:t>
      </w:r>
      <w:proofErr w:type="spellStart"/>
      <w:r>
        <w:rPr>
          <w:rFonts w:ascii="Times New Roman" w:hAnsi="Times New Roman" w:cs="Times New Roman"/>
          <w:sz w:val="28"/>
          <w:szCs w:val="28"/>
        </w:rPr>
        <w:t>qa:jen</w:t>
      </w:r>
      <w:proofErr w:type="spellEnd"/>
    </w:p>
    <w:p w14:paraId="15D08B84" w14:textId="7E7E92A9" w:rsidR="00C14862" w:rsidRDefault="00C14862" w:rsidP="00C148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pushing we use docker push username/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qa:jen</w:t>
      </w:r>
      <w:proofErr w:type="spellEnd"/>
      <w:proofErr w:type="gramEnd"/>
    </w:p>
    <w:p w14:paraId="7950EA1B" w14:textId="74F3E761" w:rsidR="00C14862" w:rsidRDefault="00C14862" w:rsidP="00C14862">
      <w:pPr>
        <w:rPr>
          <w:rFonts w:ascii="Times New Roman" w:hAnsi="Times New Roman" w:cs="Times New Roman"/>
          <w:sz w:val="28"/>
          <w:szCs w:val="28"/>
        </w:rPr>
      </w:pPr>
      <w:r w:rsidRPr="00C14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06022" wp14:editId="40D7E9F9">
            <wp:extent cx="5731510" cy="2668905"/>
            <wp:effectExtent l="0" t="0" r="2540" b="0"/>
            <wp:docPr id="50863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37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0CFC" w14:textId="293515C8" w:rsidR="00C14862" w:rsidRDefault="00C14862" w:rsidP="00C148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command docker exec -it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containerid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/bin/bash</w:t>
      </w:r>
    </w:p>
    <w:p w14:paraId="0B02E112" w14:textId="3443771D" w:rsidR="00C14862" w:rsidRDefault="00C14862" w:rsidP="00C14862">
      <w:pPr>
        <w:rPr>
          <w:rFonts w:ascii="Times New Roman" w:hAnsi="Times New Roman" w:cs="Times New Roman"/>
          <w:sz w:val="28"/>
          <w:szCs w:val="28"/>
        </w:rPr>
      </w:pPr>
      <w:r w:rsidRPr="00C14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D5088" wp14:editId="070217E7">
            <wp:extent cx="5731510" cy="588645"/>
            <wp:effectExtent l="0" t="0" r="2540" b="1905"/>
            <wp:docPr id="34841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13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53B2" w14:textId="0CEB404B" w:rsidR="00C54A8C" w:rsidRDefault="00C54A8C" w:rsidP="00C148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this step let us see copy the ip4 </w:t>
      </w:r>
      <w:proofErr w:type="gramStart"/>
      <w:r>
        <w:rPr>
          <w:rFonts w:ascii="Times New Roman" w:hAnsi="Times New Roman" w:cs="Times New Roman"/>
          <w:sz w:val="28"/>
          <w:szCs w:val="28"/>
        </w:rPr>
        <w:t>address  of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311C">
        <w:rPr>
          <w:rFonts w:ascii="Times New Roman" w:hAnsi="Times New Roman" w:cs="Times New Roman"/>
          <w:sz w:val="28"/>
          <w:szCs w:val="28"/>
        </w:rPr>
        <w:t>that instance and add port number to that ip4 address and paste in the google browser then we can see the page of the nginx.</w:t>
      </w:r>
    </w:p>
    <w:p w14:paraId="16C2D49A" w14:textId="15ACE00A" w:rsidR="00DE311C" w:rsidRDefault="00DE311C" w:rsidP="00DE311C">
      <w:pPr>
        <w:rPr>
          <w:rFonts w:ascii="Times New Roman" w:hAnsi="Times New Roman" w:cs="Times New Roman"/>
          <w:sz w:val="28"/>
          <w:szCs w:val="28"/>
        </w:rPr>
      </w:pPr>
      <w:r w:rsidRPr="00DE31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1BAEC2" wp14:editId="7F5A2666">
            <wp:extent cx="5731510" cy="3223895"/>
            <wp:effectExtent l="0" t="0" r="2540" b="0"/>
            <wp:docPr id="1132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237B" w14:textId="77777777" w:rsidR="00DE311C" w:rsidRDefault="00DE311C" w:rsidP="00DE311C">
      <w:pPr>
        <w:rPr>
          <w:rFonts w:ascii="Times New Roman" w:hAnsi="Times New Roman" w:cs="Times New Roman"/>
          <w:sz w:val="28"/>
          <w:szCs w:val="28"/>
        </w:rPr>
      </w:pPr>
    </w:p>
    <w:p w14:paraId="1E80588F" w14:textId="77777777" w:rsidR="00DE311C" w:rsidRDefault="00DE311C" w:rsidP="00DE311C">
      <w:pPr>
        <w:rPr>
          <w:rFonts w:ascii="Times New Roman" w:hAnsi="Times New Roman" w:cs="Times New Roman"/>
          <w:sz w:val="28"/>
          <w:szCs w:val="28"/>
        </w:rPr>
      </w:pPr>
    </w:p>
    <w:p w14:paraId="64488F35" w14:textId="7517405E" w:rsidR="00DE311C" w:rsidRDefault="00DE311C" w:rsidP="00DE311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DE311C">
        <w:rPr>
          <w:rFonts w:ascii="Times New Roman" w:hAnsi="Times New Roman" w:cs="Times New Roman"/>
          <w:b/>
          <w:bCs/>
          <w:sz w:val="28"/>
          <w:szCs w:val="28"/>
        </w:rPr>
        <w:t>.ubuntu</w:t>
      </w:r>
    </w:p>
    <w:p w14:paraId="58C499DF" w14:textId="77777777" w:rsidR="00DE311C" w:rsidRDefault="00DE311C" w:rsidP="00DE31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first thing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with the instance and connect to the git bash.</w:t>
      </w:r>
    </w:p>
    <w:p w14:paraId="4FBFAE95" w14:textId="2430AB6C" w:rsidR="00DE311C" w:rsidRDefault="00DE311C" w:rsidP="00DE31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switch to the root user by using command </w:t>
      </w:r>
      <w:proofErr w:type="spellStart"/>
      <w:r w:rsidRPr="00DE311C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DE31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DE311C">
        <w:rPr>
          <w:rFonts w:ascii="Times New Roman" w:hAnsi="Times New Roman" w:cs="Times New Roman"/>
          <w:b/>
          <w:bCs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2E6A94FA" w14:textId="7E187DEC" w:rsidR="00DE311C" w:rsidRDefault="00DE311C" w:rsidP="00BE5177">
      <w:pPr>
        <w:rPr>
          <w:rFonts w:ascii="Times New Roman" w:hAnsi="Times New Roman" w:cs="Times New Roman"/>
          <w:sz w:val="28"/>
          <w:szCs w:val="28"/>
        </w:rPr>
      </w:pPr>
      <w:r w:rsidRPr="00DE31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A3C84A" wp14:editId="0247749C">
            <wp:extent cx="4976291" cy="464860"/>
            <wp:effectExtent l="0" t="0" r="0" b="0"/>
            <wp:docPr id="3489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72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ABD4" w14:textId="63BDD4D9" w:rsidR="00DE311C" w:rsidRPr="00DE311C" w:rsidRDefault="00DE311C" w:rsidP="00DE311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need to start the docker so that we use the command like </w:t>
      </w:r>
      <w:r w:rsidRPr="00DE311C">
        <w:rPr>
          <w:rFonts w:ascii="Times New Roman" w:hAnsi="Times New Roman" w:cs="Times New Roman"/>
          <w:b/>
          <w:bCs/>
          <w:sz w:val="28"/>
          <w:szCs w:val="28"/>
        </w:rPr>
        <w:t>service docker start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9CBBF25" w14:textId="1AA9073B" w:rsidR="00DE311C" w:rsidRDefault="00BE5177" w:rsidP="00BE5177">
      <w:pPr>
        <w:rPr>
          <w:rFonts w:ascii="Times New Roman" w:hAnsi="Times New Roman" w:cs="Times New Roman"/>
          <w:sz w:val="28"/>
          <w:szCs w:val="28"/>
        </w:rPr>
      </w:pPr>
      <w:r w:rsidRPr="00BE51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871FF3" wp14:editId="17E18BFD">
            <wp:extent cx="5616427" cy="403895"/>
            <wp:effectExtent l="0" t="0" r="3810" b="0"/>
            <wp:docPr id="175996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65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AC51" w14:textId="280B5B9E" w:rsidR="00BE5177" w:rsidRPr="00BE5177" w:rsidRDefault="00BE5177" w:rsidP="00BE51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need to login into the docker by using command </w:t>
      </w:r>
      <w:r w:rsidRPr="00BE5177">
        <w:rPr>
          <w:rFonts w:ascii="Times New Roman" w:hAnsi="Times New Roman" w:cs="Times New Roman"/>
          <w:b/>
          <w:bCs/>
          <w:sz w:val="28"/>
          <w:szCs w:val="28"/>
        </w:rPr>
        <w:t xml:space="preserve">docker </w:t>
      </w:r>
      <w:proofErr w:type="gramStart"/>
      <w:r w:rsidRPr="00BE5177">
        <w:rPr>
          <w:rFonts w:ascii="Times New Roman" w:hAnsi="Times New Roman" w:cs="Times New Roman"/>
          <w:b/>
          <w:bCs/>
          <w:sz w:val="28"/>
          <w:szCs w:val="28"/>
        </w:rPr>
        <w:t>login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  <w:proofErr w:type="gramEnd"/>
    </w:p>
    <w:p w14:paraId="1A42420F" w14:textId="2823A4A8" w:rsidR="00BE5177" w:rsidRDefault="00BE5177" w:rsidP="00BE5177">
      <w:pPr>
        <w:rPr>
          <w:rFonts w:ascii="Times New Roman" w:hAnsi="Times New Roman" w:cs="Times New Roman"/>
          <w:sz w:val="28"/>
          <w:szCs w:val="28"/>
        </w:rPr>
      </w:pPr>
      <w:r w:rsidRPr="00BE51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709061" wp14:editId="3A952309">
            <wp:extent cx="5731510" cy="910590"/>
            <wp:effectExtent l="0" t="0" r="2540" b="3810"/>
            <wp:docPr id="210371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15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E9B8" w14:textId="77777777" w:rsidR="00BE5177" w:rsidRDefault="00BE5177" w:rsidP="00BE51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need to change our directory to the docker by using command </w:t>
      </w:r>
    </w:p>
    <w:p w14:paraId="044D889C" w14:textId="37016F15" w:rsidR="00BE5177" w:rsidRPr="00BE5177" w:rsidRDefault="00BE5177" w:rsidP="00BE51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E5177">
        <w:rPr>
          <w:rFonts w:ascii="Times New Roman" w:hAnsi="Times New Roman" w:cs="Times New Roman"/>
          <w:b/>
          <w:bCs/>
          <w:sz w:val="28"/>
          <w:szCs w:val="28"/>
        </w:rPr>
        <w:t>cd /var/lib/dock</w:t>
      </w:r>
      <w:r>
        <w:rPr>
          <w:rFonts w:ascii="Times New Roman" w:hAnsi="Times New Roman" w:cs="Times New Roman"/>
          <w:b/>
          <w:bCs/>
          <w:sz w:val="28"/>
          <w:szCs w:val="28"/>
        </w:rPr>
        <w:t>er</w:t>
      </w:r>
      <w:r w:rsidRPr="00BE5177">
        <w:drawing>
          <wp:inline distT="0" distB="0" distL="0" distR="0" wp14:anchorId="36259833" wp14:editId="43EC517D">
            <wp:extent cx="4351020" cy="1310640"/>
            <wp:effectExtent l="0" t="0" r="0" b="3810"/>
            <wp:docPr id="203185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58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112B" w14:textId="4B0589D4" w:rsidR="00BE5177" w:rsidRPr="00BE5177" w:rsidRDefault="00BE5177" w:rsidP="00BE51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we are pulling the ubuntu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using  </w:t>
      </w:r>
      <w:r w:rsidRPr="00BE5177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gramEnd"/>
      <w:r w:rsidRPr="00BE5177">
        <w:rPr>
          <w:rFonts w:ascii="Times New Roman" w:hAnsi="Times New Roman" w:cs="Times New Roman"/>
          <w:b/>
          <w:bCs/>
          <w:sz w:val="28"/>
          <w:szCs w:val="28"/>
        </w:rPr>
        <w:t xml:space="preserve"> pull ubuntu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B09617" w14:textId="7A373496" w:rsidR="00BE5177" w:rsidRDefault="00BE5177" w:rsidP="00BE5177">
      <w:pPr>
        <w:rPr>
          <w:rFonts w:ascii="Times New Roman" w:hAnsi="Times New Roman" w:cs="Times New Roman"/>
          <w:sz w:val="28"/>
          <w:szCs w:val="28"/>
        </w:rPr>
      </w:pPr>
      <w:r w:rsidRPr="00BE51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E9510F" wp14:editId="7DDC9E30">
            <wp:extent cx="5731510" cy="815340"/>
            <wp:effectExtent l="0" t="0" r="2540" b="3810"/>
            <wp:docPr id="69389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3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0403" w14:textId="1BCE2BA4" w:rsidR="00BE5177" w:rsidRDefault="00BE5177" w:rsidP="00BE51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Ubuntu got pulled successfully.</w:t>
      </w:r>
    </w:p>
    <w:p w14:paraId="38403A50" w14:textId="737EC517" w:rsidR="00BE5177" w:rsidRDefault="00BE5177" w:rsidP="00445D4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let us make the conformation</w:t>
      </w:r>
      <w:r w:rsidR="00445D48">
        <w:rPr>
          <w:rFonts w:ascii="Times New Roman" w:hAnsi="Times New Roman" w:cs="Times New Roman"/>
          <w:sz w:val="28"/>
          <w:szCs w:val="28"/>
        </w:rPr>
        <w:t xml:space="preserve"> by using the </w:t>
      </w:r>
      <w:r w:rsidR="00445D48" w:rsidRPr="00445D48">
        <w:rPr>
          <w:rFonts w:ascii="Times New Roman" w:hAnsi="Times New Roman" w:cs="Times New Roman"/>
          <w:b/>
          <w:bCs/>
          <w:sz w:val="28"/>
          <w:szCs w:val="28"/>
        </w:rPr>
        <w:t>docker images</w:t>
      </w:r>
      <w:r w:rsidR="00445D48">
        <w:rPr>
          <w:rFonts w:ascii="Times New Roman" w:hAnsi="Times New Roman" w:cs="Times New Roman"/>
          <w:b/>
          <w:bCs/>
          <w:sz w:val="28"/>
          <w:szCs w:val="28"/>
        </w:rPr>
        <w:t xml:space="preserve"> command </w:t>
      </w:r>
      <w:r w:rsidR="00445D48">
        <w:rPr>
          <w:rFonts w:ascii="Times New Roman" w:hAnsi="Times New Roman" w:cs="Times New Roman"/>
          <w:sz w:val="28"/>
          <w:szCs w:val="28"/>
        </w:rPr>
        <w:t>we can see whether ubuntu image is created or not.</w:t>
      </w:r>
    </w:p>
    <w:p w14:paraId="1E1623E8" w14:textId="051896D1" w:rsidR="00445D48" w:rsidRDefault="00445D48" w:rsidP="00445D48">
      <w:pPr>
        <w:rPr>
          <w:rFonts w:ascii="Times New Roman" w:hAnsi="Times New Roman" w:cs="Times New Roman"/>
          <w:sz w:val="28"/>
          <w:szCs w:val="28"/>
        </w:rPr>
      </w:pPr>
      <w:r w:rsidRPr="00445D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5E7026" wp14:editId="64B6F446">
            <wp:extent cx="5731510" cy="930910"/>
            <wp:effectExtent l="0" t="0" r="2540" b="2540"/>
            <wp:docPr id="205462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238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74D3" w14:textId="052A68D8" w:rsidR="00445D48" w:rsidRDefault="00445D48" w:rsidP="00445D4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can see the ubuntu with tag latest and its image id and size.</w:t>
      </w:r>
    </w:p>
    <w:p w14:paraId="226BB098" w14:textId="4664EC70" w:rsidR="00445D48" w:rsidRDefault="00445D48" w:rsidP="00445D4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are tagging the image using the command and also pushing it.</w:t>
      </w:r>
    </w:p>
    <w:p w14:paraId="24DB0121" w14:textId="7514455D" w:rsidR="00445D48" w:rsidRDefault="00445D48" w:rsidP="00445D4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tag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ubuntu:latest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niharika062004/</w:t>
      </w:r>
      <w:proofErr w:type="spellStart"/>
      <w:r>
        <w:rPr>
          <w:rFonts w:ascii="Times New Roman" w:hAnsi="Times New Roman" w:cs="Times New Roman"/>
          <w:sz w:val="28"/>
          <w:szCs w:val="28"/>
        </w:rPr>
        <w:t>dev:ubu</w:t>
      </w:r>
      <w:proofErr w:type="spellEnd"/>
    </w:p>
    <w:p w14:paraId="5195E423" w14:textId="19791527" w:rsidR="00445D48" w:rsidRDefault="00445D48" w:rsidP="00445D4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push niharika062004/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dev:ubu</w:t>
      </w:r>
      <w:proofErr w:type="spellEnd"/>
      <w:proofErr w:type="gramEnd"/>
    </w:p>
    <w:p w14:paraId="4521590E" w14:textId="20372748" w:rsidR="00445D48" w:rsidRDefault="00445D48" w:rsidP="00445D48">
      <w:pPr>
        <w:rPr>
          <w:rFonts w:ascii="Times New Roman" w:hAnsi="Times New Roman" w:cs="Times New Roman"/>
          <w:sz w:val="28"/>
          <w:szCs w:val="28"/>
        </w:rPr>
      </w:pPr>
      <w:r w:rsidRPr="00445D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EAB511" wp14:editId="62DC6D73">
            <wp:extent cx="5731510" cy="581025"/>
            <wp:effectExtent l="0" t="0" r="2540" b="9525"/>
            <wp:docPr id="22114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421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21EF" w14:textId="01959668" w:rsidR="00445D48" w:rsidRDefault="00445D48" w:rsidP="00445D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have to run it by using </w:t>
      </w:r>
    </w:p>
    <w:p w14:paraId="41246C7A" w14:textId="03EB5639" w:rsidR="00445D48" w:rsidRDefault="00445D48" w:rsidP="00445D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run -it –name c1 -p 8080:80 ubuntu bash</w:t>
      </w:r>
    </w:p>
    <w:p w14:paraId="05FCA82C" w14:textId="7B5A1E69" w:rsidR="00445D48" w:rsidRDefault="007578CB" w:rsidP="00445D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Apt update &amp;&amp; apt install -y apache2</w:t>
      </w:r>
    </w:p>
    <w:p w14:paraId="79C1FFE0" w14:textId="1B10E6A9" w:rsidR="007578CB" w:rsidRDefault="007578CB" w:rsidP="00445D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apache2 start</w:t>
      </w:r>
    </w:p>
    <w:p w14:paraId="7076865F" w14:textId="12170C42" w:rsidR="007578CB" w:rsidRDefault="007578CB" w:rsidP="00445D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getting out of it press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ctrl+p+q</w:t>
      </w:r>
      <w:proofErr w:type="spellEnd"/>
    </w:p>
    <w:p w14:paraId="65646811" w14:textId="4D37DD2F" w:rsidR="00445D48" w:rsidRDefault="007578CB" w:rsidP="00445D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AE347F" w14:textId="5E022C87" w:rsidR="007578CB" w:rsidRDefault="007578CB" w:rsidP="00445D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above all commands are used to install the apache2 because ubuntu is an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 cannot see it in the </w:t>
      </w:r>
      <w:proofErr w:type="gramStart"/>
      <w:r>
        <w:rPr>
          <w:rFonts w:ascii="Times New Roman" w:hAnsi="Times New Roman" w:cs="Times New Roman"/>
          <w:sz w:val="28"/>
          <w:szCs w:val="28"/>
        </w:rPr>
        <w:t>webserver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for that purpose we are install apache2 in the ubuntu and starting that apache2 and checking the container is running or not by using the docker ps.</w:t>
      </w:r>
    </w:p>
    <w:p w14:paraId="2226E88E" w14:textId="7D768167" w:rsidR="007578CB" w:rsidRDefault="007578CB" w:rsidP="00445D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Again now we going to the instances and coping the instance ip4 address and as we assigned port number to ubuntu is 8080:80 we should give the ip4 address in the google browser and give port number as 8080 then the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page </w:t>
      </w:r>
      <w:r w:rsidR="0003704A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949F7F4" w14:textId="56AA9ABA" w:rsidR="0003704A" w:rsidRDefault="0003704A" w:rsidP="000370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03704A">
        <w:rPr>
          <w:rFonts w:ascii="Times New Roman" w:hAnsi="Times New Roman" w:cs="Times New Roman"/>
          <w:b/>
          <w:bCs/>
          <w:sz w:val="28"/>
          <w:szCs w:val="28"/>
        </w:rPr>
        <w:t>.Tomcat</w:t>
      </w:r>
    </w:p>
    <w:p w14:paraId="58A2ADDD" w14:textId="77777777" w:rsidR="0003704A" w:rsidRDefault="0003704A" w:rsidP="000370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using commands above first we need to start the instance and connect to the git </w:t>
      </w:r>
      <w:proofErr w:type="gramStart"/>
      <w:r>
        <w:rPr>
          <w:rFonts w:ascii="Times New Roman" w:hAnsi="Times New Roman" w:cs="Times New Roman"/>
          <w:sz w:val="28"/>
          <w:szCs w:val="28"/>
        </w:rPr>
        <w:t>hub .</w:t>
      </w:r>
      <w:proofErr w:type="gramEnd"/>
    </w:p>
    <w:p w14:paraId="0A55FFAD" w14:textId="77777777" w:rsidR="0003704A" w:rsidRDefault="0003704A" w:rsidP="000370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pulling the image of tomcat so that we use command like </w:t>
      </w:r>
    </w:p>
    <w:p w14:paraId="64FDCC32" w14:textId="77777777" w:rsidR="0003704A" w:rsidRPr="0003704A" w:rsidRDefault="0003704A" w:rsidP="000370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04A">
        <w:rPr>
          <w:rFonts w:ascii="Times New Roman" w:hAnsi="Times New Roman" w:cs="Times New Roman"/>
          <w:b/>
          <w:bCs/>
          <w:sz w:val="28"/>
          <w:szCs w:val="28"/>
        </w:rPr>
        <w:t>Docker pull tomcat:8.0.52</w:t>
      </w:r>
    </w:p>
    <w:p w14:paraId="78E92B67" w14:textId="77777777" w:rsidR="0003704A" w:rsidRDefault="0003704A" w:rsidP="000370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Checking whether the image is present or not by using the </w:t>
      </w:r>
      <w:r w:rsidRPr="0003704A">
        <w:rPr>
          <w:rFonts w:ascii="Times New Roman" w:hAnsi="Times New Roman" w:cs="Times New Roman"/>
          <w:b/>
          <w:bCs/>
          <w:sz w:val="28"/>
          <w:szCs w:val="28"/>
        </w:rPr>
        <w:t>docker images.</w:t>
      </w:r>
    </w:p>
    <w:p w14:paraId="4A66CC6B" w14:textId="77777777" w:rsidR="0003704A" w:rsidRDefault="0003704A" w:rsidP="000370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using the </w:t>
      </w:r>
      <w:r w:rsidRPr="0003704A">
        <w:rPr>
          <w:rFonts w:ascii="Times New Roman" w:hAnsi="Times New Roman" w:cs="Times New Roman"/>
          <w:b/>
          <w:bCs/>
          <w:sz w:val="28"/>
          <w:szCs w:val="28"/>
        </w:rPr>
        <w:t xml:space="preserve">docker </w:t>
      </w:r>
      <w:proofErr w:type="spellStart"/>
      <w:r w:rsidRPr="0003704A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we can know whether the tomcat container is running or not.</w:t>
      </w:r>
    </w:p>
    <w:p w14:paraId="675A1E3C" w14:textId="77777777" w:rsidR="0003704A" w:rsidRDefault="0003704A" w:rsidP="000370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should run by using </w:t>
      </w:r>
      <w:r w:rsidRPr="0003704A">
        <w:rPr>
          <w:rFonts w:ascii="Times New Roman" w:hAnsi="Times New Roman" w:cs="Times New Roman"/>
          <w:b/>
          <w:bCs/>
          <w:sz w:val="28"/>
          <w:szCs w:val="28"/>
        </w:rPr>
        <w:t>docker run -d –name tomcat1 -p 8080:8080 tomcat:8.0.52</w:t>
      </w:r>
    </w:p>
    <w:p w14:paraId="043DB029" w14:textId="2B24B075" w:rsidR="00BE5177" w:rsidRDefault="0003704A" w:rsidP="0003704A">
      <w:pPr>
        <w:rPr>
          <w:rFonts w:ascii="Times New Roman" w:hAnsi="Times New Roman" w:cs="Times New Roman"/>
          <w:sz w:val="28"/>
          <w:szCs w:val="28"/>
        </w:rPr>
      </w:pPr>
      <w:r w:rsidRPr="00037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92392B" wp14:editId="67E2FFFB">
            <wp:extent cx="5731510" cy="3223895"/>
            <wp:effectExtent l="0" t="0" r="2540" b="0"/>
            <wp:docPr id="35878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824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8A5A" w14:textId="7050AD9A" w:rsidR="0003704A" w:rsidRDefault="0003704A" w:rsidP="0003704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image is an output of tomcat webserver while pasting it on the google browser using the ip4 address and port number like 8080.</w:t>
      </w:r>
    </w:p>
    <w:p w14:paraId="21C3F8BF" w14:textId="5648527C" w:rsidR="0003704A" w:rsidRDefault="0003704A" w:rsidP="00037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4.HTTDP</w:t>
      </w:r>
    </w:p>
    <w:p w14:paraId="7381F424" w14:textId="7105981B" w:rsidR="0003704A" w:rsidRPr="00204161" w:rsidRDefault="0003704A" w:rsidP="0003704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pull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httdp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the command </w:t>
      </w:r>
      <w:r w:rsidRPr="00204161">
        <w:rPr>
          <w:rFonts w:ascii="Times New Roman" w:hAnsi="Times New Roman" w:cs="Times New Roman"/>
          <w:b/>
          <w:bCs/>
          <w:sz w:val="28"/>
          <w:szCs w:val="28"/>
        </w:rPr>
        <w:t xml:space="preserve">docker pull </w:t>
      </w:r>
      <w:proofErr w:type="spellStart"/>
      <w:r w:rsidRPr="00204161">
        <w:rPr>
          <w:rFonts w:ascii="Times New Roman" w:hAnsi="Times New Roman" w:cs="Times New Roman"/>
          <w:b/>
          <w:bCs/>
          <w:sz w:val="28"/>
          <w:szCs w:val="28"/>
        </w:rPr>
        <w:t>httdp</w:t>
      </w:r>
      <w:proofErr w:type="spellEnd"/>
      <w:r w:rsidR="0020416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04B471" w14:textId="3B2F0138" w:rsidR="00204161" w:rsidRPr="00204161" w:rsidRDefault="00204161" w:rsidP="0003704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 whether the image is present or not by using the </w:t>
      </w:r>
      <w:r w:rsidRPr="00204161">
        <w:rPr>
          <w:rFonts w:ascii="Times New Roman" w:hAnsi="Times New Roman" w:cs="Times New Roman"/>
          <w:b/>
          <w:bCs/>
          <w:sz w:val="28"/>
          <w:szCs w:val="28"/>
        </w:rPr>
        <w:t>docker images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C11040E" w14:textId="72435936" w:rsidR="00204161" w:rsidRDefault="00204161" w:rsidP="0020416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using the </w:t>
      </w:r>
      <w:r w:rsidRPr="0003704A">
        <w:rPr>
          <w:rFonts w:ascii="Times New Roman" w:hAnsi="Times New Roman" w:cs="Times New Roman"/>
          <w:b/>
          <w:bCs/>
          <w:sz w:val="28"/>
          <w:szCs w:val="28"/>
        </w:rPr>
        <w:t xml:space="preserve">docker </w:t>
      </w:r>
      <w:proofErr w:type="spellStart"/>
      <w:r w:rsidRPr="0003704A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we can know whether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httdp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container is running or not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462385" w14:textId="6BE0BDAD" w:rsidR="00204161" w:rsidRDefault="00204161" w:rsidP="0020416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should run by using </w:t>
      </w:r>
      <w:r w:rsidRPr="00204161">
        <w:rPr>
          <w:rFonts w:ascii="Times New Roman" w:hAnsi="Times New Roman" w:cs="Times New Roman"/>
          <w:sz w:val="28"/>
          <w:szCs w:val="28"/>
        </w:rPr>
        <w:t>docker run -</w:t>
      </w:r>
      <w:proofErr w:type="spellStart"/>
      <w:r w:rsidRPr="00204161">
        <w:rPr>
          <w:rFonts w:ascii="Times New Roman" w:hAnsi="Times New Roman" w:cs="Times New Roman"/>
          <w:sz w:val="28"/>
          <w:szCs w:val="28"/>
        </w:rPr>
        <w:t>itd</w:t>
      </w:r>
      <w:proofErr w:type="spellEnd"/>
      <w:r w:rsidRPr="00204161">
        <w:rPr>
          <w:rFonts w:ascii="Times New Roman" w:hAnsi="Times New Roman" w:cs="Times New Roman"/>
          <w:sz w:val="28"/>
          <w:szCs w:val="28"/>
        </w:rPr>
        <w:t xml:space="preserve"> --name httpd2 -p 40:80 httpd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FC395D" w14:textId="4BADEC96" w:rsidR="00204161" w:rsidRDefault="00204161" w:rsidP="0020416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Again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now we going to the instances and coping the instance ip4 address and as we assigned port number to ubuntu is </w:t>
      </w:r>
      <w:r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:80 we should give the ip4 address in the google browser and give port number as </w:t>
      </w:r>
      <w:r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then the page </w:t>
      </w:r>
      <w:r>
        <w:rPr>
          <w:rFonts w:ascii="Times New Roman" w:hAnsi="Times New Roman" w:cs="Times New Roman"/>
          <w:sz w:val="28"/>
          <w:szCs w:val="28"/>
        </w:rPr>
        <w:t>will look like below.</w:t>
      </w:r>
    </w:p>
    <w:p w14:paraId="5F27FC05" w14:textId="45020930" w:rsidR="00204161" w:rsidRDefault="00204161" w:rsidP="00204161">
      <w:pPr>
        <w:rPr>
          <w:rFonts w:ascii="Times New Roman" w:hAnsi="Times New Roman" w:cs="Times New Roman"/>
          <w:sz w:val="28"/>
          <w:szCs w:val="28"/>
        </w:rPr>
      </w:pPr>
      <w:r w:rsidRPr="002041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275C7D" wp14:editId="066054B1">
            <wp:extent cx="5731510" cy="3223895"/>
            <wp:effectExtent l="0" t="0" r="2540" b="0"/>
            <wp:docPr id="106130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73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10E7" w14:textId="77777777" w:rsidR="00EA6117" w:rsidRDefault="00EA6117" w:rsidP="00204161">
      <w:pPr>
        <w:rPr>
          <w:rFonts w:ascii="Times New Roman" w:hAnsi="Times New Roman" w:cs="Times New Roman"/>
          <w:sz w:val="28"/>
          <w:szCs w:val="28"/>
        </w:rPr>
      </w:pPr>
    </w:p>
    <w:p w14:paraId="334A2764" w14:textId="5BA6BBC6" w:rsidR="00EA6117" w:rsidRDefault="00EA6117" w:rsidP="0020416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EA6117">
        <w:rPr>
          <w:rFonts w:ascii="Times New Roman" w:hAnsi="Times New Roman" w:cs="Times New Roman"/>
          <w:b/>
          <w:bCs/>
          <w:sz w:val="28"/>
          <w:szCs w:val="28"/>
        </w:rPr>
        <w:t>Jenkins</w:t>
      </w:r>
    </w:p>
    <w:p w14:paraId="5F1E3B09" w14:textId="31E9E2D5" w:rsid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need to pull the Jenkins by using the command </w:t>
      </w:r>
      <w:r w:rsidRPr="00EA6117">
        <w:rPr>
          <w:rFonts w:ascii="Times New Roman" w:hAnsi="Times New Roman" w:cs="Times New Roman"/>
          <w:b/>
          <w:bCs/>
          <w:sz w:val="28"/>
          <w:szCs w:val="28"/>
        </w:rPr>
        <w:t xml:space="preserve">docker pull </w:t>
      </w:r>
      <w:proofErr w:type="spellStart"/>
      <w:r w:rsidRPr="00EA6117">
        <w:rPr>
          <w:rFonts w:ascii="Times New Roman" w:hAnsi="Times New Roman" w:cs="Times New Roman"/>
          <w:b/>
          <w:bCs/>
          <w:sz w:val="28"/>
          <w:szCs w:val="28"/>
        </w:rPr>
        <w:t>jenkins</w:t>
      </w:r>
      <w:proofErr w:type="spellEnd"/>
      <w:r w:rsidRPr="00EA6117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A6117">
        <w:rPr>
          <w:rFonts w:ascii="Times New Roman" w:hAnsi="Times New Roman" w:cs="Times New Roman"/>
          <w:b/>
          <w:bCs/>
          <w:sz w:val="28"/>
          <w:szCs w:val="28"/>
        </w:rPr>
        <w:t>jenkins</w:t>
      </w:r>
      <w:proofErr w:type="spellEnd"/>
    </w:p>
    <w:p w14:paraId="0315A577" w14:textId="0CA12E5D" w:rsidR="00EA6117" w:rsidRP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need to run and port the Jenkins </w:t>
      </w:r>
    </w:p>
    <w:p w14:paraId="4EBE45FE" w14:textId="77777777" w:rsidR="00EA6117" w:rsidRP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6117">
        <w:rPr>
          <w:rFonts w:ascii="Times New Roman" w:hAnsi="Times New Roman" w:cs="Times New Roman"/>
          <w:b/>
          <w:bCs/>
          <w:sz w:val="28"/>
          <w:szCs w:val="28"/>
        </w:rPr>
        <w:t xml:space="preserve">docker run -d --name </w:t>
      </w:r>
      <w:proofErr w:type="spellStart"/>
      <w:r w:rsidRPr="00EA6117">
        <w:rPr>
          <w:rFonts w:ascii="Times New Roman" w:hAnsi="Times New Roman" w:cs="Times New Roman"/>
          <w:b/>
          <w:bCs/>
          <w:sz w:val="28"/>
          <w:szCs w:val="28"/>
        </w:rPr>
        <w:t>jenkins</w:t>
      </w:r>
      <w:proofErr w:type="spellEnd"/>
      <w:r w:rsidRPr="00EA6117">
        <w:rPr>
          <w:rFonts w:ascii="Times New Roman" w:hAnsi="Times New Roman" w:cs="Times New Roman"/>
          <w:b/>
          <w:bCs/>
          <w:sz w:val="28"/>
          <w:szCs w:val="28"/>
        </w:rPr>
        <w:t xml:space="preserve"> \</w:t>
      </w:r>
    </w:p>
    <w:p w14:paraId="749008F9" w14:textId="77777777" w:rsidR="00EA6117" w:rsidRP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6117">
        <w:rPr>
          <w:rFonts w:ascii="Times New Roman" w:hAnsi="Times New Roman" w:cs="Times New Roman"/>
          <w:b/>
          <w:bCs/>
          <w:sz w:val="28"/>
          <w:szCs w:val="28"/>
        </w:rPr>
        <w:t xml:space="preserve">  -p 8080:8080 -p 50000:50000 \</w:t>
      </w:r>
    </w:p>
    <w:p w14:paraId="54B52148" w14:textId="77777777" w:rsidR="00EA6117" w:rsidRP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6117">
        <w:rPr>
          <w:rFonts w:ascii="Times New Roman" w:hAnsi="Times New Roman" w:cs="Times New Roman"/>
          <w:b/>
          <w:bCs/>
          <w:sz w:val="28"/>
          <w:szCs w:val="28"/>
        </w:rPr>
        <w:t xml:space="preserve">  -v </w:t>
      </w:r>
      <w:proofErr w:type="spellStart"/>
      <w:r w:rsidRPr="00EA6117">
        <w:rPr>
          <w:rFonts w:ascii="Times New Roman" w:hAnsi="Times New Roman" w:cs="Times New Roman"/>
          <w:b/>
          <w:bCs/>
          <w:sz w:val="28"/>
          <w:szCs w:val="28"/>
        </w:rPr>
        <w:t>jenkins_home</w:t>
      </w:r>
      <w:proofErr w:type="spellEnd"/>
      <w:r w:rsidRPr="00EA6117">
        <w:rPr>
          <w:rFonts w:ascii="Times New Roman" w:hAnsi="Times New Roman" w:cs="Times New Roman"/>
          <w:b/>
          <w:bCs/>
          <w:sz w:val="28"/>
          <w:szCs w:val="28"/>
        </w:rPr>
        <w:t>:/var/</w:t>
      </w:r>
      <w:proofErr w:type="spellStart"/>
      <w:r w:rsidRPr="00EA6117">
        <w:rPr>
          <w:rFonts w:ascii="Times New Roman" w:hAnsi="Times New Roman" w:cs="Times New Roman"/>
          <w:b/>
          <w:bCs/>
          <w:sz w:val="28"/>
          <w:szCs w:val="28"/>
        </w:rPr>
        <w:t>jenkins_home</w:t>
      </w:r>
      <w:proofErr w:type="spellEnd"/>
      <w:r w:rsidRPr="00EA6117">
        <w:rPr>
          <w:rFonts w:ascii="Times New Roman" w:hAnsi="Times New Roman" w:cs="Times New Roman"/>
          <w:b/>
          <w:bCs/>
          <w:sz w:val="28"/>
          <w:szCs w:val="28"/>
        </w:rPr>
        <w:t xml:space="preserve"> \</w:t>
      </w:r>
    </w:p>
    <w:p w14:paraId="262DF1D9" w14:textId="43CAA57E" w:rsid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611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 w:rsidRPr="00EA6117">
        <w:rPr>
          <w:rFonts w:ascii="Times New Roman" w:hAnsi="Times New Roman" w:cs="Times New Roman"/>
          <w:b/>
          <w:bCs/>
          <w:sz w:val="28"/>
          <w:szCs w:val="28"/>
        </w:rPr>
        <w:t>jenkins</w:t>
      </w:r>
      <w:proofErr w:type="spellEnd"/>
      <w:r w:rsidRPr="00EA6117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proofErr w:type="gramStart"/>
      <w:r w:rsidRPr="00EA6117">
        <w:rPr>
          <w:rFonts w:ascii="Times New Roman" w:hAnsi="Times New Roman" w:cs="Times New Roman"/>
          <w:b/>
          <w:bCs/>
          <w:sz w:val="28"/>
          <w:szCs w:val="28"/>
        </w:rPr>
        <w:t>jenkins:lts</w:t>
      </w:r>
      <w:proofErr w:type="spellEnd"/>
      <w:proofErr w:type="gramEnd"/>
    </w:p>
    <w:p w14:paraId="14A05BA0" w14:textId="655ABD7B" w:rsidR="00EA6117" w:rsidRP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A6117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A6117">
        <w:rPr>
          <w:rFonts w:ascii="Times New Roman" w:hAnsi="Times New Roman" w:cs="Times New Roman"/>
          <w:sz w:val="28"/>
          <w:szCs w:val="28"/>
        </w:rPr>
        <w:t xml:space="preserve">d → Runs the container in detached mode. </w:t>
      </w:r>
    </w:p>
    <w:p w14:paraId="66E7B960" w14:textId="2606D17A" w:rsidR="00EA6117" w:rsidRP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A6117">
        <w:rPr>
          <w:rFonts w:ascii="Times New Roman" w:hAnsi="Times New Roman" w:cs="Times New Roman"/>
          <w:sz w:val="28"/>
          <w:szCs w:val="28"/>
        </w:rPr>
        <w:t xml:space="preserve"> --name </w:t>
      </w:r>
      <w:proofErr w:type="spellStart"/>
      <w:r w:rsidRPr="00EA6117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EA6117">
        <w:rPr>
          <w:rFonts w:ascii="Times New Roman" w:hAnsi="Times New Roman" w:cs="Times New Roman"/>
          <w:sz w:val="28"/>
          <w:szCs w:val="28"/>
        </w:rPr>
        <w:t xml:space="preserve"> → Names the container </w:t>
      </w:r>
      <w:proofErr w:type="spellStart"/>
      <w:r w:rsidRPr="00EA6117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EA611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BF972D" w14:textId="0507F241" w:rsidR="00EA6117" w:rsidRP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A6117">
        <w:rPr>
          <w:rFonts w:ascii="Times New Roman" w:hAnsi="Times New Roman" w:cs="Times New Roman"/>
          <w:sz w:val="28"/>
          <w:szCs w:val="28"/>
        </w:rPr>
        <w:t xml:space="preserve"> -p 8080:8080 → Maps port 8080 of the host to Jenkins. </w:t>
      </w:r>
    </w:p>
    <w:p w14:paraId="6B178A7D" w14:textId="0570B282" w:rsidR="00EA6117" w:rsidRP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A6117">
        <w:rPr>
          <w:rFonts w:ascii="Times New Roman" w:hAnsi="Times New Roman" w:cs="Times New Roman"/>
          <w:sz w:val="28"/>
          <w:szCs w:val="28"/>
        </w:rPr>
        <w:t xml:space="preserve"> -p 50000:50000 → Maps the port for agent communication. </w:t>
      </w:r>
    </w:p>
    <w:p w14:paraId="074FBB07" w14:textId="78D7FC5F" w:rsidR="00C54A8C" w:rsidRDefault="00EA6117" w:rsidP="00C54A8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A6117">
        <w:rPr>
          <w:rFonts w:ascii="Times New Roman" w:hAnsi="Times New Roman" w:cs="Times New Roman"/>
          <w:sz w:val="28"/>
          <w:szCs w:val="28"/>
        </w:rPr>
        <w:t xml:space="preserve">-v </w:t>
      </w:r>
      <w:proofErr w:type="spellStart"/>
      <w:r w:rsidRPr="00EA6117">
        <w:rPr>
          <w:rFonts w:ascii="Times New Roman" w:hAnsi="Times New Roman" w:cs="Times New Roman"/>
          <w:sz w:val="28"/>
          <w:szCs w:val="28"/>
        </w:rPr>
        <w:t>jenkins_home</w:t>
      </w:r>
      <w:proofErr w:type="spellEnd"/>
      <w:r w:rsidRPr="00EA6117">
        <w:rPr>
          <w:rFonts w:ascii="Times New Roman" w:hAnsi="Times New Roman" w:cs="Times New Roman"/>
          <w:sz w:val="28"/>
          <w:szCs w:val="28"/>
        </w:rPr>
        <w:t>:/var/</w:t>
      </w:r>
      <w:proofErr w:type="spellStart"/>
      <w:r w:rsidRPr="00EA6117">
        <w:rPr>
          <w:rFonts w:ascii="Times New Roman" w:hAnsi="Times New Roman" w:cs="Times New Roman"/>
          <w:sz w:val="28"/>
          <w:szCs w:val="28"/>
        </w:rPr>
        <w:t>jenkins_home</w:t>
      </w:r>
      <w:proofErr w:type="spellEnd"/>
      <w:r w:rsidRPr="00EA6117">
        <w:rPr>
          <w:rFonts w:ascii="Times New Roman" w:hAnsi="Times New Roman" w:cs="Times New Roman"/>
          <w:sz w:val="28"/>
          <w:szCs w:val="28"/>
        </w:rPr>
        <w:t xml:space="preserve"> → Stores Jenkins data persistently.</w:t>
      </w:r>
    </w:p>
    <w:p w14:paraId="59342AA0" w14:textId="1BB76736" w:rsidR="00EA6117" w:rsidRPr="00EA6117" w:rsidRDefault="00EA6117" w:rsidP="00C54A8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verify whether it is running or not we use </w:t>
      </w:r>
      <w:r w:rsidRPr="00EA6117">
        <w:rPr>
          <w:rFonts w:ascii="Times New Roman" w:hAnsi="Times New Roman" w:cs="Times New Roman"/>
          <w:b/>
          <w:bCs/>
          <w:sz w:val="28"/>
          <w:szCs w:val="28"/>
        </w:rPr>
        <w:t>docker ps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CDE844" w14:textId="049F187A" w:rsidR="00EA6117" w:rsidRDefault="00EA6117" w:rsidP="00C54A8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Jenkin will ask for the admin password at the page so we can use the password for which we have used docker login</w:t>
      </w:r>
    </w:p>
    <w:p w14:paraId="0AA9DDCC" w14:textId="2BF60077" w:rsidR="00EA6117" w:rsidRDefault="00EA6117" w:rsidP="00C54A8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A6117">
        <w:rPr>
          <w:rFonts w:ascii="Times New Roman" w:hAnsi="Times New Roman" w:cs="Times New Roman"/>
          <w:sz w:val="28"/>
          <w:szCs w:val="28"/>
        </w:rPr>
        <w:t xml:space="preserve">docker exec </w:t>
      </w:r>
      <w:proofErr w:type="spellStart"/>
      <w:r w:rsidRPr="00EA6117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EA6117">
        <w:rPr>
          <w:rFonts w:ascii="Times New Roman" w:hAnsi="Times New Roman" w:cs="Times New Roman"/>
          <w:sz w:val="28"/>
          <w:szCs w:val="28"/>
        </w:rPr>
        <w:t xml:space="preserve"> cat /var/</w:t>
      </w:r>
      <w:proofErr w:type="spellStart"/>
      <w:r w:rsidRPr="00EA6117">
        <w:rPr>
          <w:rFonts w:ascii="Times New Roman" w:hAnsi="Times New Roman" w:cs="Times New Roman"/>
          <w:sz w:val="28"/>
          <w:szCs w:val="28"/>
        </w:rPr>
        <w:t>jenkins_home</w:t>
      </w:r>
      <w:proofErr w:type="spellEnd"/>
      <w:r w:rsidRPr="00EA6117">
        <w:rPr>
          <w:rFonts w:ascii="Times New Roman" w:hAnsi="Times New Roman" w:cs="Times New Roman"/>
          <w:sz w:val="28"/>
          <w:szCs w:val="28"/>
        </w:rPr>
        <w:t>/secrets/</w:t>
      </w:r>
      <w:proofErr w:type="spellStart"/>
      <w:r w:rsidRPr="00EA6117">
        <w:rPr>
          <w:rFonts w:ascii="Times New Roman" w:hAnsi="Times New Roman" w:cs="Times New Roman"/>
          <w:sz w:val="28"/>
          <w:szCs w:val="28"/>
        </w:rPr>
        <w:t>initialAdminPassword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EFC259" w14:textId="6990BF90" w:rsidR="00EA6117" w:rsidRDefault="00EA6117" w:rsidP="00EA61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Again now we going to the instances and coping the instance ip4 address and as we assigned port number to </w:t>
      </w:r>
      <w:proofErr w:type="spellStart"/>
      <w:r w:rsidR="00552D5C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8080:80</w:t>
      </w:r>
      <w:r>
        <w:rPr>
          <w:rFonts w:ascii="Times New Roman" w:hAnsi="Times New Roman" w:cs="Times New Roman"/>
          <w:sz w:val="28"/>
          <w:szCs w:val="28"/>
        </w:rPr>
        <w:t>80</w:t>
      </w:r>
      <w:r>
        <w:rPr>
          <w:rFonts w:ascii="Times New Roman" w:hAnsi="Times New Roman" w:cs="Times New Roman"/>
          <w:sz w:val="28"/>
          <w:szCs w:val="28"/>
        </w:rPr>
        <w:t xml:space="preserve"> we should give the ip4 address in the google browser and give port number as 8080 then the </w:t>
      </w:r>
      <w:proofErr w:type="gramStart"/>
      <w:r>
        <w:rPr>
          <w:rFonts w:ascii="Times New Roman" w:hAnsi="Times New Roman" w:cs="Times New Roman"/>
          <w:sz w:val="28"/>
          <w:szCs w:val="28"/>
        </w:rPr>
        <w:t>page .</w:t>
      </w:r>
      <w:proofErr w:type="gramEnd"/>
    </w:p>
    <w:p w14:paraId="217E0371" w14:textId="75C81A9C" w:rsidR="00EA6117" w:rsidRDefault="00552D5C" w:rsidP="00552D5C">
      <w:pPr>
        <w:rPr>
          <w:rFonts w:ascii="Times New Roman" w:hAnsi="Times New Roman" w:cs="Times New Roman"/>
          <w:sz w:val="28"/>
          <w:szCs w:val="28"/>
        </w:rPr>
      </w:pPr>
      <w:r w:rsidRPr="00552D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B1C76A" wp14:editId="29C9345D">
            <wp:extent cx="5731510" cy="3223895"/>
            <wp:effectExtent l="0" t="0" r="2540" b="0"/>
            <wp:docPr id="169337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736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4361" w14:textId="77777777" w:rsidR="00552D5C" w:rsidRDefault="00552D5C" w:rsidP="00552D5C">
      <w:pPr>
        <w:rPr>
          <w:rFonts w:ascii="Times New Roman" w:hAnsi="Times New Roman" w:cs="Times New Roman"/>
          <w:sz w:val="28"/>
          <w:szCs w:val="28"/>
        </w:rPr>
      </w:pPr>
    </w:p>
    <w:p w14:paraId="0F83BC94" w14:textId="1B42C287" w:rsidR="00FC795C" w:rsidRPr="00FC795C" w:rsidRDefault="00FC795C" w:rsidP="00FC795C">
      <w:pPr>
        <w:rPr>
          <w:rFonts w:ascii="Times New Roman" w:hAnsi="Times New Roman" w:cs="Times New Roman"/>
          <w:sz w:val="28"/>
          <w:szCs w:val="28"/>
        </w:rPr>
      </w:pPr>
      <w:r w:rsidRPr="00FC79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E5A1FB" wp14:editId="0EBC1EAB">
            <wp:extent cx="5731510" cy="3223895"/>
            <wp:effectExtent l="0" t="0" r="2540" b="0"/>
            <wp:docPr id="1781340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11F5" w14:textId="77777777" w:rsidR="00552D5C" w:rsidRDefault="00552D5C" w:rsidP="00552D5C">
      <w:pPr>
        <w:rPr>
          <w:rFonts w:ascii="Times New Roman" w:hAnsi="Times New Roman" w:cs="Times New Roman"/>
          <w:sz w:val="28"/>
          <w:szCs w:val="28"/>
        </w:rPr>
      </w:pPr>
    </w:p>
    <w:p w14:paraId="17261E07" w14:textId="7A11E399" w:rsidR="00FC795C" w:rsidRPr="00FC795C" w:rsidRDefault="00FC795C" w:rsidP="00FC795C">
      <w:pPr>
        <w:rPr>
          <w:rFonts w:ascii="Times New Roman" w:hAnsi="Times New Roman" w:cs="Times New Roman"/>
          <w:sz w:val="28"/>
          <w:szCs w:val="28"/>
        </w:rPr>
      </w:pPr>
      <w:r w:rsidRPr="00FC79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557996" wp14:editId="2C6A8D51">
            <wp:extent cx="5731510" cy="3223895"/>
            <wp:effectExtent l="0" t="0" r="2540" b="0"/>
            <wp:docPr id="120373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C8EE" w14:textId="04E109EA" w:rsidR="008F0F9E" w:rsidRPr="008F0F9E" w:rsidRDefault="008F0F9E" w:rsidP="008F0F9E">
      <w:pPr>
        <w:rPr>
          <w:rFonts w:ascii="Times New Roman" w:hAnsi="Times New Roman" w:cs="Times New Roman"/>
          <w:sz w:val="28"/>
          <w:szCs w:val="28"/>
        </w:rPr>
      </w:pPr>
      <w:r w:rsidRPr="008F0F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6BBE13" wp14:editId="4821EAB3">
            <wp:extent cx="5731510" cy="3223895"/>
            <wp:effectExtent l="0" t="0" r="2540" b="0"/>
            <wp:docPr id="1603873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1D86" w14:textId="5DA9EE8D" w:rsidR="008F0F9E" w:rsidRPr="008F0F9E" w:rsidRDefault="008F0F9E" w:rsidP="008F0F9E">
      <w:pPr>
        <w:rPr>
          <w:rFonts w:ascii="Times New Roman" w:hAnsi="Times New Roman" w:cs="Times New Roman"/>
          <w:sz w:val="28"/>
          <w:szCs w:val="28"/>
        </w:rPr>
      </w:pPr>
      <w:r w:rsidRPr="008F0F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5E4461" wp14:editId="1FACED8D">
            <wp:extent cx="5731510" cy="3223895"/>
            <wp:effectExtent l="0" t="0" r="2540" b="0"/>
            <wp:docPr id="449774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0630" w14:textId="13E85754" w:rsidR="008F0F9E" w:rsidRPr="008F0F9E" w:rsidRDefault="008F0F9E" w:rsidP="008F0F9E">
      <w:pPr>
        <w:rPr>
          <w:rFonts w:ascii="Times New Roman" w:hAnsi="Times New Roman" w:cs="Times New Roman"/>
          <w:sz w:val="28"/>
          <w:szCs w:val="28"/>
        </w:rPr>
      </w:pPr>
      <w:r w:rsidRPr="008F0F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D6FBE3" wp14:editId="19990DA3">
            <wp:extent cx="5731510" cy="3223895"/>
            <wp:effectExtent l="0" t="0" r="2540" b="0"/>
            <wp:docPr id="21453948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2A31" w14:textId="6C722D12" w:rsidR="008F0F9E" w:rsidRPr="008F0F9E" w:rsidRDefault="008F0F9E" w:rsidP="008F0F9E">
      <w:pPr>
        <w:rPr>
          <w:rFonts w:ascii="Times New Roman" w:hAnsi="Times New Roman" w:cs="Times New Roman"/>
          <w:sz w:val="28"/>
          <w:szCs w:val="28"/>
        </w:rPr>
      </w:pPr>
      <w:r w:rsidRPr="008F0F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2DE229" wp14:editId="5A94CD69">
            <wp:extent cx="5731510" cy="3223895"/>
            <wp:effectExtent l="0" t="0" r="2540" b="0"/>
            <wp:docPr id="10186001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6877" w14:textId="77777777" w:rsidR="00FC795C" w:rsidRDefault="00FC795C" w:rsidP="00552D5C">
      <w:pPr>
        <w:rPr>
          <w:rFonts w:ascii="Times New Roman" w:hAnsi="Times New Roman" w:cs="Times New Roman"/>
          <w:sz w:val="28"/>
          <w:szCs w:val="28"/>
        </w:rPr>
      </w:pPr>
    </w:p>
    <w:p w14:paraId="699768C7" w14:textId="3B3AD357" w:rsidR="008F0F9E" w:rsidRPr="0054242B" w:rsidRDefault="008F0F9E" w:rsidP="0054242B">
      <w:pPr>
        <w:rPr>
          <w:rFonts w:ascii="Times New Roman" w:hAnsi="Times New Roman" w:cs="Times New Roman"/>
          <w:sz w:val="28"/>
          <w:szCs w:val="28"/>
        </w:rPr>
      </w:pPr>
    </w:p>
    <w:sectPr w:rsidR="008F0F9E" w:rsidRPr="0054242B" w:rsidSect="00FB431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39CB1" w14:textId="77777777" w:rsidR="00AA6131" w:rsidRDefault="00AA6131" w:rsidP="00FB4317">
      <w:pPr>
        <w:spacing w:after="0" w:line="240" w:lineRule="auto"/>
      </w:pPr>
      <w:r>
        <w:separator/>
      </w:r>
    </w:p>
  </w:endnote>
  <w:endnote w:type="continuationSeparator" w:id="0">
    <w:p w14:paraId="74973162" w14:textId="77777777" w:rsidR="00AA6131" w:rsidRDefault="00AA6131" w:rsidP="00FB4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B58D72" w14:textId="77777777" w:rsidR="00FB4317" w:rsidRDefault="00FB43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54D6F9" w14:textId="77777777" w:rsidR="00FB4317" w:rsidRDefault="00FB43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0ED1A" w14:textId="77777777" w:rsidR="00FB4317" w:rsidRDefault="00FB43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A528B5" w14:textId="77777777" w:rsidR="00AA6131" w:rsidRDefault="00AA6131" w:rsidP="00FB4317">
      <w:pPr>
        <w:spacing w:after="0" w:line="240" w:lineRule="auto"/>
      </w:pPr>
      <w:r>
        <w:separator/>
      </w:r>
    </w:p>
  </w:footnote>
  <w:footnote w:type="continuationSeparator" w:id="0">
    <w:p w14:paraId="4854D012" w14:textId="77777777" w:rsidR="00AA6131" w:rsidRDefault="00AA6131" w:rsidP="00FB43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A7ED2A" w14:textId="21CC1CFF" w:rsidR="00FB4317" w:rsidRDefault="00000000">
    <w:pPr>
      <w:pStyle w:val="Header"/>
    </w:pPr>
    <w:r>
      <w:rPr>
        <w:noProof/>
      </w:rPr>
      <w:pict w14:anchorId="1768929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2068219" o:spid="_x0000_s1026" type="#_x0000_t136" style="position:absolute;margin-left:0;margin-top:0;width:424.15pt;height:212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ock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8A3081" w14:textId="75917D57" w:rsidR="00FB4317" w:rsidRDefault="00000000">
    <w:pPr>
      <w:pStyle w:val="Header"/>
    </w:pPr>
    <w:r>
      <w:rPr>
        <w:noProof/>
      </w:rPr>
      <w:pict w14:anchorId="1CA15DA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2068220" o:spid="_x0000_s1027" type="#_x0000_t136" style="position:absolute;margin-left:0;margin-top:0;width:424.15pt;height:212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ock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2B0B32" w14:textId="3E86A451" w:rsidR="00FB4317" w:rsidRDefault="00000000">
    <w:pPr>
      <w:pStyle w:val="Header"/>
    </w:pPr>
    <w:r>
      <w:rPr>
        <w:noProof/>
      </w:rPr>
      <w:pict w14:anchorId="6653F90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2068218" o:spid="_x0000_s1025" type="#_x0000_t136" style="position:absolute;margin-left:0;margin-top:0;width:424.15pt;height:212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ock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1168D"/>
    <w:multiLevelType w:val="hybridMultilevel"/>
    <w:tmpl w:val="8F8C7C9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12F19"/>
    <w:multiLevelType w:val="hybridMultilevel"/>
    <w:tmpl w:val="37FC2A9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05187"/>
    <w:multiLevelType w:val="hybridMultilevel"/>
    <w:tmpl w:val="E962D26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62DEA"/>
    <w:multiLevelType w:val="hybridMultilevel"/>
    <w:tmpl w:val="63CCF37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650E7"/>
    <w:multiLevelType w:val="hybridMultilevel"/>
    <w:tmpl w:val="F2D0CE6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F6658"/>
    <w:multiLevelType w:val="hybridMultilevel"/>
    <w:tmpl w:val="11DA49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75609"/>
    <w:multiLevelType w:val="hybridMultilevel"/>
    <w:tmpl w:val="65FA9A4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B5A4A"/>
    <w:multiLevelType w:val="hybridMultilevel"/>
    <w:tmpl w:val="B7B4101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27864"/>
    <w:multiLevelType w:val="hybridMultilevel"/>
    <w:tmpl w:val="E8F6E4C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B42E24"/>
    <w:multiLevelType w:val="hybridMultilevel"/>
    <w:tmpl w:val="4F0CFD0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526E5C"/>
    <w:multiLevelType w:val="hybridMultilevel"/>
    <w:tmpl w:val="2376CD5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E547A7"/>
    <w:multiLevelType w:val="hybridMultilevel"/>
    <w:tmpl w:val="49941F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F42F5"/>
    <w:multiLevelType w:val="hybridMultilevel"/>
    <w:tmpl w:val="C9C04CF4"/>
    <w:lvl w:ilvl="0" w:tplc="4009000F">
      <w:start w:val="1"/>
      <w:numFmt w:val="decimal"/>
      <w:lvlText w:val="%1."/>
      <w:lvlJc w:val="left"/>
      <w:pPr>
        <w:ind w:left="1644" w:hanging="360"/>
      </w:pPr>
    </w:lvl>
    <w:lvl w:ilvl="1" w:tplc="40090019" w:tentative="1">
      <w:start w:val="1"/>
      <w:numFmt w:val="lowerLetter"/>
      <w:lvlText w:val="%2."/>
      <w:lvlJc w:val="left"/>
      <w:pPr>
        <w:ind w:left="2364" w:hanging="360"/>
      </w:pPr>
    </w:lvl>
    <w:lvl w:ilvl="2" w:tplc="4009001B" w:tentative="1">
      <w:start w:val="1"/>
      <w:numFmt w:val="lowerRoman"/>
      <w:lvlText w:val="%3."/>
      <w:lvlJc w:val="right"/>
      <w:pPr>
        <w:ind w:left="3084" w:hanging="180"/>
      </w:pPr>
    </w:lvl>
    <w:lvl w:ilvl="3" w:tplc="4009000F" w:tentative="1">
      <w:start w:val="1"/>
      <w:numFmt w:val="decimal"/>
      <w:lvlText w:val="%4."/>
      <w:lvlJc w:val="left"/>
      <w:pPr>
        <w:ind w:left="3804" w:hanging="360"/>
      </w:pPr>
    </w:lvl>
    <w:lvl w:ilvl="4" w:tplc="40090019" w:tentative="1">
      <w:start w:val="1"/>
      <w:numFmt w:val="lowerLetter"/>
      <w:lvlText w:val="%5."/>
      <w:lvlJc w:val="left"/>
      <w:pPr>
        <w:ind w:left="4524" w:hanging="360"/>
      </w:pPr>
    </w:lvl>
    <w:lvl w:ilvl="5" w:tplc="4009001B" w:tentative="1">
      <w:start w:val="1"/>
      <w:numFmt w:val="lowerRoman"/>
      <w:lvlText w:val="%6."/>
      <w:lvlJc w:val="right"/>
      <w:pPr>
        <w:ind w:left="5244" w:hanging="180"/>
      </w:pPr>
    </w:lvl>
    <w:lvl w:ilvl="6" w:tplc="4009000F" w:tentative="1">
      <w:start w:val="1"/>
      <w:numFmt w:val="decimal"/>
      <w:lvlText w:val="%7."/>
      <w:lvlJc w:val="left"/>
      <w:pPr>
        <w:ind w:left="5964" w:hanging="360"/>
      </w:pPr>
    </w:lvl>
    <w:lvl w:ilvl="7" w:tplc="40090019" w:tentative="1">
      <w:start w:val="1"/>
      <w:numFmt w:val="lowerLetter"/>
      <w:lvlText w:val="%8."/>
      <w:lvlJc w:val="left"/>
      <w:pPr>
        <w:ind w:left="6684" w:hanging="360"/>
      </w:pPr>
    </w:lvl>
    <w:lvl w:ilvl="8" w:tplc="400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3" w15:restartNumberingAfterBreak="0">
    <w:nsid w:val="29375271"/>
    <w:multiLevelType w:val="hybridMultilevel"/>
    <w:tmpl w:val="E64225F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642150"/>
    <w:multiLevelType w:val="hybridMultilevel"/>
    <w:tmpl w:val="0FAA28D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B5AEA"/>
    <w:multiLevelType w:val="hybridMultilevel"/>
    <w:tmpl w:val="D728D4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76652"/>
    <w:multiLevelType w:val="hybridMultilevel"/>
    <w:tmpl w:val="3EF47E5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08255FF"/>
    <w:multiLevelType w:val="hybridMultilevel"/>
    <w:tmpl w:val="E95AD9F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B63AA"/>
    <w:multiLevelType w:val="hybridMultilevel"/>
    <w:tmpl w:val="7564181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300122"/>
    <w:multiLevelType w:val="hybridMultilevel"/>
    <w:tmpl w:val="B54A503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463EAD"/>
    <w:multiLevelType w:val="hybridMultilevel"/>
    <w:tmpl w:val="8004882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C417FE"/>
    <w:multiLevelType w:val="hybridMultilevel"/>
    <w:tmpl w:val="20FCBB5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D206A41"/>
    <w:multiLevelType w:val="hybridMultilevel"/>
    <w:tmpl w:val="1DE2AF3C"/>
    <w:lvl w:ilvl="0" w:tplc="4009000F">
      <w:start w:val="1"/>
      <w:numFmt w:val="decimal"/>
      <w:lvlText w:val="%1."/>
      <w:lvlJc w:val="left"/>
      <w:pPr>
        <w:ind w:left="1788" w:hanging="360"/>
      </w:pPr>
    </w:lvl>
    <w:lvl w:ilvl="1" w:tplc="40090019" w:tentative="1">
      <w:start w:val="1"/>
      <w:numFmt w:val="lowerLetter"/>
      <w:lvlText w:val="%2."/>
      <w:lvlJc w:val="left"/>
      <w:pPr>
        <w:ind w:left="2508" w:hanging="360"/>
      </w:pPr>
    </w:lvl>
    <w:lvl w:ilvl="2" w:tplc="4009001B" w:tentative="1">
      <w:start w:val="1"/>
      <w:numFmt w:val="lowerRoman"/>
      <w:lvlText w:val="%3."/>
      <w:lvlJc w:val="right"/>
      <w:pPr>
        <w:ind w:left="3228" w:hanging="180"/>
      </w:pPr>
    </w:lvl>
    <w:lvl w:ilvl="3" w:tplc="4009000F" w:tentative="1">
      <w:start w:val="1"/>
      <w:numFmt w:val="decimal"/>
      <w:lvlText w:val="%4."/>
      <w:lvlJc w:val="left"/>
      <w:pPr>
        <w:ind w:left="3948" w:hanging="360"/>
      </w:pPr>
    </w:lvl>
    <w:lvl w:ilvl="4" w:tplc="40090019" w:tentative="1">
      <w:start w:val="1"/>
      <w:numFmt w:val="lowerLetter"/>
      <w:lvlText w:val="%5."/>
      <w:lvlJc w:val="left"/>
      <w:pPr>
        <w:ind w:left="4668" w:hanging="360"/>
      </w:pPr>
    </w:lvl>
    <w:lvl w:ilvl="5" w:tplc="4009001B" w:tentative="1">
      <w:start w:val="1"/>
      <w:numFmt w:val="lowerRoman"/>
      <w:lvlText w:val="%6."/>
      <w:lvlJc w:val="right"/>
      <w:pPr>
        <w:ind w:left="5388" w:hanging="180"/>
      </w:pPr>
    </w:lvl>
    <w:lvl w:ilvl="6" w:tplc="4009000F" w:tentative="1">
      <w:start w:val="1"/>
      <w:numFmt w:val="decimal"/>
      <w:lvlText w:val="%7."/>
      <w:lvlJc w:val="left"/>
      <w:pPr>
        <w:ind w:left="6108" w:hanging="360"/>
      </w:pPr>
    </w:lvl>
    <w:lvl w:ilvl="7" w:tplc="40090019" w:tentative="1">
      <w:start w:val="1"/>
      <w:numFmt w:val="lowerLetter"/>
      <w:lvlText w:val="%8."/>
      <w:lvlJc w:val="left"/>
      <w:pPr>
        <w:ind w:left="6828" w:hanging="360"/>
      </w:pPr>
    </w:lvl>
    <w:lvl w:ilvl="8" w:tplc="40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3" w15:restartNumberingAfterBreak="0">
    <w:nsid w:val="60032609"/>
    <w:multiLevelType w:val="hybridMultilevel"/>
    <w:tmpl w:val="A8D0E8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8C613A"/>
    <w:multiLevelType w:val="hybridMultilevel"/>
    <w:tmpl w:val="964699C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A10CC4"/>
    <w:multiLevelType w:val="hybridMultilevel"/>
    <w:tmpl w:val="D03645D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B32D2E"/>
    <w:multiLevelType w:val="hybridMultilevel"/>
    <w:tmpl w:val="EB32A2B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FF26A5"/>
    <w:multiLevelType w:val="hybridMultilevel"/>
    <w:tmpl w:val="82F0D2F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298351">
    <w:abstractNumId w:val="6"/>
  </w:num>
  <w:num w:numId="2" w16cid:durableId="1300456832">
    <w:abstractNumId w:val="15"/>
  </w:num>
  <w:num w:numId="3" w16cid:durableId="310061911">
    <w:abstractNumId w:val="22"/>
  </w:num>
  <w:num w:numId="4" w16cid:durableId="1025133548">
    <w:abstractNumId w:val="20"/>
  </w:num>
  <w:num w:numId="5" w16cid:durableId="172762761">
    <w:abstractNumId w:val="2"/>
  </w:num>
  <w:num w:numId="6" w16cid:durableId="989092748">
    <w:abstractNumId w:val="17"/>
  </w:num>
  <w:num w:numId="7" w16cid:durableId="487402560">
    <w:abstractNumId w:val="19"/>
  </w:num>
  <w:num w:numId="8" w16cid:durableId="865096706">
    <w:abstractNumId w:val="3"/>
  </w:num>
  <w:num w:numId="9" w16cid:durableId="2056152634">
    <w:abstractNumId w:val="1"/>
  </w:num>
  <w:num w:numId="10" w16cid:durableId="1672559551">
    <w:abstractNumId w:val="18"/>
  </w:num>
  <w:num w:numId="11" w16cid:durableId="1627854322">
    <w:abstractNumId w:val="13"/>
  </w:num>
  <w:num w:numId="12" w16cid:durableId="1410031351">
    <w:abstractNumId w:val="25"/>
  </w:num>
  <w:num w:numId="13" w16cid:durableId="1744840037">
    <w:abstractNumId w:val="16"/>
  </w:num>
  <w:num w:numId="14" w16cid:durableId="519703848">
    <w:abstractNumId w:val="27"/>
  </w:num>
  <w:num w:numId="15" w16cid:durableId="1450512275">
    <w:abstractNumId w:val="12"/>
  </w:num>
  <w:num w:numId="16" w16cid:durableId="2008090396">
    <w:abstractNumId w:val="24"/>
  </w:num>
  <w:num w:numId="17" w16cid:durableId="1266040017">
    <w:abstractNumId w:val="21"/>
  </w:num>
  <w:num w:numId="18" w16cid:durableId="273750438">
    <w:abstractNumId w:val="7"/>
  </w:num>
  <w:num w:numId="19" w16cid:durableId="755711658">
    <w:abstractNumId w:val="14"/>
  </w:num>
  <w:num w:numId="20" w16cid:durableId="894513964">
    <w:abstractNumId w:val="23"/>
  </w:num>
  <w:num w:numId="21" w16cid:durableId="559902324">
    <w:abstractNumId w:val="9"/>
  </w:num>
  <w:num w:numId="22" w16cid:durableId="1993488124">
    <w:abstractNumId w:val="11"/>
  </w:num>
  <w:num w:numId="23" w16cid:durableId="295373878">
    <w:abstractNumId w:val="4"/>
  </w:num>
  <w:num w:numId="24" w16cid:durableId="1657798879">
    <w:abstractNumId w:val="8"/>
  </w:num>
  <w:num w:numId="25" w16cid:durableId="2024895159">
    <w:abstractNumId w:val="5"/>
  </w:num>
  <w:num w:numId="26" w16cid:durableId="1462722969">
    <w:abstractNumId w:val="26"/>
  </w:num>
  <w:num w:numId="27" w16cid:durableId="1915125364">
    <w:abstractNumId w:val="0"/>
  </w:num>
  <w:num w:numId="28" w16cid:durableId="9301621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317"/>
    <w:rsid w:val="00004E8D"/>
    <w:rsid w:val="0003704A"/>
    <w:rsid w:val="001960D9"/>
    <w:rsid w:val="001E1966"/>
    <w:rsid w:val="00204161"/>
    <w:rsid w:val="003E5287"/>
    <w:rsid w:val="00430FBF"/>
    <w:rsid w:val="00445D48"/>
    <w:rsid w:val="00471D4B"/>
    <w:rsid w:val="004A354E"/>
    <w:rsid w:val="0054242B"/>
    <w:rsid w:val="00552D5C"/>
    <w:rsid w:val="005A59CE"/>
    <w:rsid w:val="005B6E38"/>
    <w:rsid w:val="0060484E"/>
    <w:rsid w:val="006A5128"/>
    <w:rsid w:val="007578CB"/>
    <w:rsid w:val="00773781"/>
    <w:rsid w:val="0082050C"/>
    <w:rsid w:val="00867F73"/>
    <w:rsid w:val="008F0F9E"/>
    <w:rsid w:val="00A4085B"/>
    <w:rsid w:val="00AA6131"/>
    <w:rsid w:val="00B25D4D"/>
    <w:rsid w:val="00BE5177"/>
    <w:rsid w:val="00C12032"/>
    <w:rsid w:val="00C14862"/>
    <w:rsid w:val="00C54A8C"/>
    <w:rsid w:val="00D272C6"/>
    <w:rsid w:val="00DE311C"/>
    <w:rsid w:val="00E41DB0"/>
    <w:rsid w:val="00E97A6E"/>
    <w:rsid w:val="00EA6117"/>
    <w:rsid w:val="00F913C6"/>
    <w:rsid w:val="00FB3BA9"/>
    <w:rsid w:val="00FB4317"/>
    <w:rsid w:val="00FC7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CD341"/>
  <w15:chartTrackingRefBased/>
  <w15:docId w15:val="{97C055E3-6026-4981-ACEC-2AE7698EB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3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3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3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3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3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3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3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3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3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3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3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3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3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3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3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3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3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3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3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3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31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43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317"/>
  </w:style>
  <w:style w:type="paragraph" w:styleId="Footer">
    <w:name w:val="footer"/>
    <w:basedOn w:val="Normal"/>
    <w:link w:val="FooterChar"/>
    <w:uiPriority w:val="99"/>
    <w:unhideWhenUsed/>
    <w:rsid w:val="00FB43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317"/>
  </w:style>
  <w:style w:type="character" w:styleId="Hyperlink">
    <w:name w:val="Hyperlink"/>
    <w:basedOn w:val="DefaultParagraphFont"/>
    <w:uiPriority w:val="99"/>
    <w:unhideWhenUsed/>
    <w:rsid w:val="00471D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6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cid:ap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1437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Annepaka</dc:creator>
  <cp:keywords/>
  <dc:description/>
  <cp:lastModifiedBy>Niharika Annepaka</cp:lastModifiedBy>
  <cp:revision>9</cp:revision>
  <dcterms:created xsi:type="dcterms:W3CDTF">2025-03-18T08:20:00Z</dcterms:created>
  <dcterms:modified xsi:type="dcterms:W3CDTF">2025-03-20T12:15:00Z</dcterms:modified>
</cp:coreProperties>
</file>