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89E1" w14:textId="2AF086FD" w:rsidR="00317F46" w:rsidRPr="00317F46" w:rsidRDefault="00317F46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Back Savers is a company that produces backpacks primarily for students. They are considering offering some combination of two different models—the Collegiate and the Mini. Both are made from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13E0D2A6" w14:textId="35470EE0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Clearly define the decision variables </w:t>
      </w:r>
    </w:p>
    <w:p w14:paraId="4CD872E0" w14:textId="7EC6E4EB" w:rsidR="00F37009" w:rsidRPr="00CC5EC7" w:rsidRDefault="00F37009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X and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are the decision variables - 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represents collegiate and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is Mini</w:t>
      </w:r>
    </w:p>
    <w:p w14:paraId="53AD2B3C" w14:textId="56D819B9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What is the objective function? </w:t>
      </w:r>
    </w:p>
    <w:p w14:paraId="3B5FBD07" w14:textId="79022FD3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The main objective function is to maximize the profit of the company,</w:t>
      </w:r>
    </w:p>
    <w:p w14:paraId="572E6FDE" w14:textId="0915071B" w:rsidR="00F37009" w:rsidRPr="00F37009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Profit P =  32X + 24Y</w:t>
      </w:r>
    </w:p>
    <w:p w14:paraId="54A7EF5D" w14:textId="28E4DCE0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>What are the constraints?</w:t>
      </w:r>
    </w:p>
    <w:p w14:paraId="0A784CFA" w14:textId="4E0B862C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Back Saver sells Collegiate and Mini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. Let’s say Collegiate is 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and Mini is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.</w:t>
      </w:r>
    </w:p>
    <w:p w14:paraId="442DB6A3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Each Collegiate requires 3sft and Mini required 2sft and Back Savers receives 5000sft material each week, i.e,</w:t>
      </w:r>
    </w:p>
    <w:p w14:paraId="28C45E50" w14:textId="1EA4F476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3</w:t>
      </w:r>
      <w:r w:rsidR="00FF283D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+2</w:t>
      </w:r>
      <w:r w:rsidR="00FF283D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&lt;= 5000  </w:t>
      </w:r>
    </w:p>
    <w:p w14:paraId="1062E766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Collegiate produces 32$ profit and required 45 minutes labor.</w:t>
      </w:r>
    </w:p>
    <w:p w14:paraId="3D5400B5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Mini produces 24$ profit and required 40 minutes labor</w:t>
      </w:r>
    </w:p>
    <w:p w14:paraId="5AABF2A0" w14:textId="6646CDD0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Profit P = 32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+ 24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</w:p>
    <w:p w14:paraId="1187B9EC" w14:textId="76ABE7A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Total labor required is (45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+ 40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) minutes</w:t>
      </w:r>
    </w:p>
    <w:p w14:paraId="1EF44563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Available labor is 35*40 = 1400hours</w:t>
      </w:r>
    </w:p>
    <w:p w14:paraId="1C16B8B7" w14:textId="40D35178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  <w:t xml:space="preserve">    = 84000 minutes</w:t>
      </w:r>
    </w:p>
    <w:p w14:paraId="05E93673" w14:textId="5EDA82B0" w:rsidR="00035FD5" w:rsidRDefault="00035FD5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56D1F54" w14:textId="77777777" w:rsidR="00035FD5" w:rsidRDefault="00035FD5" w:rsidP="00035FD5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i.e.,45X + 40Y &lt;= 84000 minutes per week.</w:t>
      </w:r>
    </w:p>
    <w:p w14:paraId="7FD47A84" w14:textId="77777777" w:rsidR="00035FD5" w:rsidRDefault="00035FD5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2BD47CF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S</w:t>
      </w: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ales forecasts indicate that at most 1000 Collegiates and 1200 Minis can be sold per week</w:t>
      </w:r>
    </w:p>
    <w:p w14:paraId="7278B56D" w14:textId="6AF3BC5B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  <w:t>X&lt;= 1000</w:t>
      </w:r>
    </w:p>
    <w:p w14:paraId="3382F9FE" w14:textId="140D1286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            Y&lt;= 1200</w:t>
      </w:r>
    </w:p>
    <w:p w14:paraId="2EB8FE7A" w14:textId="67E388A0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EFD458F" w14:textId="6119195E" w:rsidR="005A5B8F" w:rsidRDefault="005A5B8F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lastRenderedPageBreak/>
        <w:t>And Variables must be greater than 0,</w:t>
      </w:r>
    </w:p>
    <w:p w14:paraId="447C9CF3" w14:textId="5A6AF86D" w:rsidR="00CC5EC7" w:rsidRDefault="005A5B8F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  X,Y &gt;= 0</w:t>
      </w:r>
    </w:p>
    <w:p w14:paraId="5EB96C30" w14:textId="77777777" w:rsidR="00CC5EC7" w:rsidRPr="00F37009" w:rsidRDefault="00CC5EC7" w:rsidP="00F37009">
      <w:pPr>
        <w:pStyle w:val="ListParagraph"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32D1D7DB" w14:textId="150FE9C4" w:rsidR="002140FB" w:rsidRPr="00CC5EC7" w:rsidRDefault="00317F46" w:rsidP="00CC5EC7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Write down the full mathematical formulation for this LP problem.  </w:t>
      </w:r>
    </w:p>
    <w:p w14:paraId="1E8951B2" w14:textId="156742C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P = 32X + 24Y</w:t>
      </w:r>
    </w:p>
    <w:p w14:paraId="38C47945" w14:textId="4BB5970C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3x+2y &lt;= 5000  </w:t>
      </w:r>
    </w:p>
    <w:p w14:paraId="10707896" w14:textId="30054C2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45x + 40y &lt;= 84000 minutes per week</w:t>
      </w:r>
    </w:p>
    <w:p w14:paraId="65DC03C1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X&lt;= 1000</w:t>
      </w:r>
    </w:p>
    <w:p w14:paraId="4488F814" w14:textId="3D291DB9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Y&lt;= 1200</w:t>
      </w:r>
    </w:p>
    <w:p w14:paraId="564666A1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D0DE2DA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74256C9" w14:textId="77777777" w:rsidR="00CC5EC7" w:rsidRP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88D4D58" w14:textId="6FDD122A" w:rsidR="00317F46" w:rsidRDefault="00317F46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586C8AB" w14:textId="7B411631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3B3E9F74" w14:textId="6C77EB7F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F92567B" w14:textId="77777777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C9F617D" w14:textId="77777777" w:rsidR="00317F46" w:rsidRDefault="00317F46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0FD784B2" w14:textId="77777777" w:rsidR="00317F46" w:rsidRPr="00317F46" w:rsidRDefault="00317F46">
      <w:pPr>
        <w:rPr>
          <w:rFonts w:ascii="Calibri" w:hAnsi="Calibri"/>
          <w:sz w:val="24"/>
          <w:szCs w:val="24"/>
        </w:rPr>
      </w:pPr>
    </w:p>
    <w:sectPr w:rsidR="00317F46" w:rsidRPr="0031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3367"/>
    <w:multiLevelType w:val="hybridMultilevel"/>
    <w:tmpl w:val="93B65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84"/>
    <w:rsid w:val="00035FD5"/>
    <w:rsid w:val="00196100"/>
    <w:rsid w:val="0019699B"/>
    <w:rsid w:val="002140FB"/>
    <w:rsid w:val="00317F46"/>
    <w:rsid w:val="005A5B8F"/>
    <w:rsid w:val="00A3592E"/>
    <w:rsid w:val="00BF6384"/>
    <w:rsid w:val="00CC5EC7"/>
    <w:rsid w:val="00F37009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3333"/>
  <w15:chartTrackingRefBased/>
  <w15:docId w15:val="{0532A53C-6801-47B0-93ED-4D9BD9AD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17F46"/>
  </w:style>
  <w:style w:type="paragraph" w:styleId="ListParagraph">
    <w:name w:val="List Paragraph"/>
    <w:basedOn w:val="Normal"/>
    <w:uiPriority w:val="34"/>
    <w:qFormat/>
    <w:rsid w:val="00F3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niharikayadav999@outlook.com</dc:creator>
  <cp:keywords/>
  <dc:description/>
  <cp:lastModifiedBy>niharikayadav999@outlook.com</cp:lastModifiedBy>
  <cp:revision>5</cp:revision>
  <dcterms:created xsi:type="dcterms:W3CDTF">2021-09-12T17:39:00Z</dcterms:created>
  <dcterms:modified xsi:type="dcterms:W3CDTF">2021-09-13T01:53:00Z</dcterms:modified>
</cp:coreProperties>
</file>