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3BA1" w14:textId="77777777" w:rsidR="00120213" w:rsidRPr="00120213" w:rsidRDefault="00120213" w:rsidP="00120213">
      <w:r w:rsidRPr="00120213">
        <w:t>Я разложу это как практический план: какую платформу выбрать, как устроить оплату BASIC/PREMIUM, как сделать чат-бота и что реально можно автоматизировать через VS Code + Claude Code.</w:t>
      </w:r>
    </w:p>
    <w:p w14:paraId="4EC040DE" w14:textId="77777777" w:rsidR="00120213" w:rsidRPr="00120213" w:rsidRDefault="00120213" w:rsidP="00120213">
      <w:r w:rsidRPr="00120213">
        <w:t xml:space="preserve">Да, это можно сделать. Самый простой вариант: </w:t>
      </w:r>
      <w:r w:rsidRPr="00120213">
        <w:rPr>
          <w:b/>
          <w:bCs/>
        </w:rPr>
        <w:t>Telegram-канал + бот + Stripe/PayPal/Przelewy24 + автоматический доступ по тарифу</w:t>
      </w:r>
      <w:r w:rsidRPr="00120213">
        <w:t>.</w:t>
      </w:r>
    </w:p>
    <w:p w14:paraId="40855306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Какую схему выбрать</w:t>
      </w:r>
    </w:p>
    <w:p w14:paraId="55CEE6DE" w14:textId="77777777" w:rsidR="00120213" w:rsidRPr="00120213" w:rsidRDefault="00120213" w:rsidP="00120213">
      <w:r w:rsidRPr="00120213">
        <w:rPr>
          <w:b/>
          <w:bCs/>
        </w:rPr>
        <w:t>BASIC</w:t>
      </w:r>
      <w:r w:rsidRPr="00120213">
        <w:br/>
        <w:t>Доступ в закрытый канал/чат со всеми материалами:</w:t>
      </w:r>
    </w:p>
    <w:p w14:paraId="7D7BBCBE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2 живых обзора в неделю; </w:t>
      </w:r>
    </w:p>
    <w:p w14:paraId="0F04CD06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капсулы Zara, H&amp;M, COS, Massimo Dutti, Mango, Lux; </w:t>
      </w:r>
    </w:p>
    <w:p w14:paraId="463A065E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подборки масс-маркет / мидл / люкс; </w:t>
      </w:r>
    </w:p>
    <w:p w14:paraId="3B131DEA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обзор люкса в Берлине; </w:t>
      </w:r>
    </w:p>
    <w:p w14:paraId="676F64B6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гайды со ссылками. </w:t>
      </w:r>
    </w:p>
    <w:p w14:paraId="377777A1" w14:textId="77777777" w:rsidR="00120213" w:rsidRPr="00120213" w:rsidRDefault="00120213" w:rsidP="00120213">
      <w:r w:rsidRPr="00120213">
        <w:rPr>
          <w:b/>
          <w:bCs/>
        </w:rPr>
        <w:t>PREMIUM</w:t>
      </w:r>
      <w:r w:rsidRPr="00120213">
        <w:br/>
        <w:t xml:space="preserve">Всё из BASIC + </w:t>
      </w:r>
      <w:r w:rsidRPr="00120213">
        <w:rPr>
          <w:b/>
          <w:bCs/>
        </w:rPr>
        <w:t>1 раз в месяц 2-часовая индивидуальная консультация</w:t>
      </w:r>
      <w:r w:rsidRPr="00120213">
        <w:t>.</w:t>
      </w:r>
    </w:p>
    <w:p w14:paraId="7D352956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Технически это выглядит так</w:t>
      </w:r>
    </w:p>
    <w:p w14:paraId="7B7FBDE0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Создаёшь закрытый Telegram-канал и, возможно, отдельный чат. </w:t>
      </w:r>
    </w:p>
    <w:p w14:paraId="6EA44178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Создаёшь Telegram-бота через BotFather. </w:t>
      </w:r>
    </w:p>
    <w:p w14:paraId="2E70859E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Делаешь сайт-страницу с тарифами: BASIC / PREMIUM. </w:t>
      </w:r>
    </w:p>
    <w:p w14:paraId="2DC2BCF7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Подключаешь оплату через Stripe Checkout или другой сервис подписок. Stripe официально поддерживает подписки, Checkout и клиентский портал для управления подпиской. </w:t>
      </w:r>
    </w:p>
    <w:p w14:paraId="22D81CE9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После оплаты бот автоматически выдаёт invite-link в нужный канал. </w:t>
      </w:r>
    </w:p>
    <w:p w14:paraId="57D9CD91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Если подписка не оплачена или отменена — бот удаляет пользователя из канала. </w:t>
      </w:r>
    </w:p>
    <w:p w14:paraId="59B012FC" w14:textId="77777777" w:rsidR="00120213" w:rsidRPr="00120213" w:rsidRDefault="00120213" w:rsidP="00120213">
      <w:pPr>
        <w:numPr>
          <w:ilvl w:val="0"/>
          <w:numId w:val="2"/>
        </w:numPr>
      </w:pPr>
      <w:r w:rsidRPr="00120213">
        <w:t xml:space="preserve">Для PREMIUM бот дополнительно открывает форму записи на консультацию. </w:t>
      </w:r>
    </w:p>
    <w:p w14:paraId="52D5292F" w14:textId="77777777" w:rsidR="00120213" w:rsidRPr="00120213" w:rsidRDefault="00120213" w:rsidP="00120213">
      <w:r w:rsidRPr="00120213">
        <w:t xml:space="preserve">Telegram Bot API позволяет ботам управлять invite-ссылками, включая subscription invite links, если бот является администратором канала. </w:t>
      </w:r>
    </w:p>
    <w:p w14:paraId="5699CF88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Что делать в VS Code + Claude Code</w:t>
      </w:r>
    </w:p>
    <w:p w14:paraId="65BB7DFA" w14:textId="77777777" w:rsidR="00120213" w:rsidRPr="00120213" w:rsidRDefault="00120213" w:rsidP="00120213">
      <w:r w:rsidRPr="00120213">
        <w:lastRenderedPageBreak/>
        <w:t xml:space="preserve">Claude Code — это инструмент Anthropic для программирования в терминале/IDE, который помогает писать код, понимать проект и выполнять рутинные задачи. </w:t>
      </w:r>
    </w:p>
    <w:p w14:paraId="64DCDD66" w14:textId="77777777" w:rsidR="00120213" w:rsidRPr="00120213" w:rsidRDefault="00120213" w:rsidP="00120213">
      <w:r w:rsidRPr="00120213">
        <w:t>Ты в VS Code создаёшь проект, а Claude Code просишь писать файлы:</w:t>
      </w:r>
    </w:p>
    <w:p w14:paraId="08267C62" w14:textId="77777777" w:rsidR="00120213" w:rsidRPr="00120213" w:rsidRDefault="00120213" w:rsidP="00120213">
      <w:r w:rsidRPr="00120213">
        <w:t>mkdir style-subscription-bot</w:t>
      </w:r>
      <w:r w:rsidRPr="00120213">
        <w:br/>
        <w:t>cd style-subscription-bot</w:t>
      </w:r>
      <w:r w:rsidRPr="00120213">
        <w:br/>
        <w:t>npm init -y</w:t>
      </w:r>
    </w:p>
    <w:p w14:paraId="477E6569" w14:textId="77777777" w:rsidR="00120213" w:rsidRPr="00120213" w:rsidRDefault="00120213" w:rsidP="00120213">
      <w:r w:rsidRPr="00120213">
        <w:t>Дальше просишь Claude Code примерно так:</w:t>
      </w:r>
    </w:p>
    <w:p w14:paraId="5705549F" w14:textId="77777777" w:rsidR="00120213" w:rsidRPr="00120213" w:rsidRDefault="00120213" w:rsidP="00120213">
      <w:r w:rsidRPr="00120213">
        <w:t>Создай Telegram-бота на Node.js.</w:t>
      </w:r>
      <w:r w:rsidRPr="00120213">
        <w:br/>
        <w:t>Нужны тарифы BASIC и PREMIUM.</w:t>
      </w:r>
      <w:r w:rsidRPr="00120213">
        <w:br/>
        <w:t>Интеграция со Stripe subscriptions.</w:t>
      </w:r>
      <w:r w:rsidRPr="00120213">
        <w:br/>
        <w:t>После успешной оплаты выдавать invite link в закрытый Telegram-канал.</w:t>
      </w:r>
      <w:r w:rsidRPr="00120213">
        <w:br/>
        <w:t>При отмене подписки удалять пользователя из канала.</w:t>
      </w:r>
      <w:r w:rsidRPr="00120213">
        <w:br/>
        <w:t>Для PREMIUM добавить ссылку на запись на консультацию.</w:t>
      </w:r>
    </w:p>
    <w:p w14:paraId="028C2BAF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Минимальный стек</w:t>
      </w:r>
    </w:p>
    <w:p w14:paraId="56749CD5" w14:textId="77777777" w:rsidR="00120213" w:rsidRPr="00120213" w:rsidRDefault="00120213" w:rsidP="00120213">
      <w:r w:rsidRPr="00120213">
        <w:t>Я бы выбрала:</w:t>
      </w:r>
    </w:p>
    <w:p w14:paraId="52B1836D" w14:textId="77777777" w:rsidR="00120213" w:rsidRPr="00120213" w:rsidRDefault="00120213" w:rsidP="00120213">
      <w:r w:rsidRPr="00120213">
        <w:rPr>
          <w:b/>
          <w:bCs/>
        </w:rPr>
        <w:t>Для простого старта:</w:t>
      </w:r>
    </w:p>
    <w:p w14:paraId="7F0BDA97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Telegram </w:t>
      </w:r>
    </w:p>
    <w:p w14:paraId="04CDC593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Tilda / Webflow / Carrd для лендинга </w:t>
      </w:r>
    </w:p>
    <w:p w14:paraId="65214F79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Stripe Payment Links или Checkout </w:t>
      </w:r>
    </w:p>
    <w:p w14:paraId="49F2C234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Make/Zapier для автоматизации </w:t>
      </w:r>
    </w:p>
    <w:p w14:paraId="0111184A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Google Calendar для записи на консультации </w:t>
      </w:r>
    </w:p>
    <w:p w14:paraId="07DD88BB" w14:textId="77777777" w:rsidR="00120213" w:rsidRPr="00120213" w:rsidRDefault="00120213" w:rsidP="00120213">
      <w:r w:rsidRPr="00120213">
        <w:rPr>
          <w:b/>
          <w:bCs/>
        </w:rPr>
        <w:t>Для нормального своего продукта:</w:t>
      </w:r>
    </w:p>
    <w:p w14:paraId="58D32A1A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Next.js </w:t>
      </w:r>
    </w:p>
    <w:p w14:paraId="38030751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Node.js </w:t>
      </w:r>
    </w:p>
    <w:p w14:paraId="673C84BE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PostgreSQL / Supabase </w:t>
      </w:r>
    </w:p>
    <w:p w14:paraId="17BD5075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Stripe Billing </w:t>
      </w:r>
    </w:p>
    <w:p w14:paraId="54C44D67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Telegram Bot API </w:t>
      </w:r>
    </w:p>
    <w:p w14:paraId="09DA4B67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Vercel / Railway для хостинга </w:t>
      </w:r>
    </w:p>
    <w:p w14:paraId="168B5FE0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lastRenderedPageBreak/>
        <w:t>Логика тарифов</w:t>
      </w:r>
    </w:p>
    <w:p w14:paraId="7BE9C35A" w14:textId="77777777" w:rsidR="00120213" w:rsidRPr="00120213" w:rsidRDefault="00120213" w:rsidP="00120213">
      <w:r w:rsidRPr="00120213">
        <w:t>В базе данных должна быть таблица примерно такая:</w:t>
      </w:r>
    </w:p>
    <w:p w14:paraId="51F84FA0" w14:textId="77777777" w:rsidR="00120213" w:rsidRPr="00120213" w:rsidRDefault="00120213" w:rsidP="00120213">
      <w:r w:rsidRPr="00120213">
        <w:t>users</w:t>
      </w:r>
      <w:r w:rsidRPr="00120213">
        <w:br/>
        <w:t>- telegram_id</w:t>
      </w:r>
      <w:r w:rsidRPr="00120213">
        <w:br/>
        <w:t>- email</w:t>
      </w:r>
      <w:r w:rsidRPr="00120213">
        <w:br/>
        <w:t>- plan: basic / premium</w:t>
      </w:r>
      <w:r w:rsidRPr="00120213">
        <w:br/>
        <w:t>- subscription_status: active / canceled / past_due</w:t>
      </w:r>
      <w:r w:rsidRPr="00120213">
        <w:br/>
        <w:t>- subscription_end</w:t>
      </w:r>
      <w:r w:rsidRPr="00120213">
        <w:br/>
        <w:t>- consultation_used_this_month: true / false</w:t>
      </w:r>
    </w:p>
    <w:p w14:paraId="3E1397C0" w14:textId="77777777" w:rsidR="00120213" w:rsidRPr="00120213" w:rsidRDefault="00120213" w:rsidP="00120213">
      <w:r w:rsidRPr="00120213">
        <w:t xml:space="preserve">Когда Stripe присылает webhook checkout.session.completed, бот активирует доступ. Когда приходит customer.subscription.deleted или неоплата — доступ убирается. Stripe использует webhooks для событий подписки и платежей. </w:t>
      </w:r>
    </w:p>
    <w:p w14:paraId="10B16670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Что можно автоматизировать через бота</w:t>
      </w:r>
    </w:p>
    <w:p w14:paraId="00B38752" w14:textId="77777777" w:rsidR="00120213" w:rsidRPr="00120213" w:rsidRDefault="00120213" w:rsidP="00120213">
      <w:r w:rsidRPr="00120213">
        <w:t>Бот может:</w:t>
      </w:r>
    </w:p>
    <w:p w14:paraId="025B03D9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принимать оплату; </w:t>
      </w:r>
    </w:p>
    <w:p w14:paraId="78AF5201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выдавать доступ; </w:t>
      </w:r>
    </w:p>
    <w:p w14:paraId="78E9E236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показывать тариф; </w:t>
      </w:r>
    </w:p>
    <w:p w14:paraId="3F982E39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напоминать о продлении; </w:t>
      </w:r>
    </w:p>
    <w:p w14:paraId="4C321D3E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удалять при неоплате; </w:t>
      </w:r>
    </w:p>
    <w:p w14:paraId="3998B9E0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давать PREMIUM-клиенту ссылку на запись; </w:t>
      </w:r>
    </w:p>
    <w:p w14:paraId="331FA4DC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отправлять ежемесячное напоминание: «Запишитесь на консультацию». </w:t>
      </w:r>
    </w:p>
    <w:p w14:paraId="600467A2" w14:textId="77777777" w:rsidR="00120213" w:rsidRPr="00120213" w:rsidRDefault="00120213" w:rsidP="00120213">
      <w:r w:rsidRPr="00120213">
        <w:t>Контент лучше публиковать вручную в канале, потому что стиль, подборки и ссылки требуют твоего вкуса.</w:t>
      </w:r>
    </w:p>
    <w:p w14:paraId="24089848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Самый быстрый путь без сложного кода</w:t>
      </w:r>
    </w:p>
    <w:p w14:paraId="78C6C13E" w14:textId="77777777" w:rsidR="00120213" w:rsidRPr="00120213" w:rsidRDefault="00120213" w:rsidP="00120213">
      <w:r w:rsidRPr="00120213">
        <w:t>Для начала я бы не делала большой кастомный продукт. Сделай так:</w:t>
      </w:r>
    </w:p>
    <w:p w14:paraId="7BF06579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Telegram-канал BASIC. </w:t>
      </w:r>
    </w:p>
    <w:p w14:paraId="5071E032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Отдельный Telegram-канал/чат PREMIUM. </w:t>
      </w:r>
    </w:p>
    <w:p w14:paraId="3BB2C724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Лендинг с двумя кнопками оплаты. </w:t>
      </w:r>
    </w:p>
    <w:p w14:paraId="548E75E9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Stripe / PayPal / Przelewy24. </w:t>
      </w:r>
    </w:p>
    <w:p w14:paraId="784E5092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lastRenderedPageBreak/>
        <w:t xml:space="preserve">После оплаты — автоматическая выдача ссылки через сервис подписок или простой бот. </w:t>
      </w:r>
    </w:p>
    <w:p w14:paraId="6F75E493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PREMIUM — запись через Calendly / Google Calendar. </w:t>
      </w:r>
    </w:p>
    <w:p w14:paraId="18CEDF34" w14:textId="77777777" w:rsidR="00120213" w:rsidRPr="00120213" w:rsidRDefault="00120213" w:rsidP="00120213">
      <w:r w:rsidRPr="00120213">
        <w:t>А уже потом, когда появятся первые платящие участницы, можно делать полноценный бот.</w:t>
      </w:r>
    </w:p>
    <w:p w14:paraId="535594D9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Тексты тарифов можно оформить так</w:t>
      </w:r>
    </w:p>
    <w:p w14:paraId="153C2333" w14:textId="77777777" w:rsidR="00120213" w:rsidRPr="00120213" w:rsidRDefault="00120213" w:rsidP="00120213">
      <w:r w:rsidRPr="00120213">
        <w:rPr>
          <w:b/>
          <w:bCs/>
        </w:rPr>
        <w:t>BASIC — закрытый стильный клуб</w:t>
      </w:r>
      <w:r w:rsidRPr="00120213">
        <w:br/>
        <w:t>Для тех, кто хочет регулярно получать готовые капсулы, обзоры брендов и понятные ссылки на актуальные вещи.</w:t>
      </w:r>
    </w:p>
    <w:p w14:paraId="3F1F1140" w14:textId="77777777" w:rsidR="00120213" w:rsidRPr="00120213" w:rsidRDefault="00120213" w:rsidP="00120213">
      <w:r w:rsidRPr="00120213">
        <w:rPr>
          <w:b/>
          <w:bCs/>
        </w:rPr>
        <w:t>PREMIUM — клуб + личный разбор</w:t>
      </w:r>
      <w:r w:rsidRPr="00120213">
        <w:br/>
        <w:t>Для тех, кто хочет не только получать подборки, но и один раз в месяц работать лично: разобрать гардероб, фигуру, сложности и получить индивидуальные рекомендации.</w:t>
      </w:r>
    </w:p>
    <w:p w14:paraId="25E5A728" w14:textId="77777777" w:rsidR="00120213" w:rsidRPr="00120213" w:rsidRDefault="00120213" w:rsidP="00120213">
      <w:r w:rsidRPr="00120213">
        <w:t>Мой совет: начни с Telegram + готовая оплата, а кастомного бота делай после проверки спроса. Это быстрее, дешевле и безопаснее.</w:t>
      </w:r>
    </w:p>
    <w:p w14:paraId="28C75BA0" w14:textId="77777777" w:rsidR="00782A6B" w:rsidRDefault="00782A6B"/>
    <w:sectPr w:rsidR="00782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161"/>
    <w:multiLevelType w:val="multilevel"/>
    <w:tmpl w:val="4DF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D4104"/>
    <w:multiLevelType w:val="multilevel"/>
    <w:tmpl w:val="D8F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C343D"/>
    <w:multiLevelType w:val="multilevel"/>
    <w:tmpl w:val="667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001F2"/>
    <w:multiLevelType w:val="multilevel"/>
    <w:tmpl w:val="A6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B4EF9"/>
    <w:multiLevelType w:val="multilevel"/>
    <w:tmpl w:val="FCC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155FD"/>
    <w:multiLevelType w:val="multilevel"/>
    <w:tmpl w:val="1976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775827">
    <w:abstractNumId w:val="4"/>
  </w:num>
  <w:num w:numId="2" w16cid:durableId="1249652612">
    <w:abstractNumId w:val="5"/>
  </w:num>
  <w:num w:numId="3" w16cid:durableId="842550236">
    <w:abstractNumId w:val="0"/>
  </w:num>
  <w:num w:numId="4" w16cid:durableId="1831435665">
    <w:abstractNumId w:val="3"/>
  </w:num>
  <w:num w:numId="5" w16cid:durableId="1555117413">
    <w:abstractNumId w:val="2"/>
  </w:num>
  <w:num w:numId="6" w16cid:durableId="1293630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6B"/>
    <w:rsid w:val="00120213"/>
    <w:rsid w:val="00782A6B"/>
    <w:rsid w:val="0092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B0B41-550B-4777-B4FA-D97BEBC3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Vinnikova</dc:creator>
  <cp:keywords/>
  <dc:description/>
  <cp:lastModifiedBy>Nika Vinnikova</cp:lastModifiedBy>
  <cp:revision>2</cp:revision>
  <dcterms:created xsi:type="dcterms:W3CDTF">2026-06-11T17:48:00Z</dcterms:created>
  <dcterms:modified xsi:type="dcterms:W3CDTF">2026-06-11T17:48:00Z</dcterms:modified>
</cp:coreProperties>
</file>