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FD64" w14:textId="77777777" w:rsidR="0042421F" w:rsidRPr="001D6630" w:rsidRDefault="0042421F" w:rsidP="001D6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№1</w:t>
      </w:r>
    </w:p>
    <w:p w14:paraId="0E8AA818" w14:textId="77777777" w:rsidR="0042421F" w:rsidRPr="000A6BE3" w:rsidRDefault="0042421F" w:rsidP="00424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из ниже перечисленного НЕ является IoC-контейнером?</w:t>
      </w:r>
    </w:p>
    <w:p w14:paraId="785F4E20" w14:textId="77777777" w:rsidR="0042421F" w:rsidRDefault="0042421F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DependencyInjection</w:t>
      </w:r>
      <w:proofErr w:type="spellEnd"/>
    </w:p>
    <w:p w14:paraId="7B4509CF" w14:textId="77777777" w:rsidR="001D6630" w:rsidRPr="000A6BE3" w:rsidRDefault="001D6630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964D40" w14:textId="77777777" w:rsidR="0042421F" w:rsidRPr="000A6BE3" w:rsidRDefault="0042421F" w:rsidP="00424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Чем тонкий клиент отличается от толстого клиента?</w:t>
      </w:r>
    </w:p>
    <w:p w14:paraId="7B1E5E3F" w14:textId="77777777" w:rsidR="0042421F" w:rsidRDefault="0042421F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Логика работы выполняется на сервере</w:t>
      </w:r>
    </w:p>
    <w:p w14:paraId="57129A76" w14:textId="77777777" w:rsidR="001D6630" w:rsidRPr="000A6BE3" w:rsidRDefault="001D6630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BC7934" w14:textId="77777777" w:rsidR="0042421F" w:rsidRPr="000A6BE3" w:rsidRDefault="0042421F" w:rsidP="00424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Чем модификатор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отличается от других модификаторов?</w:t>
      </w:r>
    </w:p>
    <w:p w14:paraId="7C82C602" w14:textId="77777777" w:rsidR="0042421F" w:rsidRDefault="0042421F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Класс и члены класса с подобным модификатором доступны из любого места кода в той же сборке, однако он недоступен для других программ и сборок.</w:t>
      </w:r>
    </w:p>
    <w:p w14:paraId="3FF34053" w14:textId="77777777" w:rsidR="001D6630" w:rsidRPr="000A6BE3" w:rsidRDefault="001D6630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F784E5" w14:textId="77777777" w:rsidR="0042421F" w:rsidRPr="000A6BE3" w:rsidRDefault="0042421F" w:rsidP="00424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Какое из этих определений относится к определению структурных паттернов?</w:t>
      </w:r>
    </w:p>
    <w:p w14:paraId="3FB22FBD" w14:textId="77777777" w:rsidR="0042421F" w:rsidRDefault="0042421F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Паттерны предназначены для выстраивания правильной иерархии классов (упрощение создания новых классов, расширение существующих) и правильного взаимодействия между классами (уменьшение взаимосвязанности и т.п.).</w:t>
      </w:r>
    </w:p>
    <w:p w14:paraId="31DE4AE4" w14:textId="77777777" w:rsidR="001D6630" w:rsidRPr="000A6BE3" w:rsidRDefault="001D6630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EBCF84" w14:textId="77777777" w:rsidR="0042421F" w:rsidRPr="000A6BE3" w:rsidRDefault="0042421F" w:rsidP="00424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Какое из определений относится к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приницпу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единственной ответственности?</w:t>
      </w:r>
    </w:p>
    <w:p w14:paraId="6C84C7C1" w14:textId="77777777" w:rsidR="0042421F" w:rsidRDefault="0042421F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Любой сложный класс должен быть разбит на несколько простых составляющих, отвечающих за определенный аспект поведения, что упрощает как понимание, так и будущее развитие</w:t>
      </w:r>
      <w:r w:rsidR="00FB5F26"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CF017EC" w14:textId="77777777" w:rsidR="001D6630" w:rsidRPr="000A6BE3" w:rsidRDefault="001D6630" w:rsidP="0042421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D28649" w14:textId="77777777" w:rsidR="00FB5F26" w:rsidRPr="000A6BE3" w:rsidRDefault="00FB5F26" w:rsidP="00FB5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такое инверсия зависимостей?</w:t>
      </w:r>
    </w:p>
    <w:p w14:paraId="64767848" w14:textId="77777777" w:rsidR="00FB5F26" w:rsidRDefault="00FB5F26" w:rsidP="00FB5F26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 ООП, при помощи которого можно снизить связанность между компонентами и классами</w:t>
      </w:r>
    </w:p>
    <w:p w14:paraId="2FF15339" w14:textId="77777777" w:rsidR="001D6630" w:rsidRPr="000A6BE3" w:rsidRDefault="001D6630" w:rsidP="00FB5F26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128F37" w14:textId="77777777" w:rsidR="00FB5F26" w:rsidRPr="000A6BE3" w:rsidRDefault="00762ACF" w:rsidP="00FB5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Зачем нужна "Модель" в паттерне MVC?</w:t>
      </w:r>
    </w:p>
    <w:p w14:paraId="5B0D2531" w14:textId="77777777" w:rsidR="00762ACF" w:rsidRDefault="00762ACF" w:rsidP="00762AC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содержит бизнес-логику приложения</w:t>
      </w:r>
    </w:p>
    <w:p w14:paraId="2258BE71" w14:textId="77777777" w:rsidR="001D6630" w:rsidRPr="000A6BE3" w:rsidRDefault="001D6630" w:rsidP="00762AC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8EAF45" w14:textId="77777777" w:rsidR="00762ACF" w:rsidRPr="000A6BE3" w:rsidRDefault="00762ACF" w:rsidP="00762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Описание какого паттерна представлено: это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дальше?</w:t>
      </w:r>
    </w:p>
    <w:p w14:paraId="19E6C914" w14:textId="77777777" w:rsidR="00762ACF" w:rsidRDefault="00762ACF" w:rsidP="00762AC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ChainofResponsibility</w:t>
      </w:r>
      <w:proofErr w:type="spellEnd"/>
    </w:p>
    <w:p w14:paraId="45BCC408" w14:textId="77777777" w:rsidR="001D6630" w:rsidRPr="000A6BE3" w:rsidRDefault="001D6630" w:rsidP="00762ACF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B9307C" w14:textId="77777777" w:rsidR="00762ACF" w:rsidRPr="000A6BE3" w:rsidRDefault="00762ACF" w:rsidP="00762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К какому принципу относится определение: модули верхнего уровня не должны зависеть от модулей нижнего уровня. И те и другие должны зависеть от абстракций?</w:t>
      </w:r>
    </w:p>
    <w:p w14:paraId="5C85ED1F" w14:textId="77777777" w:rsidR="00762ACF" w:rsidRDefault="00762ACF" w:rsidP="00762ACF">
      <w:pPr>
        <w:pStyle w:val="a3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 инверсии зависимостей</w:t>
      </w:r>
      <w:r w:rsidRPr="000A6BE3">
        <w:rPr>
          <w:rFonts w:ascii="Times New Roman" w:hAnsi="Times New Roman" w:cs="Times New Roman"/>
          <w:sz w:val="24"/>
          <w:szCs w:val="24"/>
        </w:rPr>
        <w:t>.</w:t>
      </w:r>
    </w:p>
    <w:p w14:paraId="18E6A3A4" w14:textId="77777777" w:rsidR="005515B9" w:rsidRDefault="005515B9" w:rsidP="00762AC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209B33" w14:textId="77777777" w:rsidR="005515B9" w:rsidRDefault="005515B9" w:rsidP="00551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>Какому понятию соответствует определение: процесс получения внешней зависимости программным компонентом?</w:t>
      </w:r>
    </w:p>
    <w:p w14:paraId="74EEDE72" w14:textId="77777777" w:rsidR="00C04FF3" w:rsidRDefault="005515B9" w:rsidP="00C04FF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Поиск зависимостей </w:t>
      </w:r>
    </w:p>
    <w:p w14:paraId="0AD8C356" w14:textId="77777777" w:rsidR="00C04FF3" w:rsidRPr="00C04FF3" w:rsidRDefault="00C04FF3" w:rsidP="00C04FF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CA80E6" w14:textId="77777777" w:rsidR="00C04FF3" w:rsidRPr="00C04FF3" w:rsidRDefault="00C04FF3" w:rsidP="00C04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 xml:space="preserve">Какой из нижеперечисленных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прницпов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t xml:space="preserve"> программирования НЕ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пропогандирует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t xml:space="preserve"> простоту написания приложений?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DRY</w:t>
      </w:r>
    </w:p>
    <w:p w14:paraId="4BBFDC68" w14:textId="77777777" w:rsidR="00C04FF3" w:rsidRPr="00C04FF3" w:rsidRDefault="00C04FF3" w:rsidP="00C04F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1846A0" w14:textId="5E6517AF" w:rsidR="005515B9" w:rsidRPr="005A1941" w:rsidRDefault="00C04FF3" w:rsidP="00762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lastRenderedPageBreak/>
        <w:t>Какое расширение файла имеют библиотеки?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4FF3">
        <w:rPr>
          <w:rFonts w:ascii="Times New Roman" w:hAnsi="Times New Roman" w:cs="Times New Roman"/>
          <w:b/>
          <w:i/>
          <w:sz w:val="24"/>
          <w:szCs w:val="24"/>
        </w:rPr>
        <w:t>dll</w:t>
      </w:r>
      <w:proofErr w:type="spellEnd"/>
    </w:p>
    <w:p w14:paraId="2DA2E85F" w14:textId="77777777" w:rsidR="005A1941" w:rsidRPr="005A1941" w:rsidRDefault="005A1941" w:rsidP="005A194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4A6F76" w14:textId="3EF12136" w:rsidR="005A1941" w:rsidRDefault="005A1941" w:rsidP="00762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определение соответствует концепции </w:t>
      </w:r>
      <w:r>
        <w:rPr>
          <w:rFonts w:ascii="Times New Roman" w:hAnsi="Times New Roman" w:cs="Times New Roman"/>
          <w:sz w:val="24"/>
          <w:szCs w:val="24"/>
          <w:lang w:val="en-US"/>
        </w:rPr>
        <w:t>DAL</w:t>
      </w:r>
      <w:r w:rsidRPr="005A1941">
        <w:rPr>
          <w:rFonts w:ascii="Times New Roman" w:hAnsi="Times New Roman" w:cs="Times New Roman"/>
          <w:sz w:val="24"/>
          <w:szCs w:val="24"/>
        </w:rPr>
        <w:t>?</w:t>
      </w:r>
    </w:p>
    <w:p w14:paraId="1B018CC3" w14:textId="159E414F" w:rsidR="00DC318C" w:rsidRDefault="005A1941" w:rsidP="005A194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3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Концепция обеспечивает возможность смены хранилища данных</w:t>
      </w:r>
      <w:r w:rsidR="00DC318C" w:rsidRPr="00DC3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без изменения бизнес-логики проекта.</w:t>
      </w:r>
    </w:p>
    <w:p w14:paraId="733C2A52" w14:textId="66307596" w:rsidR="006371F9" w:rsidRDefault="006371F9" w:rsidP="005A194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7BD93E" w14:textId="194F3E0C" w:rsidR="006371F9" w:rsidRPr="006371F9" w:rsidRDefault="006371F9" w:rsidP="006371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371F9">
        <w:rPr>
          <w:rFonts w:ascii="Times New Roman" w:hAnsi="Times New Roman" w:cs="Times New Roman"/>
          <w:sz w:val="24"/>
          <w:szCs w:val="24"/>
        </w:rPr>
        <w:t>акой из этих паттернов относится к порождающим паттернам?</w:t>
      </w:r>
    </w:p>
    <w:p w14:paraId="6C49D89E" w14:textId="7BB461AF" w:rsidR="006371F9" w:rsidRDefault="006371F9" w:rsidP="006371F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37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Singleton</w:t>
      </w:r>
      <w:proofErr w:type="spellEnd"/>
    </w:p>
    <w:p w14:paraId="492E61C8" w14:textId="77777777" w:rsidR="008859FE" w:rsidRDefault="008859FE" w:rsidP="008859FE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49F341" w14:textId="0323EDDD" w:rsidR="008859FE" w:rsidRPr="008859FE" w:rsidRDefault="008859FE" w:rsidP="00885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9FE">
        <w:rPr>
          <w:rFonts w:ascii="Times New Roman" w:hAnsi="Times New Roman" w:cs="Times New Roman"/>
          <w:sz w:val="24"/>
          <w:szCs w:val="24"/>
        </w:rPr>
        <w:t>Что такое модульное программирование?</w:t>
      </w:r>
    </w:p>
    <w:p w14:paraId="52145E6D" w14:textId="7E05CD5D" w:rsidR="008859FE" w:rsidRPr="008859FE" w:rsidRDefault="008859FE" w:rsidP="008859FE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5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это организация программы как совокупности небольших независимых блоков, структура и поведение которых подчиняются определенным правилам</w:t>
      </w:r>
    </w:p>
    <w:p w14:paraId="6C1BE79D" w14:textId="5B1D013D" w:rsidR="006371F9" w:rsidRPr="008859FE" w:rsidRDefault="006371F9" w:rsidP="006371F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5A4BB4" w14:textId="77777777" w:rsidR="00FB5F26" w:rsidRPr="001D6630" w:rsidRDefault="00FB5F26" w:rsidP="001D6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№2</w:t>
      </w:r>
    </w:p>
    <w:p w14:paraId="3F172197" w14:textId="77777777" w:rsidR="00FB5F26" w:rsidRPr="000A6BE3" w:rsidRDefault="008D1313" w:rsidP="00FB5F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такое LINQ?</w:t>
      </w:r>
    </w:p>
    <w:p w14:paraId="75707897" w14:textId="77777777" w:rsidR="008D1313" w:rsidRDefault="008D1313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название набора технологий, основанных на интеграции возможностей запроса непосредственно в язык.</w:t>
      </w:r>
    </w:p>
    <w:p w14:paraId="76CF37C8" w14:textId="77777777" w:rsidR="001D6630" w:rsidRPr="001D6630" w:rsidRDefault="001D6630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9BE879" w14:textId="77777777" w:rsidR="001D6630" w:rsidRPr="001D6630" w:rsidRDefault="008D1313" w:rsidP="001D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sz w:val="24"/>
          <w:szCs w:val="24"/>
        </w:rPr>
        <w:t>Необходимо набор записей по студентам отсортировать по курсам. Дополнитезапрос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in students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>…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select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322454" w14:textId="77777777" w:rsidR="008D1313" w:rsidRDefault="008D1313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orderbyst.Course</w:t>
      </w:r>
      <w:proofErr w:type="spellEnd"/>
    </w:p>
    <w:p w14:paraId="6CA87118" w14:textId="77777777" w:rsidR="001D6630" w:rsidRPr="000A6BE3" w:rsidRDefault="001D6630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507A9F8" w14:textId="0D667A02" w:rsidR="008D1313" w:rsidRPr="000A6BE3" w:rsidRDefault="008D1313" w:rsidP="008D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sz w:val="24"/>
          <w:szCs w:val="24"/>
        </w:rPr>
        <w:t>Необходимо объединить набор студентов с набором групп. Дополнить</w:t>
      </w:r>
      <w:r w:rsidR="00F65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6BE3">
        <w:rPr>
          <w:rFonts w:ascii="Times New Roman" w:hAnsi="Times New Roman" w:cs="Times New Roman"/>
          <w:sz w:val="24"/>
          <w:szCs w:val="24"/>
        </w:rPr>
        <w:t>запрос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>from gr in groups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>…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select new </w:t>
      </w:r>
      <w:proofErr w:type="gramStart"/>
      <w:r w:rsidRPr="000A6BE3">
        <w:rPr>
          <w:rFonts w:ascii="Times New Roman" w:hAnsi="Times New Roman" w:cs="Times New Roman"/>
          <w:sz w:val="24"/>
          <w:szCs w:val="24"/>
          <w:lang w:val="en-US"/>
        </w:rPr>
        <w:t>{ st.FIO</w:t>
      </w:r>
      <w:proofErr w:type="gramEnd"/>
      <w:r w:rsidRPr="000A6BE3">
        <w:rPr>
          <w:rFonts w:ascii="Times New Roman" w:hAnsi="Times New Roman" w:cs="Times New Roman"/>
          <w:sz w:val="24"/>
          <w:szCs w:val="24"/>
          <w:lang w:val="en-US"/>
        </w:rPr>
        <w:t>, </w:t>
      </w:r>
      <w:proofErr w:type="spellStart"/>
      <w:r w:rsidR="00643C64" w:rsidRPr="000A6BE3">
        <w:rPr>
          <w:rFonts w:ascii="Times New Roman" w:hAnsi="Times New Roman" w:cs="Times New Roman"/>
          <w:sz w:val="24"/>
          <w:szCs w:val="24"/>
        </w:rPr>
        <w:fldChar w:fldCharType="begin"/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"https://vk.com/away.php?utf=1&amp;to=http%3A%2F%2Fgr.Name" \t "_blank" </w:instrText>
      </w:r>
      <w:r w:rsidR="00643C64" w:rsidRPr="000A6BE3">
        <w:rPr>
          <w:rFonts w:ascii="Times New Roman" w:hAnsi="Times New Roman" w:cs="Times New Roman"/>
          <w:sz w:val="24"/>
          <w:szCs w:val="24"/>
        </w:rPr>
        <w:fldChar w:fldCharType="separate"/>
      </w:r>
      <w:r w:rsidRPr="000A6BE3">
        <w:rPr>
          <w:rStyle w:val="a4"/>
          <w:rFonts w:ascii="Times New Roman" w:hAnsi="Times New Roman" w:cs="Times New Roman"/>
          <w:sz w:val="24"/>
          <w:szCs w:val="24"/>
          <w:lang w:val="en-US"/>
        </w:rPr>
        <w:t>gr.Name</w:t>
      </w:r>
      <w:proofErr w:type="spellEnd"/>
      <w:r w:rsidR="00643C64" w:rsidRPr="000A6BE3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t> }</w:t>
      </w:r>
    </w:p>
    <w:p w14:paraId="6210597F" w14:textId="77777777" w:rsidR="008D1313" w:rsidRDefault="008D1313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join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in students on </w:t>
      </w:r>
      <w:proofErr w:type="spellStart"/>
      <w:proofErr w:type="gram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gr.Name</w:t>
      </w:r>
      <w:proofErr w:type="spellEnd"/>
      <w:proofErr w:type="gram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equals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st.GroupName</w:t>
      </w:r>
      <w:proofErr w:type="spellEnd"/>
    </w:p>
    <w:p w14:paraId="28464524" w14:textId="77777777" w:rsidR="001D6630" w:rsidRPr="000A6BE3" w:rsidRDefault="001D6630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AD72E0D" w14:textId="77777777" w:rsidR="008D1313" w:rsidRPr="000A6BE3" w:rsidRDefault="008D1313" w:rsidP="008D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отсортировать список студентов (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) по фамилии по убыванию</w:t>
      </w:r>
    </w:p>
    <w:p w14:paraId="1C0E7680" w14:textId="77777777" w:rsidR="008D1313" w:rsidRDefault="008D1313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students.OrderByDescending</w:t>
      </w:r>
      <w:proofErr w:type="spell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</w:t>
      </w: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x.FIO</w:t>
      </w:r>
      <w:proofErr w:type="spell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71E4D4CE" w14:textId="77777777" w:rsidR="001D6630" w:rsidRPr="001D6630" w:rsidRDefault="001D6630" w:rsidP="008D131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2C4C789" w14:textId="77777777" w:rsidR="008D1313" w:rsidRPr="000A6BE3" w:rsidRDefault="008D1313" w:rsidP="008D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получить из списка студентов (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) хотя бы одного круглого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отличинка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, если такой есть</w:t>
      </w:r>
    </w:p>
    <w:p w14:paraId="0227D7C5" w14:textId="441D7533" w:rsidR="008D1313" w:rsidRDefault="00B82239" w:rsidP="00B8223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students.FirstOrDefault</w:t>
      </w:r>
      <w:proofErr w:type="spellEnd"/>
      <w:proofErr w:type="gram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</w:t>
      </w: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x.Ball</w:t>
      </w:r>
      <w:proofErr w:type="spell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== 5)</w:t>
      </w:r>
    </w:p>
    <w:p w14:paraId="4D8D63ED" w14:textId="77777777" w:rsidR="001D6630" w:rsidRPr="001D6630" w:rsidRDefault="001D6630" w:rsidP="00B8223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43F6041" w14:textId="77777777" w:rsidR="00B82239" w:rsidRPr="000A6BE3" w:rsidRDefault="00B82239" w:rsidP="00B822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Необходимо распределить набор студентов по набору групп, чтобы в каждой группе были студенты, либо была пустая группа. Дополнить запрос:</w:t>
      </w:r>
    </w:p>
    <w:p w14:paraId="4E5C7055" w14:textId="77777777" w:rsidR="00B82239" w:rsidRPr="000A6BE3" w:rsidRDefault="00B82239" w:rsidP="00B8223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sz w:val="24"/>
          <w:szCs w:val="24"/>
          <w:lang w:val="en-US"/>
        </w:rPr>
        <w:t>from gr in groups</w:t>
      </w:r>
    </w:p>
    <w:p w14:paraId="4B4E5B19" w14:textId="77777777" w:rsidR="00B82239" w:rsidRPr="000A6BE3" w:rsidRDefault="00B82239" w:rsidP="00B82239">
      <w:pPr>
        <w:pStyle w:val="a3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…</w:t>
      </w:r>
    </w:p>
    <w:p w14:paraId="1809AF57" w14:textId="77777777" w:rsidR="00B82239" w:rsidRPr="000A6BE3" w:rsidRDefault="00B82239" w:rsidP="00B8223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select new </w:t>
      </w:r>
      <w:proofErr w:type="gramStart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gramEnd"/>
      <w:r w:rsidRPr="000A6BE3">
        <w:rPr>
          <w:rFonts w:ascii="Times New Roman" w:hAnsi="Times New Roman" w:cs="Times New Roman"/>
          <w:sz w:val="24"/>
          <w:szCs w:val="24"/>
          <w:lang w:val="en-US"/>
        </w:rPr>
        <w:t>.Name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, Students =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groupSts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6986D9A" w14:textId="77777777" w:rsidR="00B82239" w:rsidRDefault="00B82239" w:rsidP="00B8223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join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in students on </w:t>
      </w:r>
      <w:proofErr w:type="spellStart"/>
      <w:proofErr w:type="gram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gr.Name</w:t>
      </w:r>
      <w:proofErr w:type="spellEnd"/>
      <w:proofErr w:type="gram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equals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st.GroupName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into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groupSts</w:t>
      </w:r>
      <w:proofErr w:type="spellEnd"/>
    </w:p>
    <w:p w14:paraId="60B19458" w14:textId="77777777" w:rsidR="005515B9" w:rsidRDefault="005515B9" w:rsidP="00B8223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794E749" w14:textId="77777777" w:rsidR="005515B9" w:rsidRPr="005515B9" w:rsidRDefault="005515B9" w:rsidP="005515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lastRenderedPageBreak/>
        <w:t>Что такое анонимный тип?</w:t>
      </w:r>
    </w:p>
    <w:p w14:paraId="4679A3E6" w14:textId="77777777" w:rsidR="005515B9" w:rsidRPr="005515B9" w:rsidRDefault="005515B9" w:rsidP="005515B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временная структура данных для создания объекта с некоторым набором свойств</w:t>
      </w:r>
    </w:p>
    <w:p w14:paraId="43919A3A" w14:textId="77777777" w:rsidR="005515B9" w:rsidRPr="005515B9" w:rsidRDefault="005515B9" w:rsidP="005515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D67D95" w14:textId="77777777" w:rsidR="005515B9" w:rsidRPr="005515B9" w:rsidRDefault="005515B9" w:rsidP="005515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 из списка студентов (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>) получить список ФИО</w:t>
      </w:r>
    </w:p>
    <w:p w14:paraId="169CA728" w14:textId="77777777" w:rsidR="005515B9" w:rsidRPr="005515B9" w:rsidRDefault="005515B9" w:rsidP="005515B9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students.Select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</w:t>
      </w:r>
      <w:proofErr w:type="spell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x.FIO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12C55DD6" w14:textId="77777777" w:rsidR="005515B9" w:rsidRPr="005515B9" w:rsidRDefault="005515B9" w:rsidP="005515B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8AD85FA" w14:textId="77777777" w:rsidR="005515B9" w:rsidRPr="005515B9" w:rsidRDefault="005515B9" w:rsidP="005515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15B9">
        <w:rPr>
          <w:rFonts w:ascii="Times New Roman" w:hAnsi="Times New Roman" w:cs="Times New Roman"/>
          <w:sz w:val="24"/>
          <w:szCs w:val="24"/>
        </w:rPr>
        <w:t>выяснить</w:t>
      </w:r>
      <w:proofErr w:type="gramEnd"/>
      <w:r w:rsidRPr="005515B9">
        <w:rPr>
          <w:rFonts w:ascii="Times New Roman" w:hAnsi="Times New Roman" w:cs="Times New Roman"/>
          <w:sz w:val="24"/>
          <w:szCs w:val="24"/>
        </w:rPr>
        <w:t xml:space="preserve"> есть ли в списке студентов (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) круглые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отличинки</w:t>
      </w:r>
      <w:proofErr w:type="spellEnd"/>
    </w:p>
    <w:p w14:paraId="499F0EDF" w14:textId="00FC3F36" w:rsidR="00C04FF3" w:rsidRDefault="005515B9" w:rsidP="00DC318C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students.Any</w:t>
      </w:r>
      <w:proofErr w:type="spellEnd"/>
      <w:proofErr w:type="gram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</w:t>
      </w:r>
      <w:proofErr w:type="spell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x.Ball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== 5)</w:t>
      </w:r>
    </w:p>
    <w:p w14:paraId="6811B56F" w14:textId="77777777" w:rsidR="00DC318C" w:rsidRPr="00DC318C" w:rsidRDefault="00DC318C" w:rsidP="00DC318C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BD2EAAB" w14:textId="113EE228" w:rsidR="005515B9" w:rsidRPr="00DC318C" w:rsidRDefault="00C04FF3" w:rsidP="00B822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4FF3">
        <w:rPr>
          <w:rFonts w:ascii="Times New Roman" w:hAnsi="Times New Roman" w:cs="Times New Roman"/>
          <w:sz w:val="24"/>
          <w:szCs w:val="24"/>
        </w:rPr>
        <w:t>Необходимо из набора записей по студентам получить набор записей с ФИО и курсом по каждому студенту. Дополните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FF3">
        <w:rPr>
          <w:rFonts w:ascii="Times New Roman" w:hAnsi="Times New Roman" w:cs="Times New Roman"/>
          <w:sz w:val="24"/>
          <w:szCs w:val="24"/>
        </w:rPr>
        <w:t>запрос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457CAA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457CAA">
        <w:rPr>
          <w:rFonts w:ascii="Times New Roman" w:hAnsi="Times New Roman" w:cs="Times New Roman"/>
          <w:sz w:val="24"/>
          <w:szCs w:val="24"/>
          <w:lang w:val="en-US"/>
        </w:rPr>
        <w:t xml:space="preserve"> in students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select new </w:t>
      </w:r>
      <w:proofErr w:type="gramStart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{ </w:t>
      </w:r>
      <w:proofErr w:type="spellStart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>st.FIO</w:t>
      </w:r>
      <w:proofErr w:type="spellEnd"/>
      <w:proofErr w:type="gramEnd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>st.Course</w:t>
      </w:r>
      <w:proofErr w:type="spellEnd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}</w:t>
      </w:r>
    </w:p>
    <w:p w14:paraId="3476D3BA" w14:textId="77777777" w:rsidR="00DC318C" w:rsidRPr="00DC318C" w:rsidRDefault="00DC318C" w:rsidP="00DC31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1A8A78" w14:textId="1AC38DF8" w:rsidR="00DC318C" w:rsidRDefault="00DC318C" w:rsidP="00B822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методы расширения из списка студентов </w:t>
      </w:r>
      <w:r w:rsidRPr="00DC31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DC31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выбрать всех, не старше 3 курса</w:t>
      </w:r>
    </w:p>
    <w:p w14:paraId="5B2A3464" w14:textId="2F634970" w:rsidR="00DC318C" w:rsidRDefault="00F6535D" w:rsidP="00DC318C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DC318C"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tudents.Where</w:t>
      </w:r>
      <w:proofErr w:type="spellEnd"/>
      <w:proofErr w:type="gramEnd"/>
      <w:r w:rsidR="00DC318C"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r w:rsidR="00DC318C" w:rsidRPr="00F653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</w:t>
      </w:r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=&gt; </w:t>
      </w:r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</w:t>
      </w:r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.Course &lt; 3</w:t>
      </w:r>
      <w:r w:rsidR="00DC318C"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0F0515B2" w14:textId="511E167E" w:rsidR="00F6535D" w:rsidRDefault="00F6535D" w:rsidP="00DC318C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A51CEE5" w14:textId="082CC469" w:rsidR="00F6535D" w:rsidRPr="00F6535D" w:rsidRDefault="00F6535D" w:rsidP="00F653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35D">
        <w:rPr>
          <w:rFonts w:ascii="Times New Roman" w:hAnsi="Times New Roman" w:cs="Times New Roman"/>
          <w:sz w:val="24"/>
          <w:szCs w:val="24"/>
        </w:rPr>
        <w:t>Что такое запрос?</w:t>
      </w:r>
    </w:p>
    <w:p w14:paraId="3877A7D1" w14:textId="7C03E295" w:rsidR="00F6535D" w:rsidRDefault="00F6535D" w:rsidP="00F6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Выражение, извлекающее данные из источника данных</w:t>
      </w:r>
    </w:p>
    <w:p w14:paraId="3C1865F5" w14:textId="0F0C4B23" w:rsidR="00F6535D" w:rsidRDefault="00F6535D" w:rsidP="00F6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AB3D1A" w14:textId="7D02E0E7" w:rsidR="00F6535D" w:rsidRPr="00AC6069" w:rsidRDefault="00F6535D" w:rsidP="00F653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6069">
        <w:rPr>
          <w:rFonts w:ascii="Times New Roman" w:hAnsi="Times New Roman" w:cs="Times New Roman"/>
          <w:sz w:val="24"/>
          <w:szCs w:val="24"/>
        </w:rPr>
        <w:t>Необходимо из набора записей по студентам вытащить всех, старше второго курса. Дополните запрос:</w:t>
      </w:r>
    </w:p>
    <w:p w14:paraId="727AFF04" w14:textId="26B847D2" w:rsidR="00F6535D" w:rsidRPr="00AC6069" w:rsidRDefault="00AC6069" w:rsidP="00F653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C6069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="00F6535D" w:rsidRPr="00AC6069">
        <w:rPr>
          <w:rFonts w:ascii="Times New Roman" w:hAnsi="Times New Roman" w:cs="Times New Roman"/>
          <w:sz w:val="24"/>
          <w:szCs w:val="24"/>
          <w:lang w:val="en-US"/>
        </w:rPr>
        <w:t xml:space="preserve">om </w:t>
      </w:r>
      <w:proofErr w:type="spellStart"/>
      <w:r w:rsidR="00F6535D" w:rsidRPr="00AC606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F6535D" w:rsidRPr="00AC6069">
        <w:rPr>
          <w:rFonts w:ascii="Times New Roman" w:hAnsi="Times New Roman" w:cs="Times New Roman"/>
          <w:sz w:val="24"/>
          <w:szCs w:val="24"/>
          <w:lang w:val="en-US"/>
        </w:rPr>
        <w:t xml:space="preserve"> in students</w:t>
      </w:r>
    </w:p>
    <w:p w14:paraId="29DF9A5E" w14:textId="745D15C1" w:rsidR="00F6535D" w:rsidRPr="00AC6069" w:rsidRDefault="00F6535D" w:rsidP="00F653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C6069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2187ABC" w14:textId="06A81736" w:rsidR="00F6535D" w:rsidRPr="00AC6069" w:rsidRDefault="00AC6069" w:rsidP="00F653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C60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535D" w:rsidRPr="00AC606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="00F6535D" w:rsidRPr="00AC606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F6535D" w:rsidRPr="00AC606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F36E0" w14:textId="255C750E" w:rsidR="00AC6069" w:rsidRDefault="00AC6069" w:rsidP="00F6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st.Course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&gt;2</w:t>
      </w:r>
    </w:p>
    <w:p w14:paraId="67035102" w14:textId="0547990A" w:rsidR="00024E07" w:rsidRDefault="00024E07" w:rsidP="00F6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2B4C34A" w14:textId="2D5C6D50" w:rsidR="00024E07" w:rsidRPr="00024E07" w:rsidRDefault="00024E07" w:rsidP="00024E0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24E07">
        <w:rPr>
          <w:rFonts w:ascii="Times New Roman" w:hAnsi="Times New Roman" w:cs="Times New Roman"/>
          <w:bCs/>
          <w:sz w:val="24"/>
          <w:szCs w:val="24"/>
        </w:rPr>
        <w:t>Используя методы расширения группировать список студентов (</w:t>
      </w:r>
      <w:r w:rsidRPr="00024E07">
        <w:rPr>
          <w:rFonts w:ascii="Times New Roman" w:hAnsi="Times New Roman" w:cs="Times New Roman"/>
          <w:bCs/>
          <w:sz w:val="24"/>
          <w:szCs w:val="24"/>
          <w:lang w:val="en-US"/>
        </w:rPr>
        <w:t>students</w:t>
      </w:r>
      <w:r w:rsidRPr="00024E07">
        <w:rPr>
          <w:rFonts w:ascii="Times New Roman" w:hAnsi="Times New Roman" w:cs="Times New Roman"/>
          <w:bCs/>
          <w:sz w:val="24"/>
          <w:szCs w:val="24"/>
        </w:rPr>
        <w:t>) по группам</w:t>
      </w:r>
    </w:p>
    <w:p w14:paraId="4BB4D80E" w14:textId="5AFD5BF6" w:rsidR="00024E07" w:rsidRDefault="00024E07" w:rsidP="00AF788A">
      <w:pPr>
        <w:pStyle w:val="a3"/>
        <w:tabs>
          <w:tab w:val="center" w:pos="5037"/>
        </w:tabs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proofErr w:type="spellStart"/>
      <w:proofErr w:type="gramStart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students.GroupBy</w:t>
      </w:r>
      <w:proofErr w:type="spellEnd"/>
      <w:proofErr w:type="gramEnd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(x=&gt;</w:t>
      </w:r>
      <w:proofErr w:type="spellStart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x.GroupName</w:t>
      </w:r>
      <w:proofErr w:type="spellEnd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)</w:t>
      </w:r>
      <w:r w:rsid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</w:p>
    <w:p w14:paraId="44BDC66E" w14:textId="3F72508A" w:rsidR="00AF788A" w:rsidRDefault="00AF788A" w:rsidP="00AF788A">
      <w:pPr>
        <w:pStyle w:val="a3"/>
        <w:tabs>
          <w:tab w:val="center" w:pos="5037"/>
        </w:tabs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</w:p>
    <w:p w14:paraId="1F888B29" w14:textId="44026A64" w:rsidR="00AF788A" w:rsidRPr="00AF788A" w:rsidRDefault="00AF788A" w:rsidP="00AF788A">
      <w:pPr>
        <w:pStyle w:val="a3"/>
        <w:numPr>
          <w:ilvl w:val="0"/>
          <w:numId w:val="2"/>
        </w:numPr>
        <w:tabs>
          <w:tab w:val="center" w:pos="503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F788A">
        <w:rPr>
          <w:rFonts w:ascii="Times New Roman" w:hAnsi="Times New Roman" w:cs="Times New Roman"/>
          <w:bCs/>
          <w:sz w:val="24"/>
          <w:szCs w:val="24"/>
        </w:rPr>
        <w:t xml:space="preserve">Используя методы </w:t>
      </w:r>
      <w:proofErr w:type="spellStart"/>
      <w:r w:rsidRPr="00AF788A">
        <w:rPr>
          <w:rFonts w:ascii="Times New Roman" w:hAnsi="Times New Roman" w:cs="Times New Roman"/>
          <w:bCs/>
          <w:sz w:val="24"/>
          <w:szCs w:val="24"/>
        </w:rPr>
        <w:t>расшерения</w:t>
      </w:r>
      <w:proofErr w:type="spellEnd"/>
      <w:r w:rsidRPr="00AF788A">
        <w:rPr>
          <w:rFonts w:ascii="Times New Roman" w:hAnsi="Times New Roman" w:cs="Times New Roman"/>
          <w:bCs/>
          <w:sz w:val="24"/>
          <w:szCs w:val="24"/>
        </w:rPr>
        <w:t xml:space="preserve"> получить из списка студентов (</w:t>
      </w:r>
      <w:r w:rsidRPr="00AF788A">
        <w:rPr>
          <w:rFonts w:ascii="Times New Roman" w:hAnsi="Times New Roman" w:cs="Times New Roman"/>
          <w:bCs/>
          <w:sz w:val="24"/>
          <w:szCs w:val="24"/>
          <w:lang w:val="en-US"/>
        </w:rPr>
        <w:t>students</w:t>
      </w:r>
      <w:r w:rsidRPr="00AF788A">
        <w:rPr>
          <w:rFonts w:ascii="Times New Roman" w:hAnsi="Times New Roman" w:cs="Times New Roman"/>
          <w:bCs/>
          <w:sz w:val="24"/>
          <w:szCs w:val="24"/>
        </w:rPr>
        <w:t xml:space="preserve">) хотя бы одного круглого </w:t>
      </w:r>
      <w:proofErr w:type="spellStart"/>
      <w:r w:rsidRPr="00AF788A">
        <w:rPr>
          <w:rFonts w:ascii="Times New Roman" w:hAnsi="Times New Roman" w:cs="Times New Roman"/>
          <w:bCs/>
          <w:sz w:val="24"/>
          <w:szCs w:val="24"/>
        </w:rPr>
        <w:t>отличинка</w:t>
      </w:r>
      <w:proofErr w:type="spellEnd"/>
      <w:r w:rsidRPr="00AF788A">
        <w:rPr>
          <w:rFonts w:ascii="Times New Roman" w:hAnsi="Times New Roman" w:cs="Times New Roman"/>
          <w:bCs/>
          <w:sz w:val="24"/>
          <w:szCs w:val="24"/>
        </w:rPr>
        <w:t>, если такой есть</w:t>
      </w:r>
    </w:p>
    <w:p w14:paraId="2BB84D61" w14:textId="717101DB" w:rsidR="00AF788A" w:rsidRPr="00AF788A" w:rsidRDefault="00AF788A" w:rsidP="00AF788A">
      <w:pPr>
        <w:pStyle w:val="a3"/>
        <w:tabs>
          <w:tab w:val="center" w:pos="5037"/>
        </w:tabs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proofErr w:type="spellStart"/>
      <w:proofErr w:type="gramStart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students.SingleOrDefault</w:t>
      </w:r>
      <w:proofErr w:type="spellEnd"/>
      <w:proofErr w:type="gramEnd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(x =&gt; </w:t>
      </w:r>
      <w:proofErr w:type="spellStart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x.Ball</w:t>
      </w:r>
      <w:proofErr w:type="spellEnd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== 5)</w:t>
      </w:r>
    </w:p>
    <w:p w14:paraId="26C6C9E9" w14:textId="26F60CC2" w:rsidR="00024E07" w:rsidRPr="00AF788A" w:rsidRDefault="00024E07" w:rsidP="00024E07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5817DC2" w14:textId="77777777" w:rsidR="00B82239" w:rsidRPr="00F6535D" w:rsidRDefault="00B82239" w:rsidP="001D66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F653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</w:p>
    <w:p w14:paraId="13C25AF0" w14:textId="77777777" w:rsidR="00B82239" w:rsidRPr="000A6BE3" w:rsidRDefault="003557DC" w:rsidP="00B822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Какой из представленных элементов будет независим от выбранного провайдера подключения к источнику данных?</w:t>
      </w:r>
    </w:p>
    <w:p w14:paraId="22276C66" w14:textId="77777777" w:rsidR="003557DC" w:rsidRPr="001D6630" w:rsidRDefault="003557DC" w:rsidP="003557DC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DataSet</w:t>
      </w:r>
      <w:proofErr w:type="spellEnd"/>
    </w:p>
    <w:p w14:paraId="5D765C45" w14:textId="77777777" w:rsidR="001D6630" w:rsidRPr="000A6BE3" w:rsidRDefault="001D6630" w:rsidP="003557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BEAD64" w14:textId="6250258D" w:rsidR="003557DC" w:rsidRPr="000A6BE3" w:rsidRDefault="003557DC" w:rsidP="003557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="003B5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Entity?</w:t>
      </w:r>
    </w:p>
    <w:p w14:paraId="4E0EA580" w14:textId="77777777" w:rsidR="003557DC" w:rsidRPr="001D6630" w:rsidRDefault="003557DC" w:rsidP="003557DC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Сущность представляет набор данных, ассоциированных с определенным объектом.</w:t>
      </w:r>
    </w:p>
    <w:p w14:paraId="22F006FA" w14:textId="77777777" w:rsidR="001D6630" w:rsidRPr="000A6BE3" w:rsidRDefault="001D6630" w:rsidP="003557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4878BD" w14:textId="77777777" w:rsidR="001D6630" w:rsidRPr="005515B9" w:rsidRDefault="003557DC" w:rsidP="001D66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Написали код добавления записи в таблицу БД, но он не работает, что не так?</w:t>
      </w:r>
      <w:r w:rsidRPr="000A6B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dataClasses.Students.InsertOnSubmit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);</w:t>
      </w:r>
    </w:p>
    <w:p w14:paraId="104CD549" w14:textId="77777777" w:rsidR="003557DC" w:rsidRDefault="003557DC" w:rsidP="003557DC">
      <w:pPr>
        <w:pStyle w:val="a3"/>
        <w:rPr>
          <w:rFonts w:ascii="Times New Roman" w:hAnsi="Times New Roman" w:cs="Times New Roman"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Вызывать после метод </w:t>
      </w: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SubmitChanges</w:t>
      </w:r>
      <w:proofErr w:type="spellEnd"/>
    </w:p>
    <w:p w14:paraId="6E9F1746" w14:textId="77777777" w:rsidR="001D6630" w:rsidRPr="000A6BE3" w:rsidRDefault="001D6630" w:rsidP="003557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4CDCC0" w14:textId="0B5E131B" w:rsidR="003557DC" w:rsidRPr="000A6BE3" w:rsidRDefault="003557DC" w:rsidP="003557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="003B58DD" w:rsidRPr="003B5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Slowly changing dimensions?</w:t>
      </w:r>
    </w:p>
    <w:p w14:paraId="67BDA98F" w14:textId="77777777" w:rsidR="003557DC" w:rsidRDefault="003557DC" w:rsidP="003557D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редко изменяющиеся измерения</w:t>
      </w:r>
    </w:p>
    <w:p w14:paraId="721EBDCB" w14:textId="77777777" w:rsidR="001D6630" w:rsidRPr="000A6BE3" w:rsidRDefault="001D6630" w:rsidP="003557D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06415B3" w14:textId="77777777" w:rsidR="003557DC" w:rsidRPr="000A6BE3" w:rsidRDefault="000A6BE3" w:rsidP="003557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из ниже перечисленного НЕ относится к достоинствам ORM?</w:t>
      </w:r>
    </w:p>
    <w:p w14:paraId="3AA13EBB" w14:textId="77777777" w:rsidR="000A6BE3" w:rsidRPr="001D6630" w:rsidRDefault="000A6BE3" w:rsidP="000A6BE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Отсутствие возможности написать в явном виде SQL-запрос</w:t>
      </w:r>
    </w:p>
    <w:p w14:paraId="56F06971" w14:textId="77777777" w:rsidR="001D6630" w:rsidRDefault="001D6630" w:rsidP="000A6BE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0A0843" w14:textId="77777777" w:rsidR="0017535D" w:rsidRDefault="0017535D" w:rsidP="001753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35D">
        <w:rPr>
          <w:rFonts w:ascii="Times New Roman" w:hAnsi="Times New Roman" w:cs="Times New Roman"/>
          <w:sz w:val="24"/>
          <w:szCs w:val="24"/>
        </w:rPr>
        <w:t xml:space="preserve">Какой реализации класса </w:t>
      </w:r>
      <w:proofErr w:type="spellStart"/>
      <w:r w:rsidRPr="0017535D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  <w:r w:rsidRPr="0017535D">
        <w:rPr>
          <w:rFonts w:ascii="Times New Roman" w:hAnsi="Times New Roman" w:cs="Times New Roman"/>
          <w:sz w:val="24"/>
          <w:szCs w:val="24"/>
        </w:rPr>
        <w:t xml:space="preserve"> не существует?</w:t>
      </w:r>
    </w:p>
    <w:p w14:paraId="7BEBE7F9" w14:textId="77777777" w:rsidR="0017535D" w:rsidRPr="001D6630" w:rsidRDefault="0017535D" w:rsidP="0017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AdoConnection</w:t>
      </w:r>
      <w:proofErr w:type="spellEnd"/>
    </w:p>
    <w:p w14:paraId="242F4268" w14:textId="77777777" w:rsidR="001D6630" w:rsidRDefault="001D6630" w:rsidP="001753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134881" w14:textId="78F5DE4C" w:rsidR="0017535D" w:rsidRDefault="0017535D" w:rsidP="001753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="003B5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="003B5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миграция</w:t>
      </w:r>
      <w:proofErr w:type="spellEnd"/>
      <w:r w:rsidRPr="0017535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2D14399" w14:textId="77777777" w:rsidR="0017535D" w:rsidRPr="001D6630" w:rsidRDefault="0017535D" w:rsidP="0017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набор sql-команд, которые приводят схему БД в соответствие с моделью, описанной классами-моделями в коде</w:t>
      </w:r>
    </w:p>
    <w:p w14:paraId="211B0A0B" w14:textId="77777777" w:rsidR="001D6630" w:rsidRDefault="001D6630" w:rsidP="001753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5D0A16" w14:textId="77777777" w:rsidR="0017535D" w:rsidRDefault="0017535D" w:rsidP="001753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35D">
        <w:rPr>
          <w:rFonts w:ascii="Times New Roman" w:hAnsi="Times New Roman" w:cs="Times New Roman"/>
          <w:sz w:val="24"/>
          <w:szCs w:val="24"/>
        </w:rPr>
        <w:t xml:space="preserve">Какой из атрибутов </w:t>
      </w:r>
      <w:proofErr w:type="spellStart"/>
      <w:r w:rsidRPr="0017535D">
        <w:rPr>
          <w:rFonts w:ascii="Times New Roman" w:hAnsi="Times New Roman" w:cs="Times New Roman"/>
          <w:sz w:val="24"/>
          <w:szCs w:val="24"/>
        </w:rPr>
        <w:t>ColumnAttribute</w:t>
      </w:r>
      <w:proofErr w:type="spellEnd"/>
      <w:r w:rsidRPr="0017535D">
        <w:rPr>
          <w:rFonts w:ascii="Times New Roman" w:hAnsi="Times New Roman" w:cs="Times New Roman"/>
          <w:sz w:val="24"/>
          <w:szCs w:val="24"/>
        </w:rPr>
        <w:t xml:space="preserve"> позволяет указать для столбца, что он является первичным ключом таблицы?</w:t>
      </w:r>
    </w:p>
    <w:p w14:paraId="7D58A968" w14:textId="77777777" w:rsidR="0017535D" w:rsidRPr="001D6630" w:rsidRDefault="0017535D" w:rsidP="0017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IsPrimaryKey</w:t>
      </w:r>
      <w:proofErr w:type="spellEnd"/>
    </w:p>
    <w:p w14:paraId="4D67FC8E" w14:textId="77777777" w:rsidR="001D6630" w:rsidRDefault="001D6630" w:rsidP="001753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50C481" w14:textId="77777777" w:rsidR="0017535D" w:rsidRDefault="0017535D" w:rsidP="001753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Чтотакое</w:t>
      </w:r>
      <w:proofErr w:type="spellEnd"/>
      <w:r w:rsidRPr="0017535D">
        <w:rPr>
          <w:rFonts w:ascii="Times New Roman" w:hAnsi="Times New Roman" w:cs="Times New Roman"/>
          <w:sz w:val="24"/>
          <w:szCs w:val="24"/>
          <w:lang w:val="en-US"/>
        </w:rPr>
        <w:t xml:space="preserve"> ORM?</w:t>
      </w:r>
    </w:p>
    <w:p w14:paraId="1A8F5871" w14:textId="77777777" w:rsidR="0017535D" w:rsidRPr="001D6630" w:rsidRDefault="0017535D" w:rsidP="0017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Технология программирования, которая связывает базы данных с концепциями объектно-ориентированных языков программирования.</w:t>
      </w:r>
    </w:p>
    <w:p w14:paraId="084096C9" w14:textId="77777777" w:rsidR="001D6630" w:rsidRDefault="001D6630" w:rsidP="001753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E5452F" w14:textId="77777777" w:rsidR="0017535D" w:rsidRDefault="0017535D" w:rsidP="001753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35D">
        <w:rPr>
          <w:rFonts w:ascii="Times New Roman" w:hAnsi="Times New Roman" w:cs="Times New Roman"/>
          <w:sz w:val="24"/>
          <w:szCs w:val="24"/>
        </w:rPr>
        <w:t>В чем заключается подход к хранению данных для Типа 2?</w:t>
      </w:r>
    </w:p>
    <w:p w14:paraId="669BDD56" w14:textId="77777777" w:rsidR="0017535D" w:rsidRDefault="0017535D" w:rsidP="0017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Заключается в создании для каждой версии отдельной записи в таблице с добавлением поля-ключевого атрибута данной версии</w:t>
      </w:r>
    </w:p>
    <w:p w14:paraId="04870E1A" w14:textId="77777777" w:rsidR="005515B9" w:rsidRDefault="005515B9" w:rsidP="0017535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4B776" w14:textId="77777777" w:rsidR="005515B9" w:rsidRPr="005515B9" w:rsidRDefault="005515B9" w:rsidP="005515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>Что такое транзакция?</w:t>
      </w:r>
    </w:p>
    <w:p w14:paraId="49C547B5" w14:textId="062BEA36" w:rsidR="005515B9" w:rsidRDefault="005515B9" w:rsidP="003B58D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Транзакции применяются для того выполнения последовательности операций с возможностью отката этих операций, если какая-нибудь из них завершилась с ошибкой</w:t>
      </w:r>
    </w:p>
    <w:p w14:paraId="5DC4BD82" w14:textId="77777777" w:rsidR="005A1941" w:rsidRPr="003B58DD" w:rsidRDefault="005A1941" w:rsidP="003B58DD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5CBD53" w14:textId="77777777" w:rsidR="005515B9" w:rsidRPr="005515B9" w:rsidRDefault="005515B9" w:rsidP="005515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>Как сопоставить классы в проекте с таблицами БД через средства LINQ to SQL?</w:t>
      </w:r>
    </w:p>
    <w:p w14:paraId="70D7F96F" w14:textId="77777777" w:rsidR="00C04FF3" w:rsidRDefault="005515B9" w:rsidP="00C04FF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проекте для классов прописать атрибуты сопоставления с таблицами БД</w:t>
      </w:r>
    </w:p>
    <w:p w14:paraId="288900D3" w14:textId="77777777" w:rsidR="00C04FF3" w:rsidRPr="00C04FF3" w:rsidRDefault="00C04FF3" w:rsidP="00C04FF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F16EE7" w14:textId="77777777" w:rsidR="00C04FF3" w:rsidRPr="00C04FF3" w:rsidRDefault="00C04FF3" w:rsidP="00C04FF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>Дать определение объекту Command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позволяет обращаться к командам базы данных для манипуляции с данными</w:t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br/>
      </w:r>
    </w:p>
    <w:p w14:paraId="0B385C01" w14:textId="0166DD9B" w:rsidR="00C04FF3" w:rsidRPr="00C04FF3" w:rsidRDefault="00C04FF3" w:rsidP="00C04FF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 xml:space="preserve">Что из </w:t>
      </w:r>
      <w:proofErr w:type="gramStart"/>
      <w:r w:rsidRPr="00C04FF3">
        <w:rPr>
          <w:rFonts w:ascii="Times New Roman" w:hAnsi="Times New Roman" w:cs="Times New Roman"/>
          <w:sz w:val="24"/>
          <w:szCs w:val="24"/>
        </w:rPr>
        <w:t>ниже перечисленного</w:t>
      </w:r>
      <w:proofErr w:type="gramEnd"/>
      <w:r w:rsidRPr="00C04FF3">
        <w:rPr>
          <w:rFonts w:ascii="Times New Roman" w:hAnsi="Times New Roman" w:cs="Times New Roman"/>
          <w:sz w:val="24"/>
          <w:szCs w:val="24"/>
        </w:rPr>
        <w:t xml:space="preserve"> не относится к ORM?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Spring</w:t>
      </w:r>
      <w:r w:rsidRPr="00C04FF3">
        <w:rPr>
          <w:rFonts w:ascii="Times New Roman" w:hAnsi="Times New Roman" w:cs="Times New Roman"/>
          <w:sz w:val="24"/>
          <w:szCs w:val="24"/>
        </w:rPr>
        <w:br/>
      </w:r>
    </w:p>
    <w:p w14:paraId="2546B056" w14:textId="185F0AFB" w:rsidR="001D6630" w:rsidRPr="00AF788A" w:rsidRDefault="00C04FF3" w:rsidP="0017535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>Какого типа SCD не существует?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5 тип</w:t>
      </w:r>
    </w:p>
    <w:p w14:paraId="23E795A1" w14:textId="77777777" w:rsidR="001D6630" w:rsidRDefault="001D6630" w:rsidP="001D663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№4</w:t>
      </w:r>
    </w:p>
    <w:p w14:paraId="066418C9" w14:textId="77777777" w:rsidR="001D6630" w:rsidRDefault="000410FB" w:rsidP="001D66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>Что такое MS Excel?</w:t>
      </w:r>
    </w:p>
    <w:p w14:paraId="49177B96" w14:textId="77777777" w:rsidR="000410FB" w:rsidRPr="000410FB" w:rsidRDefault="000410FB" w:rsidP="000410FB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программа для работы с электронными таблицами, созданная корпорацией Microsoft. Она предоставляет возможности экономико-статистических расчетов, графические инструменты и язык макропрограммирования VBA</w:t>
      </w:r>
    </w:p>
    <w:p w14:paraId="24ECF58C" w14:textId="77777777" w:rsidR="000410FB" w:rsidRDefault="000410FB" w:rsidP="000410F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94BD59" w14:textId="77777777" w:rsidR="000410FB" w:rsidRDefault="000410FB" w:rsidP="000410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>Какой элемент является базовым при работе с контекстом документа Word?</w:t>
      </w:r>
    </w:p>
    <w:p w14:paraId="3230CFBB" w14:textId="77777777" w:rsidR="000410FB" w:rsidRDefault="000410FB" w:rsidP="000410FB">
      <w:pPr>
        <w:pStyle w:val="a3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Параграф</w:t>
      </w:r>
    </w:p>
    <w:p w14:paraId="159E0EF4" w14:textId="77777777" w:rsidR="000410FB" w:rsidRDefault="000410FB" w:rsidP="000410F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B06E32" w14:textId="77777777" w:rsidR="000410FB" w:rsidRDefault="000410FB" w:rsidP="000410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>Что из ниже перечисленного не входит в состав документа PDF?</w:t>
      </w:r>
    </w:p>
    <w:p w14:paraId="6A805FE9" w14:textId="77777777" w:rsidR="000410FB" w:rsidRPr="000410FB" w:rsidRDefault="000410FB" w:rsidP="000410FB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Содержание</w:t>
      </w:r>
    </w:p>
    <w:p w14:paraId="59EC4F46" w14:textId="77777777" w:rsidR="000410FB" w:rsidRDefault="000410FB" w:rsidP="000410F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AA2445" w14:textId="77777777" w:rsidR="000410FB" w:rsidRDefault="000410FB" w:rsidP="000410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>К какой библиотеке относится данное описание "Создает страницы PDF, используя процедуры рисования, известные из GDI+"?</w:t>
      </w:r>
    </w:p>
    <w:p w14:paraId="6F3E3DDC" w14:textId="77777777" w:rsidR="000410FB" w:rsidRPr="000410FB" w:rsidRDefault="000410FB" w:rsidP="000410FB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PdfSharp</w:t>
      </w:r>
      <w:proofErr w:type="spellEnd"/>
    </w:p>
    <w:p w14:paraId="41D8161C" w14:textId="77777777" w:rsidR="000410FB" w:rsidRDefault="000410FB" w:rsidP="000410F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D50D4F" w14:textId="77777777" w:rsidR="000410FB" w:rsidRDefault="000410FB" w:rsidP="000410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 xml:space="preserve">Какое из ниже перечисленных утверждений НЕ относится к библиотеке </w:t>
      </w:r>
      <w:proofErr w:type="spellStart"/>
      <w:r w:rsidRPr="000410FB">
        <w:rPr>
          <w:rFonts w:ascii="Times New Roman" w:hAnsi="Times New Roman" w:cs="Times New Roman"/>
          <w:sz w:val="24"/>
          <w:szCs w:val="24"/>
        </w:rPr>
        <w:t>MigraDoc</w:t>
      </w:r>
      <w:proofErr w:type="spellEnd"/>
      <w:r w:rsidRPr="000410FB">
        <w:rPr>
          <w:rFonts w:ascii="Times New Roman" w:hAnsi="Times New Roman" w:cs="Times New Roman"/>
          <w:sz w:val="24"/>
          <w:szCs w:val="24"/>
        </w:rPr>
        <w:t>?</w:t>
      </w:r>
    </w:p>
    <w:p w14:paraId="1D6C6113" w14:textId="77777777" w:rsidR="000410FB" w:rsidRDefault="000410FB" w:rsidP="000410FB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Таблицу формирует по ячейкам</w:t>
      </w:r>
    </w:p>
    <w:p w14:paraId="61D4D36B" w14:textId="77777777" w:rsidR="000410FB" w:rsidRDefault="000410FB" w:rsidP="000410F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BF8E95" w14:textId="77777777" w:rsidR="000410FB" w:rsidRDefault="00E13661" w:rsidP="000410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>Какое значение для атрибута t обозначает, что ячейка хранит целочисленное значение?</w:t>
      </w:r>
    </w:p>
    <w:p w14:paraId="1BCDB463" w14:textId="77777777" w:rsidR="00E13661" w:rsidRPr="00E13661" w:rsidRDefault="00E13661" w:rsidP="00E1366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</w:p>
    <w:p w14:paraId="3D8DEDAA" w14:textId="77777777" w:rsidR="00E13661" w:rsidRPr="00E13661" w:rsidRDefault="00E13661" w:rsidP="00E1366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8E37957" w14:textId="77777777" w:rsidR="00E13661" w:rsidRDefault="00E13661" w:rsidP="00E136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>Какая из этих частей является лишней при создании таблицы?</w:t>
      </w:r>
    </w:p>
    <w:p w14:paraId="19B2A545" w14:textId="77777777" w:rsidR="00E13661" w:rsidRPr="00E13661" w:rsidRDefault="00E13661" w:rsidP="00E1366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Стили</w:t>
      </w:r>
    </w:p>
    <w:p w14:paraId="757B176A" w14:textId="77777777" w:rsidR="00E13661" w:rsidRDefault="00E13661" w:rsidP="00E1366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3E2510" w14:textId="77777777" w:rsidR="00E13661" w:rsidRDefault="00E13661" w:rsidP="00E136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>Зачем нужен "трейлер"?</w:t>
      </w:r>
    </w:p>
    <w:p w14:paraId="01208B7E" w14:textId="77777777" w:rsidR="00E13661" w:rsidRPr="005515B9" w:rsidRDefault="00E13661" w:rsidP="00E1366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определяет, как приложения, читающие документы 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PDF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должны находить списки перекрестных ссылок и другие специальные объекты</w:t>
      </w:r>
    </w:p>
    <w:p w14:paraId="5894087C" w14:textId="77777777" w:rsidR="00E13661" w:rsidRDefault="00E13661" w:rsidP="00E1366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16613A" w14:textId="77777777" w:rsidR="00E13661" w:rsidRDefault="00E13661" w:rsidP="00E136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 xml:space="preserve">Какое из этих описаний соответствует библиотеке </w:t>
      </w:r>
      <w:proofErr w:type="spellStart"/>
      <w:r w:rsidRPr="00E13661">
        <w:rPr>
          <w:rFonts w:ascii="Times New Roman" w:hAnsi="Times New Roman" w:cs="Times New Roman"/>
          <w:sz w:val="24"/>
          <w:szCs w:val="24"/>
        </w:rPr>
        <w:t>Microsoft.Office.Interop</w:t>
      </w:r>
      <w:proofErr w:type="spellEnd"/>
      <w:r w:rsidRPr="00E13661">
        <w:rPr>
          <w:rFonts w:ascii="Times New Roman" w:hAnsi="Times New Roman" w:cs="Times New Roman"/>
          <w:sz w:val="24"/>
          <w:szCs w:val="24"/>
        </w:rPr>
        <w:t>?</w:t>
      </w:r>
    </w:p>
    <w:p w14:paraId="6F9CCDC0" w14:textId="77777777" w:rsidR="00E13661" w:rsidRPr="005515B9" w:rsidRDefault="00E13661" w:rsidP="00E1366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Семейство библиотек, разработанных корпорацией 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для возможности работы с офисными документами, созданными продуктами 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MicrosoftOffice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в проектах, разрабатываемых на языках программирования</w:t>
      </w:r>
    </w:p>
    <w:p w14:paraId="6D8E3D3A" w14:textId="77777777" w:rsidR="00E13661" w:rsidRDefault="00E13661" w:rsidP="00E1366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CFCB4A" w14:textId="77777777" w:rsidR="00E13661" w:rsidRDefault="00E13661" w:rsidP="00E136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 xml:space="preserve">Какое из ниже перечисленных утверждений НЕ относится к библиотеке </w:t>
      </w:r>
      <w:proofErr w:type="spellStart"/>
      <w:r w:rsidRPr="00E13661">
        <w:rPr>
          <w:rFonts w:ascii="Times New Roman" w:hAnsi="Times New Roman" w:cs="Times New Roman"/>
          <w:sz w:val="24"/>
          <w:szCs w:val="24"/>
        </w:rPr>
        <w:t>OpenXML</w:t>
      </w:r>
      <w:proofErr w:type="spellEnd"/>
      <w:r w:rsidRPr="00E13661">
        <w:rPr>
          <w:rFonts w:ascii="Times New Roman" w:hAnsi="Times New Roman" w:cs="Times New Roman"/>
          <w:sz w:val="24"/>
          <w:szCs w:val="24"/>
        </w:rPr>
        <w:t>?</w:t>
      </w:r>
    </w:p>
    <w:p w14:paraId="32B69B0B" w14:textId="77777777" w:rsidR="00E13661" w:rsidRDefault="00E13661" w:rsidP="00E13661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Умеет создавать документы формата «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 и «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docx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0E6501E5" w14:textId="77777777" w:rsidR="00C04FF3" w:rsidRDefault="00C04FF3" w:rsidP="00C04FF3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065D19" w14:textId="77777777" w:rsidR="00C04FF3" w:rsidRPr="00C04FF3" w:rsidRDefault="00C04FF3" w:rsidP="00C04F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 xml:space="preserve">Какой из </w:t>
      </w:r>
      <w:proofErr w:type="gramStart"/>
      <w:r w:rsidRPr="00C04FF3">
        <w:rPr>
          <w:rFonts w:ascii="Times New Roman" w:hAnsi="Times New Roman" w:cs="Times New Roman"/>
          <w:sz w:val="24"/>
          <w:szCs w:val="24"/>
        </w:rPr>
        <w:t>ниже перечисленных</w:t>
      </w:r>
      <w:proofErr w:type="gramEnd"/>
      <w:r w:rsidRPr="00C04FF3">
        <w:rPr>
          <w:rFonts w:ascii="Times New Roman" w:hAnsi="Times New Roman" w:cs="Times New Roman"/>
          <w:sz w:val="24"/>
          <w:szCs w:val="24"/>
        </w:rPr>
        <w:t xml:space="preserve"> факторов будет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наименне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t xml:space="preserve"> важен при выборе библиотеки работы с офисным пакетом?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Время установки</w:t>
      </w:r>
    </w:p>
    <w:p w14:paraId="132E650D" w14:textId="77777777" w:rsidR="00C04FF3" w:rsidRDefault="00C04FF3" w:rsidP="00C04F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E76F06" w14:textId="77777777" w:rsidR="00C04FF3" w:rsidRPr="00C04FF3" w:rsidRDefault="00C04FF3" w:rsidP="00C04F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 xml:space="preserve">Зачем нужна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hareStrings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 xml:space="preserve">Для хранения всех строковых значений ячеек, за исключением тех, что объявлены через тип </w:t>
      </w:r>
      <w:proofErr w:type="spellStart"/>
      <w:r w:rsidRPr="00C04FF3">
        <w:rPr>
          <w:rFonts w:ascii="Times New Roman" w:hAnsi="Times New Roman" w:cs="Times New Roman"/>
          <w:b/>
          <w:i/>
          <w:sz w:val="24"/>
          <w:szCs w:val="24"/>
        </w:rPr>
        <w:t>inlineStr</w:t>
      </w:r>
      <w:proofErr w:type="spellEnd"/>
    </w:p>
    <w:p w14:paraId="4A9B2813" w14:textId="0E46D949" w:rsidR="00C04FF3" w:rsidRDefault="00C04FF3" w:rsidP="00C04FF3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F0A867B" w14:textId="25BBFE62" w:rsidR="00AC6069" w:rsidRDefault="00AC6069" w:rsidP="00AC6069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PDF?</w:t>
      </w:r>
    </w:p>
    <w:p w14:paraId="381AAED9" w14:textId="65F94B3E" w:rsidR="00AC6069" w:rsidRDefault="00AC6069" w:rsidP="00AC6069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AC6069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Представляет собой универсальный файловый формат, который позволяет сохранить шрифты, изображения и сам макет исходного документа независимо от того, на какой из множества платформ и в каком из множества приложений такой документ создавался</w:t>
      </w:r>
    </w:p>
    <w:p w14:paraId="27C869F5" w14:textId="54ED7844" w:rsidR="00AC6069" w:rsidRPr="0021345A" w:rsidRDefault="00AC6069" w:rsidP="00AC6069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52BB81F" w14:textId="6A56FC55" w:rsidR="00AC6069" w:rsidRPr="00451EB7" w:rsidRDefault="00AC6069" w:rsidP="00AC6069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51EB7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 w:rsidRPr="00451EB7">
        <w:rPr>
          <w:rFonts w:ascii="Times New Roman" w:hAnsi="Times New Roman" w:cs="Times New Roman"/>
          <w:bCs/>
          <w:iCs/>
          <w:sz w:val="24"/>
          <w:szCs w:val="24"/>
          <w:lang w:val="en-US"/>
        </w:rPr>
        <w:t>MS WORD?</w:t>
      </w:r>
    </w:p>
    <w:p w14:paraId="261B3707" w14:textId="623B723E" w:rsidR="00AC6069" w:rsidRPr="00451EB7" w:rsidRDefault="00451EB7" w:rsidP="00AC6069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</w:t>
      </w:r>
    </w:p>
    <w:p w14:paraId="40DA55E3" w14:textId="131DC9B9" w:rsidR="00451EB7" w:rsidRDefault="00451EB7" w:rsidP="00AC6069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78D07307" w14:textId="3996EE9D" w:rsidR="00451EB7" w:rsidRPr="00451EB7" w:rsidRDefault="00451EB7" w:rsidP="00451EB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51EB7">
        <w:rPr>
          <w:rFonts w:ascii="Times New Roman" w:hAnsi="Times New Roman" w:cs="Times New Roman"/>
          <w:bCs/>
          <w:iCs/>
          <w:sz w:val="24"/>
          <w:szCs w:val="24"/>
        </w:rPr>
        <w:t xml:space="preserve">Какое из </w:t>
      </w:r>
      <w:proofErr w:type="gramStart"/>
      <w:r w:rsidRPr="00451EB7">
        <w:rPr>
          <w:rFonts w:ascii="Times New Roman" w:hAnsi="Times New Roman" w:cs="Times New Roman"/>
          <w:bCs/>
          <w:iCs/>
          <w:sz w:val="24"/>
          <w:szCs w:val="24"/>
        </w:rPr>
        <w:t>ниже перечисленных</w:t>
      </w:r>
      <w:proofErr w:type="gramEnd"/>
      <w:r w:rsidRPr="00451EB7">
        <w:rPr>
          <w:rFonts w:ascii="Times New Roman" w:hAnsi="Times New Roman" w:cs="Times New Roman"/>
          <w:bCs/>
          <w:iCs/>
          <w:sz w:val="24"/>
          <w:szCs w:val="24"/>
        </w:rPr>
        <w:t xml:space="preserve"> утверждений НЕ относится к библиотеке </w:t>
      </w:r>
      <w:r w:rsidRPr="00451EB7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Interop</w:t>
      </w:r>
      <w:r w:rsidRPr="00451EB7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098D40A8" w14:textId="22EC6A2A" w:rsidR="00451EB7" w:rsidRDefault="00451EB7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Не требует установленный пакет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MS</w:t>
      </w:r>
      <w:r w:rsidRPr="0045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Office</w:t>
      </w:r>
      <w:r w:rsidRPr="0045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на локальной машине для своей работы</w:t>
      </w:r>
    </w:p>
    <w:p w14:paraId="62B18BBF" w14:textId="328F8754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0864C3B7" w14:textId="67B78C8D" w:rsidR="000504E2" w:rsidRPr="000504E2" w:rsidRDefault="000504E2" w:rsidP="000504E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B0158E0" w14:textId="77777777" w:rsid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JSON-объект?</w:t>
      </w:r>
    </w:p>
    <w:p w14:paraId="46B45BAE" w14:textId="3F446A4B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неупорядоченное множество пар «</w:t>
      </w:r>
      <w:proofErr w:type="spellStart"/>
      <w:proofErr w:type="gramStart"/>
      <w:r w:rsidRPr="000504E2">
        <w:rPr>
          <w:rFonts w:ascii="Times New Roman" w:hAnsi="Times New Roman" w:cs="Times New Roman"/>
          <w:b/>
          <w:i/>
          <w:sz w:val="24"/>
          <w:szCs w:val="24"/>
        </w:rPr>
        <w:t>ключ:значение</w:t>
      </w:r>
      <w:proofErr w:type="spellEnd"/>
      <w:proofErr w:type="gram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»,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заключаенное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в ’{’ ’}</w:t>
      </w:r>
    </w:p>
    <w:p w14:paraId="3EAEA66C" w14:textId="77777777" w:rsidR="000504E2" w:rsidRPr="000504E2" w:rsidRDefault="000504E2" w:rsidP="000504E2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D7F8852" w14:textId="77777777" w:rsidR="000504E2" w:rsidRP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JSON?</w:t>
      </w:r>
    </w:p>
    <w:p w14:paraId="4CE3CAA6" w14:textId="4F6A565A" w:rsidR="000504E2" w:rsidRP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текстовый формат обмена данными, основанный на JavaScript</w:t>
      </w:r>
    </w:p>
    <w:p w14:paraId="34C18089" w14:textId="77777777" w:rsidR="000504E2" w:rsidRDefault="000504E2" w:rsidP="000504E2">
      <w:pPr>
        <w:pStyle w:val="a3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43E407C7" w14:textId="77777777" w:rsidR="000504E2" w:rsidRP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тег?</w:t>
      </w:r>
    </w:p>
    <w:p w14:paraId="54DD8867" w14:textId="5FC85C4F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текст (название тега), обернутый в символы </w:t>
      </w:r>
      <w:proofErr w:type="gramStart"/>
      <w:r w:rsidRPr="000504E2">
        <w:rPr>
          <w:rFonts w:ascii="Times New Roman" w:hAnsi="Times New Roman" w:cs="Times New Roman"/>
          <w:b/>
          <w:i/>
          <w:sz w:val="24"/>
          <w:szCs w:val="24"/>
        </w:rPr>
        <w:t>’&lt;</w:t>
      </w:r>
      <w:proofErr w:type="gramEnd"/>
      <w:r w:rsidRPr="000504E2">
        <w:rPr>
          <w:rFonts w:ascii="Times New Roman" w:hAnsi="Times New Roman" w:cs="Times New Roman"/>
          <w:b/>
          <w:i/>
          <w:sz w:val="24"/>
          <w:szCs w:val="24"/>
        </w:rPr>
        <w:t>’ ’&gt;’</w:t>
      </w:r>
    </w:p>
    <w:p w14:paraId="248A21C9" w14:textId="77777777" w:rsidR="000504E2" w:rsidRP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C5BFD10" w14:textId="77777777" w:rsidR="000504E2" w:rsidRP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Чем характеризуется пользовательский подход?</w:t>
      </w:r>
    </w:p>
    <w:p w14:paraId="748FBE14" w14:textId="735C673B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Подразумевает применение различных манипуляций с данными объекта класса перед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сериализацией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данных, в процессе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сериализации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, и в процессе или по окончании процесса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десериализации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данных</w:t>
      </w:r>
    </w:p>
    <w:p w14:paraId="3AF139F2" w14:textId="77777777" w:rsidR="000504E2" w:rsidRP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8A1D851" w14:textId="77777777" w:rsidR="000504E2" w:rsidRP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Чем характеризуется базовый подход?</w:t>
      </w:r>
    </w:p>
    <w:p w14:paraId="26C90C5D" w14:textId="77777777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Допускаются настройки для класса, указывающие, что он может быть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сериализован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и настройки для полей, что в процессе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сериализации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они не участвуют и информацию с них не сохранять</w:t>
      </w:r>
    </w:p>
    <w:p w14:paraId="40E859C4" w14:textId="77777777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7C67981B" w14:textId="77777777" w:rsidR="000504E2" w:rsidRP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 xml:space="preserve">Какой их этих недостатков не относится к </w:t>
      </w:r>
      <w:proofErr w:type="spellStart"/>
      <w:r w:rsidRPr="000504E2">
        <w:rPr>
          <w:rFonts w:ascii="Times New Roman" w:hAnsi="Times New Roman" w:cs="Times New Roman"/>
          <w:bCs/>
          <w:iCs/>
          <w:sz w:val="24"/>
          <w:szCs w:val="24"/>
        </w:rPr>
        <w:t>сериализации</w:t>
      </w:r>
      <w:proofErr w:type="spellEnd"/>
      <w:r w:rsidRPr="000504E2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697A6A30" w14:textId="300C22F7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построение неэффективных запросов</w:t>
      </w:r>
    </w:p>
    <w:p w14:paraId="5CA62EF4" w14:textId="77777777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104A324F" w14:textId="77777777" w:rsidR="000504E2" w:rsidRPr="000504E2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сериализация?</w:t>
      </w:r>
    </w:p>
    <w:p w14:paraId="4BF67F0F" w14:textId="6F1622C2" w:rsidR="000504E2" w:rsidRDefault="000504E2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это процесс преобразования объекта в поток байтов для сохранения или передачи в память, базу данных или файл.</w:t>
      </w:r>
    </w:p>
    <w:p w14:paraId="3F406663" w14:textId="77777777" w:rsidR="00DC2290" w:rsidRPr="000504E2" w:rsidRDefault="00DC2290" w:rsidP="000504E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85433C3" w14:textId="77777777" w:rsidR="00DC2290" w:rsidRPr="00DC2290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Чем характеризуется SOAP сериализация?</w:t>
      </w:r>
    </w:p>
    <w:p w14:paraId="788C3CDA" w14:textId="2E038984" w:rsidR="00DC2290" w:rsidRDefault="000504E2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имеет больше количество дополнительной информации, </w:t>
      </w: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описывабщих</w:t>
      </w:r>
      <w:proofErr w:type="spellEnd"/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 структуру </w:t>
      </w: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сериализуемого</w:t>
      </w:r>
      <w:proofErr w:type="spellEnd"/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 объекта</w:t>
      </w:r>
    </w:p>
    <w:p w14:paraId="58BF6691" w14:textId="77777777" w:rsid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45A200B3" w14:textId="77777777" w:rsidR="00DC2290" w:rsidRPr="00DC2290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Какая из этих частей НЕ обязательная в составе SOAP?</w:t>
      </w:r>
    </w:p>
    <w:p w14:paraId="55E65BE3" w14:textId="4F9AB9C0" w:rsidR="00DC2290" w:rsidRDefault="000504E2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Заголовок</w:t>
      </w:r>
    </w:p>
    <w:p w14:paraId="7DD4E96A" w14:textId="77777777" w:rsid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19A34E80" w14:textId="77777777" w:rsidR="00DC2290" w:rsidRPr="00DC2290" w:rsidRDefault="000504E2" w:rsidP="000504E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proofErr w:type="spellStart"/>
      <w:r w:rsidRPr="000504E2">
        <w:rPr>
          <w:rFonts w:ascii="Times New Roman" w:hAnsi="Times New Roman" w:cs="Times New Roman"/>
          <w:bCs/>
          <w:iCs/>
          <w:sz w:val="24"/>
          <w:szCs w:val="24"/>
        </w:rPr>
        <w:t>десериализация</w:t>
      </w:r>
      <w:proofErr w:type="spellEnd"/>
      <w:r w:rsidRPr="000504E2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1D054706" w14:textId="742C4989" w:rsidR="00451EB7" w:rsidRDefault="000504E2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это процесс восстановления состояния объекта с целью последующего использования</w:t>
      </w:r>
    </w:p>
    <w:p w14:paraId="620DF298" w14:textId="4C20ABBA" w:rsidR="00457CB1" w:rsidRDefault="00457CB1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1C68D7BD" w14:textId="561277C9" w:rsidR="00457CB1" w:rsidRPr="00457CB1" w:rsidRDefault="00457CB1" w:rsidP="00457CB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57CB1">
        <w:rPr>
          <w:rFonts w:ascii="Times New Roman" w:hAnsi="Times New Roman" w:cs="Times New Roman"/>
          <w:bCs/>
          <w:iCs/>
          <w:sz w:val="24"/>
          <w:szCs w:val="24"/>
        </w:rPr>
        <w:t xml:space="preserve">Что из </w:t>
      </w:r>
      <w:proofErr w:type="gramStart"/>
      <w:r w:rsidRPr="00457CB1">
        <w:rPr>
          <w:rFonts w:ascii="Times New Roman" w:hAnsi="Times New Roman" w:cs="Times New Roman"/>
          <w:bCs/>
          <w:iCs/>
          <w:sz w:val="24"/>
          <w:szCs w:val="24"/>
        </w:rPr>
        <w:t>ниже</w:t>
      </w:r>
      <w:r w:rsidR="00CC2C1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57CB1">
        <w:rPr>
          <w:rFonts w:ascii="Times New Roman" w:hAnsi="Times New Roman" w:cs="Times New Roman"/>
          <w:bCs/>
          <w:iCs/>
          <w:sz w:val="24"/>
          <w:szCs w:val="24"/>
        </w:rPr>
        <w:t>перечисленного</w:t>
      </w:r>
      <w:proofErr w:type="gramEnd"/>
      <w:r w:rsidRPr="00457CB1">
        <w:rPr>
          <w:rFonts w:ascii="Times New Roman" w:hAnsi="Times New Roman" w:cs="Times New Roman"/>
          <w:bCs/>
          <w:iCs/>
          <w:sz w:val="24"/>
          <w:szCs w:val="24"/>
        </w:rPr>
        <w:t xml:space="preserve"> не относится к нововведениям </w:t>
      </w:r>
      <w:r w:rsidRPr="00457CB1">
        <w:rPr>
          <w:rFonts w:ascii="Times New Roman" w:hAnsi="Times New Roman" w:cs="Times New Roman"/>
          <w:bCs/>
          <w:iCs/>
          <w:sz w:val="24"/>
          <w:szCs w:val="24"/>
          <w:lang w:val="en-US"/>
        </w:rPr>
        <w:t>JSON</w:t>
      </w:r>
      <w:r w:rsidRPr="00457CB1">
        <w:rPr>
          <w:rFonts w:ascii="Times New Roman" w:hAnsi="Times New Roman" w:cs="Times New Roman"/>
          <w:bCs/>
          <w:iCs/>
          <w:sz w:val="24"/>
          <w:szCs w:val="24"/>
        </w:rPr>
        <w:t>5?</w:t>
      </w:r>
    </w:p>
    <w:p w14:paraId="6A881AA5" w14:textId="452271DF" w:rsidR="00457CB1" w:rsidRDefault="00457CB1" w:rsidP="00457CB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Объект может заключаться в фигурные скобки </w:t>
      </w:r>
      <w:proofErr w:type="gramStart"/>
      <w:r w:rsidRPr="00457CB1">
        <w:rPr>
          <w:rFonts w:ascii="Times New Roman" w:hAnsi="Times New Roman" w:cs="Times New Roman"/>
          <w:b/>
          <w:i/>
          <w:sz w:val="24"/>
          <w:szCs w:val="24"/>
        </w:rPr>
        <w:t>‘{</w:t>
      </w:r>
      <w:proofErr w:type="gramEnd"/>
      <w:r w:rsidRPr="00457CB1">
        <w:rPr>
          <w:rFonts w:ascii="Times New Roman" w:hAnsi="Times New Roman" w:cs="Times New Roman"/>
          <w:b/>
          <w:i/>
          <w:sz w:val="24"/>
          <w:szCs w:val="24"/>
        </w:rPr>
        <w:t>’ ‘}’</w:t>
      </w:r>
    </w:p>
    <w:p w14:paraId="55773FCB" w14:textId="5AD7376B" w:rsidR="0021345A" w:rsidRDefault="0021345A" w:rsidP="00457CB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0D75FA90" w14:textId="2823A1D3" w:rsidR="0021345A" w:rsidRPr="0021345A" w:rsidRDefault="0021345A" w:rsidP="0021345A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21345A">
        <w:rPr>
          <w:rFonts w:ascii="Times New Roman" w:hAnsi="Times New Roman" w:cs="Times New Roman"/>
          <w:bCs/>
          <w:iCs/>
          <w:sz w:val="24"/>
          <w:szCs w:val="24"/>
        </w:rPr>
        <w:t xml:space="preserve">Зачем нужен объект </w:t>
      </w:r>
      <w:proofErr w:type="spellStart"/>
      <w:r w:rsidRPr="0021345A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SerializationInfo</w:t>
      </w:r>
      <w:proofErr w:type="spellEnd"/>
      <w:r w:rsidRPr="0021345A">
        <w:rPr>
          <w:rFonts w:ascii="Times New Roman" w:hAnsi="Times New Roman" w:cs="Times New Roman"/>
          <w:bCs/>
          <w:iCs/>
          <w:sz w:val="24"/>
          <w:szCs w:val="24"/>
          <w:lang w:val="en-US"/>
        </w:rPr>
        <w:t>?</w:t>
      </w:r>
    </w:p>
    <w:p w14:paraId="7A03DDD0" w14:textId="776176F9" w:rsidR="0021345A" w:rsidRDefault="0021345A" w:rsidP="0021345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Содержит все данные, необходимые для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десериализации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объекта.</w:t>
      </w:r>
    </w:p>
    <w:p w14:paraId="711E2F42" w14:textId="77777777" w:rsidR="00AF788A" w:rsidRDefault="00AF788A" w:rsidP="0021345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1D241DC7" w14:textId="55E9976F" w:rsidR="0021345A" w:rsidRPr="0021345A" w:rsidRDefault="0021345A" w:rsidP="0021345A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21345A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 w:rsidRPr="0021345A">
        <w:rPr>
          <w:rFonts w:ascii="Times New Roman" w:hAnsi="Times New Roman" w:cs="Times New Roman"/>
          <w:bCs/>
          <w:iCs/>
          <w:sz w:val="24"/>
          <w:szCs w:val="24"/>
          <w:lang w:val="en-US"/>
        </w:rPr>
        <w:t>XML</w:t>
      </w:r>
      <w:r w:rsidRPr="0021345A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7D635583" w14:textId="53DB5FC6" w:rsidR="0021345A" w:rsidRDefault="0021345A" w:rsidP="0021345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Расширяемый язык разметки, используемый для хранения и передачи данных</w:t>
      </w:r>
    </w:p>
    <w:p w14:paraId="21F61595" w14:textId="78A6C91F" w:rsidR="0021345A" w:rsidRDefault="0021345A" w:rsidP="0021345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17E9BDB" w14:textId="43CAE74F" w:rsidR="0021345A" w:rsidRPr="00CC2C14" w:rsidRDefault="0021345A" w:rsidP="0021345A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CC2C14">
        <w:rPr>
          <w:rFonts w:ascii="Times New Roman" w:hAnsi="Times New Roman" w:cs="Times New Roman"/>
          <w:bCs/>
          <w:iCs/>
          <w:sz w:val="24"/>
          <w:szCs w:val="24"/>
        </w:rPr>
        <w:t>Чем характеризуется бинарная сериализация</w:t>
      </w:r>
    </w:p>
    <w:p w14:paraId="5A189DEF" w14:textId="46495E9E" w:rsidR="00CC2C14" w:rsidRDefault="00CC2C14" w:rsidP="00CC2C14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Компактность записи данных и сложность </w:t>
      </w:r>
      <w:r w:rsidRPr="00CC2C14">
        <w:rPr>
          <w:rFonts w:ascii="Times New Roman" w:hAnsi="Times New Roman" w:cs="Times New Roman"/>
          <w:b/>
          <w:i/>
          <w:sz w:val="24"/>
          <w:szCs w:val="24"/>
        </w:rPr>
        <w:t>“</w:t>
      </w:r>
      <w:r>
        <w:rPr>
          <w:rFonts w:ascii="Times New Roman" w:hAnsi="Times New Roman" w:cs="Times New Roman"/>
          <w:b/>
          <w:i/>
          <w:sz w:val="24"/>
          <w:szCs w:val="24"/>
        </w:rPr>
        <w:t>ручного чтения</w:t>
      </w:r>
      <w:r w:rsidRPr="00CC2C14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сериалиованных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данных</w:t>
      </w:r>
    </w:p>
    <w:p w14:paraId="07BFBA77" w14:textId="616127F8" w:rsidR="00C70EB7" w:rsidRDefault="00C70EB7" w:rsidP="00CC2C14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67472C88" w14:textId="472E5D82" w:rsidR="00C70EB7" w:rsidRPr="00C70EB7" w:rsidRDefault="00C70EB7" w:rsidP="00C70EB7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0EB7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 w:rsidRPr="00C70EB7">
        <w:rPr>
          <w:rFonts w:ascii="Times New Roman" w:hAnsi="Times New Roman" w:cs="Times New Roman"/>
          <w:bCs/>
          <w:iCs/>
          <w:sz w:val="24"/>
          <w:szCs w:val="24"/>
          <w:lang w:val="en-US"/>
        </w:rPr>
        <w:t>XSD</w:t>
      </w:r>
      <w:r w:rsidRPr="00C70EB7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78875353" w14:textId="27C8807F" w:rsidR="0021345A" w:rsidRPr="0021345A" w:rsidRDefault="00C70EB7" w:rsidP="0021345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C70EB7">
        <w:rPr>
          <w:rFonts w:ascii="Times New Roman" w:hAnsi="Times New Roman" w:cs="Times New Roman"/>
          <w:b/>
          <w:i/>
          <w:sz w:val="24"/>
          <w:szCs w:val="24"/>
        </w:rPr>
        <w:t>язык описания структуры XML документа</w:t>
      </w:r>
      <w:r w:rsidRPr="00C70EB7">
        <w:rPr>
          <w:rFonts w:ascii="Times New Roman" w:hAnsi="Times New Roman" w:cs="Times New Roman"/>
          <w:b/>
          <w:i/>
          <w:sz w:val="24"/>
          <w:szCs w:val="24"/>
        </w:rPr>
        <w:cr/>
      </w:r>
    </w:p>
    <w:p w14:paraId="1C160639" w14:textId="55AC6663" w:rsid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6FC70F0A" w14:textId="009D4E03" w:rsidR="00DC2290" w:rsidRPr="000504E2" w:rsidRDefault="00DC2290" w:rsidP="00DC229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1E0C5BF" w14:textId="34CE08C8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Что такое Task?</w:t>
      </w:r>
    </w:p>
    <w:p w14:paraId="5F33BD7E" w14:textId="2A1A5025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Класс, предоставляющий отдельную операцию, которая выполняется асинхронно</w:t>
      </w:r>
    </w:p>
    <w:p w14:paraId="4E8154D6" w14:textId="52A074D3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0AEAFBF" w14:textId="57F77936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Какой из этих вариантов не запускает автоматически задачу на выполнение при создании объекта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класcа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Task?</w:t>
      </w:r>
    </w:p>
    <w:p w14:paraId="4BF20181" w14:textId="32824AA9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При создании </w:t>
      </w:r>
      <w:proofErr w:type="gramStart"/>
      <w:r w:rsidRPr="00DC2290">
        <w:rPr>
          <w:rFonts w:ascii="Times New Roman" w:hAnsi="Times New Roman" w:cs="Times New Roman"/>
          <w:b/>
          <w:i/>
          <w:sz w:val="24"/>
          <w:szCs w:val="24"/>
        </w:rPr>
        <w:t>через конструктор</w:t>
      </w:r>
      <w:proofErr w:type="gramEnd"/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 класса Task</w:t>
      </w:r>
    </w:p>
    <w:p w14:paraId="4B7704AB" w14:textId="77777777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53D9B5F" w14:textId="229243A8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Какого из этих этапов нет в процессе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преоктирования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распараллеленой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программы?</w:t>
      </w:r>
    </w:p>
    <w:p w14:paraId="3E72A4DF" w14:textId="383AD40F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Распаралелливание</w:t>
      </w:r>
      <w:proofErr w:type="spellEnd"/>
    </w:p>
    <w:p w14:paraId="43E61DAA" w14:textId="77777777" w:rsidR="00DC2290" w:rsidRP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CC09A59" w14:textId="6E0CD0E8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В каком статусе находится только что созданный поток?</w:t>
      </w:r>
    </w:p>
    <w:p w14:paraId="7CB73F6D" w14:textId="605943A7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Unstarted</w:t>
      </w:r>
      <w:proofErr w:type="spellEnd"/>
    </w:p>
    <w:p w14:paraId="5B85528E" w14:textId="24BCF937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0B16E7A" w14:textId="7258B189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Какая из </w:t>
      </w:r>
      <w:proofErr w:type="gram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ниже перечисленных</w:t>
      </w:r>
      <w:proofErr w:type="gram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потокобезопасных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коллекций позволяет извлекать и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C2290">
        <w:rPr>
          <w:rFonts w:ascii="Times New Roman" w:hAnsi="Times New Roman" w:cs="Times New Roman"/>
          <w:bCs/>
          <w:iCs/>
          <w:sz w:val="24"/>
          <w:szCs w:val="24"/>
        </w:rPr>
        <w:t>добавлять сразу несколько элементов?</w:t>
      </w:r>
    </w:p>
    <w:p w14:paraId="4F9FB74D" w14:textId="3A455285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ConcurrentStack</w:t>
      </w:r>
      <w:proofErr w:type="spellEnd"/>
    </w:p>
    <w:p w14:paraId="107B816E" w14:textId="6D211F17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AB2B629" w14:textId="07720A60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Какая из </w:t>
      </w:r>
      <w:proofErr w:type="gram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ниже перечисленных</w:t>
      </w:r>
      <w:proofErr w:type="gram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потокобезопасных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коллекций имеет методы вставки и изменения с приставкой ‘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Try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>'?</w:t>
      </w:r>
    </w:p>
    <w:p w14:paraId="3D04A8EB" w14:textId="4D857C9E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ConcurrentDictionary</w:t>
      </w:r>
      <w:proofErr w:type="spellEnd"/>
    </w:p>
    <w:p w14:paraId="150A91D1" w14:textId="5188BF4A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61F54DA" w14:textId="45EF78FD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lastRenderedPageBreak/>
        <w:t>Какой из механизмов синхронизации поток может блокировать одновременный запуск нескольких приложений?</w:t>
      </w:r>
    </w:p>
    <w:p w14:paraId="0F014A38" w14:textId="36F1F767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Mutex</w:t>
      </w:r>
      <w:proofErr w:type="spellEnd"/>
    </w:p>
    <w:p w14:paraId="0E42F74D" w14:textId="77777777" w:rsidR="00DC2290" w:rsidRP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F12E5CE" w14:textId="79E5EE8E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Какая из этих характеристик не относится к параллельному программированию?</w:t>
      </w:r>
    </w:p>
    <w:p w14:paraId="04FDBCD1" w14:textId="7432C111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Уменьшение времени разработки программы</w:t>
      </w:r>
    </w:p>
    <w:p w14:paraId="13DE2099" w14:textId="77777777" w:rsidR="00DC2290" w:rsidRP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D471BDE" w14:textId="378632C7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Что такое поток?</w:t>
      </w:r>
    </w:p>
    <w:p w14:paraId="3256D097" w14:textId="3C5CCE2D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Наименьшая единица обработки</w:t>
      </w:r>
    </w:p>
    <w:p w14:paraId="4F5E6CB0" w14:textId="747C7BB1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6A23ABF" w14:textId="4E21C825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Какой из этих методов/свойств не будет блокировать выполнение основного потока, пока не завершится фоновый?</w:t>
      </w:r>
    </w:p>
    <w:p w14:paraId="01080F75" w14:textId="4DA05D17" w:rsidR="00DC2290" w:rsidRP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ContinueWith</w:t>
      </w:r>
      <w:proofErr w:type="spellEnd"/>
    </w:p>
    <w:p w14:paraId="1C201A38" w14:textId="169A882D" w:rsidR="00DC2290" w:rsidRDefault="00DC2290" w:rsidP="00DC2290">
      <w:pPr>
        <w:pStyle w:val="a3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166D1CE" w14:textId="672161B4" w:rsidR="00DC2290" w:rsidRDefault="00DC2290" w:rsidP="00DC2290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Зачем нужен пул потоков?</w:t>
      </w:r>
    </w:p>
    <w:p w14:paraId="06AE219E" w14:textId="511CB3AE" w:rsidR="00DC2290" w:rsidRDefault="00DC2290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Для уменьшения временных затрат на создание потока</w:t>
      </w:r>
    </w:p>
    <w:p w14:paraId="552609C7" w14:textId="2F5202E4" w:rsidR="00457CB1" w:rsidRDefault="00457CB1" w:rsidP="00DC22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7845B85F" w14:textId="2D50E7EA" w:rsidR="00457CB1" w:rsidRPr="00457CB1" w:rsidRDefault="00457CB1" w:rsidP="00457CB1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57CB1">
        <w:rPr>
          <w:rFonts w:ascii="Times New Roman" w:hAnsi="Times New Roman" w:cs="Times New Roman"/>
          <w:bCs/>
          <w:iCs/>
          <w:sz w:val="24"/>
          <w:szCs w:val="24"/>
        </w:rPr>
        <w:t>Какой из механизмов синхронизации потоков является оператором языка С#?</w:t>
      </w:r>
    </w:p>
    <w:p w14:paraId="7C7608EE" w14:textId="1D8A4039" w:rsidR="00C633EF" w:rsidRDefault="00C633EF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</w:t>
      </w:r>
      <w:r w:rsidR="00457CB1">
        <w:rPr>
          <w:rFonts w:ascii="Times New Roman" w:hAnsi="Times New Roman" w:cs="Times New Roman"/>
          <w:b/>
          <w:i/>
          <w:sz w:val="24"/>
          <w:szCs w:val="24"/>
          <w:lang w:val="en-US"/>
        </w:rPr>
        <w:t>ock</w:t>
      </w:r>
    </w:p>
    <w:p w14:paraId="5BCE9B41" w14:textId="2026F092" w:rsidR="00CC2C14" w:rsidRDefault="00CC2C14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0E7D05B" w14:textId="361F46BF" w:rsidR="00CC2C14" w:rsidRPr="00CC2C14" w:rsidRDefault="00CC2C14" w:rsidP="00CC2C14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CC2C14">
        <w:rPr>
          <w:rFonts w:ascii="Times New Roman" w:hAnsi="Times New Roman" w:cs="Times New Roman"/>
          <w:bCs/>
          <w:iCs/>
          <w:sz w:val="24"/>
          <w:szCs w:val="24"/>
        </w:rPr>
        <w:t>Какой из этих механизмов синхронизации потоков может ограничивать количество потоков, способных одновременно обращаться к ресурсу?</w:t>
      </w:r>
    </w:p>
    <w:p w14:paraId="68E9D17F" w14:textId="316E2DA0" w:rsidR="00CC2C14" w:rsidRDefault="00CC2C14" w:rsidP="00CC2C14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Semaphore</w:t>
      </w:r>
    </w:p>
    <w:p w14:paraId="6AD90F71" w14:textId="2432445C" w:rsidR="005C1971" w:rsidRDefault="005C1971" w:rsidP="00CC2C14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7753CE3" w14:textId="06CC5E2C" w:rsidR="005C1971" w:rsidRPr="005C1971" w:rsidRDefault="005C1971" w:rsidP="005C1971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C1971">
        <w:rPr>
          <w:rFonts w:ascii="Times New Roman" w:hAnsi="Times New Roman" w:cs="Times New Roman"/>
          <w:bCs/>
          <w:iCs/>
          <w:sz w:val="24"/>
          <w:szCs w:val="24"/>
        </w:rPr>
        <w:t>Какого из этих подходов нет в параллельном программировании?</w:t>
      </w:r>
    </w:p>
    <w:p w14:paraId="69456180" w14:textId="519AF30A" w:rsidR="005C1971" w:rsidRDefault="005C1971" w:rsidP="005C197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5C1971">
        <w:rPr>
          <w:rFonts w:ascii="Times New Roman" w:hAnsi="Times New Roman" w:cs="Times New Roman"/>
          <w:b/>
          <w:i/>
          <w:sz w:val="24"/>
          <w:szCs w:val="24"/>
        </w:rPr>
        <w:t>подход, основанный на параллелизме потоков</w:t>
      </w:r>
    </w:p>
    <w:p w14:paraId="406AA63E" w14:textId="567869AB" w:rsidR="005C1971" w:rsidRDefault="005C1971" w:rsidP="005C197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647ABA75" w14:textId="72A4C7C0" w:rsidR="005C1971" w:rsidRPr="005C1971" w:rsidRDefault="005C1971" w:rsidP="005C1971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C1971">
        <w:rPr>
          <w:rFonts w:ascii="Times New Roman" w:hAnsi="Times New Roman" w:cs="Times New Roman"/>
          <w:bCs/>
          <w:iCs/>
          <w:sz w:val="24"/>
          <w:szCs w:val="24"/>
        </w:rPr>
        <w:t xml:space="preserve">Какая из </w:t>
      </w:r>
      <w:proofErr w:type="gramStart"/>
      <w:r w:rsidRPr="005C1971">
        <w:rPr>
          <w:rFonts w:ascii="Times New Roman" w:hAnsi="Times New Roman" w:cs="Times New Roman"/>
          <w:bCs/>
          <w:iCs/>
          <w:sz w:val="24"/>
          <w:szCs w:val="24"/>
        </w:rPr>
        <w:t>ниже перечисленных</w:t>
      </w:r>
      <w:proofErr w:type="gramEnd"/>
      <w:r w:rsidRPr="005C197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5C1971">
        <w:rPr>
          <w:rFonts w:ascii="Times New Roman" w:hAnsi="Times New Roman" w:cs="Times New Roman"/>
          <w:bCs/>
          <w:iCs/>
          <w:sz w:val="24"/>
          <w:szCs w:val="24"/>
        </w:rPr>
        <w:t>потокобезопасных</w:t>
      </w:r>
      <w:proofErr w:type="spellEnd"/>
      <w:r w:rsidRPr="005C1971">
        <w:rPr>
          <w:rFonts w:ascii="Times New Roman" w:hAnsi="Times New Roman" w:cs="Times New Roman"/>
          <w:bCs/>
          <w:iCs/>
          <w:sz w:val="24"/>
          <w:szCs w:val="24"/>
        </w:rPr>
        <w:t xml:space="preserve"> коллекции представляет неупорядоченную коллекцию объектов?</w:t>
      </w:r>
    </w:p>
    <w:p w14:paraId="36900CC2" w14:textId="0B22C59D" w:rsidR="005C1971" w:rsidRPr="005C1971" w:rsidRDefault="005C1971" w:rsidP="005C197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C1971">
        <w:rPr>
          <w:rFonts w:ascii="Times New Roman" w:hAnsi="Times New Roman" w:cs="Times New Roman"/>
          <w:b/>
          <w:i/>
          <w:sz w:val="24"/>
          <w:szCs w:val="24"/>
        </w:rPr>
        <w:t>ConcurrentBag</w:t>
      </w:r>
      <w:proofErr w:type="spellEnd"/>
    </w:p>
    <w:p w14:paraId="50A916F3" w14:textId="77777777" w:rsidR="00C633EF" w:rsidRPr="00CC2C14" w:rsidRDefault="00C633EF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0C4B1028" w14:textId="1247A110" w:rsidR="00C633EF" w:rsidRPr="00C633EF" w:rsidRDefault="00C633EF" w:rsidP="00C633E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3A146C1D" w14:textId="1A38518F" w:rsidR="00C633EF" w:rsidRPr="00C633EF" w:rsidRDefault="00C633EF" w:rsidP="00C633EF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C633EF">
        <w:rPr>
          <w:rFonts w:ascii="Times New Roman" w:hAnsi="Times New Roman" w:cs="Times New Roman"/>
          <w:bCs/>
          <w:iCs/>
          <w:sz w:val="24"/>
          <w:szCs w:val="24"/>
        </w:rPr>
        <w:t>Что понимается под глобализацией приложения?</w:t>
      </w:r>
    </w:p>
    <w:p w14:paraId="7D9D9FCE" w14:textId="1D77AFE0" w:rsidR="00C633EF" w:rsidRDefault="00C633EF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Проектирование и программирование приложения, не зависящего от языка и региональных параметров и поддерживающего локализованные пользовательские интерфейсы и региональные данные для всех пользователей</w:t>
      </w:r>
    </w:p>
    <w:p w14:paraId="13A2DB13" w14:textId="77777777" w:rsidR="00C633EF" w:rsidRDefault="00C633EF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70C93C5E" w14:textId="11C09262" w:rsidR="00C633EF" w:rsidRPr="00C633EF" w:rsidRDefault="00C633EF" w:rsidP="00C633EF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C633EF">
        <w:rPr>
          <w:rFonts w:ascii="Times New Roman" w:hAnsi="Times New Roman" w:cs="Times New Roman"/>
          <w:bCs/>
          <w:iCs/>
          <w:sz w:val="24"/>
          <w:szCs w:val="24"/>
        </w:rPr>
        <w:t>Какой из методов/классов рекомендуется использовать, когда ожидается большое количество операций и изменений над строками во время выполнения программы?</w:t>
      </w:r>
    </w:p>
    <w:p w14:paraId="23BC7911" w14:textId="2D176978" w:rsidR="00C633EF" w:rsidRDefault="00C633EF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StringBuilder</w:t>
      </w:r>
    </w:p>
    <w:p w14:paraId="7635DBDC" w14:textId="77777777" w:rsidR="005425CA" w:rsidRDefault="005425CA" w:rsidP="00C633E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E552D79" w14:textId="76347F46" w:rsidR="00C633EF" w:rsidRPr="005425CA" w:rsidRDefault="00C633EF" w:rsidP="00C633EF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Какая из привязок, используемых в регулярных выражениях, указывает, что элемент должен начинаться в начале строки?</w:t>
      </w:r>
    </w:p>
    <w:p w14:paraId="570395FE" w14:textId="00FD997A" w:rsidR="005425CA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^</w:t>
      </w:r>
    </w:p>
    <w:p w14:paraId="1BF58BEE" w14:textId="3605DC31" w:rsidR="005425CA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9DD01A8" w14:textId="421161F4" w:rsidR="005425CA" w:rsidRPr="005425CA" w:rsidRDefault="005425CA" w:rsidP="005425C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Какое регулярное выражение позволит из текст вытащить подстроку, состоящую из 3 букв, пробела, 3 цифр, пробела и еще 2 цифр?</w:t>
      </w:r>
    </w:p>
    <w:p w14:paraId="2FE79F3D" w14:textId="7629E52D" w:rsidR="005425CA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\w{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3}\s\d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{3}\s\d{2}</w:t>
      </w:r>
    </w:p>
    <w:p w14:paraId="4049F159" w14:textId="6FBCC2DD" w:rsidR="005425CA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78C88D4" w14:textId="1FF343CA" w:rsidR="005425CA" w:rsidRPr="005425CA" w:rsidRDefault="005425CA" w:rsidP="005425C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Как настроить форматирование, чтобы вывести дату в формате “год месяц день”?</w:t>
      </w:r>
    </w:p>
    <w:p w14:paraId="527C603B" w14:textId="7227C8C5" w:rsidR="005425CA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YYYY MMMM DD</w:t>
      </w:r>
    </w:p>
    <w:p w14:paraId="7B4E1C75" w14:textId="7EA6AE1C" w:rsidR="005C581C" w:rsidRDefault="005C581C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B7260E1" w14:textId="433169CC" w:rsidR="005C581C" w:rsidRPr="005C581C" w:rsidRDefault="005C581C" w:rsidP="005C581C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C581C">
        <w:rPr>
          <w:rFonts w:ascii="Times New Roman" w:hAnsi="Times New Roman" w:cs="Times New Roman"/>
          <w:bCs/>
          <w:iCs/>
          <w:sz w:val="24"/>
          <w:szCs w:val="24"/>
        </w:rPr>
        <w:t>Какой из символов, используемых в регулярных выражениях, позволит выбрать все цифры в искомой строке?</w:t>
      </w:r>
    </w:p>
    <w:p w14:paraId="59B47E97" w14:textId="225C5FA7" w:rsidR="005C581C" w:rsidRDefault="005C581C" w:rsidP="005C581C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\d</w:t>
      </w:r>
    </w:p>
    <w:p w14:paraId="4CCE57BE" w14:textId="77777777" w:rsidR="005C581C" w:rsidRDefault="005C581C" w:rsidP="005C581C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B024CC2" w14:textId="0D9EAAA6" w:rsidR="005C581C" w:rsidRPr="005C581C" w:rsidRDefault="005C581C" w:rsidP="005C581C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C581C">
        <w:rPr>
          <w:rFonts w:ascii="Times New Roman" w:hAnsi="Times New Roman" w:cs="Times New Roman"/>
          <w:bCs/>
          <w:iCs/>
          <w:sz w:val="24"/>
          <w:szCs w:val="24"/>
        </w:rPr>
        <w:t>Какой из методов позволяет объединить элементы коллекции в единую строку?</w:t>
      </w:r>
    </w:p>
    <w:p w14:paraId="1B055363" w14:textId="63C3E0F8" w:rsidR="005C581C" w:rsidRDefault="005C581C" w:rsidP="005C581C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Concat</w:t>
      </w:r>
      <w:proofErr w:type="spellEnd"/>
    </w:p>
    <w:p w14:paraId="4AD01957" w14:textId="77777777" w:rsidR="005C581C" w:rsidRDefault="005C581C" w:rsidP="005C581C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35AE3D6" w14:textId="7799E72C" w:rsidR="005C581C" w:rsidRPr="005C581C" w:rsidRDefault="005C581C" w:rsidP="005C581C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C581C">
        <w:rPr>
          <w:rFonts w:ascii="Times New Roman" w:hAnsi="Times New Roman" w:cs="Times New Roman"/>
          <w:bCs/>
          <w:iCs/>
          <w:sz w:val="24"/>
          <w:szCs w:val="24"/>
        </w:rPr>
        <w:t>При обработке каких из перечисленных типов фактор региональных настроек не будет влиять на способ обработки?</w:t>
      </w:r>
    </w:p>
    <w:p w14:paraId="66467493" w14:textId="64B2EBC1" w:rsidR="005C581C" w:rsidRDefault="005C581C" w:rsidP="005C581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Перечисления</w:t>
      </w:r>
    </w:p>
    <w:p w14:paraId="77CEE0FA" w14:textId="3F0B4373" w:rsidR="005C581C" w:rsidRDefault="005C581C" w:rsidP="005C581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6CEA658B" w14:textId="77777777" w:rsidR="00972EA3" w:rsidRPr="00972EA3" w:rsidRDefault="005C581C" w:rsidP="00972EA3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972EA3">
        <w:rPr>
          <w:rFonts w:ascii="Times New Roman" w:hAnsi="Times New Roman" w:cs="Times New Roman"/>
          <w:bCs/>
          <w:iCs/>
          <w:sz w:val="24"/>
          <w:szCs w:val="24"/>
        </w:rPr>
        <w:t>Какой из методов</w:t>
      </w:r>
      <w:r w:rsidR="00972EA3" w:rsidRPr="00972EA3">
        <w:rPr>
          <w:rFonts w:ascii="Times New Roman" w:hAnsi="Times New Roman" w:cs="Times New Roman"/>
          <w:bCs/>
          <w:iCs/>
          <w:sz w:val="24"/>
          <w:szCs w:val="24"/>
        </w:rPr>
        <w:t xml:space="preserve"> позволяет создать строку с подстановкой значений параметров в заданные места?</w:t>
      </w:r>
    </w:p>
    <w:p w14:paraId="7181A95A" w14:textId="6F122A00" w:rsidR="00972EA3" w:rsidRDefault="00972EA3" w:rsidP="00972EA3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72EA3">
        <w:rPr>
          <w:rFonts w:ascii="Times New Roman" w:hAnsi="Times New Roman" w:cs="Times New Roman"/>
          <w:b/>
          <w:i/>
          <w:sz w:val="24"/>
          <w:szCs w:val="24"/>
          <w:lang w:val="en-US"/>
        </w:rPr>
        <w:t>Format</w:t>
      </w:r>
    </w:p>
    <w:p w14:paraId="26E22B5A" w14:textId="4DA5DE28" w:rsidR="00FE2617" w:rsidRDefault="00FE2617" w:rsidP="00972EA3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4882CA" w14:textId="67E22B8A" w:rsidR="00FE2617" w:rsidRPr="00FE2617" w:rsidRDefault="00FE2617" w:rsidP="00FE2617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FE2617">
        <w:rPr>
          <w:rFonts w:ascii="Times New Roman" w:hAnsi="Times New Roman" w:cs="Times New Roman"/>
          <w:bCs/>
          <w:iCs/>
          <w:sz w:val="24"/>
          <w:szCs w:val="24"/>
        </w:rPr>
        <w:t xml:space="preserve">Какой этап НЕ входит в процесс </w:t>
      </w:r>
      <w:proofErr w:type="spellStart"/>
      <w:r w:rsidRPr="00FE2617">
        <w:rPr>
          <w:rFonts w:ascii="Times New Roman" w:hAnsi="Times New Roman" w:cs="Times New Roman"/>
          <w:bCs/>
          <w:iCs/>
          <w:sz w:val="24"/>
          <w:szCs w:val="24"/>
        </w:rPr>
        <w:t>локалзиации</w:t>
      </w:r>
      <w:proofErr w:type="spellEnd"/>
      <w:r w:rsidRPr="00FE2617">
        <w:rPr>
          <w:rFonts w:ascii="Times New Roman" w:hAnsi="Times New Roman" w:cs="Times New Roman"/>
          <w:bCs/>
          <w:iCs/>
          <w:sz w:val="24"/>
          <w:szCs w:val="24"/>
        </w:rPr>
        <w:t xml:space="preserve"> приложения?</w:t>
      </w:r>
    </w:p>
    <w:p w14:paraId="6AAD4A30" w14:textId="4ADCBD4B" w:rsidR="00FE2617" w:rsidRDefault="00FE2617" w:rsidP="00FE2617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Анализ глобализации</w:t>
      </w:r>
    </w:p>
    <w:p w14:paraId="1156C449" w14:textId="48B4D66C" w:rsidR="00FE2617" w:rsidRDefault="00FE2617" w:rsidP="00FE2617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5C92C606" w14:textId="3DCFC71A" w:rsidR="00FE2617" w:rsidRPr="00FE2617" w:rsidRDefault="00FE2617" w:rsidP="00FE2617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FE2617">
        <w:rPr>
          <w:rFonts w:ascii="Times New Roman" w:hAnsi="Times New Roman" w:cs="Times New Roman"/>
          <w:bCs/>
          <w:iCs/>
          <w:sz w:val="24"/>
          <w:szCs w:val="24"/>
        </w:rPr>
        <w:t>Какое регулярное выражение позволит из текст вытащить подстроку, состоящую из 5 цифр, тире, 3 букв, тире 2 числа?</w:t>
      </w:r>
    </w:p>
    <w:p w14:paraId="6715F9B9" w14:textId="6B1044D0" w:rsidR="00FE2617" w:rsidRDefault="00FE2617" w:rsidP="00FE2617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\d{5}-\w{3}-\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d{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2}</w:t>
      </w:r>
    </w:p>
    <w:p w14:paraId="6A2CC40A" w14:textId="5269A3CD" w:rsidR="00AA4096" w:rsidRDefault="00AA4096" w:rsidP="00FE2617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9BDC617" w14:textId="5CB084C4" w:rsidR="00AA4096" w:rsidRPr="00AA4096" w:rsidRDefault="00AA4096" w:rsidP="00AA4096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AA4096">
        <w:rPr>
          <w:rFonts w:ascii="Times New Roman" w:hAnsi="Times New Roman" w:cs="Times New Roman"/>
          <w:bCs/>
          <w:iCs/>
          <w:sz w:val="24"/>
          <w:szCs w:val="24"/>
        </w:rPr>
        <w:t xml:space="preserve">Каким символом задать форматирование числа так чтобы оно выводилось с </w:t>
      </w:r>
      <w:proofErr w:type="spellStart"/>
      <w:r w:rsidRPr="00AA4096">
        <w:rPr>
          <w:rFonts w:ascii="Times New Roman" w:hAnsi="Times New Roman" w:cs="Times New Roman"/>
          <w:bCs/>
          <w:iCs/>
          <w:sz w:val="24"/>
          <w:szCs w:val="24"/>
        </w:rPr>
        <w:t>раздилением</w:t>
      </w:r>
      <w:proofErr w:type="spellEnd"/>
      <w:r w:rsidRPr="00AA4096">
        <w:rPr>
          <w:rFonts w:ascii="Times New Roman" w:hAnsi="Times New Roman" w:cs="Times New Roman"/>
          <w:bCs/>
          <w:iCs/>
          <w:sz w:val="24"/>
          <w:szCs w:val="24"/>
        </w:rPr>
        <w:t xml:space="preserve"> тысяч и 2 знаками после запятой (например “12 500,56”)?</w:t>
      </w:r>
    </w:p>
    <w:p w14:paraId="7AE23D39" w14:textId="7B99D295" w:rsidR="00AA4096" w:rsidRDefault="00AA4096" w:rsidP="00AA4096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n2</w:t>
      </w:r>
    </w:p>
    <w:p w14:paraId="57309291" w14:textId="7D73A900" w:rsidR="00AA4096" w:rsidRDefault="00AA4096" w:rsidP="00AA4096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9276D85" w14:textId="4D22D677" w:rsidR="00AA4096" w:rsidRPr="00AA4096" w:rsidRDefault="00AA4096" w:rsidP="00AA4096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AA4096">
        <w:rPr>
          <w:rFonts w:ascii="Times New Roman" w:hAnsi="Times New Roman" w:cs="Times New Roman"/>
          <w:bCs/>
          <w:iCs/>
          <w:sz w:val="24"/>
          <w:szCs w:val="24"/>
        </w:rPr>
        <w:t>Как настроить форматирование, чтобы вывести время в формате “часы минут секунды”?</w:t>
      </w:r>
    </w:p>
    <w:p w14:paraId="4C8A637A" w14:textId="3CA8EBAE" w:rsidR="00AA4096" w:rsidRDefault="00AA4096" w:rsidP="00AA4096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mm ss</w:t>
      </w:r>
    </w:p>
    <w:p w14:paraId="37663CD7" w14:textId="6838DAA5" w:rsidR="00AA4096" w:rsidRDefault="00AA4096" w:rsidP="00AA4096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28E446" w14:textId="737047DC" w:rsidR="00AA4096" w:rsidRPr="00AA4096" w:rsidRDefault="00AA4096" w:rsidP="00AA4096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AA4096">
        <w:rPr>
          <w:rFonts w:ascii="Times New Roman" w:hAnsi="Times New Roman" w:cs="Times New Roman"/>
          <w:bCs/>
          <w:iCs/>
          <w:sz w:val="24"/>
          <w:szCs w:val="24"/>
        </w:rPr>
        <w:t>Какой из кванторов, используемых в регулярных выражениях, указывает, что предыдущий элемент должен встречаться 0 или более раз?</w:t>
      </w:r>
    </w:p>
    <w:p w14:paraId="3581C932" w14:textId="2539E2E2" w:rsidR="00AA4096" w:rsidRDefault="00AA4096" w:rsidP="00AA4096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*</w:t>
      </w:r>
    </w:p>
    <w:p w14:paraId="38C1C5CE" w14:textId="7CCE312C" w:rsidR="00AA59E3" w:rsidRDefault="00AA59E3" w:rsidP="00AA4096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D414DD0" w14:textId="4F53D4EE" w:rsidR="00AA59E3" w:rsidRPr="00AA59E3" w:rsidRDefault="00AA59E3" w:rsidP="00AA59E3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AA59E3">
        <w:rPr>
          <w:rFonts w:ascii="Times New Roman" w:hAnsi="Times New Roman" w:cs="Times New Roman"/>
          <w:bCs/>
          <w:iCs/>
          <w:sz w:val="24"/>
          <w:szCs w:val="24"/>
        </w:rPr>
        <w:t>Какое регулярное выражение позволит из текст вытащить подстроку, состоящую из буквы, пробела, 3 цифр, пробела, 2 букв, пробела и 2 цифр?</w:t>
      </w:r>
    </w:p>
    <w:p w14:paraId="5E1C8441" w14:textId="17BE7416" w:rsidR="00AA59E3" w:rsidRPr="006371F9" w:rsidRDefault="00AA59E3" w:rsidP="00AA59E3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\w\s\d{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3}\s\w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{2}\s\d{2}</w:t>
      </w:r>
    </w:p>
    <w:p w14:paraId="0A918BBD" w14:textId="77777777" w:rsidR="005425CA" w:rsidRPr="006371F9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FD9B930" w14:textId="6490D28B" w:rsidR="005425CA" w:rsidRPr="00C633EF" w:rsidRDefault="005425CA" w:rsidP="005425C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6371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487B5802" w14:textId="786425C7" w:rsidR="00C633EF" w:rsidRPr="005425CA" w:rsidRDefault="005425CA" w:rsidP="005425CA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Что такое рефлексия?</w:t>
      </w:r>
    </w:p>
    <w:p w14:paraId="350A3BB4" w14:textId="1CC3F7F0" w:rsidR="005425CA" w:rsidRDefault="005425CA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Процесс выявления типов во время выполнения приложения</w:t>
      </w:r>
    </w:p>
    <w:p w14:paraId="250B7A92" w14:textId="77777777" w:rsidR="00165618" w:rsidRDefault="00165618" w:rsidP="005425CA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753EE320" w14:textId="006EDE4F" w:rsidR="00165618" w:rsidRPr="00165618" w:rsidRDefault="00165618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 xml:space="preserve">Как настроить класс </w:t>
      </w:r>
      <w:proofErr w:type="spellStart"/>
      <w:r w:rsidRPr="00165618">
        <w:rPr>
          <w:rFonts w:ascii="Times New Roman" w:hAnsi="Times New Roman" w:cs="Times New Roman"/>
          <w:bCs/>
          <w:iCs/>
          <w:sz w:val="24"/>
          <w:szCs w:val="24"/>
        </w:rPr>
        <w:t>атриубта</w:t>
      </w:r>
      <w:proofErr w:type="spellEnd"/>
      <w:r w:rsidRPr="00165618">
        <w:rPr>
          <w:rFonts w:ascii="Times New Roman" w:hAnsi="Times New Roman" w:cs="Times New Roman"/>
          <w:bCs/>
          <w:iCs/>
          <w:sz w:val="24"/>
          <w:szCs w:val="24"/>
        </w:rPr>
        <w:t xml:space="preserve"> так, чтобы он применялся только к свойствам класса?</w:t>
      </w:r>
    </w:p>
    <w:p w14:paraId="38533DD0" w14:textId="6AB7143E" w:rsidR="00165618" w:rsidRDefault="00165618" w:rsidP="00165618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16561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Прописать у класса-атрибута атрибут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AttributeUsage</w:t>
      </w:r>
      <w:proofErr w:type="spellEnd"/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 с указанием в свойстве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ValidOn</w:t>
      </w:r>
      <w:proofErr w:type="spellEnd"/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 значение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AttributeTargets.Property</w:t>
      </w:r>
      <w:proofErr w:type="spellEnd"/>
    </w:p>
    <w:p w14:paraId="0C908D9B" w14:textId="2095292F" w:rsidR="00165618" w:rsidRDefault="00165618" w:rsidP="00165618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1559BA8E" w14:textId="3221B572" w:rsidR="00165618" w:rsidRPr="00165618" w:rsidRDefault="00165618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>Как извлечь значение из закрытого поля класса?</w:t>
      </w:r>
      <w:r w:rsidRPr="00165618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165618">
        <w:rPr>
          <w:rFonts w:ascii="Times New Roman" w:hAnsi="Times New Roman" w:cs="Times New Roman"/>
          <w:b/>
          <w:i/>
          <w:sz w:val="24"/>
          <w:szCs w:val="24"/>
        </w:rPr>
        <w:t>Через объект Type от класса получить нужное поле и вызвать у него метод GetValue, передав в него объект от класса</w:t>
      </w:r>
      <w:r w:rsidRPr="00165618">
        <w:rPr>
          <w:rFonts w:ascii="Times New Roman" w:hAnsi="Times New Roman" w:cs="Times New Roman"/>
          <w:b/>
          <w:i/>
          <w:sz w:val="24"/>
          <w:szCs w:val="24"/>
        </w:rPr>
        <w:cr/>
      </w:r>
    </w:p>
    <w:p w14:paraId="523AA7EF" w14:textId="28DBB4C3" w:rsidR="00165618" w:rsidRDefault="00165618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proofErr w:type="spellStart"/>
      <w:r w:rsidRPr="00165618">
        <w:rPr>
          <w:rFonts w:ascii="Times New Roman" w:hAnsi="Times New Roman" w:cs="Times New Roman"/>
          <w:bCs/>
          <w:iCs/>
          <w:sz w:val="24"/>
          <w:szCs w:val="24"/>
        </w:rPr>
        <w:t>BindingFlags</w:t>
      </w:r>
      <w:proofErr w:type="spellEnd"/>
      <w:r w:rsidRPr="00165618">
        <w:rPr>
          <w:rFonts w:ascii="Times New Roman" w:hAnsi="Times New Roman" w:cs="Times New Roman"/>
          <w:bCs/>
          <w:iCs/>
          <w:sz w:val="24"/>
          <w:szCs w:val="24"/>
        </w:rPr>
        <w:t>?</w:t>
      </w:r>
      <w:r w:rsidRPr="00165618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165618">
        <w:rPr>
          <w:rFonts w:ascii="Times New Roman" w:hAnsi="Times New Roman" w:cs="Times New Roman"/>
          <w:b/>
          <w:i/>
          <w:sz w:val="24"/>
          <w:szCs w:val="24"/>
        </w:rPr>
        <w:t>флаги, управляющие привязкой и способом, используемым рефлексией при поиске членов и типов</w:t>
      </w:r>
    </w:p>
    <w:p w14:paraId="0FB26945" w14:textId="77777777" w:rsidR="00165618" w:rsidRDefault="00165618" w:rsidP="00165618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C6F68B4" w14:textId="2E885E70" w:rsidR="00165618" w:rsidRPr="00FE63FF" w:rsidRDefault="00165618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>Что такое рефлексия?</w:t>
      </w:r>
    </w:p>
    <w:p w14:paraId="41282710" w14:textId="373EB479" w:rsidR="00165618" w:rsidRDefault="00165618" w:rsidP="00165618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165618">
        <w:rPr>
          <w:rFonts w:ascii="Times New Roman" w:hAnsi="Times New Roman" w:cs="Times New Roman"/>
          <w:b/>
          <w:i/>
          <w:sz w:val="24"/>
          <w:szCs w:val="24"/>
        </w:rPr>
        <w:t>процесс выявления типов во время выполнения приложения</w:t>
      </w:r>
    </w:p>
    <w:p w14:paraId="7B9E553A" w14:textId="04389905" w:rsidR="00165618" w:rsidRDefault="00165618" w:rsidP="00165618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0A530D8A" w14:textId="67EC2A8A" w:rsidR="00165618" w:rsidRDefault="00DA123C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Какой из перечисленных этапов лишний при создании объекта от универсального (</w:t>
      </w:r>
      <w:proofErr w:type="spellStart"/>
      <w:r w:rsidRPr="00DA123C">
        <w:rPr>
          <w:rFonts w:ascii="Times New Roman" w:hAnsi="Times New Roman" w:cs="Times New Roman"/>
          <w:bCs/>
          <w:iCs/>
          <w:sz w:val="24"/>
          <w:szCs w:val="24"/>
        </w:rPr>
        <w:t>generic</w:t>
      </w:r>
      <w:proofErr w:type="spellEnd"/>
      <w:r w:rsidRPr="00DA123C">
        <w:rPr>
          <w:rFonts w:ascii="Times New Roman" w:hAnsi="Times New Roman" w:cs="Times New Roman"/>
          <w:bCs/>
          <w:iCs/>
          <w:sz w:val="24"/>
          <w:szCs w:val="24"/>
        </w:rPr>
        <w:t>) класса?</w:t>
      </w:r>
      <w:r w:rsidRPr="00DA123C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Через метод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CreateInstance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получить новый экземпляр для универсального типа</w:t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cr/>
      </w:r>
    </w:p>
    <w:p w14:paraId="14CC16D0" w14:textId="483149CE" w:rsidR="00DA123C" w:rsidRDefault="00DA123C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Что из этого обязательно при создании класса-атрибута?</w:t>
      </w:r>
      <w:r w:rsidRPr="00DA123C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Унаследовать новый класс от класса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System.Attribute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cr/>
      </w:r>
    </w:p>
    <w:p w14:paraId="25E935BC" w14:textId="7D207E0E" w:rsidR="00DA123C" w:rsidRDefault="00DA123C" w:rsidP="0016561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Что нужно, чтобы занести в свойство класса значение?</w:t>
      </w:r>
      <w:r w:rsidRPr="00DA123C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Получить через объект Type нужное свойство,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вызвть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у него метод SetValue, передав туда объект класса и значение</w:t>
      </w:r>
    </w:p>
    <w:p w14:paraId="6290C8CF" w14:textId="77777777" w:rsidR="00DA123C" w:rsidRDefault="00DA123C" w:rsidP="00DA123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259DAB44" w14:textId="77777777" w:rsidR="00DA123C" w:rsidRPr="00DA123C" w:rsidRDefault="00DA123C" w:rsidP="00DA123C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Какой класс является базовым классом описания элементов исследуемого типа?</w:t>
      </w:r>
    </w:p>
    <w:p w14:paraId="7E2248A5" w14:textId="70CEDF47" w:rsidR="00DA123C" w:rsidRDefault="00DA123C" w:rsidP="00DA123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MemberInfo</w:t>
      </w:r>
      <w:proofErr w:type="spellEnd"/>
    </w:p>
    <w:p w14:paraId="4B588E7E" w14:textId="1F5F609A" w:rsidR="00DA123C" w:rsidRDefault="00DA123C" w:rsidP="00DA123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2909ABD8" w14:textId="3D2E191A" w:rsidR="00DA123C" w:rsidRPr="00AE7A17" w:rsidRDefault="00DA123C" w:rsidP="00DA123C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AE7A17">
        <w:rPr>
          <w:rFonts w:ascii="Times New Roman" w:hAnsi="Times New Roman" w:cs="Times New Roman"/>
          <w:bCs/>
          <w:iCs/>
          <w:sz w:val="24"/>
          <w:szCs w:val="24"/>
        </w:rPr>
        <w:t>Какой минимальный набор параметров необходим для создания объекта?</w:t>
      </w:r>
    </w:p>
    <w:p w14:paraId="1FBF26A2" w14:textId="3324B85C" w:rsidR="00AE7A17" w:rsidRDefault="00DA123C" w:rsidP="00AE7A17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/>
          <w:i/>
          <w:sz w:val="24"/>
          <w:szCs w:val="24"/>
        </w:rPr>
        <w:t>тип или название класса</w:t>
      </w:r>
    </w:p>
    <w:p w14:paraId="22C1800F" w14:textId="745A82BB" w:rsidR="0017680C" w:rsidRDefault="0017680C" w:rsidP="00AE7A17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4F56447B" w14:textId="4F12C5C6" w:rsidR="0017680C" w:rsidRPr="0017680C" w:rsidRDefault="0017680C" w:rsidP="0017680C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7680C">
        <w:rPr>
          <w:rFonts w:ascii="Times New Roman" w:hAnsi="Times New Roman" w:cs="Times New Roman"/>
          <w:bCs/>
          <w:iCs/>
          <w:sz w:val="24"/>
          <w:szCs w:val="24"/>
        </w:rPr>
        <w:t>Как не получится получить информацию об атрибутах класса?</w:t>
      </w:r>
    </w:p>
    <w:p w14:paraId="1E3A0A7C" w14:textId="4AB515A3" w:rsidR="0017680C" w:rsidRDefault="0017680C" w:rsidP="0017680C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Через метод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GetCustomAttributes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Activator</w:t>
      </w:r>
    </w:p>
    <w:p w14:paraId="200BD8B2" w14:textId="0184ED46" w:rsidR="0017680C" w:rsidRDefault="0017680C" w:rsidP="0017680C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886DFA7" w14:textId="77777777" w:rsidR="0017680C" w:rsidRPr="0017680C" w:rsidRDefault="0017680C" w:rsidP="0017680C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7680C">
        <w:rPr>
          <w:rFonts w:ascii="Times New Roman" w:hAnsi="Times New Roman" w:cs="Times New Roman"/>
          <w:bCs/>
          <w:iCs/>
          <w:sz w:val="24"/>
          <w:szCs w:val="24"/>
        </w:rPr>
        <w:t>Что нужно, чтобы занести в свойство класса значение?</w:t>
      </w:r>
    </w:p>
    <w:p w14:paraId="638F4A47" w14:textId="57DF5B1F" w:rsidR="0017680C" w:rsidRDefault="0017680C" w:rsidP="0017680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17680C">
        <w:rPr>
          <w:rFonts w:ascii="Times New Roman" w:hAnsi="Times New Roman" w:cs="Times New Roman"/>
          <w:b/>
          <w:i/>
          <w:sz w:val="24"/>
          <w:szCs w:val="24"/>
        </w:rPr>
        <w:t xml:space="preserve">Получить через объект </w:t>
      </w:r>
      <w:r w:rsidRPr="0017680C">
        <w:rPr>
          <w:rFonts w:ascii="Times New Roman" w:hAnsi="Times New Roman" w:cs="Times New Roman"/>
          <w:b/>
          <w:i/>
          <w:sz w:val="24"/>
          <w:szCs w:val="24"/>
          <w:lang w:val="en-US"/>
        </w:rPr>
        <w:t>Type</w:t>
      </w:r>
      <w:r w:rsidRPr="0017680C">
        <w:rPr>
          <w:rFonts w:ascii="Times New Roman" w:hAnsi="Times New Roman" w:cs="Times New Roman"/>
          <w:b/>
          <w:i/>
          <w:sz w:val="24"/>
          <w:szCs w:val="24"/>
        </w:rPr>
        <w:t xml:space="preserve"> нужное свойство, </w:t>
      </w:r>
      <w:proofErr w:type="spellStart"/>
      <w:r w:rsidRPr="0017680C">
        <w:rPr>
          <w:rFonts w:ascii="Times New Roman" w:hAnsi="Times New Roman" w:cs="Times New Roman"/>
          <w:b/>
          <w:i/>
          <w:sz w:val="24"/>
          <w:szCs w:val="24"/>
        </w:rPr>
        <w:t>вызвть</w:t>
      </w:r>
      <w:proofErr w:type="spellEnd"/>
      <w:r w:rsidRPr="0017680C">
        <w:rPr>
          <w:rFonts w:ascii="Times New Roman" w:hAnsi="Times New Roman" w:cs="Times New Roman"/>
          <w:b/>
          <w:i/>
          <w:sz w:val="24"/>
          <w:szCs w:val="24"/>
        </w:rPr>
        <w:t xml:space="preserve"> у него метод </w:t>
      </w:r>
      <w:r w:rsidRPr="0017680C">
        <w:rPr>
          <w:rFonts w:ascii="Times New Roman" w:hAnsi="Times New Roman" w:cs="Times New Roman"/>
          <w:b/>
          <w:i/>
          <w:sz w:val="24"/>
          <w:szCs w:val="24"/>
          <w:lang w:val="en-US"/>
        </w:rPr>
        <w:t>SetValue</w:t>
      </w:r>
      <w:r w:rsidRPr="0017680C">
        <w:rPr>
          <w:rFonts w:ascii="Times New Roman" w:hAnsi="Times New Roman" w:cs="Times New Roman"/>
          <w:b/>
          <w:i/>
          <w:sz w:val="24"/>
          <w:szCs w:val="24"/>
        </w:rPr>
        <w:t>, передав туда объект класса и значение</w:t>
      </w:r>
    </w:p>
    <w:p w14:paraId="33870893" w14:textId="5E60D17B" w:rsidR="00430C42" w:rsidRDefault="00430C42" w:rsidP="0017680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435152F8" w14:textId="682A87CE" w:rsidR="00430C42" w:rsidRPr="00430C42" w:rsidRDefault="00430C42" w:rsidP="00430C42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30C42">
        <w:rPr>
          <w:rFonts w:ascii="Times New Roman" w:hAnsi="Times New Roman" w:cs="Times New Roman"/>
          <w:bCs/>
          <w:iCs/>
          <w:sz w:val="24"/>
          <w:szCs w:val="24"/>
        </w:rPr>
        <w:t xml:space="preserve">Как не получится </w:t>
      </w:r>
      <w:proofErr w:type="spellStart"/>
      <w:r w:rsidRPr="00430C42">
        <w:rPr>
          <w:rFonts w:ascii="Times New Roman" w:hAnsi="Times New Roman" w:cs="Times New Roman"/>
          <w:bCs/>
          <w:iCs/>
          <w:sz w:val="24"/>
          <w:szCs w:val="24"/>
        </w:rPr>
        <w:t>вызать</w:t>
      </w:r>
      <w:proofErr w:type="spellEnd"/>
      <w:r w:rsidRPr="00430C42">
        <w:rPr>
          <w:rFonts w:ascii="Times New Roman" w:hAnsi="Times New Roman" w:cs="Times New Roman"/>
          <w:bCs/>
          <w:iCs/>
          <w:sz w:val="24"/>
          <w:szCs w:val="24"/>
        </w:rPr>
        <w:t xml:space="preserve"> на выполнение метод класса?</w:t>
      </w:r>
    </w:p>
    <w:p w14:paraId="42A8E1F2" w14:textId="3410CBF8" w:rsidR="00430C42" w:rsidRDefault="00430C42" w:rsidP="00430C4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430C42">
        <w:rPr>
          <w:rFonts w:ascii="Times New Roman" w:hAnsi="Times New Roman" w:cs="Times New Roman"/>
          <w:b/>
          <w:i/>
          <w:sz w:val="24"/>
          <w:szCs w:val="24"/>
        </w:rPr>
        <w:t xml:space="preserve">Через метод </w:t>
      </w:r>
      <w:proofErr w:type="spellStart"/>
      <w:r w:rsidRPr="00430C42">
        <w:rPr>
          <w:rFonts w:ascii="Times New Roman" w:hAnsi="Times New Roman" w:cs="Times New Roman"/>
          <w:b/>
          <w:i/>
          <w:sz w:val="24"/>
          <w:szCs w:val="24"/>
        </w:rPr>
        <w:t>Invoke</w:t>
      </w:r>
      <w:proofErr w:type="spellEnd"/>
      <w:r w:rsidRPr="00430C42">
        <w:rPr>
          <w:rFonts w:ascii="Times New Roman" w:hAnsi="Times New Roman" w:cs="Times New Roman"/>
          <w:b/>
          <w:i/>
          <w:sz w:val="24"/>
          <w:szCs w:val="24"/>
        </w:rPr>
        <w:t xml:space="preserve"> класса </w:t>
      </w:r>
      <w:proofErr w:type="spellStart"/>
      <w:r w:rsidRPr="00430C42">
        <w:rPr>
          <w:rFonts w:ascii="Times New Roman" w:hAnsi="Times New Roman" w:cs="Times New Roman"/>
          <w:b/>
          <w:i/>
          <w:sz w:val="24"/>
          <w:szCs w:val="24"/>
        </w:rPr>
        <w:t>Activator</w:t>
      </w:r>
      <w:proofErr w:type="spellEnd"/>
    </w:p>
    <w:p w14:paraId="036DC350" w14:textId="563AB043" w:rsidR="00430C42" w:rsidRDefault="00430C42" w:rsidP="00430C4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062CBE7B" w14:textId="43547782" w:rsidR="00B90790" w:rsidRPr="00B90790" w:rsidRDefault="00B90790" w:rsidP="00B90790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B90790">
        <w:rPr>
          <w:rFonts w:ascii="Times New Roman" w:hAnsi="Times New Roman" w:cs="Times New Roman"/>
          <w:bCs/>
          <w:iCs/>
          <w:sz w:val="24"/>
          <w:szCs w:val="24"/>
        </w:rPr>
        <w:t>Как называется класс, через методы которого создаются объекты?</w:t>
      </w:r>
    </w:p>
    <w:p w14:paraId="2488E663" w14:textId="7D9432DA" w:rsidR="00B90790" w:rsidRDefault="00B90790" w:rsidP="00B907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90790">
        <w:rPr>
          <w:rFonts w:ascii="Times New Roman" w:hAnsi="Times New Roman" w:cs="Times New Roman"/>
          <w:b/>
          <w:i/>
          <w:sz w:val="24"/>
          <w:szCs w:val="24"/>
        </w:rPr>
        <w:t>Activator</w:t>
      </w:r>
      <w:proofErr w:type="spellEnd"/>
    </w:p>
    <w:p w14:paraId="529E1EFB" w14:textId="1A79A02E" w:rsidR="00430C42" w:rsidRDefault="00430C42" w:rsidP="00430C4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4702B20B" w14:textId="505A64A3" w:rsidR="00B90790" w:rsidRPr="00B90790" w:rsidRDefault="00B90790" w:rsidP="00B90790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B90790">
        <w:rPr>
          <w:rFonts w:ascii="Times New Roman" w:hAnsi="Times New Roman" w:cs="Times New Roman"/>
          <w:bCs/>
          <w:iCs/>
          <w:sz w:val="24"/>
          <w:szCs w:val="24"/>
        </w:rPr>
        <w:t>Какой из описанных способов получения объекта типа Type является не верным?</w:t>
      </w:r>
    </w:p>
    <w:p w14:paraId="36D39CB4" w14:textId="73F9CAFA" w:rsidR="00B90790" w:rsidRDefault="00B90790" w:rsidP="00B90790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B90790">
        <w:rPr>
          <w:rFonts w:ascii="Times New Roman" w:hAnsi="Times New Roman" w:cs="Times New Roman"/>
          <w:b/>
          <w:i/>
          <w:sz w:val="24"/>
          <w:szCs w:val="24"/>
        </w:rPr>
        <w:t xml:space="preserve">Через оператор </w:t>
      </w:r>
      <w:proofErr w:type="spellStart"/>
      <w:r w:rsidRPr="00B90790">
        <w:rPr>
          <w:rFonts w:ascii="Times New Roman" w:hAnsi="Times New Roman" w:cs="Times New Roman"/>
          <w:b/>
          <w:i/>
          <w:sz w:val="24"/>
          <w:szCs w:val="24"/>
        </w:rPr>
        <w:t>GetType</w:t>
      </w:r>
      <w:proofErr w:type="spellEnd"/>
    </w:p>
    <w:p w14:paraId="3494D6D7" w14:textId="77777777" w:rsidR="00FE63FF" w:rsidRDefault="00FE63FF" w:rsidP="00FE63F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36B56606" w14:textId="38A6F1EA" w:rsidR="00FE63FF" w:rsidRPr="00FE63FF" w:rsidRDefault="00FE63FF" w:rsidP="00FE63FF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FE63FF">
        <w:rPr>
          <w:rFonts w:ascii="Times New Roman" w:hAnsi="Times New Roman" w:cs="Times New Roman"/>
          <w:bCs/>
          <w:iCs/>
          <w:sz w:val="24"/>
          <w:szCs w:val="24"/>
        </w:rPr>
        <w:lastRenderedPageBreak/>
        <w:t>Как получить перечень всех методов класса через Type?</w:t>
      </w:r>
    </w:p>
    <w:p w14:paraId="30665760" w14:textId="2D944207" w:rsidR="00FE63FF" w:rsidRDefault="00FE63FF" w:rsidP="00FE63F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FE63FF">
        <w:rPr>
          <w:rFonts w:ascii="Times New Roman" w:hAnsi="Times New Roman" w:cs="Times New Roman"/>
          <w:b/>
          <w:i/>
          <w:sz w:val="24"/>
          <w:szCs w:val="24"/>
        </w:rPr>
        <w:t xml:space="preserve">вызывать у объекта Type метод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</w:rPr>
        <w:t>GetMethods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</w:rPr>
        <w:t xml:space="preserve"> и получить массив объектов типа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</w:rPr>
        <w:t>MethodInfo</w:t>
      </w:r>
      <w:proofErr w:type="spellEnd"/>
    </w:p>
    <w:p w14:paraId="2BB5D60B" w14:textId="77777777" w:rsidR="002E46F7" w:rsidRDefault="002E46F7" w:rsidP="00FE63FF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14:paraId="14D28954" w14:textId="5499FC13" w:rsidR="00FE63FF" w:rsidRPr="00FE63FF" w:rsidRDefault="00FE63FF" w:rsidP="00FE63FF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FE63FF">
        <w:rPr>
          <w:rFonts w:ascii="Times New Roman" w:hAnsi="Times New Roman" w:cs="Times New Roman"/>
          <w:bCs/>
          <w:iCs/>
          <w:sz w:val="24"/>
          <w:szCs w:val="24"/>
        </w:rPr>
        <w:t>Какой минимальный набор параметров необходим для создания объекта?</w:t>
      </w:r>
    </w:p>
    <w:p w14:paraId="1EF3384E" w14:textId="32684DCE" w:rsidR="00FE63FF" w:rsidRDefault="00FE63FF" w:rsidP="00FE63F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тип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или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название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класса</w:t>
      </w:r>
      <w:proofErr w:type="spellEnd"/>
    </w:p>
    <w:p w14:paraId="667D96B3" w14:textId="7B0B3A13" w:rsidR="00FE63FF" w:rsidRDefault="00FE63FF" w:rsidP="00FE63F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2AA0FE4" w14:textId="4E40AF90" w:rsidR="00FE63FF" w:rsidRPr="00FE63FF" w:rsidRDefault="00FE63FF" w:rsidP="00FE63FF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FE63FF">
        <w:rPr>
          <w:rFonts w:ascii="Times New Roman" w:hAnsi="Times New Roman" w:cs="Times New Roman"/>
          <w:bCs/>
          <w:iCs/>
          <w:sz w:val="24"/>
          <w:szCs w:val="24"/>
        </w:rPr>
        <w:t>Какой из перечисленных классов не является основным классом рефлексии?</w:t>
      </w:r>
    </w:p>
    <w:p w14:paraId="78BFDE10" w14:textId="21306802" w:rsidR="00FE63FF" w:rsidRPr="00FE63FF" w:rsidRDefault="00FE63FF" w:rsidP="00FE63FF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Class</w:t>
      </w:r>
    </w:p>
    <w:sectPr w:rsidR="00FE63FF" w:rsidRPr="00FE63FF" w:rsidSect="0064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356"/>
    <w:multiLevelType w:val="hybridMultilevel"/>
    <w:tmpl w:val="10C01600"/>
    <w:lvl w:ilvl="0" w:tplc="7A1AB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250BB"/>
    <w:multiLevelType w:val="hybridMultilevel"/>
    <w:tmpl w:val="0CDEFF3E"/>
    <w:lvl w:ilvl="0" w:tplc="B5ECC6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405E7"/>
    <w:multiLevelType w:val="hybridMultilevel"/>
    <w:tmpl w:val="A8C8B0F2"/>
    <w:lvl w:ilvl="0" w:tplc="D65E5F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45110"/>
    <w:multiLevelType w:val="multilevel"/>
    <w:tmpl w:val="3DB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0DB5"/>
    <w:multiLevelType w:val="hybridMultilevel"/>
    <w:tmpl w:val="6FD261AC"/>
    <w:lvl w:ilvl="0" w:tplc="669271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A3D85"/>
    <w:multiLevelType w:val="hybridMultilevel"/>
    <w:tmpl w:val="EEEEA424"/>
    <w:lvl w:ilvl="0" w:tplc="8724F2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20A8"/>
    <w:multiLevelType w:val="hybridMultilevel"/>
    <w:tmpl w:val="33D62376"/>
    <w:lvl w:ilvl="0" w:tplc="DF3A3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56F99"/>
    <w:multiLevelType w:val="hybridMultilevel"/>
    <w:tmpl w:val="6D4C71A6"/>
    <w:lvl w:ilvl="0" w:tplc="D4BE1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91206C"/>
    <w:multiLevelType w:val="hybridMultilevel"/>
    <w:tmpl w:val="1F601982"/>
    <w:lvl w:ilvl="0" w:tplc="FDA2F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E6E0E"/>
    <w:multiLevelType w:val="hybridMultilevel"/>
    <w:tmpl w:val="CF14BBEA"/>
    <w:lvl w:ilvl="0" w:tplc="EFEAAC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C15B2"/>
    <w:multiLevelType w:val="hybridMultilevel"/>
    <w:tmpl w:val="26107D94"/>
    <w:lvl w:ilvl="0" w:tplc="EFEAAC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A212F"/>
    <w:multiLevelType w:val="hybridMultilevel"/>
    <w:tmpl w:val="F8547258"/>
    <w:lvl w:ilvl="0" w:tplc="3CA84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145CDD"/>
    <w:multiLevelType w:val="hybridMultilevel"/>
    <w:tmpl w:val="23FE1BFA"/>
    <w:lvl w:ilvl="0" w:tplc="08060F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CF39C7"/>
    <w:multiLevelType w:val="multilevel"/>
    <w:tmpl w:val="85E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E1460"/>
    <w:multiLevelType w:val="hybridMultilevel"/>
    <w:tmpl w:val="5C5E0188"/>
    <w:lvl w:ilvl="0" w:tplc="2E9C7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72EC6"/>
    <w:multiLevelType w:val="hybridMultilevel"/>
    <w:tmpl w:val="BE60E526"/>
    <w:lvl w:ilvl="0" w:tplc="68E6B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95693"/>
    <w:multiLevelType w:val="hybridMultilevel"/>
    <w:tmpl w:val="684ED3E8"/>
    <w:lvl w:ilvl="0" w:tplc="E842B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8"/>
  </w:num>
  <w:num w:numId="5">
    <w:abstractNumId w:val="4"/>
  </w:num>
  <w:num w:numId="6">
    <w:abstractNumId w:val="13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14"/>
  </w:num>
  <w:num w:numId="12">
    <w:abstractNumId w:val="12"/>
  </w:num>
  <w:num w:numId="13">
    <w:abstractNumId w:val="5"/>
  </w:num>
  <w:num w:numId="14">
    <w:abstractNumId w:val="11"/>
  </w:num>
  <w:num w:numId="15">
    <w:abstractNumId w:val="0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F"/>
    <w:rsid w:val="00024E07"/>
    <w:rsid w:val="000410FB"/>
    <w:rsid w:val="000504E2"/>
    <w:rsid w:val="000A6BE3"/>
    <w:rsid w:val="00165618"/>
    <w:rsid w:val="0017535D"/>
    <w:rsid w:val="0017680C"/>
    <w:rsid w:val="001D6630"/>
    <w:rsid w:val="0021345A"/>
    <w:rsid w:val="002E46F7"/>
    <w:rsid w:val="003557DC"/>
    <w:rsid w:val="003B58DD"/>
    <w:rsid w:val="0042421F"/>
    <w:rsid w:val="00430C42"/>
    <w:rsid w:val="00451EB7"/>
    <w:rsid w:val="00457CAA"/>
    <w:rsid w:val="00457CB1"/>
    <w:rsid w:val="004C7B00"/>
    <w:rsid w:val="005425CA"/>
    <w:rsid w:val="005515B9"/>
    <w:rsid w:val="005A1941"/>
    <w:rsid w:val="005C1971"/>
    <w:rsid w:val="005C581C"/>
    <w:rsid w:val="006371F9"/>
    <w:rsid w:val="00643C64"/>
    <w:rsid w:val="006F6E40"/>
    <w:rsid w:val="00762ACF"/>
    <w:rsid w:val="00797549"/>
    <w:rsid w:val="008859FE"/>
    <w:rsid w:val="008D1313"/>
    <w:rsid w:val="00972EA3"/>
    <w:rsid w:val="00AA4096"/>
    <w:rsid w:val="00AA59E3"/>
    <w:rsid w:val="00AC6069"/>
    <w:rsid w:val="00AE7A17"/>
    <w:rsid w:val="00AF788A"/>
    <w:rsid w:val="00B128B8"/>
    <w:rsid w:val="00B2676A"/>
    <w:rsid w:val="00B82239"/>
    <w:rsid w:val="00B90790"/>
    <w:rsid w:val="00C04FF3"/>
    <w:rsid w:val="00C633EF"/>
    <w:rsid w:val="00C70EB7"/>
    <w:rsid w:val="00CC2C14"/>
    <w:rsid w:val="00D95B03"/>
    <w:rsid w:val="00DA123C"/>
    <w:rsid w:val="00DC2290"/>
    <w:rsid w:val="00DC318C"/>
    <w:rsid w:val="00E13661"/>
    <w:rsid w:val="00E44F3C"/>
    <w:rsid w:val="00E65A52"/>
    <w:rsid w:val="00F6535D"/>
    <w:rsid w:val="00FB5F26"/>
    <w:rsid w:val="00FE2617"/>
    <w:rsid w:val="00FE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6814"/>
  <w15:docId w15:val="{4ECCD826-D254-4BBA-BE89-3C71883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2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131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D1313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CC2C1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C2C1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C2C1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C2C1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C2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53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483">
                  <w:marLeft w:val="936"/>
                  <w:marRight w:val="5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658">
          <w:marLeft w:val="936"/>
          <w:marRight w:val="5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025">
          <w:marLeft w:val="936"/>
          <w:marRight w:val="5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3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Максим ПИбд-12 ФИСТ</dc:creator>
  <cp:keywords/>
  <dc:description/>
  <cp:lastModifiedBy>Анна Жимолотнова</cp:lastModifiedBy>
  <cp:revision>2</cp:revision>
  <dcterms:created xsi:type="dcterms:W3CDTF">2023-06-19T20:19:00Z</dcterms:created>
  <dcterms:modified xsi:type="dcterms:W3CDTF">2023-06-19T20:19:00Z</dcterms:modified>
</cp:coreProperties>
</file>