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ngeqou4z3w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Python Learning Path for Data Engineering (5-Week Program, Weekdays Only)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6.9128508124074"/>
        <w:gridCol w:w="1456.3072378138847"/>
        <w:gridCol w:w="2064.6381093057607"/>
        <w:gridCol w:w="1511.610044313146"/>
        <w:gridCol w:w="1165.967503692762"/>
        <w:gridCol w:w="1594.5642540620383"/>
        <w:tblGridChange w:id="0">
          <w:tblGrid>
            <w:gridCol w:w="1566.9128508124074"/>
            <w:gridCol w:w="1456.3072378138847"/>
            <w:gridCol w:w="2064.6381093057607"/>
            <w:gridCol w:w="1511.610044313146"/>
            <w:gridCol w:w="1165.967503692762"/>
            <w:gridCol w:w="1594.5642540620383"/>
          </w:tblGrid>
        </w:tblGridChange>
      </w:tblGrid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Practice Question (Data Engineering Interview Questions)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Real-time Usage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1: Python Fundamentals &amp;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Python Setup &amp; Basics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Installing Python, IDE setup (VSCode/PyCharm), running first program, basic syntax, variables, data types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Explain the difference between Python 2 and 3. How would you handle different data types in a data pipeline?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Setting up your development environment for future data projects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Day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Control Flow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Conditional statements (if, elif, else), comparison operators, logical operators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a function that validates data points against business rules. How would you make it configurable?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Building data validation logic for pipelines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Day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Loops &amp; Iterations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For loops, while loops, nested loops, break/continue statements, list comprehensions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Explain how you would process a large file line by line without loading it entirely into memory.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Processing sequential data records in batch operations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Structures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Lists, tuples, accessing elements, slicing, common methods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find duplicate records in a large dataset? Explain the time and space complexity.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Storing and manipulating collections of data elements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Day 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Data Structures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Dictionaries, sets, their methods and operations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Design a data structure to efficiently look up records by multiple attributes.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Creating lookup tables for data references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2: Functions, Error Handling &amp;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Day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Functions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Defining functions, parameters, return values, scope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a function to process a batch of data records with validation and transformation steps.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Building reusable code components for data pipelines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Day 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Functions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Lambda functions, higher-order functions, decorators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implement a retry mechanism for API calls in a data pipeline?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Creating robust data processing components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Day 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Try-except blocks, raising exceptions, handling different error types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robust functions that handle potential errors in data processing. How would you log errors?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Creating resilient data pipelines that don't break with bad data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Day 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File Operations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Reading/writing text files, context managers, working with paths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efficiently process a 10GB text file with limited memory?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Building data ingestion systems for large files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File Operations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CSV handling, JSON processing, working with compressed files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a function that extracts specific fields from a CSV file while handling potential format issues.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Creating parsers for various data formats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3: OOP &amp; Data Processing Libraries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Day 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OOP Basics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Classes, objects, attributes, methods, constructors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Design a class to represent a data record with validation logic. How would you handle different data types?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Building custom data structures for specific business domains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Day 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OOP Advanced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Inheritance, polymorphism, encapsulation, abstract classes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Create a hierarchy of data processor classes for different data sources. Explain your design choices.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Designing extensible data processing frameworks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Day 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Modules &amp; Packages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Importing modules, creating packages, virtual environments, pip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structure a large data engineering project? How would you manage dependencies?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Organizing and reusing code across multiple projects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Day 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NumPy Basics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Arrays, indexing, broadcasting, mathematical operations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Explain how NumPy makes numerical computation more efficient than pure Python. Provide examples.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Performing efficient numerical computations on large datasets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Day 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Pandas Fundamentals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Series, DataFrames, indexing, filtering, basic operations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Describe how you would clean a messy dataset with missing values and inconsistent formatting.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Handling structured data for analysis and transformation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4: Advanced Data Processing &amp; 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Day 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Pandas Advanced 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Grouping, aggregation, pivoting, reshaping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code to perform a complex aggregation on a large dataset efficiently.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Creating data transformations for business intelligence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Day 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Pandas Advanced II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Merging, joining, time series data, handling categorical 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join two large DataFrames efficiently? What considerations would you make?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Combining and transforming datasets for analysis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Day 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Matplotlib, Seaborn basics, creating plots, customizing visualizations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visualize data distribution and anomalies to communicate findings to stakeholders?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Creating insightful data visualizations for reporting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Day 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SQL Basics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SQL syntax, queries, joins, aggregations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Write a SQL query to find the top 5 customers by purchase amount with details from multiple tables.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Querying databases for data extraction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Day 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Database Connectivity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SQLAlchemy, connecting to databases, ORM basics, transactions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implement a data pipeline that efficiently extracts data from a database?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Building data extraction processes from databases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 5: Data Engineering Essentials &amp;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Day 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ETL Concepts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Extract-Transform-Load patterns, data pipeline design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Design an ETL pipeline for daily sales data processing. How would you handle late or changed data?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Building core data integration processes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Day 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Data Quality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Data validation techniques, schema validation, anomaly detection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How would you implement data quality checks in a production pipeline? What metrics would you track?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Ensuring data reliability in pipelines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Day 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Parallel Processing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Multithreading, multiprocessing, concurrent execution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Compare different approaches to parallelize a data processing job. When would you use each?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Optimizing resource usage for large-scale data operations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Day 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Cloud &amp; APIs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Cloud storage, RESTful APIs, working with web services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Design a system to collect data from multiple APIs and store it in the cloud. How would you handle rate limits?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Integrating with external data sources and cloud services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Day 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Capstone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End-to-end data engineering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Interview Q:</w:t>
            </w:r>
            <w:r w:rsidDel="00000000" w:rsidR="00000000" w:rsidRPr="00000000">
              <w:rPr>
                <w:rtl w:val="0"/>
              </w:rPr>
              <w:t xml:space="preserve"> Design and implement a complete data pipeline that ingests, processes, and serves data from multiple sources.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Applying all learned concepts to solve a complex problem</w:t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1fayll3ao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Additional Data Engineering Interview Questions by Topic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9soca2ara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Fundamentals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What's the difference between a list and a tuple in Python?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list comprehensions and provide an example relevant to data processing.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optimize memory usage when processing large files in Python?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generators and how are they useful in data engineering?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missing or NULL values in datasets?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0574m19un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efficiently find common elements between two large datasets?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merge sort and quick sort. When would you use each?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a cache for frequently accessed data?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Describe how you would detect cycles in a directed graph of data dependencies.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data structure for a real-time analytics dashboard?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vnave4qss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Databases &amp; SQL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What's the difference between a LEFT JOIN and INNER JOIN? Provide an example.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optimize a slow SQL query?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database normalization and denormalization. When would you use each?</w:t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database schema for a data warehouse?</w:t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database indexes and how do they work?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database migrations in a production environment?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kfoa7f8eb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&amp; Data Pipelines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the ETL process and its components.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a failed task in the middle of a data pipeline?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an incremental loading process?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strategies would you use to optimize a slow-running ETL job?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ensure data consistency across multiple data sources?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batch processing and stream processing.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u1z1478ey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 Data Technologies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Hadoop and how does it work?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map and reduce operations.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Spark differ from Hadoop? What are its advantages?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optimize a Spark job?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data partitioning in big data systems.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b2tb3s0s6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&amp; DevOps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would you migrate an on-premises data pipeline to the cloud?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trade-offs between different cloud storage options?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concept of Infrastructure as Code and its benefits.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CI/CD for a data engineering project?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monitor a data pipeline in production?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x2oh4sibl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 real-time analytics system for e-commerce website data.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data lake architecture?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system to process and analyze log data from multiple sources.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recommendation system's data pipeline?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schema evolution in a data warehouse?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t5i7he6i1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Problem-Solving Scenarios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ETL job is running significantly slower than usual. How would you troubleshoot?</w:t>
      </w:r>
    </w:p>
    <w:p w:rsidR="00000000" w:rsidDel="00000000" w:rsidP="00000000" w:rsidRDefault="00000000" w:rsidRPr="00000000" w14:paraId="000000E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to join two tables, one very large and one small. What approach would you take?</w:t>
      </w:r>
    </w:p>
    <w:p w:rsidR="00000000" w:rsidDel="00000000" w:rsidP="00000000" w:rsidRDefault="00000000" w:rsidRPr="00000000" w14:paraId="000000E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handle a sudden 10x increase in data volume?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critical data pipeline has started producing incorrect results. What steps would you take?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a data quality monitoring system?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kfhatzojl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Resources for Accelerated Learning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Essential Books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"Python for Data Analysis" by Wes McKinney</w:t>
      </w:r>
    </w:p>
    <w:p w:rsidR="00000000" w:rsidDel="00000000" w:rsidP="00000000" w:rsidRDefault="00000000" w:rsidRPr="00000000" w14:paraId="000000F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"Designing Data-Intensive Applications" by Martin Kleppmann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Online Learning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DataCamp's Python for Data Engineering (focused tracks)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YouTube: Search for "Data Engineering with Python" tutorials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Official Pandas, NumPy documentation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PySpark documentation</w:t>
      </w:r>
    </w:p>
    <w:p w:rsidR="00000000" w:rsidDel="00000000" w:rsidP="00000000" w:rsidRDefault="00000000" w:rsidRPr="00000000" w14:paraId="000000F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SQLAlchemy documentation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 Preparation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LeetCode Database and Python problems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DataLemur data engineering interview questions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StrataScratch data challenges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hd7jr0yfb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High-Intensity Learning Tips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Focused Sessions</w:t>
      </w:r>
      <w:r w:rsidDel="00000000" w:rsidR="00000000" w:rsidRPr="00000000">
        <w:rPr>
          <w:rtl w:val="0"/>
        </w:rPr>
        <w:t xml:space="preserve">: Use the Pomodoro technique - 25 minutes of focused work, 5-minute break.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Immediately</w:t>
      </w:r>
      <w:r w:rsidDel="00000000" w:rsidR="00000000" w:rsidRPr="00000000">
        <w:rPr>
          <w:rtl w:val="0"/>
        </w:rPr>
        <w:t xml:space="preserve">: Implement what you learn the same day, even in simple forms.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Teach Others</w:t>
      </w:r>
      <w:r w:rsidDel="00000000" w:rsidR="00000000" w:rsidRPr="00000000">
        <w:rPr>
          <w:rtl w:val="0"/>
        </w:rPr>
        <w:t xml:space="preserve">: Explain concepts to teammates to solidify understanding.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Real Projects</w:t>
      </w:r>
      <w:r w:rsidDel="00000000" w:rsidR="00000000" w:rsidRPr="00000000">
        <w:rPr>
          <w:rtl w:val="0"/>
        </w:rPr>
        <w:t xml:space="preserve">: Try to solve actual business problems with each new skill.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Spaced Repetition</w:t>
      </w:r>
      <w:r w:rsidDel="00000000" w:rsidR="00000000" w:rsidRPr="00000000">
        <w:rPr>
          <w:rtl w:val="0"/>
        </w:rPr>
        <w:t xml:space="preserve">: Review core concepts at increasing intervals.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 a Study Group</w:t>
      </w:r>
      <w:r w:rsidDel="00000000" w:rsidR="00000000" w:rsidRPr="00000000">
        <w:rPr>
          <w:rtl w:val="0"/>
        </w:rPr>
        <w:t xml:space="preserve">: Form a learning circle with teammates for accountability.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Concepts</w:t>
      </w:r>
      <w:r w:rsidDel="00000000" w:rsidR="00000000" w:rsidRPr="00000000">
        <w:rPr>
          <w:rtl w:val="0"/>
        </w:rPr>
        <w:t xml:space="preserve">: Constantly relate new information to previously learned material.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Feedback Early</w:t>
      </w:r>
      <w:r w:rsidDel="00000000" w:rsidR="00000000" w:rsidRPr="00000000">
        <w:rPr>
          <w:rtl w:val="0"/>
        </w:rPr>
        <w:t xml:space="preserve">: Have experienced data engineers review your work frequently.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