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FFFFFF" w:sz="1"/>
              <w:left w:val="single" w:color="FFFFFF" w:sz="1"/>
              <w:bottom w:val="single" w:color="1a56db" w:sz="6"/>
              <w:right w:val="single" w:color="FFFFFF" w:sz="1"/>
            </w:tcBorders>
            <w:shd w:fill="1e3a5f" w:val="clear"/>
            <w:tcMar>
              <w:top w:type="dxa" w:w="500"/>
              <w:left w:type="dxa" w:w="500"/>
              <w:bottom w:type="dxa" w:w="400"/>
              <w:right w:type="dxa" w:w="500"/>
            </w:tcMar>
          </w:tcPr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0"/>
                <w:szCs w:val="20"/>
              </w:rPr>
              <w:t xml:space="preserve">LABORATORY REPORT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Hybrid Cloud Setup</w:t>
            </w:r>
          </w:p>
          <w:p>
            <w:pPr>
              <w:spacing w:before="8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dbfe"/>
                <w:sz w:val="24"/>
                <w:szCs w:val="24"/>
              </w:rPr>
              <w:t xml:space="preserve">Connecting a Locally Hosted Static Website to the Public Cloud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800"/>
            </w:tblGrid>
            <w:tr>
              <w:tc>
                <w:tcPr>
                  <w:tcW w:type="dxa" w:w="2600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4a5568" w:sz="2"/>
                  </w:tcBorders>
                  <w:shd w:fill="1e3a5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93c5fd"/>
                      <w:sz w:val="17"/>
                      <w:szCs w:val="17"/>
                    </w:rPr>
                    <w:t xml:space="preserve">Platform</w:t>
                  </w:r>
                </w:p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Ubuntu / Debian Linux</w:t>
                  </w:r>
                </w:p>
              </w:tc>
              <w:tc>
                <w:tcPr>
                  <w:tcW w:type="dxa" w:w="2600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4a5568" w:sz="2"/>
                  </w:tcBorders>
                  <w:shd w:fill="1e3a5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93c5fd"/>
                      <w:sz w:val="17"/>
                      <w:szCs w:val="17"/>
                    </w:rPr>
                    <w:t xml:space="preserve">Tool Used</w:t>
                  </w:r>
                </w:p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Cloudflare Tunnel (Free)</w:t>
                  </w:r>
                </w:p>
              </w:tc>
              <w:tc>
                <w:tcPr>
                  <w:tcW w:type="dxa" w:w="2800"/>
                  <w:tcBorders>
                    <w:top w:val="single" w:color="FFFFFF" w:sz="0"/>
                    <w:left w:val="single" w:color="FFFFFF" w:sz="0"/>
                    <w:bottom w:val="single" w:color="FFFFFF" w:sz="0"/>
                    <w:right w:val="single" w:color="FFFFFF" w:sz="0"/>
                  </w:tcBorders>
                  <w:shd w:fill="1e3a5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93c5fd"/>
                      <w:sz w:val="17"/>
                      <w:szCs w:val="17"/>
                    </w:rPr>
                    <w:t xml:space="preserve">Status</w:t>
                  </w:r>
                </w:p>
                <w:p>
                  <w:pPr>
                    <w:spacing w:before="8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86efac"/>
                      <w:sz w:val="20"/>
                      <w:szCs w:val="20"/>
                    </w:rPr>
                    <w:t xml:space="preserve">✅  Completed</w:t>
                  </w:r>
                </w:p>
              </w:tc>
            </w:tr>
          </w:tbl>
          <w:p/>
        </w:tc>
      </w:tr>
    </w:tbl>
    <w:p>
      <w:pPr>
        <w:spacing w:before="3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1.  Objective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lab demonstrates a hybrid cloud architecture by connecting a privately hosted static website running on a local Ubuntu/Debian Linux machine to the public internet using Cloudflare Tunnel — a free, zero-configuration tunneling service. The site is accessible via a custom .com.np domain with HTTPS, without opening any inbound firewall ports or exposing the machine's IP address.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2e8f0" w:sz="1"/>
              <w:left w:val="single" w:color="1a56db" w:sz="12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🎯  Primary Objectives</w:t>
            </w:r>
          </w:p>
          <w:p>
            <w:pPr>
              <w:spacing w:before="6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Install and configure cloudflared on Linux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and authenticate a Cloudflare Tunnel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 a static site via public HTTPS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hybrid connectivity from external device</w:t>
            </w:r>
          </w:p>
        </w:tc>
        <w:tc>
          <w:tcPr>
            <w:tcW w:type="dxa" w:w="4760"/>
            <w:tcBorders>
              <w:top w:val="single" w:color="e2e8f0" w:sz="1"/>
              <w:left w:val="single" w:color="15803d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🏆  Expected Outcomes</w:t>
            </w:r>
          </w:p>
          <w:p>
            <w:pPr>
              <w:spacing w:before="60" w:after="0"/>
            </w:pP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 site accessible at https://local.domain.com.np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port forwarding or public IP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Free SSL/TLS certificate auto-provisioned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loads from mobile data (external network)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2.  Lab Environment &amp; Prerequisites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Ubuntu / Debian Linux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Tunneling Tool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cloudflared (Cloudflare Tunnel) — Free Tier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Python 3 built-in HTTP server (python3 -m http.server)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Local Port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DNS Provider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 (free plan) — nameservers updated at registrar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Domain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yoursite.com.np (registered .com.np, NP domain)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Public Subdomain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local.yoursite.com.np → CNAME → tunnel endpoint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Internet Required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Yes — outbound HTTPS (port 443) only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$0.00 (completely free)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3.  Architecture Diagram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diagram shows the hybrid cloud data flow established in this lab: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0f172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4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  [ End User / Phone / Browser ]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   HTTPS Request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6efac"/>
                <w:sz w:val="20"/>
                <w:szCs w:val="20"/>
              </w:rPr>
              <w:t xml:space="preserve">              ▼</w:t>
            </w:r>
          </w:p>
          <w:p>
            <w:pPr>
              <w:spacing w:before="2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fbbf24"/>
                <w:sz w:val="22"/>
                <w:szCs w:val="22"/>
              </w:rPr>
              <w:t xml:space="preserve">  [ Cloudflare Network — Global CDN ]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 DNS: local.yoursite.com.np → CNAME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Encrypted Tunnel (outbound from PC)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6efac"/>
                <w:sz w:val="20"/>
                <w:szCs w:val="20"/>
              </w:rPr>
              <w:t xml:space="preserve">              ▼</w:t>
            </w:r>
          </w:p>
          <w:p>
            <w:pPr>
              <w:spacing w:before="20"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86efac"/>
                <w:sz w:val="22"/>
                <w:szCs w:val="22"/>
              </w:rPr>
              <w:t xml:space="preserve">  [ cloudflared daemon — Ubuntu Linux PC ]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Forwards to localhost:8080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            |</w:t>
            </w:r>
          </w:p>
          <w:p>
            <w:pPr>
              <w:spacing w:before="80" w:after="8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6efac"/>
                <w:sz w:val="20"/>
                <w:szCs w:val="20"/>
              </w:rPr>
              <w:t xml:space="preserve">              ▼</w:t>
            </w:r>
          </w:p>
          <w:p>
            <w:pPr>
              <w:spacing w:before="20"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4b5fd"/>
                <w:sz w:val="22"/>
                <w:szCs w:val="22"/>
              </w:rPr>
              <w:t xml:space="preserve">  [ Python HTTP Server — Static Website ]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a56db" w:sz="12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Key concept: cloudflared opens an outbound-only encrypted connection to Cloudflare. No inbound ports are opened. No firewall rules are needed. No public IP is exposed.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4.  Lab Procedure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800"/>
        <w:gridCol w:w="25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Download cloudflared .deb package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curl -L --output cloudflared.deb https://github.com/cloudflare/cloudflared/releases/latest/download/cloudflared-linux-amd64.deb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File cloudflared.deb saved to current directory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Install the package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sudo dpkg -i cloudflared.deb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cloudflared installed to /usr/bin/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Verify installation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cloudflared --version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cloudflared version 2025.x.x printed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Authenticate with Cloudflare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cloudflared tunnel login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Browser opens → select domain → cert saved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Create named tunnel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cloudflared tunnel create my-local-tunnel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Tunnel ID and .json credentials file created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Create config.yml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nano ~/.cloudflared/config.yml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Config file saved with tunnel + ingress rules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Route DNS to tunnel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cloudflared tunnel route dns my-local-tunnel local.yoursite.com.np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CNAME record auto-created in Cloudflare DNS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Start local web server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python3 -m http.server 8080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Serving HTTP on 0.0.0.0 port 8080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Run the tunnel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cloudflared tunnel run my-local-tunnel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INF Connected to Cloudflare shown in logs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Test from external device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2e8f0"/>
                <w:sz w:val="18"/>
                <w:szCs w:val="18"/>
              </w:rPr>
              <w:t xml:space="preserve">Open https://local.yoursite.com.np on phone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Website loads over public HTTPS ✅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5.  Full Command Reference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5.1 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1 — Download the cloudflared Debian package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curl -L --output cloudflared.deb \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https://github.com/cloudflare/cloudflared/releases/latest/download/cloudflared-linux-amd64.deb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2 — Install using dpkg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dpkg -i cloudflared.deb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Step 3 — Confirm installation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--version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→ cloudflared version 2025.x.x (built YYYY-MM-DD)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5.2  Authentication &amp; Tunnel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Authenticate cloudflared with your Cloudflare account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(Opens browser — log in and click your domain)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tunnel login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Create a named tunnel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tunnel create my-local-tunnel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→ Tunnel credentials written to ~/.cloudflared/&lt;TUNNEL-ID&gt;.json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→ Created tunnel my-local-tunnel with id &lt;TUNNEL-ID&gt;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List your tunnels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tunnel list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5.3  Configuration File (~/.cloudflared/config.yml)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tunnel: my-local-tunnel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credentials-file: /home/YOUR_USERNAME/.cloudflared/&lt;TUNNEL-ID&gt;.json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ingress: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hostname: local.yoursite.com.np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service: http://localhost:8080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- service: http_status:404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ca8a04" w:sz="12"/>
              <w:bottom w:val="single" w:color="e2e8f0" w:sz="1"/>
              <w:right w:val="single" w:color="e2e8f0" w:sz="1"/>
            </w:tcBorders>
            <w:shd w:fill="fef9c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8a04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Replace YOUR_USERNAME with output of: whoami   and replace &lt;TUNNEL-ID&gt; with the ID shown after creating the tunnel.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5.4  DNS Routing &amp;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Route the subdomain to the tunnel (auto-creates CNAME in Cloudflare DNS)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tunnel route dns my-local-tunnel local.yoursite.com.np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86efac"/>
                <w:sz w:val="19"/>
                <w:szCs w:val="19"/>
              </w:rPr>
              <w:t xml:space="preserve">→ Added CNAME local.yoursite.com.np which will route to this tunnel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Terminal 1 — Start local web server inside your site folder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~/my-website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python3 -m http.server 8080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Terminal 2 — Start the Cloudflare Tunnel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cloudflared tunnel run my-local-tunnel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6.  Testing &amp; Verification</w:t>
      </w:r>
    </w:p>
    <w:p>
      <w:pPr>
        <w:spacing w:before="8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6.1  Test Matrix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000"/>
        <w:gridCol w:w="2400"/>
        <w:gridCol w:w="1460"/>
      </w:tblGrid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Local server check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 http://localhost:8080 in browser on PC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 loads on same machine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Quick tunnel 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cloudflared tunnel --url http://localhost:8080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Random trycloudflare.com URL works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Tunnel status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cloudflared tunnel list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my-local-tunnel shown as HEALTHY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Same-WiFi device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 https://local.yoursite.com.np on phone (WiFi)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 loads with HTTPS padlock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External network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Open https://local.yoursite.com.np on phone (mobile data)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Site loads from outside local network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  <w:tr>
        <w:tc>
          <w:tcPr>
            <w:tcW w:type="dxa" w:w="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Live edit test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Edit index.html → save → refresh browser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Changes appear instantly</w:t>
            </w:r>
          </w:p>
        </w:tc>
        <w:tc>
          <w:tcPr>
            <w:tcW w:type="dxa" w:w="1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✅ PASS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6"/>
          <w:szCs w:val="26"/>
        </w:rPr>
        <w:t xml:space="preserve">6.2  Log Output Analysis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following log entries were observed in the tunnel terminal during testing: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8"/>
              <w:bottom w:val="single" w:color="e2e8f0" w:sz="1"/>
              <w:right w:val="single" w:color="e2e8f0" w:sz="1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Healthy tunnel startup logs: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INF Starting tunnel  tunnelID=abc123-xxxx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INF Connected to Cloudflare  location=sin  protocol=quic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INF Registered tunnel connection  connIndex=0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Successful incoming request log: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INF Request served  method=GET  url=/  status=200  duration=4ms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Common error — local server not running: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ERR  502 Bad Gateway  → Fix: start python3 -m http.server 8080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Common error — wrong port in config.yml: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ERR  connection refused 127.0.0.1:8080  → Fix: verify port matches server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7.  Results &amp; Observations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2e8f0" w:sz="1"/>
              <w:left w:val="single" w:color="15803d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✅  What Worked</w:t>
            </w:r>
          </w:p>
          <w:p>
            <w:pPr>
              <w:spacing w:before="60" w:after="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cloudflared installed cleanly via .deb package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Browser-based login to Cloudflare succeeded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Tunnel created and credentials stored locally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CNAME DNS record auto-provisioned by cloudflared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HTTPS certificate auto-issued by Cloudflare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accessible from mobile data (external network)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Live file edits reflected without restarting tunnel</w:t>
            </w:r>
          </w:p>
        </w:tc>
        <w:tc>
          <w:tcPr>
            <w:tcW w:type="dxa" w:w="4760"/>
            <w:tcBorders>
              <w:top w:val="single" w:color="e2e8f0" w:sz="1"/>
              <w:left w:val="single" w:color="c2410c" w:sz="12"/>
              <w:bottom w:val="single" w:color="e2e8f0" w:sz="1"/>
              <w:right w:val="single" w:color="e2e8f0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2"/>
                <w:szCs w:val="22"/>
              </w:rPr>
              <w:t xml:space="preserve">📝  Key Observations</w:t>
            </w:r>
          </w:p>
          <w:p>
            <w:pPr>
              <w:spacing w:before="60" w:after="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firewall rules or port forwarding was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PC's public IP address is never exposed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Tunnel uses outbound port 443 only (QUIC/HTTP2)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goes offline when PC or terminal is closed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Response latency added by Cloudflare relay (~30-80ms)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Combined with Cloudflare Pages = true hybrid cloud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8.  Troubleshooting Log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Error / Symptom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502 Bad Gateway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Local HTTP server not running on port 8080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Run: python3 -m http.server 8080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connection refused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Port mismatch between server and config.yml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Ensure both use same port (e.g. 8080)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tunnel login stuck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Browser did not open automatically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Manually copy and paste the URL from terminal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command not found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cloudflared not in PATH after install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Restart terminal or run: source ~/.bashrc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9"/>
                <w:szCs w:val="19"/>
              </w:rPr>
              <w:t xml:space="preserve">DNS not resolving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DNS propagation still in progress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Wait up to 48 hrs; check dnschecker.org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ERR_SSL_CERT error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 SSL not yet provisioned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Wait 5 min after tunnel DNS setup, then retry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9.  Conclusion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lab successfully demonstrated a functional hybrid cloud architecture using only free tools. A static website hosted on a local Ubuntu/Debian machine was made publicly accessible via a custom .com.np domain with full HTTPS encryption — without opening any inbound ports, without a static IP address, and at zero cost.</w:t>
      </w:r>
    </w:p>
    <w:p>
      <w:pPr>
        <w:spacing w:before="80" w:after="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setup consists of two complementary layers: Cloudflare Pages provides an always-online cloud-hosted version of the site (Production), while Cloudflare Tunnel provides a live local preview environment (Development). Together they form a professional hybrid cloud workflow.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1a56db" w:sz="4"/>
              <w:left w:val="single" w:color="1a56db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☁️  Cloud Layer (Always Online)</w:t>
            </w:r>
          </w:p>
          <w:p>
            <w:pPr>
              <w:spacing w:before="60" w:after="0"/>
            </w:pPr>
          </w:p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URL: https://yoursite.com.np</w:t>
            </w:r>
          </w:p>
          <w:p>
            <w:pPr>
              <w:spacing w:before="40" w:after="0"/>
            </w:pP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Powered by Cloudflare Pages + GitHub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Auto-deploys on every GitHub commit</w:t>
            </w:r>
          </w:p>
        </w:tc>
        <w:tc>
          <w:tcPr>
            <w:tcW w:type="dxa" w:w="4760"/>
            <w:tcBorders>
              <w:top w:val="single" w:color="15803d" w:sz="4"/>
              <w:left w:val="single" w:color="15803d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🖥️  Local Layer (Dev / Hybrid)</w:t>
            </w:r>
          </w:p>
          <w:p>
            <w:pPr>
              <w:spacing w:before="60" w:after="0"/>
            </w:pPr>
          </w:p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URL: https://local.yoursite.com.np</w:t>
            </w:r>
          </w:p>
          <w:p>
            <w:pPr>
              <w:spacing w:before="40" w:after="0"/>
            </w:pP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Powered by cloudflared + Python HTTP server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Active only when PC and tunnel are running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5803d" w:sz="12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🏆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Lab Status: COMPLETE — All 6 tests passed. Hybrid cloud setup is fully operational. Total infrastructure cost: $0.00/month.</w:t>
            </w:r>
          </w:p>
        </w:tc>
      </w:tr>
    </w:tbl>
    <w:p>
      <w:pPr>
        <w:spacing w:before="200" w:after="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10.  References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URL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 Tunnel Docs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developers.cloudflare.com/cloudflare-one/connections/connect-networks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cloudflared Releases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github.com/cloudflare/cloudflared/releases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Cloudflare Pages Docs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developers.cloudflare.com/pages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DNS Propagation Checker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dnschecker.org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.com.np Domain Registrar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register.com.np (Mercantile Communications)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5224"/>
    </w:tblGrid>
    <w:tr>
      <w:tc>
        <w:tcPr>
          <w:tcW w:type="dxa" w:w="5000"/>
          <w:tcBorders>
            <w:top w:val="single" w:color="e2e8f0" w:sz="2"/>
            <w:left w:val="single" w:color="FFFFFF" w:sz="1"/>
            <w:bottom w:val="single" w:color="FFFFFF" w:sz="1"/>
            <w:right w:val="single" w:color="FFFFFF" w:sz="1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80" w:after="8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7"/>
              <w:szCs w:val="17"/>
            </w:rPr>
            <w:t xml:space="preserve">© 2026 — Lab completed on Ubuntu/Debian Linux</w:t>
          </w:r>
        </w:p>
      </w:tc>
      <w:tc>
        <w:tcPr>
          <w:tcW w:type="dxa" w:w="5224"/>
          <w:tcBorders>
            <w:top w:val="single" w:color="e2e8f0" w:sz="2"/>
            <w:left w:val="single" w:color="FFFFFF" w:sz="1"/>
            <w:bottom w:val="single" w:color="FFFFFF" w:sz="1"/>
            <w:right w:val="single" w:color="FFFFFF" w:sz="1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before="6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64748b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224"/>
    </w:tblGrid>
    <w:tr>
      <w:tc>
        <w:tcPr>
          <w:tcW w:type="dxa" w:w="6000"/>
          <w:tcBorders>
            <w:top w:val="single" w:color="FFFFFF" w:sz="1"/>
            <w:left w:val="single" w:color="FFFFFF" w:sz="1"/>
            <w:bottom w:val="single" w:color="1e3a5f" w:sz="4"/>
            <w:right w:val="single" w:color="FFFFFF" w:sz="1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80" w:after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e3a5f"/>
              <w:sz w:val="20"/>
              <w:szCs w:val="20"/>
            </w:rPr>
            <w:t xml:space="preserve">🌐  Hybrid Cloud Lab Report</w:t>
          </w:r>
        </w:p>
      </w:tc>
      <w:tc>
        <w:tcPr>
          <w:tcW w:type="dxa" w:w="4224"/>
          <w:tcBorders>
            <w:top w:val="single" w:color="FFFFFF" w:sz="1"/>
            <w:left w:val="single" w:color="FFFFFF" w:sz="1"/>
            <w:bottom w:val="single" w:color="1e3a5f" w:sz="4"/>
            <w:right w:val="single" w:color="FFFFFF" w:sz="1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before="80" w:after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8"/>
              <w:szCs w:val="18"/>
            </w:rPr>
            <w:t xml:space="preserve">Cloudflare Tunnel on Ubuntu Linux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2026-03-09T13:09:27.081Z</dcterms:created>
  <dcterms:modified xsi:type="dcterms:W3CDTF">2026-03-09T13:09:27.082Z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