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399" cy="10058400"/>
            <wp:effectExtent b="0" l="0" r="0" t="0"/>
            <wp:docPr id="5"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7772399"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6668739318847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38751" cy="8029576"/>
            <wp:effectExtent b="0" l="0" r="0" t="0"/>
            <wp:docPr id="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238751" cy="80295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Begin Reading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669921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Table of 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669921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About the Author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6669921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Copyright Page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6669921875" w:line="240" w:lineRule="auto"/>
        <w:ind w:left="0" w:right="0"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Thank you for buying this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Flatiron Books ebook.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6669921875" w:line="240.0003433227539" w:lineRule="auto"/>
        <w:ind w:left="3475.63720703125" w:right="3443.54003906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To receive special offers, bonus content, and info on new releases and other great reads, sign up for our newsletters.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660156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Pr>
        <w:drawing>
          <wp:inline distB="19050" distT="19050" distL="19050" distR="19050">
            <wp:extent cx="666750" cy="400050"/>
            <wp:effectExtent b="0" l="0" r="0" t="0"/>
            <wp:docPr id="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667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Or visit us online 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us.macmillan.com/newslettersignup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For email updates on the author, click </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here</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88.109130859375" w:hanging="3.89999389648437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author and publisher have provided this e-book to you for your personal use only. You may not make this e-book publicly available in any way.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Copyright infringement is against the law. If you believe the copy of this e-book you are reading infringes on the author’s copyright, please notify the publisher at: </w:t>
      </w:r>
      <w:r w:rsidDel="00000000" w:rsidR="00000000" w:rsidRPr="00000000">
        <w:rPr>
          <w:rFonts w:ascii="Arial" w:cs="Arial" w:eastAsia="Arial" w:hAnsi="Arial"/>
          <w:b w:val="1"/>
          <w:bCs w:val="1"/>
          <w:i w:val="0"/>
          <w:iCs w:val="0"/>
          <w:smallCaps w:val="0"/>
          <w:strike w:val="0"/>
          <w:color w:val="0000ee"/>
          <w:sz w:val="30.000001907348633"/>
          <w:szCs w:val="30.000001907348633"/>
          <w:u w:val="none"/>
          <w:shd w:fill="auto" w:val="clear"/>
          <w:vertAlign w:val="baseline"/>
          <w:rtl w:val="0"/>
        </w:rPr>
        <w:t xml:space="preserve">us.macmillanusa.com/piracy</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5.10131835937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For Josephine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8.612518310547" w:right="0" w:firstLine="0"/>
        <w:jc w:val="lef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Introduction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55078125" w:line="240" w:lineRule="auto"/>
        <w:ind w:left="2295.3573608398438"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The Other Kind of Change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6669921875" w:line="240" w:lineRule="auto"/>
        <w:ind w:left="2309.35180664062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66015625" w:line="249.90008354187012" w:lineRule="auto"/>
        <w:ind w:left="1540.7438659667969" w:right="1484.4665527343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my family visited San Francisco, the Embarcadero waterfront was at the top of our to-do list. We saw the historic piers and the Ferry Building. We strolled along a palm tree–lined promenade. We looked for wild parrots in a lush park. A balloon artist made a monkey for my son, Ezra, who toddled safely to show it to the harbor seals. Lots of other people seemed to be doing things they’d always remember.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2632141113" w:lineRule="auto"/>
        <w:ind w:left="1540.7438659667969" w:right="1489.0380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had taken an earthquake to make this unforgettable place. Well, an earthquake with some help from a woman named Sue. Before the Embarcadero was a must-see destination, it was a double-decker concrete highway. Like so many other city-crossing highways in the United States, the Embarcadero Freeway was built after World War II, made possible by federal support for highways to move the military and serve the growing number of automobiles. For decades after it was built, the Embarcadero Freeway had stretched more than a mile along San Francisco’s eastern waterfront, blocking precious views and access to the bay. Elsewhere in the city, community organizers—initially downplayed as “little housewives” by pro-highway groups—had stopped plans for highways that would have done more harm than good to the city. But the freeway along the Embarcadero was serving tens of thousands of vehicles per day. It was one thing to determine that a new highway was unnecessary; it was another to ask whether it might be a good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3.3439636230469" w:right="1521.4453125" w:firstLine="6.2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idea to remove a freeway that had already been built. Fortunately, San Francisco had Sue Bierman.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7439575195312" w:right="1485.596923828125" w:firstLine="44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growing up in Nebraska, Sue Bierman had moved to San Francisco in the 1950s, bringing with her more formal training in music than in city planning. But Bierman was incredibly bright and driven, a high school valedictorian and incessant reader. She had learned how to get things done in San Francisco as a community organizing housewife. Based on her success in that role, she earned an official appointment, in 1976, to the city’s planning commission.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08354187012" w:lineRule="auto"/>
        <w:ind w:left="1540.7438659667969" w:right="1486.3171386718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Bierman was meticulous in her public service. Her planning commission studied the Embarcadero Freeway using all sorts of metrics: how much traffic it carried, how many customers it brought to city businesses, how the freeway affected property values, and how it affected quality of life—in the neighborhoods it connected and in the neighborhoods it crossed. The commission also considered options for how they might transform the existing freeway. What were the costs and benefits of turning the double-decker freeway into a subsurface tunnel? Of extending the freeway so that it connected to the Golden Gate bridge? Of leaving well enough alone and focusing on other parts of the city? It took all that analysis and more, over nearly a decade, for Bierman’s commission to finally, in 1985, offer their plan for the Embarcadero Freeway: get rid of it.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4439086914062" w:right="1484.51416015625" w:firstLine="46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Businesses near the freeway opposed the plan, worrying that reduced automobile traffic would mean fewer customers. More surprisingly, in retrospect at least, businesses weren’t alone in resisting. When San Franciscans voted on the proposal to remove the freeway, it wasn’t even close. For every voter in favor of removing the freeway, there were two who wanted to keep it. Whether for fear of traffic, fear of lost business, or simply fear of change, voters rejected removal. The people had spoken. Sue Bierman and her commission moved on to other projects.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84.31884765625" w:firstLine="44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Embarcadero Freeway might still be blocking San Francisco’s waterfront if not for the Loma Prieta earthquake, which struck on October 17, 1989. As a sports-obsessed middle-schooler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6.8591308593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tuning in expecting to see the third game of baseball’s World Series, I experienced the earthquake as millions of others did, first a blank screen, then panicked announcers broadcasting from San Francisco’s Candlestick Park, and then collapsed highways and a burning city, all on live television.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89.857177734375" w:firstLine="45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Loma Prieta earthquake killed more than sixty people and injured thousands. A concrete slab as big as a basketball court fell from the upper to the lower deck of the Bay Bridge. Fires swept through the Marina District, just a few blocks north of the Embarcadero. People sat stranded outside next to whatever they could gather before evacuating their homes. The earthquake caused about $6 billion in property damage alone. At the time, it was the most expensive earthquake in the history of the United States.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1.0438537597656" w:right="1485.404052734375" w:firstLine="455.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earthquake changed the calculus for removing the Embarcadero Freeway. First, the post-earthquake freeway had been rendered unusable. To repair the damaged and aging structure, to have it carry traffic again, was going to cost far more than knocking it down. And second, the earthquake was a tragic warning of the risks of elevated freeways. Many of the people who had died in the Loma Prieta earthquake had been crushed when the Cypress Street Viaduct collapsed in Oakland. And as a double-decker elevated concrete structure just over a mile in length, the Cypress Street Viaduct looked ominously like the Embarcadero Freeway.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7.919921875" w:firstLine="46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even in this post-earthquake reality, plenty of smart San Franciscans wanted to revitalize their ruin. Engineers suggested it be repaired, reinforced with thicker concrete columns, and otherwise remain in place. Local businesses agreed, and so did many residents. The Pulitzer Prize–winning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San Francisco Chronicle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columnist Herb Caen, for whom the walking promenade along the freeway-free waterfront is now named, opined, “Once again, there is ‘serious talk’ about tearing down the Embarcadero Freeway, an even worse idea than building 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9.6438598632812" w:right="1499.2065429687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time, however, there would be no popular vote, which may have kept the freeway in place. Instead, the decision was put to the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3438720703125" w:right="1485.26123046875" w:hanging="7.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city’s board of supervisors, who, by the narrowest possible six-to-five margin, finally approved the planning commission’s original recommendation.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541305542" w:lineRule="auto"/>
        <w:ind w:left="1549.4439697265625" w:right="1488.64990234375" w:firstLine="453.8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Sue Bierman didn’t have long to gloat. In 1991, she was relieved of her duties by the new mayor, who was keeping his winning campaign promise to get rid of the planning commissioners that had gotten rid of the Embarcadero Freeway.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78.753662109375" w:firstLine="47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had taken an earthquake and some sacrificial public servants, but the freeway came down. With it removed, tourists and San Franciscans got the waterfront back. The decade after removal saw a 50 percent increase in housing and a 15 percent increase in jobs around the waterfront, far outpacing gains in other parts of the city. Demolishing the freeway did not cause traffic nightmares, as some had predicted. Trips were rerouted, to the grid of surface streets, to other access ramps to the Bay Bridge, and to public transit. People found new ways to move about the city. The corridor that used to cater exclusively to automobiles now serves as many walkers as it does riders.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93.883056640625" w:firstLine="47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those who have visited, such evidence is redundant. It is obvious why the Embarcadero should not be covered with a freeway. By 2000, the ten-year anniversary of the freeway’s demolition,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San Francisco Chronicle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reporting that it had become “hard to find anyone who thinks ripping down the Freeway was a bad idea.”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6.654052734375" w:firstLine="47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Upon her death, a newspaper eulogy hailed Sue Bierman as “the quintessential neighborhood activist” across her half-century of service to San Francisco. Today, Sue Bierman Park, near the waterfront and surrounded by the hectic financial district, is a five acre green oasis where my son, Ezra, and I looked for wild parrots.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258300781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758056640625" w:line="249.89999771118164" w:lineRule="auto"/>
        <w:ind w:left="1539.8439025878906" w:right="1485.54931640625" w:hanging="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Around the time Sue Bierman was making a final push for the Embarcadero Freeway to come down, dockworker Leo Robinson was being thanked by Nelson Mandela during a speech to around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5.2868652343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sixty thousand people packed into the Oakland Coliseum. Robinson was an unlikely dismantler of oppression in South Africa. Born in Shreveport, Louisiana, in 1937, Robinson and his family moved to the Bay Area when he was a young boy, drawn by the promise of better opportunities for African Americans than in the Deep South. Yet the Robinsons lived in a de facto segregated, “redlined,” neighborhood and Leo’s parents found jobs only because of a perfect storm of executive orders from the president, organized protests against discriminatory hiring, and a labor shortage during the booming wartime economy. Robinson dropped out of high school in twelfth grade and joined the navy, serving in the years after the Korean War.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107177734375" w:firstLine="44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an honorable discharge, Robinson went to work on the docks in the early 1960s. Initially, he didn’t concern himself much with affairs beyond his own, let alone those in South Africa. When tracing the genesis of his political activism, Robinson recalled a conversation when he felt unqualified to offer an opinion on the United States’ role in the Vietnam War. Robinson immersed himself in politics and it wasn’t long before he was taking action on a variety of global issues.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88.35937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Robinson’s targets became the apartheid system in South Africa. Apartheid’s racist policies evoked his own struggles with segregated neighborhoods, discriminatory hiring, and income inequality in the United States. Emphasizing these parallels, Robinson helped establish and grow an anti-apartheid group of dockworkers.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3.3439636230469" w:right="1490.150146484375" w:firstLine="44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the ship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Nedlloyd Kimberley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docked at San Francisco’s Pier 80 late in 1984, Robinson and his group of dockworkers unloaded most of the ship and then moved on, refusing to unload the South African cargo. The “bloody” steel, auto parts, and wine—all of it sat on board, untouched. Robinson’s group was so powerful that none of the nearby ports would accept the apartheid cargo either.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2.68310546875" w:firstLine="440.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Robinson had hoped, the dockworkers’ refusal set off a series of anti-apartheid actions. Thousands of people took part in daily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5.6396484375" w:firstLine="19.7999572753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protests next to the stranded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Nedlloyd Kimberley.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Soon, the city of Oakland had pulled all of its funds out of companies that did business in South Africa. The state of California followed Oakland’s lead, reallocating more than $11 billion that had been invested in South Africa. Similar divestment spread to other cities, states, and nations. Multinational companies including General Electric, General Motors, and Coca-Cola rushed to sever ties with apartheid South Africa.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73.173828125" w:firstLine="44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had long been organized resistance to apartheid, especially within South Africa; that was why Nelson Mandela and so many like him had been in jail. But once international divestment started, apartheid’s days were numbered. That’s why, when Mandela spoke in Oakland, he thanked Leo Robinson and his fellow dockworkers for being the “front line of the anti-apartheid movement in the Bay Area.”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4833984375" w:line="249.89999771118164" w:lineRule="auto"/>
        <w:ind w:left="1545.2438354492188" w:right="1489.260253906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Leo Robinson improved a social system. Sue Bierman improved a city. And Elinor Ostrom improved an idea. Ostrom’s gift was more in carving away from the idea than it was in extending it—as is often the case with Nobel Prize winners such as herself.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2182617187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a career devoted to studying economic governance, the Indiana University professor Ostrom whittled away at a theory known as “the tragedy of the commons.” The tragedy theory had been championed by the ecologist Garrett Hardin, who in an influential 1968 essay, had revisited an old fable about herders with grazing cattle on common land. Each herder has to decide how many cattle they will allow to graze on the land. If every herder restrains themselves to a reasonable number of cattle, then the common land will have time to replenish itself each year, and therefore support generations of herders. But there is a dilemma: If some herders limit their cattle but others do not, then the common land is exhausted, and the herders who limited themselves have sacrificed the short term benefits of taking a bigger share. It follows that, even if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84.71557617187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wish to be an unselfish herder, if you know that other herders are selfish, then you might as well take as much as possible, and fast. Get it while you can.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36964416504" w:lineRule="auto"/>
        <w:ind w:left="1542.5439453125" w:right="1488.17138671875" w:firstLine="47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Hardin extended the herding analogy to modern environmental issues. Selfish herding behavior would prevail, he figured, whenever there are resources useful to a lot of people but not owned by any of them. Many environmental issues can be viewed as commons dilemmas—including climate change, with our life-supporting atmosphere as the common resource, and humans burning fossil fuels into deadly amounts of greenhouse gases as the selfish herders. Hardin argued that the only way to deal with this frequent scenario, the way to stave off environmental devastation, was through private ownership of natural resources.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88.642578125" w:firstLine="471.2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Hardin’s tragedy builds from assumptions about human motivation, about the rules governing the common-pool resource, and about the resource itself. Ostrom showed that these assumptions are wrong. Humans are quite capable of managing the commons without tragedy. With her meticulous field research, Ostrom discovered that it happens all over the world: in Indonesian forests, Nepalese irrigation systems, and New England lobster fisheries.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61.605224609375" w:firstLine="45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Whereas Hardin proposed a general theory from a fable, Ostrom distilled more nuanced themes from the evidence. One is that tragedy can be averted with a combination of community care for the resource (as in lobsterers who self-police overfishing in conversations at the local bars), and larger-scale governance (as in federal laws that threaten to stop all lobstering if the species becomes endangered).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854248046875" w:firstLine="47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Elinor Ostrom’s gift to collective knowledge was an edit. She started with Hardin’s proposal that common-pool situations are destined for tragedy—and she showed that each unique situation is more like a drama. With thoughtful planning, Ostrom found, we can write our own happier endings.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0141601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71.068115234375" w:firstLine="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these three have in common is that they tapped into the power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subtraction.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Sue Bierman subtracted a freeway to create one of the most visited places in the world. Leo Robinson sparked the financial subtraction that brought down apartheid. Elinor Ostrom subtracted wrong ideas to give humanity a better approach to our common future. All three made positive change because of their thought, courage, and persistence in taking away. And all three made change because they saw opportunities everyone else had missed.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451171875" w:line="240" w:lineRule="auto"/>
        <w:ind w:left="2295.8572387695312"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66015625" w:line="249.89999771118164" w:lineRule="auto"/>
        <w:ind w:left="1545.2438354492188" w:right="1515.1904296875" w:firstLine="17.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your resolutions more often start with “I should do more of…” than with “I should do less of…”?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12.94387817382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have more stuff than you used 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4.6438598632812" w:right="1485.54443359375" w:firstLine="46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spend more time acquiring information—whether through podcasts, websites, or conversation—than you spend distilling what you already know?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2.68432617187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spend more time writing new content than editing what’s there?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501.893310546875" w:firstLine="46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Have you started more organizations, initiatives, and activities than you have phased out?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5.308837890625" w:firstLine="467.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add new rules in your household or workplace more often than you take rules away?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4.620361328125" w:firstLine="46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think more about providing for the disadvantaged than about removing unearned privilege?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90.26123046875" w:firstLine="44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busier today than you were three years ago? If you answered yes to any of these questions, you’re not alone. In our striving to improve our lives, our work, and our society, we overwhelmingly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add.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we’ll see in the pages to come, there are many interwoven reasons for this—cultural, economic, historical, and even biological. As we’ll also see, it doesn’t have to be this way. To be sure, sometimes more is better. When my family returned from our trip to San Francisco, we spread out in a home with a new</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6.36840820312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five-room addition. In other cases, adding makes sense in isolation but crowds us over time, such as when the first floor of our home addition filled with tens of thousands of Legos. And sometimes taking away brings delight. No longer is my running confined to a treadmill, from which I used to listen to books and podcasts while watching the news on television, leaving my brain with no chance to turn data to knowledge to wisdom. The rewards of less came only after evidence honed my thinking about how to get there.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7"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4833984375" w:line="249.89999771118164" w:lineRule="auto"/>
        <w:ind w:left="1549.7439575195312" w:right="1467.41943359375" w:hanging="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Whether it’s Sue Bierman surveying San Francisco’s waterfront, me considering my home renovation, or you making resolutions, we’re all doing essentially the same thing—trying to change things from how they are to how we want them to be. And in this ubiquitous act of change, one option is always to add to what exists, be it objects, ideas, or social systems. Another option is to subtract from what is already there.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7.64282226562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problem is that we neglect subtraction. Compared to changes that add, those that subtract are harder to think of (quite literally, as we’ll see in the next chapter). Even when we do manage to think of it, subtracting can be harder to implement. But we have a choice. We don’t have to let this oversight go on taking its toll on our cities, our institutions, and our minds. And, make no mistake, overlooking an entire category of change takes a toll.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76.954345703125" w:firstLine="462.8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Neglecting subtraction is harmful in our households, which now commonly contain more than a quarter of a million items. Someone has to organize and keep track of all those juicers, ill-fitting clothes, Legos, and long-since-deflated monkey balloons from family trips to San Francisco. That’s a lot to pay for and to think about, and it represents a lot of our time, time that is only getting scarcer, especially when we overlook subtraction as a way to relieve our obviously overbooked schedules.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8.603515625" w:firstLine="44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neglect subtraction in our institutions. In our governments and in our families, we default to adding requirements. Ezra gets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2.696533203125" w:firstLine="1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and more rules, and grown-ups deal with federal regulations that are twenty times as long as they were in 1950. Too many rules and too much red tape can distract from the behaviors we’re really hoping for, in our kids and, as we’ll see, in our dairy farmers. What’s more, when it comes to social change, the subtractive options we are missing are often the better ones. Donating money to anti apartheid rebels is helpful, but it doesn’t remove the harmful system’s power. Taking money away from apartheid does.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8.1701660156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comes to how we make meaning of the world, subtraction neglect is so strong that experts describe learning as “knowledge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construction.</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When we have a misconception in our knowledge, constructing more on top of it is the mental equivalent of trying to reinforce an earthquake-damaged freeway. Ideally, we would get rid of the outdated idea and build on stable ground. Yet, as individuals and as a society, having learned Garrett Hardin’s tragedy we tend not to question it—which is especially harmful in this case because Hardin was a eugenicist who used his tragedy theory to argue against a multiethnic society. Regardless of where ideas originate, to keep our minds open, we need to do the counterintuitive work of removal.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1.3110351562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Neglecting subtraction is even bad for the planet. As Dr. Seuss recognized nearly half a century ago in his environmentalist classic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Lorax,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hope to leave options, we need to subtract stuff. Now, when there is more carbon dioxide in the atmosphere than is safe, we can’t just add it more slowly (though that would be a good start). We also need to subtract some.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94.976806640625" w:firstLine="452.1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good news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Subtract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readers. By understanding the nature and roots of our adding, we can learn how to find less across disparate worlds. And if you can be among the few who subtracts, you will exploit the inefficiency in our market of changes.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51220703125" w:line="240" w:lineRule="auto"/>
        <w:ind w:left="2299.105834960937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675415039062" w:line="249.89999771118164" w:lineRule="auto"/>
        <w:ind w:left="1559.0438842773438" w:right="1498.614501953125" w:hanging="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is the manifestation of my longstanding obsession with less. At least since I was a teenager, I’ve pondered what seemed to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74.71435546875" w:firstLine="1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 like a widespread inability to get rid of things that weren’t making anyone’s life any better. Back then, my summer job was to mow grass, a task that gave me lots of time to think, often about the need for lawns that only seemed to be used when I was mowing them.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3.4439086914062" w:right="1487.61962890625" w:firstLine="45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decades removed from my lawn boy career, I think about subtraction while playing with my son, Ezra. Does he have more books and more Legos and more distractions than I did at his age? Why, since long before he could string together coherent sentences, has he found ways to build and add and accumulate, no matter the activity or toy?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7439575195312" w:right="1486.27197265625" w:firstLine="46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between my mowing grass and my analysis of a preschooler, our struggle to subtract, and the potential rewards for doing so, have never been far from my thoughts. As an undergraduate, I majored in civil engineering, which, with its focus on creating buildings and bridges, is the professional version of Ezra playing with blocks. Ironically, as I learned the science and math of adding physical infrastructure, the sheer amount of content made me see the value of mental subtraction.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74.581298828125" w:firstLine="44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college, I spent a few years building schools in New Jersey. I saw how removing floor tiles could create easier-to-clean, and therefore healthier, learning environments. I saw how simplified construction schedules let milestones stick out. I saw how reassigning a redundant project executive made our office run more smoothly. And I saw how rare these subtractions were.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9.6438598632812" w:right="1513.388671875" w:firstLine="452.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thinking about less really took off when I became a professor. Not since I mowed grass had I gotten paid to think freely. And now I had some new tools to help me usefully think about less.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7.3681640625" w:firstLine="46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most other professors, I happily devote my work life to creating and sharing (and sometimes subtracting) knowledge. Unlike most other professors, I am relatively untethered to a single discipline. My official title mentions engineering, architecture, and business, but many of my closest collaborators identify as behavioral scientists. My discipline-spanning role means I have more meetings to subtract from my calendar and more emails to filter from my 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7.16796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box. But such inconveniences are a small price to pay for the one-of a-kind network whose ideas and work you will meet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Subtract.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my academic trespassing that has honed my thinking about subtraction. Lawn-mowing musings deservedly confined to my own mind have been honed over the last decade into evidence that I feel excited—and obligated—to share with as many people as possible. Before we examine that evidence, we need to know what we are looking for. Here is the conceptual distinction that advanced my thinking—a few thousand hours of me trying to get somewhere, all condensed into two paragraphs for you: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6439208984375" w:right="1465.90576171875" w:firstLine="44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breakthrough came when I figured out that what I am interested in is not simplicity, or elegance, or any other form of “less is more.” Subtracting is an action. Less is an end state. Sometimes less results from subtraction; other times, less results from not doing anything. There is a world of difference between the two types of less, and it is only by subtraction that we can get to the much rarer and more rewarding type.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3.47778320312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subtraction is the act of getting to less, but it is not the same as doing less. In fact, getting to less often means doing, or at least thinking, more. Removing a freeway is far more challenging than leaving it alone or than not building it in the first place. As my team would find in our studies, mental removal requires more effort too. So, subtractors need not be minimalists, laid-back, anti technology, or possessed of any other philosophy that owes some of its popularity to its ease. In fact, when we mix up these other philosophies with subtraction, we don’t see taking away as an option, and we discount the hard work needed to make it happen.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7.32910156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my thinking clarified, my team embarked on tens of thousands of hours of research. We experimented, discussed, wrote, presented, and repeated. And we discovered that humans overlook subtraction. People don’t think of the other kind of change, even when subtraction is obviously the better option.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84.7204589843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next question I had to ask was: Why? And then, how can we all get better at seeing subtraction?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3577575683594"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66015625" w:line="249.89999771118164" w:lineRule="auto"/>
        <w:ind w:left="1550.0439453125" w:right="1491.66259765625" w:firstLine="1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not the first to notice the power of taking away. There is plenty of advice that works because it brings us to less: computer scientist Cal Newport preaches digital minimalism; chef Jamie Oliver distills recipes down to five ingredients; and the tidying savant Marie Kondo declutters homes. Each of these gurus guides us to specific ways we can subtract to improve. And their counterintuitive advice brings joy.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1.0438537597656" w:right="1486.44775390625" w:firstLine="47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why does this advice remain surprising? And why did I need to read three different books to fix the same basic problem in my computing, cooking, and cleaning? It’s been five centuries since Da Vinci defined perfection as when there is nothing left to take away; seven centuries since William of Ockham noted that it is “in vain to do with more what can be done with less,” and two and a half millennia since Lao Tzu advised: “To attain knowledge, add things every day. To attain wisdom, subtract things every day.”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2.45239257812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learned plenty from these new and old prophets of subtraction. But the main takeaway is that they are the exceptions proving the rule: their advice endures because we are still neglecting subtraction.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217208862305" w:lineRule="auto"/>
        <w:ind w:left="1543.4439086914062" w:right="1489.73876953125" w:firstLine="45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the consequences of this neglect are most apparent in our surroundings, those visible effects stem from how we think. Ralph Waldo Emerson poetically links our thoughts and our physical world in his essay “Nature”: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25830078125" w:line="249.89999771118164" w:lineRule="auto"/>
        <w:ind w:left="1995.2438354492188" w:right="1947.4072265625" w:firstLine="45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Observe the ideas of the present day … see how timber, brick, lime, and stone have flown into convenient shape, obedient to the master idea reigning in the minds of many persons … It follows, of course, that the least enlargement of ideas would cause the most striking changes of external things.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50244140625" w:line="249.89999771118164" w:lineRule="auto"/>
        <w:ind w:left="1550.9439086914062" w:right="1490.064697265625" w:firstLine="44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William James, one of the founders of psychology, observed essentially the same thing in the other direction, describing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Principles of Psychology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our homes and other material things become part of our personality.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61.38793945312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That’s why I trespass across isolated academic islands—from design to behavior, engineering to psychology, architecture to business and policy. To understand the relationship between thinking, the creations our thinking inspires, the thinking that results, the things that are created, and so on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69.70458984375" w:firstLine="45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symbiosis between our external and internal worlds is potent. It’s why Sue Bierman didn’t just remove a freeway, she helped San Franciscans rethink the relationship between vehicles, people, and their town. The convergence of things and ideas is why Leo Robinson didn’t just spark divestment, he helped people in America see they had brothers and sisters in South Africa. And by going from ideas to things, Elinor Ostrom didn’t just remove a wrong idea about common resources, she transformed environments from the forests of Indonesia to the fisheries of Cape Cod.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6.561279296875" w:firstLine="47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there was ever a time we needed all our Elinors, Leos, and Sues, it’s now. The COVID-19 pandemic, at horrific cost, has given us a singular chance for change. It has forced us to rethink our daily schedules, our streets and cities, and our society. In our climate commons, the pandemic has so changed travel and consumption that carbon dioxide emissions are veering downward for the first time. What will we do with this blip in our selfish herding? Will we choose to lock in some of the pandemic-imposed less? At the very least, can we agree to permanently subtract the conferences and commuting we haven’t missed? Then there is the latest awakening to the sinister endurance of systemic racism in the United States. What will we do with our reckoning? African Americans are three times as likely as whites to get COVID-19. Will we be content with a few more African American public health officials? Or will we use this chance for change to subtract structural racism—like the redlining legacy that confines African Americans to neighborhoods lacking options for healthy food and exercise?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515.36743164062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as ever, there is no single approach, not to change our schedules or our minds, and not to improve our cities or our political systems. The project of this book, then, is to help us tap into the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9.37622070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 of the other kind of change—by diagnosing (Part I) and then treating (Part II) our subtraction neglect.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2.09716796875" w:firstLine="0"/>
        <w:jc w:val="righ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PART 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755859375" w:line="240" w:lineRule="auto"/>
        <w:ind w:left="3297.5421142578125" w:right="0" w:firstLine="0"/>
        <w:jc w:val="lef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SeeingMore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7.025756835937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58837890625" w:line="240" w:lineRule="auto"/>
        <w:ind w:left="2408.926239013672" w:right="0" w:firstLine="0"/>
        <w:jc w:val="lef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Overlooking Less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55078125" w:line="240" w:lineRule="auto"/>
        <w:ind w:left="2307.852325439453"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Legos, the Lab, and Beyond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6669921875" w:line="240" w:lineRule="auto"/>
        <w:ind w:left="2309.35180664062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90005493164062" w:lineRule="auto"/>
        <w:ind w:left="1545.2438354492188" w:right="1459.9487304687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epiphany in my thinking about less came when Ezra and I were building a bridge out of Legos. Because the support towers were different heights, we couldn’t span them, so I reached behind me to grab a block to add to the shorter tower. As I turned back toward the soon-to-be bridge, three-year-old Ezra was removing a block from the taller tower. My impulse had been to add to the short support, and in that moment, I realized it was wrong: taking away from the tall support was a faster and more efficient way to create a level bridge.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5493164062" w:lineRule="auto"/>
        <w:ind w:left="1542.5439453125" w:right="1484.12841796875" w:firstLine="46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I had become a professor, I had been trying to convert my interest in less into something I could study instead of just ponder. From the start, I studied ways that buildings and cities might use less energy—and therefore produce fewer climate-changing emissions. I studied architecture and urban design, the people using it, and the people designing it. Over time, I had homed in on the designers, finding that, even when it leads to suboptimal things, designers use mental shortcuts: anchoring on irrelevant numbers, unthinkingly accepting default choices, and being swayed by examples. Still, I could never quite get from studying buildings and cities to studying less itself.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89.385986328125" w:firstLine="463.4999084472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Ezra’s encounter with Legos took my applied thinking about design to a more basic level. Here, right in my living room, was a relatively simple situation that could be changed by adding to it and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96.712646484375" w:firstLine="10.2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taking away from it. And when Ezra’s choice caught me by surprise, it made me realize that, whereas less is an end state, subtracting is the act of getting there.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90.279541015625" w:firstLine="467.40005493164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only did Ezra’s bridge shift my focus from less to subtraction, it gave me a convincing way to share and test my epiphany. So I began carrying around a replica of Ezra’s bridge. I tried it out on unsuspecting students who came to meet with me, checking whether they would subtract, like Ezra, or add, like I had. All the students added.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4.61303710937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also brought the Lego bridge to meetings with professors and one of them was Gabrielle Adams, who had appointments in public policy and psychology. Gabe and I were recruited to the University of Virginia at the same time. I had taken the job for the chance to work with scholars who studied human behavior in contexts outside design and Gabe fit the bill, having made contributions to workplace politics, ethical transgressions, apologies and forgiveness, and more. Impressed with her track record—and having commiserated over redundant new employee orientations and nocturnal babies—I had been pitching Gabe ways we might work together ever since.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8354187012" w:lineRule="auto"/>
        <w:ind w:left="1550.0439453125" w:right="1469.27978515625" w:firstLine="467.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tried linking my interest in less to Gabe’s research: “removing the office jerk can improve workplace politics.” I had tried linking less to Gabe’s care for the environment: “designs with fewer materials can allow human progress without plundering natural resources.” I had even tried linking less to popular trends: “Tim Ferriss’s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4-Hour Workweek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says that we should have skipped those new employee orientations.” Gabe always heard me out, but she didn’t discern an idea that was a worthy use of our time. Taking on unclear ideas isn’t what got Gabe named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Poets&amp;Quants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 “best professor under 40”—when she was still in her twenties.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1.909179687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Thankfully, Ezra (who has proven just as unlikely to subtract as grown-ups) had given me a hands-on demonstration for my next meeting with Gabe. I pulled the Lego blocks out of my book bag, set them on Gabe’s desk, and asked her to make the bridge.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84.229736328125" w:firstLine="46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of her intellect and because of our prior conversations about less, I suspected Gabe might see right through the bridge challenge. But she was like the others, and like me. She added a block to the shorter column to make the bridge.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89697265625" w:firstLine="47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Excitedly, I told Gabe how Ezra had removed a block—and that’s when it clicked for her. Her response gave me the language to bring countless others up to speed, without them walking around in circles behind a lawn mower and then spending hours playing Legos with a toddler. She said, “Oh. So, you’re wondering whether we neglect subtraction as a way to change things?”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sounded right to me.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 w:line="240" w:lineRule="auto"/>
        <w:ind w:left="2295.8572387695312"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45.2438354492188" w:right="1484.6606445312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Gabe figured out the question I was asking, she was on board, and she convinced Ben Converse, another psychology and public policy professor, to join us. Knowing we’d eventually need to study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underuse subtraction, Gabe wanted Ben’s expertise in the basic thought processes of human judgment and decision making.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4.915771484375" w:firstLine="455.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Gabe teaches graduate courses in experimental design. Ben lives it. He and his partner, who is also a psychology professor, met at a seminar on experimental design.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7.5732421875" w:firstLine="471.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eager parents, and I suspect all married psychology professors, do the “marshmallow test” of delayed gratification on their preschool-aged kids. In the original version of the test, kids were given one marshmallow and told they could have another if they hadn’t eaten the first one after a few minutes. Some kids waited patiently. Others gobbled up the first marshmallow and sacrificed the reward. Follow-up studies on the same kids showed that preschoolers who waited for a second marshmallow turned into teenagers who scored higher on the SATs. What causes this correlation is unclear, so don’t stop parenting no matter what your preschooler does with the marshmallow. What you need to know 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1.264648437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Ben not only ran the marshmallow test on his child, he also had his partner blindly replicate it, to be sure. That’s the kind of researcher you want on your team; just be prepared to do a lot of studies.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34103393555" w:lineRule="auto"/>
        <w:ind w:left="1549.1438293457031" w:right="1484.410400390625" w:firstLine="46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first studies with Ben and Gabe used Legos. We had research assistants recruit passersby on campus. The assistants escorted willing participants to a workstation where a Lego structure sat on a small desk with more blocks scattered in a pile off to the side. Participants worked on structures of either eight or ten Lego blocks, each arranged on an eight-by-eight flat base.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84.57153320312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participant changed the structure as they wished and then returned it to the research assistant, who counted the total number of blocks added, removed, and/or moved. Among the transformed structures, just 12 percent had fewer blocks than the original.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163330078125" w:firstLine="47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maybe what we were observing was specific to Legos. We wanted to know whether this apparent underuse of subtraction extended to other situations. Where, if anywhere, did the behavior stop?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9.6118164062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asked people to change random “loops” of musical notes. They were about three times more likely to add notes than to take them away. It was roughly this same three-to-one ratio when we tasked people with improving a piece of writing. We asked participants to transform a five-ingredient soup. Two out of ninety participants subtracted ingredients.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7.686767578125" w:firstLine="46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how could we be sure that we hadn’t created situations that discouraged subtraction? In our writing study, for example, maybe we had provided initial writing samples that were missing key information, and therefore required adding. While I knew we had not intentionally stacked the deck against subtraction, hanging out with psychologists had me leery of my subconscious.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9829101562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way to be sure we were not inadvertently favoring addition was to outsource the creation of these situations. We tried the Lego scenario again, this time with initial structures that were created by a randomized process. Only one out of sixty participants subtracted.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7.88208007812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had the initial Lego structures created independently by other participants. Only 5 percent took away to improve these independently produced structures. We removed ourselves from the writing scenario, too, by having another set of participants create the initial piece of writing. These participants summarized an article (about the discovery of King Richard’s bones beneath a parking lot), and the participant-generated summary then became what the other set of participants were asked to improve. Only 14 percent took away to make a shorter summary.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7439575195312" w:right="1495.1611328125" w:firstLine="463.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were overwhelmingly adding, regardless of whether the original situation was created by my team, by a random process, or by others.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0.235595703125" w:firstLine="44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then created a situation we were sure would inspire subtraction, asking participants to improve an itinerary for a day spent in Washington, D.C. Over the course of fourteen consecutive hours, this itinerary had the participants visiting the White House, Capitol Building, Washington National Cathedral, United States National Arboretum, the Old Post Office, and Ford’s Theatre; with additional stops to pay their respects at the Lincoln, World War II, and Vietnam Veterans Memorials; and, rounding out the itinerary, a museum visit, shopping, and lunch at a five-star bistro. Travel time alone between all these stops would exceed two hours, and that is before considering D.C. traffic.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2.1438598632812" w:right="1493.1103515625" w:firstLine="46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Participants saw this original itinerary in two sections: “Morning: 8:00 a.m.–3:00 p.m.” and “Afternoon/Evening: 3:00 p.m.–10:00 p.m.” Using a drag-and-drop interface, participants could change their itinerary by rearranging, adding, and subtracting activities. Only one in four participants removed activities from the packed original.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513.1152343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Building, writing, cooking, scheduling—our findings showed that adding more than subtracting is widespread. Our next question was: Could we generalize what we were observing? All else being equal, would people add more than they subtract?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9.6438598632812" w:right="1527.78930664062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test this, we had to design a study that was context-free, meaning any behavior we observed could not be explained by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76.339111328125" w:hanging="0.600128173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familiar about the study. We wanted to observe how people changed a situation with which they had no prior experience, and therefore no habits or inclinations to bring to the task. Such a design would go a long way toward showing that what we had observed in Legos, soup, and essays applied to everything else too.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6.10473632812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Gabe and I added Ben to our team, we also picked up a postdoctoral student who was working with him at the time. Andy Hales is now a professor at the University of Mississippi, who, when he is not working on subtraction, studies ostracism and best practices for replicability. Andy is laid-back, except when it comes to devising, conducting, and picking apart his research. For that, he turns into a super-caffeinated version of Ben. More good fortune for me.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87.083740234375" w:firstLine="44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helping with some of our early studies, Andy had become the driving force behind the quest for the context-free study. His iterating led to six different grid patterns like the one below. Pretend you are a participant and try this one.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2.552490234375" w:firstLine="45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task is to make the patterns on the left and right sides of the dark middle line match each other, so that if either one were lifted up and placed directly on top of the other, there would be a perfect fit. Your challenge is to do so by making the fewest possible changes.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1.86157226562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two best responses. One is to add four shaded blocks to the left side. The other equally simple and correct response is to remove four shaded blocks from the right side.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70.341796875" w:firstLine="46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in this decontextualized case, participants were more likely to add than subtract squares. And again, it wasn’t even close. Just 20 percent of participants were more likely to subtract to transform the grids.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743896484375" w:right="1494.3798828125" w:firstLine="45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evidence from Andy’s grids was clear: it wasn’t just habit that explained all this adding. Nor were people adding more just because they like the things being added or subtracted. If people see a single Lego block in a larger structure or tomatoes in a soup as inherently valuable, they may resist taking them away, even if doing so would improve the structure or soup. But there is no inherent value to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3438720703125" w:right="1523.876953125" w:hanging="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squares on a computer screen. The adding on Andy’s grids could not be explained by love of digital squares.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01.50053024291992" w:lineRule="auto"/>
        <w:ind w:left="1995.0001525878906" w:right="1994.99877929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5229225"/>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238751" cy="5229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Figure 1: One of Andy’s grid patterns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6751708984375" w:line="249.89999771118164" w:lineRule="auto"/>
        <w:ind w:left="1545.2438354492188" w:right="1486.201171875" w:firstLine="44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Also thanks to Andy’s grids, we learned that all of the adding was not due to varying effort required to add and subtract. It can be kind of hard to pull apart Legos. And, while the soup recipes were just a list on a screen, perhaps participants were imagining how much of a hassle it would be to physically remove tomatoes from the rest of the mixture. On the grids, however, it was the same click of a mouse or touch of a screen whether turning a square from shaded to white 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5.704345703125" w:hanging="4.5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other way around. We still needed to consider differences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mental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effort required to add and to take away, but physical effort did not explain why people added far more often than they subtracted.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8.9465332031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presented our work to other researchers, right about here was when someone usually pointed out that participants who subtracted shade from Andy’s grids may really have thought of themselves as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adding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lightness, or that those who took away Legos thought of themselves as adding space, or that those who got rid of tomatoes were really adding yumminess. This question was a valid nuisance. After trying to appeal to common sense and consensually held notions of more and less, we began gathering evidence.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5.927734375" w:firstLine="46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way to know what people are thinking is to ask. After completing the grid tasks, we asked participants to indicate their approach to transforming the grids: either “I added squares until they were symmetrical,” or, “I removed squares until they were symmetrical.” These self-reported responses confirmed that people were thinking about adding as adding and subtracting as subtracting. The evidence was, well, adding up.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4833984375" w:line="249.89999771118164" w:lineRule="auto"/>
        <w:ind w:left="1540.7438659667969" w:right="1492.1228027343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beauty of well-designed studies—especially when there are lots of them getting at the same thing—is that their lessons can extend well beyond the studies themselves. I couldn’t help but jump to the implications of what we were seeing.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6.41723632812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valid interpretation of our results, I reasoned to Ben, was that if subtracting is as useful as addition yet is used less often, then there is untapped potential: people are consistently neglecting a basic way to make change. Such neglect would have something to say about everything from the difficulty San Franciscans had removing their freeway, to our tendencies to clutter our homes, schedules, and minds.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8.909912109375" w:firstLine="46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we weren’t yet ready for implications. As Ben reminded me, “We need to go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believe that people neglect subtraction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believe that is the case.”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4.61669921875" w:firstLine="47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Research requires a unique blend of doubt—to avoid jumping prematurely to “we must believe”—and confidence, to think that you can actually get there. Ben is a reliable source of doubt. For the confidence, we were getting external validation, albeit mixed with prodding. Ben brought some of our initial findings to a judgment and decision-making conference in Seattle, and whatever transpired in his conversations there, he returned more assured that we at least had an “interesting phenomenon” on our hands. Around the same time, I presented at Princeton University and got a chance to ask one of my role models for her thoughts. She started with, “It’s really neat,” and then, as Ben had conveyed in his “interesting phenomenon” remark, she continued with a caveat that made clear we had more to do: “It’s a nice philosophical question.”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6.1083984375" w:firstLine="47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me, there’s nothing better than a nice philosophical question. My favorite consequence of discovering our interesting phenomenon had been discussions with all sorts of people about how it might apply in the things they cared about changing. At the same time, our work hadn’t yet answered a major question. Fine, we don’t subtract as much as we add. That knowledge is an interesting phenomenon. But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Knowing why would tell us whether all of our adding was causing us to miss out. And, if so, knowing why would surely reveal ways to stop missing out, by finding less more often. Now that would be useful.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7.95776367187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explanation for what we had seen in our studies nagged at me: perhaps subtraction wasn’t as good as addition, subjectively. Maybe people just like Legos with more blocks, essays with more words, and grids with more shaded areas. If the person who added ingredients preferred their soup to have a more complex taste, or if the person who added another museum in Washington, D.C., preferred packed itineraries, then the adder made the right choice. The adder may not necessarily even prefer the results, they might simply like the act. Maybe we choose adding because we like things better that we have built ourselves—the IKEA effect. Perhaps we choose adding because to take away is to admit that previous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9.9462890625" w:firstLine="9.9000549316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additions are sunk costs. Or maybe we choose not to subtract, because we assume that, if something exists, there’s a good reason for it. Or because losses loom larger than gains. Sure, getting rid of a wrong theory, an eyesore freeway, or apartheid is not a loss. But, as we’ll see in chapter 5, it’s easy to mistake less for loss.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9439086914062" w:right="1489.622802734375" w:firstLine="46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we choose to add, for whatever reason, then our “interesting phenomenon” isn’t necessarily a problem. But what if we are not even considering subtraction? In that case, if we aren’t seeing the possibility at all, then we are definitely missing out.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451171875" w:line="240" w:lineRule="auto"/>
        <w:ind w:left="2299.105834960937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50.9439086914062" w:right="1487.0556640625" w:firstLine="11.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team needed to go from “can we believe” to “must we believe.” Did people willingly choose hectic travel itineraries, or did they fail to even imagine free time as an option?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4.65942382812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Ben’s judgment and decision-making circles, this was a question of mental “accessibility.” I think of mental accessibility as similar to the physical accessibility in Ezra’s toy closet, where books and art supplies occupy the shelves at his eye-level, while boxing gloves and slingshots occupy higher shelves. In Ezra’s closet, accessibility affects how often he uses different toys. In our brains, accessibility affects how often we bring stored ideas to bear on our surroundings.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87.1630859375" w:firstLine="44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Accessibility promotes mental efficiency. An idea we used yesterday is more apt to be useful today than one we last used twenty years ago. Our brain stores both ideas, but yesterday’s is easier to reach. Accessibility can also lead us astray, though; we underestimate the danger of car travel and overestimate the risk of air travel, because plane crashes are more memorable and therefore more accessible. In this case, the idea that’s easy to reach can cause us to choose the less safe way to travel.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68.166503906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Whether traveling to see the grandparents or transforming Andy’s grids, our journeys don’t begin with a blank mental slate. Sure, how we change a situation depends on our conscious choices, but those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8.21533203125" w:firstLine="6.3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choices depend on what comes to mind quickly and easily; just as Ezra is more likely to use the books at eye-level, we are more likely to use easy-to-find ideas. The conjecture in Ben’s professional circles, and at his dinner table, was that subtraction neglect was a symptom of adding being the more accessible kind of change.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199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could test that.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5.2438354492188" w:right="1496.992187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adding was more accessible than subtracting, we hypothesized that three approaches would reduce this difference: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244140625" w:line="249.89999771118164" w:lineRule="auto"/>
        <w:ind w:left="2269.1439819335938" w:right="1937.24731445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searching our minds more deeply for ways to change the situation;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279.344024658203"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bringing subtraction specifically to mind; and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270.0440979003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devoting more mental bandwidth to the change effort.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9.89999771118164" w:lineRule="auto"/>
        <w:ind w:left="1540.7438659667969" w:right="1494.5092773437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way to induce deeper mental searches is through repetition, which forces us to think beyond the first idea that comes to mind. We returned to Andy’s grid patterns to test this. What if we had participants come up with multiple ways to solve the grids? Would they eventually think of removing shaded areas—and then, might they choose that change?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799804687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experiment, we required some participants to do three “practice” runs of the grid task before the “official” fourth test. Sure enough, participants were more likely to subtract on the official test than they were on the practice runs. And they were more likely to subtract on the official test than those who hadn’t done any practice runs. Once people thought of the option that removes grid blocks, they were more likely to choose it as their favorite. Deeper searches gave people more opportunity to find the subtractive solution—and to realize that they liked it.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1.6455078125" w:firstLine="47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Evidence from this and similar studies brought me back to one of the earliest talks I had given about our research, back when all I could say was that people don’t like dismantling Legos. In the post talk discussion, an architecture professor had offered that one of the ways he tries to help his students overcome blind spots, whether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87.730712890625" w:firstLine="1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related to subtraction or not, is by requiring them to come up with five, ten, or even fifty conceptual changes to the problem at hand. Only then are students allowed to choose their preferred change to develop more fully. Our newest evidence matched his experience.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0205078125" w:firstLine="44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Asking people to repeat the problem could help them solve it with subtraction. That evidence hints at some of the subtracting skills we will focus on in the latter half of this book. It also got our team closer to “must we believe” evidence that neglecting subtraction is harmful. It’s not just that we accept objectively worse results because we subjectively like adding, it’s that we fail to even consider subtraction in the first place.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5.5541992187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second test of accessibility was to bring subtraction specifically to mind, overriding how our brains have stored the two kinds of change. We designed the tasks for these experiments so that taking away was, in retrospect, the clear best choice; if subtraction were accessible, participants should choose it.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68.09326171875" w:firstLine="46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this time, Ben’s son was at the tail end of his superhero phase. His idle action figures and Ezra’s extra Legos led to our storm trooper sandwich study. In it, we challenged participants to modify a sandwich-like structure made from Legos so that it was strong enough and high enough to hold a masonry brick above the head of a storm trooper figurine.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521484375" w:firstLine="46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participant received the structure shown below, consisting of parallel horizontal Lego panels connected by a vertical column that narrowed to only one block wide where it connected to the top panel.</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466558456421" w:lineRule="auto"/>
        <w:ind w:left="1995.0001525878906" w:right="1994.99877929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4838701"/>
            <wp:effectExtent b="0" l="0" r="0" t="0"/>
            <wp:docPr id="12"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238751" cy="48387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Figure 2: Storm trooper in a Lego sandwich showed that people overlook subtraction, in one specific context. (Photo by Elliott Prpich)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25146484375" w:line="240" w:lineRule="auto"/>
        <w:ind w:left="199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asked participants to: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5.2438354492188" w:right="1468.299560546875" w:firstLine="45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“Improve this project so that it can hold a brick above the storm trooper’s head without collapsing.”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8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we offered an incentive: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63.5438537597656" w:right="1513.47900390625" w:firstLine="43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earn one dollar if you successfully complete this task. Each piece you add costs ten cents.”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Try it.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9.1438293457031" w:right="1485.601806640625" w:firstLine="44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best solution is to remove the single block forming the thin part of the column. The top panel can then be attached to the larger section of the column, which stabilizes the structure and still leaves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94.556884765625" w:hanging="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enough clearance to avoid the storm trooper getting squashed by the masonry brick.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7.91748046875" w:firstLine="45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Subtracting one block was the fastest way to solve the problem. Plus, only subtracting allowed participants to earn the full dollar. And yet participants were still more likely to add than subtract. This was evidence that people add to their detriment—at least when trying to modify a Lego structure so that it can hold a brick safely above the head of a storm trooper.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5.144042968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 specifics of the Lego structure did not matter because here we were not interested in exactly how many people thought of subtracting. We wanted to know whether the rates of subtracting would be higher among those for whom subtracting was brought to mind than among those for whom it was not.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0.83251953125" w:firstLine="45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try to override the greater accessibility of adding, we would give some participants subtle reminders, or cues, that subtraction was an option. If those who received the cue subtracted more often, then that would indicate that those who didn’t receive the cue were overlooking subtraction.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7.44018554687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experimenter said to all participants, “You will earn one dollar if you successfully complete this task. Each piece that you add costs ten cents.” Participants randomly assigned to the cue condition heard one more instruction from the experimenter: “but removing pieces is free and costs nothing.”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502.700195312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eight words in the instructions were the cue: the only difference between the groups.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0.58715820312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no-cue group, 41 percent subtracted a block. In the cue group, 61 percent subtracted. Those who were cued took home an average of eighty-eight cents, 10 percent more than those who didn’t get the cue. The simple and subtle eight-word cue showed people a profitable solution that they had otherwise been missing. It sure seemed like people who didn’t receive the cue were missing the subtractive option not by choice but because they couldn’t see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523.546142578125" w:firstLine="44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certain, we piled on more evidence with an experiment designed by Gabe, who was tiring of Ben’s and my affection for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85.439453125" w:firstLine="16.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Legos. In this experiment, all participants were asked to imagine themselves as the assistant manager of a miniature golf course. Participants saw an image of a hole from their course and were asked to “make a list of all the different ways that you might be able to improve the hole without spending a ton of money.” Advising against “spending a ton of money” was one way we encouraged all participants to consider subtractive changes. We also designed the miniature golf hole to include opportunities for subtraction. Participants who wanted to make the hole more challenging could remove the corner bumper that golfers might use to carom around the corner, while participants who wanted to make the hole easier could remove the sand trap.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70.27587890625" w:firstLine="44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with the storm trooper sandwich, participants were randomly assigned to receive a written cue, in this case: “Keep in mind that you could potentially add things to the hole as well as take them away.”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7439270019531" w:right="1468.018798828125" w:firstLine="45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cue made both adding and subtracting accessible. Therefore, when the cue increased rates of subtraction (from 21 percent to 48 percent) but not addition, it told us that the additive part of the cue was redundant with ideas people were already considering, whereas the subtractive part of the cue brought new ideas to mind.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42016601562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was one more important wrinkle in the miniature golf experiment. There can be many goals for change, most often trying to aid the existing situation. Sue Bierman wanted to improve San Francisco’s waterfront. Elinor Ostrom wanted to advance knowledge about how people manage common resources. Sometimes, though, the goals are to interfere with or even sabotage the existing situation, as when Leo Robinson worked to dismantle apartheid. To study subtraction neglect when the goal is sabotage, we ran a version of the miniature golf experiment in which participants were asked to play a friendly prank on their rival’s course, transforming a hole to “make it worse.” Whether the goal was to “make it better” or to “make it worse,” the cue that participants could add or subtract increased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94.250488281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percentage who subtracted (but not added). These results imply that the same oversight that keeps us from better cities also holds when we try to disrupt racism.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7439575195312" w:right="1484.468994140625" w:firstLine="44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I was as convinced as I needed to be that we add more than we subtract, that doing so causes us to miss out on good options, sometimes because we don’t even think of taking away. Hopefully, you’re convinced too. But, as I did, let’s take it to an even higher “must we believe” threshold.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346435546875" w:firstLine="44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miniature golf, my team still had the bandwidth theory of accessibility to work with. Our mental processing power faces competing demands; this is why we shouldn’t drive distracted, why we can’t engage in two conversations at once, and why being poor and forced to worry about money leaves less brainpower to devote to other areas of life. In the next chapter, we’ll see how our brains subconsciously subtract to protect our precious mental bandwidth, and in chapter 8, we’ll learn how we can consciously do the same. But for now, to confirm accessibility, we just wanted to change bandwidth and observe what happened. In theory, more bandwidth should have made subtraction more accessible, and vice versa.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7.298583984375" w:firstLine="47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Predictably, despite being thousands of hours into research on neglecting subtraction, our first instinct was to add to our participants’ bandwidth. We thought about giving people more time to think. Could we randomly assign some participants to a modified version of our instructions, asking them to take five minutes to ponder their options before settling on their favorite? If we tried that, we couldn’t be sure they would really use the time to think about our study and not something else.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5.776367187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if we took away bandwidth? Would that make subtracting even less accessible than it normally is? There were a couple of interventions known to induce cognitive load and therefore reduce bandwidth. And we now had a series of Andy’s grids for which subtracting was not just an equally good change, it was obviously better, if people thought of it. For these grids, the participants’ task was to make each grid symmetrical from left to right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top to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7439575195312" w:right="1486.4294433593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bottom, using the fewest clicks possible. Symmetry could be achieved with additions to the three empty quadrants, but fewest clicks symmetry could only be achieved with subtractions from the one populated quadrant. Participants could make the correct change only if they thought to take away.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85.3051757812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an in-person version of this experiment, we instructed participants in the control group to complete the grid tasks while sitting naturally. To subtract bandwidth from the other group of participants, we instructed them to do the following: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98.994140625" w:firstLine="46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“Please move your head around in a circle. (Focus on moving your chin in small circles, in whichever direction is easiest for you.) You should move in a controlled, continuous fashion (nothing wild). Please continue to execute the movement during the entire set of patterns, starting now.”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9.3438720703125" w:right="1489.3359375" w:firstLine="446.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ahead and try it if you like. Just remember to stop before reading 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0.346679687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online versions of the experiment, we sent a stream of numbers across the participants’ displays as they worked on the grids. Participants in the control condition were told to ignore the scrolling numbers, whereas participants in the reduced bandwidth condition were instructed to press the F key on the keyboard every time the number 5 came across the screen.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94.241943359375" w:firstLine="45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Across all these studies, with multiple grid patterns and more than 1,500 participants, less bandwidth meant less subtracting. Along with cues and deeper searches, the bandwidth affect gave us a trifecta of evidence that the first reason we neglect subtraction is because we don’t even think of it.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84.46533203125" w:firstLine="47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my meeting with Gabe about Ezra’s bridge, our meeting to discuss the bandwidth results has stuck with me. It had taken thousands of hours of collective conjecture and discussion, reading and analysis. At the time, there were (ironically) more than 250 subfolders and 1,700 files in our shared “subtract to improve” folder. Andy finally admitted that he now “must believe” in accessibility. Ben agreed, smiling so broadly that we could see white teeth through his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96.024169921875" w:hanging="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winter beard. And Gabe, conferencing in from a trip to California, reminded us of the even bigger picture: we also had to believe that accessible adding deprives us all, because when we do finally see subtraction, we like what we see.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451171875" w:line="240" w:lineRule="auto"/>
        <w:ind w:left="2294.3577575683594"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40.7438659667969" w:right="1488.289794921875" w:firstLine="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advantage of studying subtraction in Legos, miniature golf holes, and Andy’s grids is that those experimental contexts allowed us to tightly control the conditions. We could remove variability and therefore rule out other explanations for subtraction neglect. We could make it so that the only difference between two groups solving grid patterns on their computer screens was that one group was asked to also report the scrolling numbers while doing so. When subtraction was less likely for that group, we could be pretty sure it was thanks to the reduced bandwidth.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72.78686523437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Real-world change is messier than our purposefully narrow studies. Some San Franciscans probably found it hard to imagine (literally and figuratively) getting rid of the Embarcadero Freeway. But lack of accessibility, not even thinking of subtraction as an option, is not a full explanation.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7.867431640625" w:firstLine="45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surely other psychological forces, and cultural, and economic ones too, that explain why subtracting is neglected—and why it took decades and an earthquake for San Francisco’s eyesore to be removed. My team’s findings therefore gave rise to all sorts of next-level questions. To what extent are we conditioned to add through Lego-building childhoods and home-adding adulthoods? Are genetics a factor? Do material wealth and scarcity make subtraction more or less likely?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6.168212890625" w:firstLine="44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we’re about to see, our subtraction neglect has deep and tangled roots in our nature and nurture. These roots span scientific disciplines and professional norms, from our uncivilized history to our modern affinity for growth. The more we know about all of these forces, the better we can become at finding the delight of less.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4439086914062" w:right="1491.807861328125" w:firstLine="45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overlook less, whether we’re building or cooking, thinking or composing. When we’re organizing our companies, days, and ideas. Whenever we try to change how things are to how we want them to be. And until we do something about it, we’re missing ways to make our lives more fulfilling, our institutions more effective, and our planet more livable.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0" w:lineRule="auto"/>
        <w:ind w:left="201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did we get here?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7.025756835937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58837890625" w:line="240" w:lineRule="auto"/>
        <w:ind w:left="2400.402374267578" w:right="0" w:firstLine="0"/>
        <w:jc w:val="lef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The Biology of More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55078125" w:line="240" w:lineRule="auto"/>
        <w:ind w:left="2301.6049194335938"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Our Adding Instincts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6669921875" w:line="240" w:lineRule="auto"/>
        <w:ind w:left="2309.35180664062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90005493164062" w:lineRule="auto"/>
        <w:ind w:left="1540.7438659667969" w:right="1488.25683593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Bowerbirds spend lots of time and energy building elaborate, seemingly useless nests. Depending on the species, the male might place sticks around a sapling to create a round hut or assemble walls of vertical sticks into a shotgun shack. Like Realtors staging a home, they decorate these bowers using everything from shells, flowers, and berries to coins, nails, and rifle shells. When the building and staging is finished, female bowerbirds tour the available bowers, even returning to their favorites for another round of inspection. Evidently, each female bowerbird just needs to decide where she will settle down.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8354187012" w:lineRule="auto"/>
        <w:ind w:left="1545.2438354492188" w:right="1494.83520507812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the female bowerbird chooses her favorite bower, however, and mates with the builder, she goes off to build another nest. This nest is where the female shelters and raises the next generation of bowerbirds. The bowers are never used as nests in the traditional sense. The whole purpose of these avian palaces, and all the work that goes into them, is to provide visible proof that the builder has good genes.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6.81274414062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those records of my subtraction research, those 250 subfolders and 1,700 files I told you about in the last chapter? Sure, a few of these folders and files are necessary for record-keeping. If someone wishes to replicate our studies, we want to be able to share every last detail about what we did. And maybe we’ll be able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26.3438415527344" w:right="1488.310546875" w:firstLine="18.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copy and paste from some of the old files. But we probably don’t need to preserve drafts one through eighteen of our first paper for posterity (I wish I were exaggerating). Perhaps you are more judicious in your electronic filing, but surely I’m not the only one who has kept an unnecessary section in a report, or displayed a book I never intend to read.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90.3466796875" w:firstLine="46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Could my excess archiving be something innate, as with the bower building? An evolutionary advantage gone awry? Signaling fitness is, after all, one of the basic biological reasons for behavior. Bowers signal fitness; a male bowerbird that is good at assembling and staging stick structures might also be in good general health. But what about me adding yet another electronic folder?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8354187012" w:lineRule="auto"/>
        <w:ind w:left="1540.7438659667969" w:right="1487.778320312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1959, Harvard University psychologist Robert W. White took a step toward connecting file folders with evolution. In a paper that has been cited more than ten thousand times, White described our “intrinsic need to deal with our environments”—not just for survival but to avoid feeling helpless. White defined his key idea with one word,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competence,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meaning how well we feel we are dealing with our world. In 1977, the Stanford University psychologist Albert Bandura extended White’s idea, concluding that one way we meet our intrinsic need to feel competent is by successful completion of tasks. Our biological need to deal with our world is also why it feels good to check items off of a list (and to complete yet another draft of a paper).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7.655029296875" w:firstLine="444.3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would our intrinsic need to feel competent work against subtracting? After all, Ezra learns about his world when he takes away Legos just as well as when he adds them. It’s true; we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develop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competence just as well by subtracting. The problem is that it can be harder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competence by subtracting.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61.0620117187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we transform things from how they were to how we want them to be, we need proof—to show mates, competitors, and ourselves. Adding a freeway or file folder shows the world what we did. But just as the Embarcadero Freeway has disappeared from San Francisco’s waterfront, there is no proof of the few shared file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87.42431640625" w:hanging="6.5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folders I managed to prune. No matter how beneficial an act of subtraction is, it’s not likely to leave as much evidence of what we’ve done.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4.2797851562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last chapter, we learned the first way humans miss out on less: because it does not even come to mind. To decide that less is more, we need to see it as an option in the first place, and often we don’t. But oversight isn’t the only way we neglect subtraction. As we’re about to see, our biology (this chapter), our cultures (chapter 3), and our economies (chapter 4) not only contribute to this oversight, they also lead us to reject perfectly good subtractions even when we do think of them.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68.97216796875" w:firstLine="471.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Biological, cultural, and economic forces overlap, of course. Adding the freeway showed competence, which stimulated automobile culture in San Francisco, which changed the economic costs and benefits for future development in the city. All these overlapping forces create an unsolvable “this causes that” puzzle. But the variety is good for us. By understanding our adding from many angles, we gain versatile skills for finding less.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6.461181640625" w:firstLine="45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let’s first examine adding as biologists. Evolutionary forces that help explain our skewed approach to change are deeply ingrained. They have allowed nest-adding bowerbirds, freeway adding humans, and all other living things to stay alive and pass along their genes. My research team may have created those 250 subfolders, but evolution created my research team, and evolution created my research team with a desire to show competence.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51220703125" w:line="240" w:lineRule="auto"/>
        <w:ind w:left="2295.8572387695312"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43.743896484375" w:right="1499.189453125" w:firstLine="3.00003051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ancestry company was delicate with the news: I was “less than 4 percent” genetically Neanderthal, which at least sounded better than “more than 3 percent.”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3.3374023437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an early adopter of direct-to-consumer genetic ancestry testing, one of the first people to spit into a plastic test tube, mark my name on it, and send it off in the preaddressed and postage-paid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98.39721679687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envelope. I now receive a steady stream of updates on my heritage from the company that connects the genetic dots. Most of the time, the updates are because new saliva senders turn out to be fourth or fifth cousins of mine.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28381347656" w:lineRule="auto"/>
        <w:ind w:left="1550.9439086914062" w:right="1484.954833984375" w:firstLine="453.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memorable update, though, brought the news that I am part Neanderthal. Along with my “less than 4 percent” share, the update emphasized that nearly everyone lacking recent roots in sub Saharan Africa is part Neanderthal, and that the mating between humans and Neanderthals is thought to have occurred a long time back, about forty thousand years ago, and across an ocean, in what is now Europe and Asia.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92.788085937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turns out that forty thousand years ago was a crucial time in human history, especially for our interest in adding and subtracting. It was the beginning of the transition to “behavioral modernity,” as our ancestors developed new abilities to think about things that were not physically present. For the first time, humans could imagine the future implications of less and more.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5438842773438" w:right="1490.396728515625" w:firstLine="460.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behavioral modernity, subtracting was not a conscious choice, and neither was adding. Since humans could not even imagine a new situation, any changes could only have been due to instincts.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9.6438598632812" w:right="1490.1098632812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examine how biological forces might favor adding, then, we need to start here.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8.656005859375" w:firstLine="44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dawn of behavioral modernity, survival meant constantly finding food. This was such an all-consuming task that it defined humanity, literally. Humans forty thousand years ago were all hunter gatherers, and it had always been that way. For the previous one hundred thousand years or so, my ancestors had hunted and gathered their way from eastern Africa across the Red Sea into the southeastern part of the Arabian Peninsula and then into the Middle East and Central Asia, where finding food meant digging for wild eggplant and hunting mammoths with stone weapons.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523.50341796875" w:firstLine="46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many of us, life no longer revolves around a quest for food, and health can even depend on eating less. But we still enjoy eating.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85.823974609375" w:hanging="10.8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Across our long history of chasing calories, eating helped us survive and pass on our genes. Much as I struggle to override it, this evolutionary instinct is what I blame whenever I polish off an entire bag of chips even though I am already full.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7.224121093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what about when I store the free but too-small hat that came with Ezra’s new skateboard? An uncertain food supply characterized most of human evolution, but not an uncertain hat supply. Is evolution to blame when I add Facebook friends who I have never met? Surely evolution cannot explain adding turned deadly? Can it?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4833984375" w:line="249.89999771118164" w:lineRule="auto"/>
        <w:ind w:left="1542.5439453125" w:right="1490.1782226562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March 21, 1947, Homer Collyer’s body was discovered in his four-story brownstone in Harlem, New York. Police found him in a tattered bathrobe, doubled over at the waist, with his head of long and matted gray hair resting on his knees.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0.05615234375" w:firstLine="47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Homer’s housemate, caretaker, and younger brother, Langley, was nowhere to be found. One rumor, that Langley Collyer had been seen boarding a bus bound for Atlantic City, sparked a manhunt along the New Jersey shore. Police eventually searched nine different states looking for Langley, with no success.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85.675048828125" w:firstLine="44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Collyer brothers had grown up as well-to-do sons of an opera singer and a Manhattan gynecologist. Both had earned degrees from Columbia University. The brothers lived relatively normal lives until 1932, when Homer had a stroke that left him blind. Langley quit his job to care for Homer.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4.2529296875" w:firstLine="44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According to Langley, he fed and bathed his brother, and even read Homer classic literature and played him piano sonatas. Langley hoped that he could cure Homer’s blindness through rest and a strict diet, which included one hundred oranges’ worth of vitamin C every week. But Homer never regained his sight, and he eventually became paralyzed from inflamed joints and muscles, which could have been treated if he had been taken to a doctor.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96.47216796875" w:firstLine="443.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police found Homer’s body, they also found decades worth of adding. There were newspapers and magazines, which Langley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4.262695312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saving, so that Homer could catch up on the news when the oranges took effect. The brothers, who were childless, had stockpiled baby carriages and small chairs. They had acquired the top of a horse-drawn carriage, the chassis of a Model T, and fourteen pianos, all of which they stored in the brownstone. There was so much stuff that it piled to the ceiling.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4.86450195312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all the stuff, Langley built a three-dimensional maze of tunnels. Like hamsters, he and Homer lived in nest-like openings in the results of their adding.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84.364013671875" w:firstLine="475.1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weeks after Homer’s body was discovered, as the hunt for Langley continued, gawkers came from near and far to watch the procession of things being removed from the brothers’ brownstone. Finally, more than two weeks after they had found Homer, police found Langley. His decomposing body was ten feet away from where they found Homer.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93.696289062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there, it became clear what had happened. Langley had died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Homer, from asphyxiation. Police reasoned that Langley must have been crawling through one of his tunnels when it collapsed and he was crushed. With no one to take care of him, Homer sat in his wheelchair and starved to death.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4833984375" w:line="249.89999771118164" w:lineRule="auto"/>
        <w:ind w:left="1549.1438293457031" w:right="1523.603515625" w:hanging="5.699920654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neither of the Collyer brothers had children, it turns out that some of their adding is in all our genes.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4439697265625" w:right="1487.67333984375" w:firstLine="440.3999328613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professor at the University of Michigan, Stephanie Preston knows more than anyone about what she calls “acquisitiveness,” or how and why we get and keep things. To measure this, Preston created an object acquisition task that, like Andy’s grids for my team, gives Preston a computer-based experimental approach that can be carefully controlled.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5.815429687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first part of Preston’s task, participants see more than one hundred different objects, in random order, and one at a time. As each object appears on their screen, participants are asked whether they would like to acquire it virtually (the participants know they won’t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96.9567871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actually get the objects). All the objects are free, and participants can acquire as many, or as few, as they want.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90.435791015625" w:firstLine="45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objects vary in their usefulness. There are bananas, coffee mugs, extension cords, and other items that many people would take for free. Others are less useful: empty two-liter bottles, used sticky notes, and, perhaps in a nod to the Collyer brothers, outdated newspapers.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6439208984375" w:right="1473.773193359375" w:firstLine="453.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they have made a choice about each object, participants are shown the full collection of everything they have added. A participant who has acquired seventy items, for example, is shown all seventy items together on the screen.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929687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are then encouraged to subtract objects.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51.5438842773438" w:right="1509.22119140625" w:firstLine="46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participants are told that they may discard items from their collection, if they wish.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5438842773438" w:right="1521.025390625" w:firstLine="44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they are challenged to whittle down their collection so that it can fit into a shopping cart on the computer screen.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521.759033203125" w:firstLine="465.3001403808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Finally, participants are asked to make the collection smaller still, so that it fits into one (virtual) paper grocery bag.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6.400146484375" w:firstLine="45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goal is clear: everything needs to fit into one grocery bag. Participants even get real-time feedback, displayed on the computer screen, on whether they have subtracted enough stuff so that the rest fits. And yet, lots of participants fail to get down to a single bag. Many never make it past the shopping cart. People do not subtract their useless—not to mention imaginary—objects and, as a result, fail to accomplish the task.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5.880126953125" w:firstLine="44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Adding too much and then not subtracting enough may seem silly in experiments, but this same behavior turns sad when it is ruining real lives. Just as stress is linked to overeating, Preston has found that stress correlates with adding objects. In extreme cases, neglecting subtraction in the object decision task can be a sign of devastating anxiety and depression. In other words, those of us who choose to keep the free extension cord and coffee mug are exhibiting a milder version of the acquisitiveness that led to the demise of the Collyer brothers.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0439453125" w:right="1513.22509765625" w:firstLine="46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my team’s earliest studies, Stephanie Preston’s object decision task reveals a skewed approach to adding and subtracting. Some of Preston’s other research suggests there may be biological roots to this behavior.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4.46411132812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research, Preston’s participants were kangaroo rats, which were useful subjects because they store food in the wild. Preston found that when the kangaroo rats had their piles of food stolen, they would again stockpile. This behavior seemed like no big deal when I first read about it. I get groceries when our stock is running low; kangaroo rats were just doing the same thing.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90.43212890625" w:firstLine="45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appreciate why the rats’ stockpiling is so significant, I had to remind myself that kangaroo rats are like humans before behavioral modernity. Rats don’t think abstractly. Their adding cannot possibly be a result of thinking about how to change the current situation (no food stockpile) to a better one (food stockpile). Stockpiling must be an automatic response to environmental cues, an instinct that has helped the rats survive and pass down their genes.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87.4267578125" w:firstLine="44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same stockpiling has been observed in other mammals and even in birds. When similar behavior is found across animals that evolved from a common ancestor hundreds of millions of years ago, as is the case with birds and mammals, that behavior is probably a biological instinct, one that extends through all of human history and beyond.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7.5268554687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instinct to acquire food may also extend to our adding of other things. By having participants acquire things while hooked up to machines that show brain activity, neuroscientists have confirmed that food acquisition as well as other types of acquisition activates the same reward system in the brain: the mesolimbocortical pathway. This pathway runs from the outer layer of our brains, the cerebral cortex, which aligns our thoughts and actions with goals; into our midbrain structures that house emotional life; and deep into our ventricle tegmental area, the origin of dopamine pathways.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9.3438720703125" w:right="1515.367431640625" w:firstLine="452.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it connects these thinking and feeling parts of our brains, the mesolimbocortical pathway makes it pleasurable to eat.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6.7439270019531" w:right="1489.0478515625" w:hanging="3.8999938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same reward pathway can also be stimulated by drugs like cocaine and by website designs that keep us clicking and scrolling as we add Facebook friends, battle Twitter trolls, or buy books. For hoarders, even used sticky notes can provide a hit.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39.8439025878906" w:right="1459.505615234375" w:firstLine="473.6999511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simple behaviors require coordination between many areas of the brain. That said, finding the role of a specific reward system does confirm just how deep-rooted some of our adding might be. And because our acquiring behavior maps to a key motivation system in our brains, it just might inhibit us from pursuing alternatives—like subtracting. This adding reward system, long helpful for food, is tough to turn off, no matter how unlikely I am to ever wear the free skateboarding hat.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6752929687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instinct to acquire is, by its very nature, skewed toward more. But as behaviorally modern humans, we can resist an urge to stockpile bananas the day before we head out of town for two weeks. We can give away the must-have panini press that has become, in retrospect, no more useful than a stack of old newspapers for a blind Homer Collyer. The super-acquisitive even have treatment options, like cognitive behavioral therapy, that can help offset genetic predispositions. The more we learn about our adding instincts, the better we get at overriding them.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51220703125" w:line="240" w:lineRule="auto"/>
        <w:ind w:left="2299.105834960937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3.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40.7438659667969" w:right="1484.614257812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he appreciated vegetables, we asked Ezra to eat three spoonfuls of them before having his dessert. One evening, when he was four, Ezra “forgot” about his three scoops of peas until he had already eaten his chocolate cake. Because no one likes to finish dinner on a vegetable, Ezra offered, “Tomorrow, I’ll have five scoops.”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9439086914062" w:right="1488.316650390625" w:firstLine="46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Monica thought this was another negotiation ploy—Ezra trying to eliminate a scoop of peas from his two-day intake. She wasn’t impressed with me when I told her that, based on some convincing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6438598632812" w:right="1494.47143554687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research about our quantitative instincts, our son may have made an honest, and even predictable, error.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9439086914062" w:right="1489.86938476562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going on four decades, Harvard professor Elizabeth Spelke has been studying the minds of infants and young children. Studying kids helps Spelke isolate the role of genetics, as opposed to education, in our learning and development.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94.2358398437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research most relevant to Ezra’s peas, and to our subtraction neglect, Spelke’s participants were five- and six-year olds selected because they knew numbers but hadn’t yet learned to add or subtract. Spelke wanted to see whether children—and by extension the rest of us—possess an instinct for less and more.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9.6438598632812" w:right="1485.723876953125" w:firstLine="43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researchers in Spelke’s lab tested this by giving each child participant three quantities as a word problem. Something like: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50244140625" w:line="240" w:lineRule="auto"/>
        <w:ind w:left="201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Rose has twenty-one candies.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00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gets thirty more.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8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Ada has thirty-four candies.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9.89999771118164" w:lineRule="auto"/>
        <w:ind w:left="1551.5438842773438" w:right="1495.794677734375" w:firstLine="44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the researchers would ask the children, “Who has more candies?”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84.761962890625" w:firstLine="46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answered “Rose,” nice job. You got it right. So, it turned out, did the kids who didn’t know how to do arithmetic. They just had a feeling.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1.322021484375" w:firstLine="455.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might reasonably ask whether this spoke to a loophole in the study: maybe the kids did know arithmetic but didn’t show their skills on the researchers’ screening tests.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1.68701171875" w:firstLine="458.10012817382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Spelke’s study design ruled out explanations like this. Researchers varied the quantities in the word problems, such that some of the children received word problems for which the final candy difference was so small that intuition alone could not provide the answer. Whereas a child using math could get these close ones correct, a child relying on approximation would get fewer right answers the closer together the two choices were.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512.760009765625" w:firstLine="45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Questions like the following, for example, should be hard for those relying on intuition: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Rose has fourteen candies.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00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gets nineteen more.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8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Ada has thirty-four candies.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9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has more?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answer “Ada,” one needs to know arithmetic.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0.7438659667969" w:right="1485.203857421875" w:firstLine="47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these close cases, children did no better at answering who had more candies than random chance would predict. The closer together the two final quantities were, the less likely the children were to correctly choose who ended up with the most candy.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94.4921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children were using intuition, not arithmetic. Just like Ezra when he offered to take five scoops of peas.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0.821533203125" w:firstLine="46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Studies like these from Spelke’s lab were some of the first pieces of what is now convincing evidence that, even before we learn math, we perceive quantity. As with touch, sight, and smell, we have a sense for less and more.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9.770507812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Number Sense,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Stanislas Dehaene weaves together the research findings, including his own, showing the pervasiveness of this innate sense. Kids who haven’t learned math can do tasks that require intuition of relative quantity. So can adults in isolated Amazonian tribes, even though they have had no prior exposure to arithmetic. Mice, it turns out, sense less and more.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86.046142578125" w:firstLine="463.7998962402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might humans and other animals sense quantity without knowing mathematics—or even language, for that matter? Dehaene draws an analogy to the simplest version of a car odometer that is “just a cog wheel that advances by one notch for each additional mile.” Given that such a simple device can record accumulated quantity, it’s reasonable that living things might also have a mechanism that can do this, irrespective of high intelligence.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0.49560546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more than analogies to support this theory. Brain imaging research shows that specific brain networks activate when we approximate quantity. These networks are closely linked to the networks known to help us sense space and time.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88.72802734375" w:firstLine="45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even a subject, “the Approximate Man,” who had brain damage affecting his arithmetic networks, but not the ones he needed to sense quantity. When asked to add two and two, Approximate Man would give answers ranging from three to five. But, as Dehaene put it, “he never offers a result as absurd as nine.” Approximate Man’s math networks no longer worked, but, like Ezra, he could still intuit less and more.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4.88525390625" w:firstLine="46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Behaviorally modern humans combined their new capability for abstract thinking with this instinct for quantity. Both are needed to engrave notches in baboon bones and to paint dots on cave walls. From those earliest forms of counting, it was on to the numbers and math that allow us to separate concepts with close meanings, like thirty-three versus thirty-four candies. In this way, math enhanced our hardwired odometers.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90.0341796875" w:firstLine="45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first encountered the odometer analogy, it seemed unfair to subtraction. In my mind, at least, it implied that we only need to be able to sense more. Odometers only go up. Was this a flaw in the analogy, or does our instinct for quantity—like an odometer—actually favor more over less? My own research suggests that it’s a bit of both.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3.743896484375" w:right="1486.91162109375" w:firstLine="45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see why, and to learn what we can do about it, we need to go deeper into our instincts. When we don’t have specific numbers to rely on, we judge the difference between large quantities as less than the difference between small ones. This is what we do with other senses too, like sound and taste. The first shake of salt on your vegetables changes the taste more than the tenth. Raising the headphone volume from one to two bars sounds like more change than raising it from eight to nine. The change we sense depends on the initial state.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75.7958984375" w:firstLine="44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instinct for relative, as opposed to absolute, change would have been a helpful evolutionary behavior. For our roaming and hungry ancestors, the difference between eight and nine mammoths was far less important than the difference between one and two. A group of nine mammoths presented basically the same threat to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502.781982421875" w:firstLine="9.2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survival and opportunity for some protein as a group of eight. Alternatively, trying to take down one mammoth with a handheld rock was a lot easier if its friend wasn’t there.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2.5439453125" w:right="1484.28466796875" w:firstLine="45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matters is not the absolute amount added, which is the same in both comparisons (one mammoth). More useful is the relative amount added: 13 percent more mammoths when moving from eight to nine, versus 100 percent more mammoths when moving from one to two. When we rely on our instincts, the change between one and two is bigger than the change between eight and nine. The larger the quantity, the smaller the difference we perceive for each new unit of change.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99.4970703125" w:firstLine="46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Knowing how this sense for relative quantity works, we can ask the all-important questions: Does it favor more? Does it disadvantage less?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79879760742" w:lineRule="auto"/>
        <w:ind w:left="1540.7438659667969" w:right="1494.218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return to the kids and candies. Children are less precise when using this instinct to estimate the result of eighty minus thirty than they are when using it to estimate twenty plus thirty, even though the result, in both cases, is fifty. If children arrive at fifty candies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adding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thirty candies to their stash of twenty, their precision is based on their sense of thirty and twenty. If, on the other hand, children arrive at fifty candies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subtracting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thirty candies from their stash of eighty, their precision is based on their sense of thirty and eighty.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38037109375" w:line="249.89999771118164" w:lineRule="auto"/>
        <w:ind w:left="1540.7438659667969" w:right="1484.55810546875" w:firstLine="45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children sense thirty the same in both cases. But their sense of eighty will be less precise than their sense of twenty. When we rely on approximation, our precision depends not on the final quantity but on the amount we used to get to the final quantity. This means that, for equal outcomes, addition should be more precise than subtraction. Maybe this is why “start small” is such well-received advice for making change. It’s harder to imagine starting big.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9.84985351562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struck by what our sixth sense might tell us about subtraction neglect. Was it harder to imagine what a city changed by a freeway removal would look like, or a racist system changed by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0.853271484375" w:firstLine="4.80010986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divestment? Maybe, I thought, being worse at intuiting less is one reason we find it hard to think of subtracting as a possibility. Like our instinct to acquire, our instinct for quantity certainly doesn’t draw us to less.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4833984375" w:line="249.89999771118164" w:lineRule="auto"/>
        <w:ind w:left="1542.5439453125" w:right="1489.2724609375" w:firstLine="4.1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Three and a half centuries before Stanislas Dehaene, another French scientist, Blaise Pascal, was making the contributions that now have his name gracing a unit of pressure, a programming language, and a probability theory popular with actuaries and gamblers. But even the brilliant Pascal overlooked one type of less. In his aptly titled book,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Pensées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Thoughts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 wrote, dismayed: “I know people who cannot understand that when you subtract four from zero what is left is zero.”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7.0751953125" w:firstLine="45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this statement seems odd to us, it was in line with the thinking at the time—a consensus with origins in the fact that one could not hunt fewer than zero mammoths or make fewer than zero counting notches on the baboon fibula. By the time of Pascal, so many brilliant minds had brought the world algebra, geometry, even calculus, and, through it all, negative numbers had never been acceptable solutions. Pascal considered the very idea of zero minus four “pure nonsense,” because its result was negative.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96.14990234375" w:firstLine="46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instances of subtraction—like those tested on the children at Harvard—don’t result in negative numbers. And Pascal was pontificating on math, which is just one abstract representation of our instinct for relative quantity. Still, if we refuse to even conceive of some instances of less, we’re certainly not going to pursue them.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6.954345703125" w:firstLine="45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back to how you must have learned about subtracting, the arithmetic version. Or if you are fortunate enough to know a child who is learning, pay attention to their process. Tangible things, like tempting candies or healthy apples, are often used to help kids understand that abstract numbers correspond to relatable objects. This approach, having a certain number of things and then taking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519.206542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them away, induces what math teachers call a “set” schema.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9.0438842773438" w:right="1495.59814453125" w:firstLine="43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set schema helps kids visualize less and more—but only so long as the outcomes stay positive. Imagine your six-year-old self presented with the word problem: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44140625" w:line="240" w:lineRule="auto"/>
        <w:ind w:left="201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Rose has five candies.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199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Twenty are taken away.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9.89999771118164" w:lineRule="auto"/>
        <w:ind w:left="1545.2438354492188" w:right="1486.41723632812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You’ve just been lied to. Or, as Ben’s son quipped when this experiment was run (and replicated) on him, “that is unpossible.” As shown below, our instinct for relative quantity makes it harder to accurately imagine the outcomes of subtractive changes. And if these changes take away more than what was already there, then they are “unpossible.”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13.26853275299072" w:lineRule="auto"/>
        <w:ind w:left="1995.0001525878906" w:right="1994.99877929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61912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238751" cy="619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Figure 3: How set schema and our instinct for quantity deter subtraction.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71484375" w:line="249.89999771118164" w:lineRule="auto"/>
        <w:ind w:left="1559.0438842773438" w:right="1497.783203125" w:firstLine="45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set schema, Pascal was right. Negative numbers are nonsense if we use apples or candies (or pea scoops) as the units of less and more.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91.60888671875" w:firstLine="447.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alternative to the set schema is the “distance” schema, which, rather than linking abstract numbers to objects, induces us to picture a spatial number line in our minds. Using the distance schema, when seven-year-old you is asked to subtract twenty from five, you will first place each number on your mental number line. Your answer will be fifteen, the distance between twenty and five. Seven-year-old you now has the quantity correct, but not the sign.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86.2548828125" w:firstLine="46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Kids begin to get the sign correct when they use the distance schema for a scenario in which negative makes sense to them. A good teacher might, for example, tell her students that the playground is five degrees Celsius during the day and drops by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7.87597656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twenty degrees Celsius at night. Assuming the kids have some experience with the metric system (and really cold weather), they can now imagine less than zero. Instead of zero as the lowest possible less, zero becomes the temperature at which water freezes, which reminds us that there are temperatures below that. Subtracting twenty from five results in a very sensible negative fifteen.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6.7439270019531" w:right="1486.56494140625" w:firstLine="450"/>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abstract idea of negative numbers defies intuition—until we can map it to some preexisting understanding in our brain. Temperatures below zero work. If your child is a budding actuary, try expenses that exceed incomes. If they golf, try strokes below par.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97.823486328125" w:firstLine="46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Shifting from a set to a distance schema is our first example of how changing our view can reveal a route to less. Whether subtracting is an option or “unpossible” depends on the perspective we take.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3.7548828125" w:firstLine="461.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return to Leo Robinson working to dismantle apartheid. His refusal to unload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Nedlloyd Kimberley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was a boycott on continued adding to the lifeblood of the racist system. So were the subsequent bans on new investment in South Africa, which is what the United States government eventually did.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9439086914062" w:right="1493.72802734375" w:firstLine="466.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existing investment in South Africa is encoded, whether in minds or in policy, as an unbreachable baseline, then it is pure nonsense to take away beyond that point. It is like a number line that ends at zero.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90.570068359375" w:firstLine="473.0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Divestment required treating that existing investment in South Africa as more akin to the temperature at which water freezes. Sure, the current investment is a notable point on the continuum between not supporting and supporting a racist regime. But the current investment is not an end point. There’s a whole world of possibilities on the left side of that number line. Sticking to the set schema in this case is incorrect, and harmful.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7.08251953125" w:firstLine="467.099914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daunting, I know. To realize our full subtracting potential, we need to override set schema, instincts to add and show competence, and a skewed sense of quantity. So before we set aside math, here’s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71.55029296875" w:firstLine="8.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motivation for our pursuit of less: subtractive changes can be even more powerful than an equal amount of additive ones. What if we were to transform that group of two mammoths by either adding a mammoth or by taking one away? Taking one mammoth away from a group of two results in one mammoth. In this new situation, one mammoth represents 100 percent of the total. Adding one mammoth to the group of two results in three mammoths, and now one mammoth is only 33 percent of the total. Relative to the end state, the exact same change is larger when it brings us to less. No matter how big the mammoth herd, or how big the economy of South Africa, less is the bigger change when we compare it with the new situation.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9.122314453125" w:firstLine="473.70010375976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better or worse, we will always have a skewed sense of less and more. But math is a nice reminder that we can use our behaviorally modern abilities to override our biological instincts. We can even pick and choose when it makes sense to do so. If Ezra were approximating cookies, I might let him eat just five. But for healthy pea scoops, I can explain that three plus three is, in fact, six.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51220703125" w:line="240" w:lineRule="auto"/>
        <w:ind w:left="2294.3577575683594"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43.4439086914062" w:right="1486.1669921875" w:hanging="1.79992675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researched the lives of my Neanderthal-mating ancestors, the activities mentioned most were hunting, gathering, eating, and sleeping. With those needs met, my ancestors would pass their time “knapping.”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4.03564453125" w:firstLine="46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Knapping is the informal but no more intuitive term for lithic reduction: the act of smashing rocks and stones to change them into tools and weapons. It is the task that defined the Stone Age for more than three million years, since we diverged from our predecessor species in the genus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Homo.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by studying the artifacts of knapping, scholars learn about the evolution of behavior.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8.7426757812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sign my ancestors forty thousand years ago were becoming behaviorally modern is that they had begun to use a new knapping technique. A knapper using the new method would start with a round stone and chip off pieces all the way around the outside edge of the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2.5439453125" w:right="1493.985595703125" w:firstLine="6.5998840332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stone. Then, the knapper chipped off pieces from the rounded part of the stone that was facing up. What was left looked something like an upside-down turtle shell, with a rounded surface on the bottom and a flat top surface from which the pieces had been chipped.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7.8662109375" w:firstLine="463.5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the stone had been prepared in this way, the knapper would pop off one or more large chunks of rock from this flat and stable surface. Because of the sharp edges from pieces that had been broken off around the circumference, these large chunks were sharp on all sides. Rocks that are sharp on all sides are better for cutting, digging, and hunting.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1218261718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developing this new two-stage approach, knappers would simply chip pieces off rocks and use these pieces. That led to tools and weapons with human-made sharpness on one side and smoother natural contours on the rest. Sharpening these natural contours was impossible because the knappers were then working with a much smaller stone, and risked breaking it, or their fingers. The new method solved this issue because most of the chipping away occurs from the original rock.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58.868408203125" w:firstLine="45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two-stage approach not only made sharper rocks, it also showed behavioral modernity. Chipping away just to prepare the original rock shows abstract thinking, because the knappers had to imagine what the rock would look like after they removed the outer pieces. Michelangelo would later describe his subtractive approach to sculpting: “I saw the angel in the marble and carved until I set him free.” The behaviorally modern knappers had, for the first time, seen the sharper knife in the round stone and chipped away to set it free.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0.78002929687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share this because it shows that some of the first evidence of abstract thinking—the very capability that allows modern humans to transform situations—comes from a subtractive change. It’s right there in the name: lithic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reduction.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the two-stage variety was just the latest in a long line of subtractive knapping that defined the Stone Age. My team had found that people add to Legos and Andy’s grids, but more than three million years of our ancestors spent their time subtracting from rocks, whether by instinct or choice. So, it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92.341308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seems, not all our inherited behaviors excuse our modern subtraction neglect.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84.8657226562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Evolution itself is a marvelous model of balancing adding and subtraction. In finding adaptations that make us more likely to pass down our genes, natural selection does plenty of downsizing. Our modern brains are smaller than Neanderthals’, for example, but better for us. Sure, the brain centers for language, social behavior, and decision-making (including to envision change) have gotten bigger. But other parts have gotten smaller.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9.039306640625" w:firstLine="472.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Evolution also works at the level of ecosystems, and one common result is built-in checks on adding. Whether whales and plankton, foxes and rabbits, or humans and common resources, this balance protects constituents from unbridled growth in one species that might bring down the ecosystem—and the offending species with it.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864501953125" w:firstLine="459.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Closer to home, whereas I crowd my shared research folder with needless files and subfolders, our brains have evolved a built-in protection against overloading our mental processing. When we sleep, our brain cells shrink, which leaves space for microglial cells to come in and clean up unused connections between neurons.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77.982177734375" w:firstLine="470.1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Synaptic pruning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the name neuroscientists have given this automated subtracting. Just as fruit trees grow limbs, we grow synaptic connections between the neurons in our brains. Trees that are watered get bigger and stronger, and the more we use our synaptic connections, the bigger and stronger they get. Of course, a thriving fruit tree also requires pruning, so that precious sunlight or water is not wasted on a branch that will not bear fruit. In our brains, the microglial cells are the pruners. They get rid of less useful synaptic connections so that we can devote more energy and space to the other ones.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39.8439025878906" w:right="1497.998046875" w:firstLine="45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make better use of less, we can gain inspiration from nature. At ecosystem, species, and cellular scales, natural selection works with both hands. We may have instincts to add. But we’re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1438293457031" w:right="1494.19433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surrounded by life that has been transformed by both adding and by subtracting.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4833984375" w:line="249.89999771118164" w:lineRule="auto"/>
        <w:ind w:left="1539.8439025878906" w:right="1490.5908203125" w:hanging="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we shift our focus from biological adding forces to cultural ones, let’s consider a day in the life of my ancestors. They would wake up, get dressed (or stay dressed—it was an ice age, after all), and maybe cook some breakfast. Then they moved in their bands of about twenty-five people, probably toward rumors of mammoths. By nighttime, they’d be at a new location, where they would set up temporary shelter and knap stones around the fire. Sleep. Hunt gather. Sleep. Repeat.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7.390136718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was a high-stakes camping trip you were born into and never went home from. To survive was to be mobile. There were no home additions to build, obsolete newspapers to hoard, or bags of chips to binge on. Our ancestors had a built-in check on physical adding. When you need to carry all your stuff everywhere you go, you tend to have less of 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65.076904296875" w:firstLine="44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humans became behaviorally modern, we still spent most of our time following the food supply. Even if you descend from Cleopatra or King Tut, only the last three hundred or so of your roughly ten thousand generations of human predecessors lived in a world with anything close to the civilizations we’re now challenged to subtract from. Before then, Leo Robinson would have found no political systems, racist or otherwise. Sue Bierman would have found no obstructive freeways.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84.862060546875" w:firstLine="46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Biology does not excuse our modern subtraction neglect. We need to respect the evolutionary inertia that stymies less. Our instincts to eat, to show competence, and even our innate sense for relative quantity can pull us toward more. But whereas evolution relies on random mutations as its mode of change; we humans can be more intentional. Male bowerbirds can’t help themselves; I can delete files.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3.2104492187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that in mind, let’s move on from my Neanderthal genes to the more recent advent of civilizations, which, as we’re about to see, both arose from and are defined by the pursuit of more.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7.0257568359375" w:firstLine="0"/>
        <w:jc w:val="right"/>
        <w:rPr>
          <w:rFonts w:ascii="Arial" w:cs="Arial" w:eastAsia="Arial" w:hAnsi="Arial"/>
          <w:b w:val="1"/>
          <w:bCs w:val="1"/>
          <w:i w:val="0"/>
          <w:iCs w:val="0"/>
          <w:smallCaps w:val="0"/>
          <w:strike w:val="0"/>
          <w:color w:val="0000ee"/>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9.9950065612793"/>
          <w:szCs w:val="49.9950065612793"/>
          <w:u w:val="none"/>
          <w:shd w:fill="auto" w:val="clear"/>
          <w:vertAlign w:val="baseline"/>
          <w:rtl w:val="0"/>
        </w:rPr>
        <w:t xml:space="preserve">3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58837890625" w:line="240" w:lineRule="auto"/>
        <w:ind w:left="2400.402374267578" w:right="0" w:firstLine="0"/>
        <w:jc w:val="lef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The Temple and the City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55078125" w:line="240" w:lineRule="auto"/>
        <w:ind w:left="2289.6096801757812" w:right="0" w:firstLine="0"/>
        <w:jc w:val="lef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Adding Brings Civilization, and Civilization Brings More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6669921875" w:line="240" w:lineRule="auto"/>
        <w:ind w:left="2309.35180664062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1.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90005493164062" w:lineRule="auto"/>
        <w:ind w:left="1540.7438659667969" w:right="1491.175537109375" w:firstLine="2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about five thousand years ago, north of the Persian Gulf in the fertile lands nurtured by the Tigris and Euphrates Rivers, hunter gatherer was no longer the sole occupation. Mesopotamian civilization had home builders and architects, teachers and priests, doctors and politicians. These new professionals ate with their families at tables, sitting on chairs, and using utensils. On the menu were fruits and vegetables, pork and eggs, and beer. After dinner, kids could play with rattles, dolls, and balls. And bedtime meant linen sheets and soft wool mattresses, sheltered from the elements by brick homes, which were connected by stone roads, and within walking distance of awe-inspiring temples, ziggurats, and palaces.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90008354187012" w:lineRule="auto"/>
        <w:ind w:left="1550.0439453125" w:right="1482.3583984375" w:firstLine="443.3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these new things (civilization) came new ideas (culture). A Mesopotamian Leo Robinson would have found trading boats and docks, and he would have encountered social hierarchies: slaves, laborers, professionals, priests, and nobility. The scholar Elinor Ostrom would have found records of prevailing thought, recorded in cuneiform on clay tablets, and ready for her to rewrite with research.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8.17016601562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the dawn of behavioral modernity, the arrival of civilization was a major threshold in the history of our adding. Behavioral modernity had given humans the ability to think as we do now, to intentionally change situations, to choose adding and subtracting.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7439575195312" w:right="1486.802978515625" w:hanging="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civilization and culture, people gained many of our modern opportunities to add.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0.38208007812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same way, all these new things and ideas brought new chances to subtract. The painter Pablo Picasso defined art as the “elimination of the unnecessary.”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Little Prince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 author, Antoine de Saint-Exupéry, observed: “Perfection is achieved, not when there is nothing more to add, but when there is nothing left to take away.” If there has been nothing added in the first place, though, there could be no artistic elimination and no perfection-achieving taking away.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0439453125" w:right="1492.72705078125" w:firstLine="45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cultures and civilizations are like our biology in that they change over time, shaped by our surroundings and by our ancestors. But whereas useful genes require generations to spread across a population, useful culture can spread as fast as ideas are shared. Our culture has had far less time to evolve than our biology, but it does so much faster.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0.352783203125" w:firstLine="45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uncovered biological instincts to add. Now we need to understand how culture might contribute to our subtraction neglect. Fortunately for us, civilization not only brought us all these new chances to change the world around us, it also provides a record of what we did. So let’s look around.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50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60546875" w:line="249.89999771118164" w:lineRule="auto"/>
        <w:ind w:left="1545.2438354492188" w:right="1487.10205078125" w:firstLine="18.30001831054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Rome, AD 2009. The summer sun had yet to rise, and I had the ancient city to myself. As is typical in new-to-me places, I set out on my run to explore, with no particular route in mind. Rome pulled me to the Colosseum.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69.55200195312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seen plenty of pictures, but none that captured the impression I got in person. Not only is the Colosseum enormous, its details are precise and harmonious, from the spacing of the openings on the façade, to the matching columns on each level, to the etched roman numerals over the gates. The Colosseum would be awe-inspiring even if it were not ancient, the latest stadium downtown or on a college campus. Imagine thousands of years ago,</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9439086914062" w:right="1514.54101562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 new migrant to Rome must have felt when they first encountered the Colosseum.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89.47265625" w:firstLine="447.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rest of Rome was beckoning, but I went no farther than the Colosseum. My awe was undiminished after the tenth lap around the outside perimeter, when I finally headed back to the hotel, where Monica reminded me that my long run had delayed the museum visit she had scheduled for us.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9.633789062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this time, Monica had learned to live with my attraction to large human-made things. Three years prior, she had spent a day of what I billed as our “Caribbean beach honeymoon” in the middle of Mexico’s sweltering Yucatán jungle, because I wanted to see Coba, an ancient Mayan city.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64.1674804687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didn’t make Monica run through Coba’s ruins with me, but we did climb 120 perilous steps to the top of one of them. Coba’s pyramid is more than a thousand years old and tall as a ten-story skyscraper. Mayans built it without motorized construction equipment and also without the wheel. I couldn’t fathom the resolve it must have taken to build such a thing in such an era, but at the top of the pyramid, I could appreciate why this would be a good place from which to make sacrifices to the gods. We seemed as close to the sky above as we were to the jungle canopy below.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84.9609375" w:firstLine="464.4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Rome’s Colosseum and Coba’s pyramid are records of a surprising kind of adding. These towering displays of excess are so common they have earned an academic name: “monumental architecture.” Here is renowned archaeologist Bruce Trigger describing what counts as monumental architecture: “Its principal defining feature is that its scale and elaboration exceed the requirements of any practical functions.” The form is literally defined by the fact that it adds well beyond what is necessary.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2.540283203125" w:firstLine="466.80007934570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Monumental architecture is a reliable sign of civilization. Whether the ziggurats of Mesopotamia or the pyramids in Egypt and China, these massive but marginally useful structures grew at the same time as the cities around them.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1407623291" w:lineRule="auto"/>
        <w:ind w:left="1539.8439025878906" w:right="1486.52099609375" w:firstLine="456.900024414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cultural steps that led to monuments would have been similar in Rome and in Coba. Romans first achieved surplus food, which led to social cohesion, which brought more dense living, which gave rise to housing, roads, and aqueducts. Then the thriving culture, desiring a place to host staged battles, built the Colosseum. About a thousand years later, and an ocean away, the Mayans went through the same basic cultural progression on their way to adding that ceremonial pyramid in Coba. In each case, behavioral modernity led to agriculture, which led to culture, and then, if a culture really flourished, it might build some big objects that do not provide any shelter. With those steps in mind, monumental architecture seems like the coming-of-age of adding behavior in different cultures.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302978515625" w:firstLine="47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Except those steps are not how many monuments came to be. In fact, monuments were often added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before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cultures flourished. There’s a more recent example that we can use to see how this works, and to deepen our appreciation for adding as a cultural force. In the late 1830s, the United States of America was not yet a century old and was headed for a civil war that put that milestone in doubt. Yet in the late 1830s, people raised the equivalent of a million dollars to pay for a design competition. They were soliciting ideas for a monument to George Washington in the District of Columbia. At the time, the entire area was home to about thirty thousand people. The city of Washington wasn’t among the ten largest in the United States, which was home to less than 2 percent of the world’s population. A monument that cost a million dollars just to conceive, never mind build, was an audacious undertaking for a small group of people with more pressing concerns. Plus, if one wanted to be inspired by a monument to Washington, there was already a perfectly good one about thirty-five miles north in Baltimore. But the design competition went ahead. So did construction, moving forward despite inconsistent funding, changing political priorities, and the Civil War. After nearly fifty years, the soaring obelisk had reached its full height. When the monument opened to the public in 1886, the United States had nearly quadrupled its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2.77465820312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population and was now home to the tallest human-built structure in the world.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92.039794921875" w:firstLine="47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only that cultures thrive and then decide to build monuments, as was the case with the Colosseum. Monuments are also part of the genesis of cultures. Just as physical activity strengthens our minds, attending to the body of civilization enhances culture. That is to say, monumental architecture isn’t actually useless. Sure, Coba’s pyramid and Washington’s monument were a lot of adding for no shelter in return. But these projects brought large groups of people together, first to plan and build them, and then to be awed by them. And when large groups of people come together, that’s when you get culture and civilization.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918212890625" w:firstLine="46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you remain skeptical that culture arose from monuments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Even as a lover of big structures, I understand the hesitation. Does monumental architecture really deserve a place alongside government, religion, and writing? Does it really have to be there for a group of people to be considered a civilization? But those who study ancient civilizations have moved on. The question is not whether monumental architecture should take a back seat to these social changes. The question is whether it should be elevated above them.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6.7439270019531" w:right="1480.64697265625" w:firstLine="465.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Modern analysis suggests that monumental architecture may have been the catalyst for civilization. Göbekli Tepe, which translates as Potbelly Hill, is an archeological site located in what is now Turkey. In the 1960s, a team of researchers surveying ancient sites in the region had visited, seen some small broken slabs of limestone, and moved on. In their written report, they concluded that Potbelly Hill was probably an abandoned medieval cemetery.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90.0634765625" w:firstLine="44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decades later, the archaeologist Klaus Schmidt read the researchers’ original report. Schmidt wasn’t sold on their conclusion that the mound, which is about fifty feet high and a quarter mile across, was just a cemetery. So, he paid a visit to Potbelly Hill.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5.650634765625" w:firstLine="47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didn’t take long to find the first big rocks. They were so close to the surface that they had been scraped by farmers’ plows. When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6439208984375" w:right="1490.321044921875" w:firstLine="2.7000427246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Schmidt and his team dug deeper, they found massive stone pillars arranged in circles. At the center of each circle were even bigger pillars—about as tall as giraffes, and more than ten times as heavy. Remarkably, the ancient civilization had somehow carved, moved, and stood up these gigantic pillars.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7439575195312" w:right="1488.02001953125" w:firstLine="461.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it’s what Schmidt and his team didn’t find on Potbelly Hill that really made archaeologists and historians think. There were no cooking hearths, no houses, and certainly no toy rattles. There were none of the telltale signs of a permanent settlement that were all over nearby sites of about the same age.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6.909179687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Schmidt found and didn’t find at Potbelly Hill blew a hole in the prevailing theory that people began farming and staying in one place, and only then acquired the time, skills, and resources to add monuments and everything else that goes into civilization. Hundreds of people, working together, would have been needed to extract, move, and place the temple’s stone columns. Yet the temple predates villages and even agriculture in the region. In a world where hunter-gatherers had been hanging out in packs of about twenty-five, it would have taken unprecedented cooperation between groups to build the temple at Potbelly Hill.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9.6826171875" w:firstLine="460.8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Schmidt laid out a new-and-improved theory in his article “First Came the Temple, Then the City.” As that title asserts, and is increasingly believed, building the temple at Potbelly Hill could have been what brought the hunter-gatherers together in the first place. The idea of the temple provided the first excuse for disparate bands to convene. Then, the long-term commitment needed to build and then maintain it drove the hunter-gatherers to seek less transient food sources. This, Schmidt contends, is what led to agriculture. Findings from sites around Potbelly Hill confirm that, within the thousand years following the temple’s construction, settlers had domesticated wheat and corralled livestock.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1.5438842773438" w:right="1497.340087890625" w:firstLine="445.2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findings at Potbelly Hill reverse the relationship between civilization and adding. Scholars had long believed that no matter how eager a group was to begin adding temples, they had to first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99.69482421875" w:firstLine="13.8000488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learn to farm and live in settled communities. But Schmidt said it was the other way around; the long-term effort to build the temple was the impetus for farming. In this way, adding brought civilization.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96.361083984375" w:firstLine="449.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cultural tendency to build would be enough to help explain why we neglect subtraction. But as civilizations appeared, so did another time-honored kind of more: our material culture. Apparently, the fourteen different styles of sneaker in my closet are an extension of practical variety that let people navigate their new social lives.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90065574645996" w:lineRule="auto"/>
        <w:ind w:left="1549.7439575195312" w:right="1486.5087890625" w:firstLine="46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Material culture helps us live together in big groups, even though our brains evolved in far smaller ones. In a band of hunter-gatherers, everyone could learn one another’s traits, skills, and favored cuts of mammoth meat. As civilizations grew, this personalized approach became impossible. But humans still needed to make sense of the people around them. Material culture responded to that need.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27319335937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Instead of trying to keep track of thousands of individuals, humans could lump their neighbors into a more manageable number of categories, based on their clothes, beads, and so on. These physical things made interactions with strangers more predictable, as when you walk into a deli and recognize that the attentive person with the apron and pad of tickets will take your order when you are ready. Or, inversely, how I can walk across campus undercover—no longer a professor—just by donning shorts, a T-shirt, and one of my (fourteen) pairs of sneakers. In both cases, material culture suggests how people should interact even though they have never met.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7439575195312" w:right="1486.50634765625" w:firstLine="440.09994506835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with adding to our skylines, there is no doubt that adding to our closets has roots in the beginning of civilization. Again, the question is “Which came first?”: whether material culture may have predated and helped spark civilization. A theory now gaining momentum is that hunter-gatherers randomly generated material culture—say, risky hunters wearing mammoth skins and cautious hunters donning rabbit hides. In this example, no longer would each hunter-gatherer need to memorize the hunting-risk tolerance of everyone else in their band—that could be inferred from dress. Such mental shortcuts based on material culture would have allowed the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0438842773438" w:right="1491.4208984375" w:firstLine="0.59997558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hunter-gatherers to manage relationships in larger groups. The larger groups, in turn, would have allowed the hunter-gatherers to build monuments and hierarchies, thus growing civilization.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84.31396484375" w:firstLine="440.7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cultural pull toward monuments and material trappings is counter to subtraction—whether it’s Ezra building more Lego towers or me buying him more Legos. All over the world, too, civilizations spurred another engine of adding: writing. People poured their newfound time and energy into this new medium. Writers could keep records of who owed who, which brought more trading. Writers could create transparent and consistent laws, which enabled bigger civilizations. Writers could convey more ideas and convert them into more things.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7.00805664062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Writing both showed adding and enabled it, releasing the capacity to accumulate information from the confines of individual minds. Fleeting ideas could now be made to last, extending the time across which one person could share accurately with another. Klaus Schmidt’s work at Potbelly Hill could build directly from the thoughts of researchers he never met. Ideas of all kinds could spread all over the world soon after someone like Stephanie Preston, Elizabeth Spelke, or Elinor Ostrom discovered them.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7.239990234375" w:firstLine="44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Archaeologists will continue unearthing the origins of civilization, but our science of less doesn’t need to wait. There is no question that adding and culture are inseparable. In key ways, as we’ve seen, the earliest civilizations were defined by more. Humans who no longer needed to spend all day searching for food added more things: pyramids, buildings, and clothes. They added social structures and ideas too: laws, religions, writing, and math. For people living in a world lacking all these things and ideas, it would have seemed unnatural to subtract them. It would not have been that there was “nothing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left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take away,” but rather that there was nothing to take away, period.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4.4506835937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Sure, cultural evolution subtracted some things. There was less hunting and gathering, but civilization was a project of enlargement, and since modern culture arose from these first civilizations, we all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0.9439086914062" w:right="1494.27978515625" w:hanging="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share the heritage of adding at a “scale and elaboration which exceeds the requirements of any practical functions.”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451171875" w:line="240" w:lineRule="auto"/>
        <w:ind w:left="2295.8572387695312"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45.2438354492188" w:right="1486.11694335937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shared love of more may be strong, but it is not monolithic. Over time, cultures evolve to produce distinct views of the world, and these views shape how we think about change. As we investigate the cultural forces behind our subtraction neglect, then, we should see what diverse worldviews might have to say about less.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94.052734375" w:firstLine="46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that we need some foundational knowledge from Stanford professor Hazel Rose Markus, who pioneered the study of how our mental habits relate to our cultures. Markus’s influential research is the basis of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Clash!</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her coauthored and often firsthand account of research on cultural worldviews. In Markus’s book, the “clash” is between those who define themselves by their own abilities, values, and attitudes (independent), and those who define themselves by their relationships, social roles, and group affiliations (interdependent).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2.1438598632812" w:right="1450.71044921875" w:firstLine="444.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traditional origin stories—yin and yang, and Cain and Abel— illustrate how cultures can perpetuate these “interdependent” or “independent” views of how the world works. Each story has been used to explain how humans came to be.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91.31591796875" w:firstLine="448.19992065429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Yin and yang were born from chaos when the universe was first created. The pair achieved balance in the cosmic egg, which allowed for the birth of the first human and the first gods. To this day, yin and yang exist in harmony at the center of the earth.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90.430908203125" w:firstLine="45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brothers Cain and Abel were the first sons of Adam and Eve. Cain became a farmer and Abel a roaming shepherd. Each brother gave some of their food to God. God liked Abel’s gift better than Cain’s. Jealous, Cain killed Abel. God sentenced Cain to a life of wandering. Eventually, he and his descendants built the first city.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920654296875" w:firstLine="44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Yin and yang reflect the interdependent view, in which people see themselves as adjusting to the rest of the world, as balanced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39.8439025878906" w:right="1493.2568359375" w:firstLine="11.69998168945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complements, just like yin and yang in the cosmic egg. The Cain and Abel story implies that humans are independent from situational constraints. One can be a shepherd or a city-builder.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9.8193359375" w:firstLine="464.1000366210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Certainly, as Markus makes clear, there is more variety in cultural worldviews than any origin story can capture. Chinese culture leans more interdependent than United States culture, for example, but Chinese Taoism, with its emphasis on individuals’ happiness, trends more toward independence than Chinese Confucian culture. In the independent United States, people in small Southern or midwestern towns who prize family and community relationships tend to see themselves as more interdependent than people in the make-it-here cities on the East and West Coasts.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2.5439453125" w:right="1484.8193359375" w:firstLine="454.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culture clash is not limited to religions or addresses. There are general variations in worldview between people in developed and developing nations, between men and women, and between blue- and white-collar occupations. Full disclosure: I check every box for independence, for the Cain and Abel view of the world. The global north tends to be more independent than the global south, as do men, working professionals, and those who aren’t religious. In the beginning, my parents named me Leidy. There’s even research showing that people with unique names are more independent.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84.765625" w:firstLine="472.200012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like me, you hold out hope that we can chart our own wandering path. Or maybe you see destiny as returning to balance in the cosmic egg. In any case, let’s see how the contrasts between them might influence our adding and subtracting.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68.311767578125" w:firstLine="46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Since before Hazel Rose Markus made cultural psychology a field, researchers have suspected that our worldviews influence how we view the situations we encounter (and try to change). In the late 1940s, the psychologist Herman Witkin sought to test this by changing his subjects’ perspectives—literally. In his laboratory at Brooklyn College, Witkin and his fellow researchers built a big box, large enough to comfortably fit a person, framed with two-by-four lumber, and tiltable, thanks to a motorized jack attached to the base of the box. This tiltable room allowed the researchers to measure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91.4111328125" w:hanging="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Witkin would eventually call “field dependence.” Witkin took the term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field,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we will continue to use, from the work of Kurt Lewin, another eminent psychologist whose revolutionary “field theory” had drawn attention to the need to understand behavior as a product of people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surroundings—their field.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41.5893554687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Witkin’s tiltable room, the people could be moved, and so could the surroundings. Participants were seated on a chair, which was then tilted at various angles. The room was tilted too— unbeknownst to the participant. The participants’ field dependence was the extent to which their view of their own tilt depended on the tilt of the room. If both the chair and the room were tilted at the same angle—say, fifteen degrees—a participant who reported being tilted at nine degrees would be less field dependent than one who reported being tilted at three degrees. The participant who perceived nine degrees of tilt was influenced less by their relationship to the room, or field. The participant who, in this same situation, perceived only three degrees of tilt was more dependent on their relationship to the field. The tiltable room studies provided some of the first evidence of systematic variation in how different people view the same situation.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9.1438293457031" w:right="1485.198974609375" w:firstLine="462.9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Measures of field dependence eventually got more practical. Embedded Figures Tests measure it just as well and can be done on paper or a screen. Participants are given schematics like the one shown below.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00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you find the octagon?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1545.2438354492188" w:right="1485.786132812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longer it takes you to see the octagon in its surroundings, the more field dependent you are. If you are paying attention to all the lines in the schematic, the field, it takes longer to focus in on the octagon. Alternatively, if you find the octagon quickly, you might not take in everything that is around it.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8.60961914062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inference here is that independent types might overlook subtraction when, in our focus on individual objects, we fail to consider taking away from the surroundings. Advice to counteract this general oversight goes by many names. Undergraduate design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3.743896484375" w:right="1491.400146484375" w:firstLine="5.39993286132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students are taught to consider both the figure and the ground. By the time they graduate, they will have heard professors wax on about positive and negative spaces, explicit and implicit ones, solids and voids.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44140625" w:line="203.2065725326538" w:lineRule="auto"/>
        <w:ind w:left="1995.0001525878906" w:right="1994.99877929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238751" cy="25146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38751" cy="2514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Figure 4: An Embedded Figures Test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71484375" w:line="249.89999771118164" w:lineRule="auto"/>
        <w:ind w:left="1545.2438354492188" w:right="1493.817138671875" w:firstLine="459.0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course, another valid inference is that interdependent types might overlook subtraction when, with attention to the surroundings, they overlook objects in need of removal.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4.6438598632812" w:right="1471.861572265625" w:firstLine="452.1000671386719"/>
        <w:jc w:val="both"/>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speculations aside, the main lesson here is that our view of the field has roots in cultural evolution. To see how, imagine yourself in this study: first, you are shown a pile of sand, which has been formed in the shape of the letter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8.5438537597656" w:right="1486.6064453125" w:firstLine="44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you are shown two more situations: 1) a pile of sand, and 2) glass pieces that have been formed in the shape of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then asked, “Which of these second two situations is most similar to the first situation you saw—the sand shaped like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5.260009765625" w:firstLine="46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Mutsumi Imai and Dedre Gentner have given versions of this ingenious test to thousands of people. Imai is a professor in Japan, and Gentner in the United States, and they compare responses between people in their respective nations.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9.7439575195312" w:right="1487.767333984375" w:firstLine="467.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S-shaped sand study, American participants were more likely to say that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made of glass was more similar to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made of sand.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520.054931640625" w:firstLine="44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Japanese participants were more likely to choose the pile of sand.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5.2438354492188" w:right="1489.06005859375" w:firstLine="451.5000915527344"/>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Americans mentally classified the first situation, the S shaped sand, as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just happened to be made of sand. The Japanese coded the very same situation as sand, which happened to be shaped like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9.1438293457031" w:right="1492.606201171875" w:firstLine="468.6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tempting to presume from these findings that Japanese people are more holistic thinkers, or that people in the United States are better at seeing details. A more useful and defensible conclusion is simply that some people see the field (the sand), whereas others see objects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4.866943359375" w:firstLine="46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 people can see the exact same situations in predictably different ways. That’s why field dependence matters to us. Because how we view a situation shapes how we try to change it, whether we think of, and then choose, subtraction.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24414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714375" cy="8572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14375" cy="857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554443359375" w:line="249.90071296691895" w:lineRule="auto"/>
        <w:ind w:left="1546.7439270019531" w:right="1485.657958984375" w:hanging="2.399902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rewards of seeing the field are on permanent display in Savannah, Georgia. When Monica and I visited, we took two extra days to wander the historic coastal city. The aerial view of Savannah looks a bit like one of Andy’s grid tasks. As shown below, the city is made up of matching wards. At the center of each ward is a square. Each square is surrounded by eight city blocks: four smaller commercial blocks adjacent to the square and bordered by wider streets, and four larger residential blocks in the corners each split by a narrow lane. It’s a simple design that has endured to this day. And it’s a planning masterpiece.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3486151" cy="343852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486151"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Figure 5: Four wards, and four squares, of Savannah’s plan.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666015625" w:line="249.89999771118164" w:lineRule="auto"/>
        <w:ind w:left="1540.7438659667969" w:right="1486.66259765625" w:firstLine="476.999969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surprised to learn that Savannah’s design was enlightened in more ways than one. James Oglethorpe, who founded Georgia and drew up the plan for Savannah, was very progressive. Georgia was founded to house relocated inmates—debtors released thanks to Oglethorpe’s push for prison reform in England—and under his watch, which lasted until 1742, slavery was prohibited in Georgia. So, for that matter, was aristocracy. Oglethorpe’s vision of social equity extended to his layout for Savannah. By serving as shared public space, the now-famous squares fostered community engagement and participation in city affairs.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26.3438415527344" w:right="1468.677978515625" w:firstLine="491.39999389648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suspect any urban planning graduate—in the United States, at least—could sketch a close approximation of Savannah’s layout from memory. But one need not have a design degree to appreciate Savannah’s straightforward plan. Monica and I, like so many others, were lured through the historic city, sensing that the next square was just around the corner and eager to see what would be unique about its trees and flowers, paths and benches, bricks and iron. At the same time, the city was teeming with people going about their daily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59.3438720703125" w:right="1492.813720703125" w:hanging="0.29998779296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lives in offices, homes, and restaurants. One was never far from a new social interaction, in a square or on a street—or from social refuge, on a secluded bench or a side alley.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5.39794921875" w:firstLine="462.600097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Savannah’s plan works for visitors and residents. And the plan works by seeing the field; by considering the field of public space, the city reduced the size of private building lots. Most cities mandate far roomier building lots than Savannah has, and with good intent. Open space not only looks nice, it also improves air and water quality. But in Savannah, the public squares, and the streets and alleys connecting them, function as open space. Everyone’s lot can be smaller since everyone is close to a park. Savannah is unforgettable because the public squares and private lots were considered together.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8.509521484375" w:firstLine="448.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Whether planning a colony or solving Andy’s grids, we’re less apt to neglect subtraction when we see the field: all those things that may recede into the background, but nevertheless determine our options for change. The field is not limited to physical things. For Oglethorpe, the design of Savannah was part of a larger idea of social equity. He was designing for people and their relationships. By seeing this less visible part of the field, Oglethorpe created the captivating streets and squares.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93.45947265625" w:firstLine="461.6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Believe it or not, the story of Harlem’s hoarding Collyer brothers has something to teach us here too. The brothers’ demise is a reminder of our adding instincts. What happened next represents how hard it can be to see the field, and how powerful it is when we do.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0439453125" w:right="1491.959228515625" w:firstLine="439.7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the brothers died in 1947, their brownstone was demolished, and the lot on Fifth Avenue and 128th Street sold at auction. The lot sat as an eyesore until the early 1960s when, in part because of riots in Harlem, national attention was drawn, as it periodically is, to the plight of people in low-income urban communities. One suggested response was to turn vacant lots into “pocket” parks.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5.2438354492188" w:right="1447.83081054687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try out this idea in Harlem, philanthropists bought three separate lots on 128th Street. One lot became a playground for little kids; one became a space for basketball and Ping-Pong; and one— the Collyer lot on the corner of Fifth Avenue—was made into a sitting area for grown-ups.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9.876708984375" w:firstLine="45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philanthropists knew that opening these spaces to the public would not address every systematic disadvantage faced by people in the neighborhood. The philanthropists also knew, however, that one pervasive hardship in low-income urban areas is a lack of outdoor space.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50.6439208984375" w:right="1493.360595703125" w:firstLine="462.299957275390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Pocket parks were a shift in thinking about outdoor space in cities. Whether Savannah’s frequent squares or New York’s vast Central Park, people were used to spaces that had been planned and designed in much the same way as the buildings that grew up around them, taking a blank slate and changing it by adding paths, ponds, and monuments.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6.265869140625" w:firstLine="46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Pocket parks do not lend themselves to such an approach. Collyer Brothers Park on Fifth Avenue and 128th Street depends more on the surrounding field than on the vacant lot itself. The sense of shelter and seclusion in the park’s sitting area is provided by the adjacent building on Fifth Avenue. The few trees and bushes in the pocket park are strategically placed to provide a see-through buffer between the sitting area and the bustle of the sidewalks and streets. Collyer Park depends on its field, which is why the American Society of Planning Officials noted in their original report on pocket parks that they require “a minimum of expense, but a great deal of imagination.” That insight predates—but sounds to me like—my team’s finding from the storm trooper experiment. Subtracting the single Lego may require less effort. It may even cost less. But to transform via subtracting requires more thinking.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6.741943359375" w:firstLine="451.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good news is that, whether in Legos or in Harlem, the extra thinking needed to arrive at less can pay off. The Washington Monument reflects more power and Coba’s pyramid is a more convincing path to the gods because these things are surrounded by</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540.7438659667969" w:right="1484.964599609375" w:firstLine="9.0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open space. And because it contrasts with the surrounding city, Collyer Brothers Park stands out in one of the hardest places in the world to do so.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44140625" w:line="249.89999771118164" w:lineRule="auto"/>
        <w:ind w:left="1540.7438659667969" w:right="1486.470947265625" w:firstLine="452.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true in things is mirrored in the world of ideas. As theories are laid down, taking away from this conceptual field can enhance our understanding. It was true for Elinor Ostrom, and it was true for Klaus Schmidt. Surely there was some initial confusion and maybe even frustration as his team, having immediately uncovered the awe-inspiring monuments, dug and dug, finding no signs of permanent settlement on Potbelly Hill. The prevailing theory couldn’t explain monuments without settlement. But, by paying attention to what wasn’t there, Schmidt came to a more accurate diagnosis of cultural evolution.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5.2438354492188" w:right="1486.47216796875" w:firstLine="459.600067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Culture reinforces our adding tendencies, yes. But it is also civilization that presents us with all the situations we can improve by subtracting. Our crowded cities and knowledge have given us a field in which pocket parks and subtracted ideas are not just possible but transformational—if we can stop neglecting them.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6251220703125" w:line="240" w:lineRule="auto"/>
        <w:ind w:left="2299.1058349609375" w:right="0" w:firstLine="0"/>
        <w:jc w:val="left"/>
        <w:rPr>
          <w:rFonts w:ascii="Arial" w:cs="Arial" w:eastAsia="Arial" w:hAnsi="Arial"/>
          <w:b w:val="1"/>
          <w:bCs w:val="1"/>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990001678466797"/>
          <w:szCs w:val="24.990001678466797"/>
          <w:u w:val="none"/>
          <w:shd w:fill="auto" w:val="clear"/>
          <w:vertAlign w:val="baseline"/>
          <w:rtl w:val="0"/>
        </w:rPr>
        <w:t xml:space="preserve">3.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66015625" w:line="249.89999771118164" w:lineRule="auto"/>
        <w:ind w:left="1541.0438537597656" w:right="1485.697021484375" w:firstLine="13.200073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Mall in Washington, D.C., I am free to race past the Washington Monument but am reminded by signs and workers not to run through the memorials. Reminders are redundant for the Vietnam Veterans Memorial. The Wall is so awe-inspiring that, even though there is a welcoming and gradual path heading right in front of it, I find it impossible to run by without stopping. Whereas the Washington Monument was once the tallest structure in the world, the Vietnam Veterans Memorial is recessed into the ground, a series of plain black granite slabs. If you haven’t been, I think Maya Lin’s original description of her design perfectly captures the first impression: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50244140625" w:line="249.89999771118164" w:lineRule="auto"/>
        <w:ind w:left="2000.6439208984375" w:right="1944.224853515625" w:hanging="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Walking through this park-like area, the memorial appears as a rift in the earth, a long, polished, black stone wall, emerging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990.7438659667969" w:right="1939.4189453125" w:firstLine="1.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and receding into the earth. Approaching the memorial, the ground slopes gently downward and the low walls emerging on either side, growing out of the earth, extend and converge at a point below and ahead. Walking into this grassy site contained by the walls of the memorial we can barely make out the carved names upon the memorial’s walls. These names, seemingly infinite in number, convey the sense of overwhelming numbers, while unifying these individuals into a whole.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244140625" w:line="249.89999771118164" w:lineRule="auto"/>
        <w:ind w:left="1549.1438293457031" w:right="1491.820068359375" w:firstLine="45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D.C. Mall, the Wall is different. Maya Lin subtracted. Determining design intent can be maddingly subjective; one might protest that Lin added the wall to the earth, that she only took away soil in service of a grand vision of adding. Thankfully, we have Lin’s own words to interpret how she approached her masterpiece: “I saw the Vietnam Veterans Memorial not as an object placed into the earth but as a cut in the earth.”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50.6439208984375" w:right="1494.959716796875" w:firstLine="44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settles that. Lin subtracted. And in doing so, she inspired awe in the arena of monuments.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1540.7438659667969" w:right="1457.13623046875" w:firstLine="471.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Lin famously conceived her iconic design when she was still an undergraduate at Yale University. An army colonel visited her dorm room to tell her that she had been selected out of more than 1,400 entries in the competition to design a memorial for what, at the time, was America’s longest war. The choice has proven to be a good one; the Wall is among the most cherished monumental architecture in the United States, often beating out the Washington Monument on subjective lists of such things.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9.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7.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