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81944561004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181600" cy="8229600"/>
            <wp:effectExtent b="0" l="0" r="0" t="0"/>
            <wp:docPr id="55"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51816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65.1995849609375" w:firstLine="0"/>
        <w:jc w:val="righ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2023 by Charlie Gilkey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 design by Terri Sirma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2879.973144531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Cover illustrations: Silhouettes © YummyBuum/Shutterstock; © Andrey_Popov/Shutterstock.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4.6437072753906" w:right="1659.0576171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Book Group supports the right to free expression and the value of copyright. The purpose of copyright is to encourage writers and artists to produce the creative works that enrich our culture.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42.8437805175781" w:right="1704.465332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scanning, uploading, and distribution of this book without permission is a theft of the author’s intellectual property. If you would like permission to use material from the book (other than for review purposes), please contact Permissions@hbgusa.com. Thank you for your support of the author’s rights.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Go, an imprint of Hachette Books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Book Group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1290 Avenue of the Americas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New York, NY 10104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HachetteGo.com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Facebook.com/HachetteGo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50.6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Instagram.com/HachetteGo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Edition: August 2023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Books is a division of Hachette Book Group, Inc.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8.543701171875" w:right="2002.55798339843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Hachette Go and Hachette Books name and logos are trademarks of Hachette Book Group, Inc.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52.1437072753906" w:right="2542.85705566406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Hachette Speakers Bureau provides a wide range of authors for speaking events.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7436828613281" w:right="1581.177978515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out more, visit www.hachettespeakersbureau.com or call (866) 376- 6591.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767.059326171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Hachette Go books may be purchased in bulk for business, educational, or promotional use. For information, please contact your local bookseller or email the Hachette Book Group Special Markets Department at Special.Markets@hbgusa.com.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51.2437438964844" w:right="1782.25830078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publisher is not responsible for websites (or their content) that are not owned by the publisher.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Print book interior design by Linda Mark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Library of Congress Cataloging-in-Publication Data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Name: Gilkey, Charlie, author.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702.1437072753906" w:right="1623.49609375" w:hanging="15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Title: Team habits: how small actions lead to extraordinary results / Charlie Gilkey.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689.84375" w:right="2417.215576171875" w:hanging="141.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Description: First edition. | New York: Hachette Go, 2023. | Includes bibliographical references and index.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59.104003906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Identifiers: LCCN 2022057214 | ISBN 9780306828331 (hardcover) | ISBN 9780306828348 (trade paperback) | ISBN 9780306828355 (ebook) Subjects: LCSH: Teams in the workplace. | Leadership. | Communication in management.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700.6437683105469" w:right="3486.2554931640625" w:hanging="14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Classification: LCC HD66 .G548 2023 | DDC 658.4/022— dc23/eng/20230119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LC record available at https://lccn.loc.gov/2022057214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ISBNs: 9780306828331 (hardcover); 9780306828355 (ebook)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E3-20230609-JV-NF-ORI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4865.1995849609375" w:firstLine="0"/>
        <w:jc w:val="righ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3410034179688" w:right="0" w:firstLine="0"/>
        <w:jc w:val="left"/>
        <w:rPr>
          <w:rFonts w:ascii="Arial" w:cs="Arial" w:eastAsia="Arial" w:hAnsi="Arial"/>
          <w:b w:val="0"/>
          <w:bCs w:val="0"/>
          <w:i w:val="1"/>
          <w:iCs w:val="1"/>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9.99500274658203"/>
          <w:szCs w:val="49.99500274658203"/>
          <w:u w:val="none"/>
          <w:shd w:fill="auto" w:val="clear"/>
          <w:vertAlign w:val="baseline"/>
          <w:rtl w:val="0"/>
        </w:rPr>
        <w:t xml:space="preserve">CONTENTS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087890625" w:line="240" w:lineRule="auto"/>
        <w:ind w:left="1556.3436889648438"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Cover</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66.8437194824219"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6.3436889648438"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9.143676757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Dedication</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99.88000869750977" w:lineRule="auto"/>
        <w:ind w:left="2459.9436950683594" w:right="1554.033203125" w:hanging="907.7999877929688"/>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WE NEED BETTER TEAM HABITS NOW MORE THAN EVER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Sometimes It’s Not a Printer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0.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What Are Workways?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0.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Why Start with Teams?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Teams Are Where We Experience Belonging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3 Percent Shifts the Culture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6.1437988281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Use My Hard-Won Lessons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2.84378051757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Accept the Unwanted Gifts of VUCA and COVID-19</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0.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What Are You Going to Do about Your Broken Printers?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to Read This Book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0.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Who This Book Is For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3.1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WE LIVE AND BREATHE TEAM HABITS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Moving Mountains Is Hard; Moving Stones Is Easier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The Eight Categories of Team Habits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Framework: Five Whys and Fishbone Analyses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Pick Your Starting Point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39.9040126800537" w:lineRule="auto"/>
        <w:ind w:left="2448.543701171875" w:right="2160.0347900390625"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Building Better Team Habits Isn’t Rocket Science—It’s Rocket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Practice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Team Habit Assessment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3.1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THREE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BELONGING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The Power of Belonging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Framework: The Tuckman Team Development Model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Put Your Values on the Floor, Not the Wall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Walk Your Values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Harness the Strong Power of Weak Ties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2750.842285156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Invite Our Full-Spectrum Selves to Work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 Intentional about Inclusion (and Exclusion)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Make Room for Work Preferences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2.84378051757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Acknowledge Bumps to Make Them Less Personal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Manage Bumps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FOUR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DECISION-MAKING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Does Your Team Make Decisions?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Framework: RACI</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Remove Decision-Making Bottlenecks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3053.85681152343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Remove Decision-Making Bottlenecks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Democratize Decision-Making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Democratize Decision-Making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Make Better Decisions as a Team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Make Smarter Team Decisions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2.84378051757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Are Maybe Decisions Problematic? Maybe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446.143798828125" w:right="2002.65625" w:firstLine="2.399902343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Framework: Known Knowns, Known Unknowns, and Unknown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Unknowns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Address Maybes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FIVE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GOAL-SETTING AND PRIORITIZATION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44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Ready Is Your Team?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Framework: Dunkirk Spirit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2448.543701171875" w:right="2094.226074218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Framework: Cone of Uncertainty + Tuckman’s Stages of Group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Development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Choose Pull Goals over Push Goals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Convert Push Goals to Pull Goals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2764.5513916015625" w:hanging="3.3000183105468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Turn Goals into Priorities: The TEAM Cost of Every Goal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Make Goals Priorities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Leave Room for Failure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Make Room for Failure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SIX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PLANNING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Make Planning Everyone’s Job</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2797.1057128906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Teach Every Team Member How to Plan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Poor Planning Produces Poor Performance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Get Everyone on the Same Page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Create a Timeline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Make Better Timelines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2.84378051757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Avoid Strategic-Routine-Urgent Logjams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Clear the Logjams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Celebrate the Voice of No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Designate a Voice of No</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Normalize That Plans Are Made to Be Changed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Create More Flexible Plans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SEVEN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Too Frequent or Too Infrequent?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Too Much or Too Little Detail?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Too Focused or Too Broad?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445.24368286132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Too Afraid or Too Courageous?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44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Tuning the Dials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Communication Cadences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Craft Clear Communication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Reduce the Chatter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2266.956787109375" w:hanging="2.399902343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Use Shortcodes to Increase Communication Speed and Clarity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Develop Shortcodes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2448.543701171875" w:right="2385.7556152343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 Intentional and Consistent with Communication Mediums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Create Your Medium Map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50048828125" w:line="240" w:lineRule="auto"/>
        <w:ind w:left="15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EIGHT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COLLABORATION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0.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Who’s on Your Team?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Framework: TIMWOOD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Troubleshoot Team Composition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Open the Black Box</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Teamwork in Team Channels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2831.0076904296875" w:firstLine="3.6000061035156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Create the Team Habit of Forming Ad Hoc Project Teams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How to Stand Up a Team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50048828125" w:line="240" w:lineRule="auto"/>
        <w:ind w:left="15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NINE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MEETINGS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Meeting Math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Audit Your Meetings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Build Better Meetings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Build Meeting Templates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Make the Default “No Invite”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Why Am I at this Meeting?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Capture Next Steps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Define Next Steps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40" w:lineRule="auto"/>
        <w:ind w:left="1543.143768310546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TEN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CORE TEAM HABITS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Show Your Work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44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Start Showing Your Work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48.543701171875" w:right="3008.125" w:hanging="2.3999023437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Use Focus Blocks to Get Real About Your Capacity and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Prioritization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195312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Coworking Focus Blocks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Audit Your Focus Blocks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Shoot, Move, Communicate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Shoot, Move, Communicate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Eliminate Your Achilles Heel by Illuminating 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Create an Achilles Heel Map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2366.06079101562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Learn How to Help Your Teammates When They Fall Behind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Support Teammates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52.143707275390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Give Direct Feedback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Giving Direct Feedback</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Performance—Belonging</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9990234375" w:line="299.88000869750977" w:lineRule="auto"/>
        <w:ind w:left="2440.1437377929688" w:right="1822.7734375" w:hanging="880.2000427246094"/>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ELEVEN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TEAM HABITS ARE POLITICAL—SO PLAY THE GAME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Who’s the Champion?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Choose Your Champion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0.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Who Stands to Lose?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9.943695068359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Sell the Problem</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Build Empathy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to Enroll the Disengaged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0.1437377929688"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What If They Used to Be Engaged?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Enroll Your Teammates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99.88000869750977" w:lineRule="auto"/>
        <w:ind w:left="2459.9436950683594" w:right="3699.6197509765625" w:hanging="916.7999267578125"/>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TWELVE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CREATE YOUR TEAM HABIT ROADMAP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Start Small and Ratchet Up</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Pick Your First Habit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50.643768310547"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It’s a Marathon, but Think in Sprints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Break Down Your Project</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244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Will You Track Progress?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Report on Progress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Expect Setbacks and Positive Surprises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448.543701171875" w:right="3444.19372558593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to Deal with Setbacks and Downstream Effects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Expect the Unexpected</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2448.543701171875" w:right="3494.8455810546875"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Know When to Hold ’Em, Fold ’Em, or Walk Away</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Navigate the Stall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How to Know When You Are Really Done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4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Rocket Practice: When to Move On</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40" w:lineRule="auto"/>
        <w:ind w:left="1525.443725585937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9.143676757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Discover More</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9.143676757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Recommended Reading</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54.5437622070312"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Glossary</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1549.1436767578125"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Notes</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9990234375" w:line="240" w:lineRule="auto"/>
        <w:ind w:left="0" w:right="4865.1995849609375" w:firstLine="0"/>
        <w:jc w:val="righ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726.6250610351562" w:right="2650.904541015625"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To Angela Wheeler, the most unwavering, amazing teammate I have ever belonged with.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77197265625" w:line="240" w:lineRule="auto"/>
        <w:ind w:left="0" w:right="4865.1995849609375" w:firstLine="0"/>
        <w:jc w:val="righ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2617.67822265625" w:right="2587.97912597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Explore book giveaways, sneak peeks, deals, and more.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Tap here to learn more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61474609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0" cy="514350"/>
            <wp:effectExtent b="0" l="0" r="0" t="0"/>
            <wp:docPr id="54"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9050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30224609375"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51498222351074" w:lineRule="auto"/>
        <w:ind w:left="1545" w:right="2454.5404052734375" w:firstLine="0"/>
        <w:jc w:val="center"/>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Pr>
        <w:drawing>
          <wp:inline distB="19050" distT="19050" distL="19050" distR="19050">
            <wp:extent cx="828675" cy="857250"/>
            <wp:effectExtent b="0" l="0" r="0" t="0"/>
            <wp:docPr id="50"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828675" cy="857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WE NEED BETTER TEAM HABITS</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NOW MORE THAN EVER</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5283203125" w:line="339.86400604248047" w:lineRule="auto"/>
        <w:ind w:left="1849.2562866210938" w:right="1826.002197265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you do not change direction, you may end up where you are heading.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ZU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0701904296875" w:line="259.89598274230957" w:lineRule="auto"/>
        <w:ind w:left="2742.8436279296875" w:right="1522.00927734375" w:hanging="588.5998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at my wits’ end, Charlie! This project ended up back on my lap, even though two months ago, I told the team I was concerned that this would happen, and they were, too. Now I can’t get to my real strategic work because I’m doing their work!”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46.143798828125" w:right="1501.622314453125" w:hanging="59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“Oof, it sucks when you see the train coming and you still get hit by it.”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31.4437866210938" w:right="1492.34130859375" w:hanging="577.2000122070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I can’t figure out why this keeps happening. Why can’t they just… do it?”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54.2437744140625" w:right="2000.856933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all smart, experienced, and committed to the goal, right?” “Yes. That’s what makes this so hard!”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54.2437744140625" w:right="2844.831542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“Okay, so what we’re dealing with here is a broken printer.” “Huh? What’s a broken printer have to do with this?”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9907226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0" cy="57150"/>
            <wp:effectExtent b="0" l="0" r="0" t="0"/>
            <wp:docPr id="49"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57150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700927734375" w:line="259.89598274230957" w:lineRule="auto"/>
        <w:ind w:left="2740.1437377929688" w:right="1507.288818359375" w:hanging="585.89996337890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so burned out, Charlie! I spend all day answering questions, approving things that don’t need approval, and reminding people what we talked about. The only way I’m keeping my job is that I get up three hours earlier to do my work before the team gets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243896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online.”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2740.1437377929688" w:right="1496.414794921875" w:hanging="585.899963378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rough. Is this a recent thing, or has it been going on for a while?”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746.143798828125" w:right="1498.03955078125" w:hanging="591.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here two years, and it was this way when I got here. No matter how many conversations I have, they roll back in the next day with more questions.”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154.2437744140625" w:right="1508.89038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“Got it. What we’re dealing with here is a broken printer.” “Uh… I don’t think you understand. We work remotely, and this has nothing to do with printers.”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051757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0" cy="57150"/>
            <wp:effectExtent b="0" l="0" r="0" t="0"/>
            <wp:docPr id="52"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57150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700927734375" w:line="259.89598274230957" w:lineRule="auto"/>
        <w:ind w:left="2742.8436279296875" w:right="1470.279541015625" w:hanging="588.5998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get my best work done, Charlie! As soon as I get to work, I’m in meetings most of the day, and when I’m out of meetings, I have to catch up on Slack threads to make sure I haven’t missed anything.”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49.1436767578125" w:right="1508.890380859375" w:hanging="594.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“Yeah, it’s hard to do any of your best or deep work when your schedule looks like Swiss cheese. I’m curious: Is it this way just for you or for others struggling with the same thing?”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42.8436279296875" w:right="1490.606689453125" w:hanging="588.59985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all of us! It seems like every other meeting or Slack thread, we talk about how many meetings we have or how we’re behind on Slack.”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54.2437744140625" w:right="2222.8894042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“Hmm. Seems like we’re dealing with a broken printer, then.” “You’re such a Boomer, my dude. Nobody prints stuff anymore.”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99072265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0" cy="57150"/>
            <wp:effectExtent b="0" l="0" r="0" t="0"/>
            <wp:docPr id="51"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57150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9700927734375" w:line="239.9040126800537" w:lineRule="auto"/>
        <w:ind w:left="1542.8437805175781" w:right="1498.809814453125" w:firstLine="2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conversations like the ones above every day with clients, readers, and students. Yes, I do get teased about being a Boomer even though I’m on the threshold between Gen X and Millennial, and yes, I do find it hilarious.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499.9609375" w:firstLine="399.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 do end up unpacking what I mean by “broken printer.” Every team has them—including yours. It’s probably why you picked up this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 So what’s a broken printer?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68.631591796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organization I’ve ever worked at or consulted with has had a literal broken printer that everyone knows about but no one fixes. You know the one.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5.798339843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the printer that leaves a streak down the page, which is fine for a team meeting agenda but not when it’s time to provide a printout for the Big Boss or a customer.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516.448974609375" w:firstLine="40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printer that randomly eats paper or needs the special kind of paper that never seems to be in stock.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10.159912109375" w:firstLine="411.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one that’s downstairs in the office manager’s office, but she’s always in meetings and by the time she’s out, the team has to figure out which printout belongs to who.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523.38623046875" w:firstLine="401.6436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one that has a passcode people can never remember or that always needs to be reprogrammed.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506.881103515625" w:firstLine="400.74371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the one sitting on someone’s desk, in a closet, or on the unused extra chair in the corner of the conference room.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9.32617187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always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broken printer. It may not seem like a broken printer is a big deal until you look at the downstream effects. Because the printer’s broken: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59.89598274230957" w:lineRule="auto"/>
        <w:ind w:left="2144.6437072753906" w:right="1766.85791015625" w:hanging="149.6437072753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7"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Teammates are rushed and frazzled in front of the Big Boss or customer because they had to scramble to reprint everything after the printer left that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71450" cy="180975"/>
            <wp:effectExtent b="0" l="0" r="0" t="0"/>
            <wp:docPr id="46" name="image58.png"/>
            <a:graphic>
              <a:graphicData uri="http://schemas.openxmlformats.org/drawingml/2006/picture">
                <pic:pic>
                  <pic:nvPicPr>
                    <pic:cNvPr id="0" name="image58.png"/>
                    <pic:cNvPicPr preferRelativeResize="0"/>
                  </pic:nvPicPr>
                  <pic:blipFill>
                    <a:blip r:embed="rId12"/>
                    <a:srcRect b="0" l="0" r="0" t="0"/>
                    <a:stretch>
                      <a:fillRect/>
                    </a:stretch>
                  </pic:blipFill>
                  <pic:spPr>
                    <a:xfrm>
                      <a:off x="0" y="0"/>
                      <a:ext cx="171450" cy="180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streak.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45.5438232421875" w:right="1770.045166015625" w:hanging="150.54382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8" name="image55.png"/>
            <a:graphic>
              <a:graphicData uri="http://schemas.openxmlformats.org/drawingml/2006/picture">
                <pic:pic>
                  <pic:nvPicPr>
                    <pic:cNvPr id="0" name="image55.png"/>
                    <pic:cNvPicPr preferRelativeResize="0"/>
                  </pic:nvPicPr>
                  <pic:blipFill>
                    <a:blip r:embed="rId11"/>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paper budget for the office is always over because of that special kind of paper.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995" w:right="1688.3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56" name="image51.png"/>
            <a:graphic>
              <a:graphicData uri="http://schemas.openxmlformats.org/drawingml/2006/picture">
                <pic:pic>
                  <pic:nvPicPr>
                    <pic:cNvPr id="0" name="image51.png"/>
                    <pic:cNvPicPr preferRelativeResize="0"/>
                  </pic:nvPicPr>
                  <pic:blipFill>
                    <a:blip r:embed="rId11"/>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IT department (aka Liz) has to stop what they’re doing to fix the printer seven times a week, costing them—and everyone else—time.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57"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People are distracted during meetings because they’re looking at agendas and docs on devices rather than printed agendas and review copies. Whatever’s being discussed has to compete with notifications, emails, and inadequate screen sizes.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50.343780517578" w:right="1790.557861328125" w:hanging="155.3437805175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59"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Someone always has to roll another chair into the conference room, adding another five minutes of work before the meeting or creating a “wait for Taylor to get settled in” awkward start to the meeting.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65.11718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Each small downstream effect from the broken printer may seem insignificant. But when multiplied by how frequently these small effects occur, they lead to massive waste, inefficiency, and demoralization.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1999225616455" w:lineRule="auto"/>
        <w:ind w:left="1539.84375" w:right="1491.9482421875" w:firstLine="419.3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Progress Principle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Steven Kramer and Teresa Amabile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showed that the frequency of small setbacks and frustrations plays an outsized role in a team’s morale and engagement. The grumbling, exasperation, and “keep it together before I lose my shit” moments that are happening because of the broken printer become part of the emotional labor of your daily work.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14746093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here’s the deal: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most teams, it would cost less than $500 to replace the printer.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might even just be a matter of noticing the printer in the corner and getting rid of it. Thousands of dollars in wasted team hours and daily #FML moments are hinging on a $500 decision or fifteen-minute action.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6.6870117187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broken printer isn’t a big deal; what it causes and why it’s not being addressed are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huge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deals. We can call a meeting that costs the organization twice what replacing a printer would without thinking about it, but the broken printer is an intractable problem?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50.4875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Interesting.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6437072753906" w:right="1493.67431640625" w:firstLine="400.443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broken printer is a symptom of root-cause team dynamics that we’ll discuss shortly, but in case your work hasn’t been disrupted by a broken printer, don’t worry—it’s not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printers.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48.5437011718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SOMETIMES IT’S NOT A PRINTER</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1437377929688" w:right="1493.67431640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talking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actual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printers because the pattern of broken printers is near ubiquitous, tangible, and easy to understand for those of us who’ve been in the workforce for a while, which makes the broken printer a perfect shorthand for all those small and fixable breaks in the ways we work with each other.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497.38037109375" w:firstLine="399.24377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plenty of broken printers aren’t literally printers. For instance, one of my executive coaching clients recently found out that one of her organization’s mental health therapists hadn’t been able to see her patients for the previous three months because she was missing an $8 computer cord.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60.974121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even considering the many thousands of dollars my client’s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69.04907226562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organization had spent on the therapist’s salary, the therapist wasn’t serving her patients during the COVID-19 pandemic—exactly when many of them were struggling with their mental health. The therapist’s manager had known she needed a cord for three months, as had the IT department. It was only during a meeting called because of inaccurate financial reporting that this came up.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3.084716796875" w:firstLine="400.1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an $8 cord. Rest assured that my client made sure the therapist had her cord the day we talked about it.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474.866943359375" w:firstLine="398.04382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broken printer doesn’t even have to be a physical issue. Take the CC Thread from Hell. Untold hours of many people’s days are spent reading email CC threads trying to figure out how—or whether—they’re relevant. The same pattern has moved to group chat tools such as Slack with overmentioning groups and channel bombing. Most of us know it’s a problem, but no one is doing anything to fix it.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3.5815429687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maybe your broken printer is the “choose your own adventure” way that teammates give each other tasks: Some use email, some text, some Slack; others call meetings; and a rare few actually task people in the team task management app. People need to look in seven different places for incoming tasks and hope they catch them all.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40747070312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maybe it’s requesting permissions on collaborative documents several times a day. It’s not clicking the button to request permissions that’s the biggest annoyance. It’s being stuck while waiting for thirty minutes, a few hours, or until the next day for the document owner to come back around. And let’s not even get started about how many times we’ve been left hanging with permission fails when someone goes on vacation.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1.33056640625" w:firstLine="405.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the physical broken printer doesn’t have to remain broken, these ways of working with each other—what I’ll call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workways</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all fixable.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40.1437377929688"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WHAT ARE WORKWAYS?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39.84375" w:right="1497.332763671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workways are determined by a mix of our team habits, organizational policies, technology, regulatory compliance, and org structure. Each of these creates a system, and, as in any system, changes or effects in one of them can change or create effects in other parts. These workways can support our work if they’re healthy, or they can get in the way if they’re broken—and not addressing broken workways is a choice.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467350" cy="3648075"/>
            <wp:effectExtent b="0" l="0" r="0" t="0"/>
            <wp:docPr id="60"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546735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64.940185546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book, I will be focusing on the subset of workways around team habits because they’re the universal subset of workways that we all participate in and can change. Just as we have personal habits that may be good or bad, every team has habits that support the work or get in the way. And just as with personal habits, it’s possible to identify the bad ones and shift them into something more positive.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65.261230468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make this point clear: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No matter your role in the company, you have the power to change your team’s habits.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improving team habits can be a lever to make changes in other, more intractable workways.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4.7143554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all change team habits,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doesn’t mean we all have the same power to do so or that the weight of other workways won’t be working against us. Many of us work in rigid hierarchies or in workplaces that are riddled with thorny group dynamics. Many of us are from backgrounds that mean we’ll be fighting implicit biases within our organization or the greater culture. Many of us are in industries with heavily ingrained norms and structural limitations.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497.6599121093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said, we can spend time grimacing and complaining about things that we can’t change or are not well positioned to change while overlooking the stuff we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change right in front of us. Railing against macro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69.156494140625" w:hanging="2.7000427246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workways like your industry’s norms doesn’t do much to solve the way those norms influence your team habits. Since you’re going to have team habits regardless of what’s happening in your industry, you’re better off acknowledging those industry norms and getting busy with changing your team habits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today, where you are.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76.60766601562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world where most leadership, teamwork, and change management books focus on lofty ideas, the future of work, and grand strategies, I’m proposing something simple and mundane: If you want your team to work better, focus on your team habits.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40.1437377929688"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WHY START WITH TEAMS?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39.84375" w:right="1498.500976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no doubt notice that I’ve started this book talking not about people but about broken printers and team habits. It may seem counterintuitive that a book about building better teams doesn’t start with people, but it’s by no means an accident. Countless books focus on changing people to make better teams—whether that’s improving the manager or empowering individual contributors or upskilling leaders—but the usual result is that the team and organization basically stay the same.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23.06396484375" w:firstLine="398.94363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Teams are made up of people, though, so it’s helpful to understand that most people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59.89598274230957" w:lineRule="auto"/>
        <w:ind w:left="2146.7437744140625" w:right="2142.156982421875" w:hanging="151.74377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58"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Are intrinsically goal-oriented. That doesn’t mean that we’re necessarily ambitious, but our basic wiring is such that we seek to avoid pains and secure gains.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995" w:right="1674.1723632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28"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be liked and in good relationships with other people. Again, basic human wiring here; we’re inherently a cooperative species.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Enjoy getting stuff done. While this may seem to be the same thing as being goal-oriented, it’s not. This one’s more about our emotional states vis-à-vis task completion versus our mental states around goal orientation.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39.9040126800537" w:lineRule="auto"/>
        <w:ind w:left="1542.8437805175781" w:right="1500.550537109375" w:firstLine="405.5436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wakes up in the morning and says, “You know what? I’m going to screw over my team today and not get anything done.” No one except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3.489990234375" w:firstLine="12.2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sociopaths or someone who’s been pushed over an edge, that is. That leaves us with a mystery. If people are inherently goal-oriented, relationship-minded, and completion-motivated, working in teams should be much smoother and easier than most people report. Furthermore, if we address team problems as if they are people problems, we’re starting with the assumption that at least one of the members of the team doesn’t have basic human wiring.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6.36474609375" w:firstLine="409.7438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teams are working well or poorly, it’s not really about the people in the team. It’s about how they’re working together.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Teams are the fundamental value-creation unit of businesses and organizations. Individuals alone don’t create value—it’s the interactions of individuals with each other that create value, whether that value is results, innovation, revenue, goods, services, or experiences. The value creation of teams is what differentiates the Disney World experience from a lone busker on a street corner wearing a Mickey Mouse suit.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8.3874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to me, the most important reason to focus on teams is this: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54.89800453186035" w:lineRule="auto"/>
        <w:ind w:left="1539.84375" w:right="1475.13427734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TEAMS ARE WHERE WE EXPERIENCE BELONGING</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all heard the quip that people don’t leave bad companies, they leave bad managers. There’s some truth to it, but I think it misses the mark because it places the emphasis on the manager rather than on the team habits that allow bad managers to remain in power.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8.175048828125" w:firstLine="395.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it rightly points out is that people quit or stay because of the people they interact with daily. No matter the size of the organization, most of us spend 80 percent of our work time with the same four to eight people. These people are our true team, regardless of what the org chart says.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4423828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it’s in this team that we experience belonging—or the opposite. Most of us have had the experience of sticking through a bad work experience because of our team; if it weren’t for them, we would’ve flipped the table and walked out a long time ago. We’ve also experienced the feeling of having the good work we’re doing soured by a frustrating or toxic environment created by a poorly functioning team.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5.08743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power of teams.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50.3437805175781" w:right="1521.512451171875" w:firstLine="38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 strong team, we have an incredible amount of rapport, influence, and can-do attitude. If our meetings suck, we can change them. If we want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63.47412109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come up with a different way of talking about goals, we can do it. If we want to cover for each other, we can come together and figure out how.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And if we make our team’s work life better, we make 80 percent of our work life better.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our team’s life becomes better, our sense of belonging goes up, making us even more invested in sticking with the team and making things better.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945.08743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power of teams, too.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491.87866210937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this book, when you read something that makes you want to shake your fist at all the things you can’t change at work, remember that what we’re talking about is improving your team’s belonging and performance, not the entire organization’s.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2437438964844" w:right="1491.7333984375" w:firstLine="397.1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it turns out that focusing on your team is often the best way to change the organization.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59.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HOW 3 PERCENT SHIFTS THE CULTURE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19.9119997024536" w:lineRule="auto"/>
        <w:ind w:left="1551.2437438964844" w:right="1505.078125" w:hanging="11.100006103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think that change comes from the top, but the reality is that two-thirds of all top-down organizational change projects fail.</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765625" w:line="239.9040126800537" w:lineRule="auto"/>
        <w:ind w:left="1540.1437377929688" w:right="1473.2678222656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Top-down change projects are tricky undertakings, in part because getting groups of people to change behavior is less about inspiring them with visionary ideas than about translating those ideas into everyday habits that everyone participates 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5.20000457763672" w:lineRule="auto"/>
        <w:ind w:left="1549.1436767578125" w:right="1497.04833984375" w:firstLine="395.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But it turns out that a relatively small percentage of a culture or organization—as small as 3 percent—can shift the rest of the culture or organization they belong 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Nassim Nicholas Taleb writes convincingly about this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Skin in the Game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he suggests that within a complex system, it takes only “three or four percent of the total population, for the entire population to have to submit to their preferences.”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800537109375" w:line="235.9711503982544" w:lineRule="auto"/>
        <w:ind w:left="1539.84375" w:right="1472.0971679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we might not live in a truly meritocratic culture, our culture does value what works. When one team starts outshining other teams, people at all levels of the organization take notice. The team’s peers notice; studies suggest that employees learn more from their fellow employees than from higher-ups or managers.</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 better that team performs, the more likely it is that the organization’s managers and leaders will start trying to figure out what’s working.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5028076171875" w:line="240" w:lineRule="auto"/>
        <w:ind w:left="0" w:right="1561.55029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Sure, they’ll start by focusing on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team and attributing</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07.7282714843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their success to them. But, as I’ve argued above, it’s not about the people per se. It’s about their habits.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502.647705078125" w:firstLine="407.34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Organizational culture can be defined as a shared set of values, goals, attitudes, and practices that make up an organization. Team habits are the practical component of culture; while values, goals, and attitudes are important, when it comes down to 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what we do as a collective is who we are as a collective.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7846679687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Changing our habits can be an incredible lever for changing our organizational culture. Continuing with our existing habits reinforces our current culture. If you don’t like your organization’s culture, then you have to change its habits.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83837890625" w:firstLine="401.6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 continue running the same habits is only to reinforce the culture.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single best way to shift your organization is to shift your team. And the single best way to keep your team together is to show that it’s not the members of the team as much as it is the team habits—and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be replicated across the organization fairly quickly and with minimal heartbreak and personnel disruption.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5.08743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is in your hands.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4.9719238281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Improve your team’s habits. Get some points on the company scoreboard. Invite people from outside your team to join a project to see how it’s done. Get yourself invited to join their projects to help them do them better.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5.91064453125" w:firstLine="416.34368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That’s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you can change your organization, if that’s what you’re out to do. It’s not quick, it’s not a one-time deal, and it’s not easy.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57.8437805175781"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USE MY HARD-WON LESSONS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2.8437805175781" w:right="1497.0690917968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we get into the nuts and bolts of team habits and how to change them, you might be wondering who exactly I am and what I know about effective teams.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462.4487304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involved in the art and craft of leadership for the last three and a half decades, getting an early start in the Boy Scouts leadership program and growing up in an Army family. I was leading and teaching when I was a teenager and haven’t strayed far from it since, despite my efforts to the contrary.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4.5959472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most formative and intense leadership experiences came from my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5539550781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service with the US Army and Army National Guard in the 2000s. I deployed in support of Operation Iraqi Freedom as a transportation platoon leader and, while deployed, was reassigned to higher headquarters as the battalion plans officer, battle captain, and primary investigator during after action reviews for convoys that were ambushed or experienced significant events such as accidents.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5.90561866760254" w:lineRule="auto"/>
        <w:ind w:left="1540.1437377929688" w:right="1499.649658203125" w:firstLine="410.3437805175781"/>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first two roles, I spent a lot of time ensuring that convoys were prepared and ran smoothly. In the latter role, I detailed what had gone wrong so that I could formulate and relay tactics, techniques, and procedures (TTPs) that were then spread throughout the theater of operation. One of the convoy ambushes I investigated was the most complex convoy ambush of Operation Iraqi Freedom.</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77001953125" w:line="239.9040126800537" w:lineRule="auto"/>
        <w:ind w:left="1542.8437805175781" w:right="1490.26733398437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 redeployed, I was executive officer (second in charge) of my unit, which became the fastest unit to finish its redeployment and resume stateside operations. During this time, I also took on a special duty assignment to train joint and international units on how to conduct tactical convoy operations, using my in-theater experience and TTP knowledge. After this assignment, I was given company command of a redeploying unit and subsequently beat the redeployment record I had helped achieve in my previous unit.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369873046875" w:firstLine="403.1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as significant as what my units were achieving was what they were going through at the time. The commander of the unit I deployed with was relieved while in theater, and the unit I took command of stateside also had its commander relieved. Thus, in the mix of high-tempo operations and transitions, I was also in the midst of rebuilding leadership teams and company cultures.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9437255859375" w:right="1507.74169921875" w:firstLine="402.5437927246094"/>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an intense six years of learning to fix the plane while flying it. Through it all, I kept noticing a pattern: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most successful leaders and units were the ones that focused on what many would see as the minutiae.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38208007812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was fortunate to have great sergeants and junior officers in my units, some of the most important things I did were the simplest: I ensured that troops got paid on time, that their administrative requests were attended to, that I didn’t step into my sergeants’ lane (and that my officers didn’t, either), and that I did my job of interacting with our battalion and higher headquarters so my troops could stay focused on their mission with as little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08349609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interference from higher headquarters as possible. I also learned the cost of leaders hoarding information and micromanaging everything. Toward the end of my military career, I began blogging and teaching about productivity, planning, leadership, and entrepreneurship at Productive Flourishing. What started as a way to explore my personal challenges as I worked toward completing my PhD in philosophy while managing my Army career and life turned into a coaching and education business. My graduate work in ethics, sociopolitical philosophy, and human rights immersed me in what creates the conditions for personal and social thriving and, apparently, gave my approach to the topics a richer spin for a lot of people.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492.998046875" w:firstLine="396.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Along the way, people started asking me to advise them on their leadership challenges. I’ve been an executive and business coach since 2009, with more and more of my work skewing toward executive coaching, strategy execution consulting, and workplace consulting for scale-ups and organizations since 2014.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497.802734375" w:firstLine="403.743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also actively engaged in the nonprofit and philanthropic communities, serving on executive committees of organizations that are solving root-cause challenges such as education inequities. Board and nonprofit service keeps me fluent in collaborative leadership and is a great complement to the directive leadership contexts of military service and entrepreneurship.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6.982421875" w:firstLine="400.44372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my team at Productive Flourishing ranges from ten to thirty people, depending on how you count and the projects we’re working on, so I stay in the mix of leading and managing a continually evolving team. Counterintuitively, leading Team PF is far more challenging than any of my previous leadership experiences, even including leading tactical convoy operations. Over the past fourteen years, I’ve had ample time to practice, experiment, fail, and iterate with my own team.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4.400634765625" w:firstLine="404.3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want to be explicit that I’m not trying to guide the re-creation of the militaristic/hierarchical species of organizations that were seminal for me. Ironically, it was the defects of those kinds of organizations that led me to explore how to transform them.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0.1437377929688" w:right="1516.362304687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should’ve seen the horror and response of my sergeants when I discussed having upward and/or 360-degree feedback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of 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 we could become better leaders—this was decades before Kim Scott’s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79009246826" w:lineRule="auto"/>
        <w:ind w:left="1538.643798828125" w:right="1498.626708984375" w:hanging="1.1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Radical Candor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 lieutenant at the time, so I knew to pick my battles, but the inquiries I took away from that experience led to the way we do “performance reviews” at Productive Flourishing (which include the owners being in the support/hot seat) and how I think about 360-degree feedback for my executive clients.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5.86059570312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share the above not to brag but to give you a sense of what grounds the perspectives I’ll be sharing in the book. The different contexts and sheer volume of cases I’ve seen throughout the decades continue to show the same patterns: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delight of teamwork is in small day-to-day interactions that lead to wins and belonging.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the devils are there, too, in the broken printers and small broken promises we experience daily.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59.89598274230957" w:lineRule="auto"/>
        <w:ind w:left="1545.2436828613281" w:right="1470.845947265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ACCEPT THE UNWANTED GIFTS OF VUCA AND COVID-19</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is, we’ve all gone through a crash course in change management over the past few years. That’s one of the gifts of our current VUCA environment and COVID-19.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8.704833984375" w:firstLine="396.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VUCA is an acronym that emerged from military education and theory in the ’90s. While military strategists framed it in the context of military scenarios, they were describing the state of the world that was emerging quickly.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499.852294921875" w:firstLine="394.7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four elements of VUCA are volatility, uncertainty, complexity, and ambiguity.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0.3088378906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seeped into civilian leadership and strategic conversations in the 2000s as the Internet and rapid pace of change caused by technology made the world even more VUCA. The insight and enduring power of the VUCA paradigm are that leading and working in a VUCA environment are fundamentally different than leading and working in a “stable” environment. The classic principles of leadership, management, and work that we’ve read and been taught either don’t work or need to be approached dramatically differently.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00.11962890625" w:firstLine="395.3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the VUCA paradigm also helps us embrace the dynamism of team habits.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95" w:right="2061.071777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5" name="image35.png"/>
            <a:graphic>
              <a:graphicData uri="http://schemas.openxmlformats.org/drawingml/2006/picture">
                <pic:pic>
                  <pic:nvPicPr>
                    <pic:cNvPr id="0" name="image35.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works this quarter may not survive into the next (volatility).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Our business or organizational models are likely to change, but we don’t know how or when (uncertainty).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151.2437438964844" w:right="1992.83447265625" w:hanging="156.243743896484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3"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Small changes in one aspect of our team or organization will create changes elsewhere (complexity).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1592.6599121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8" name="image38.png"/>
            <a:graphic>
              <a:graphicData uri="http://schemas.openxmlformats.org/drawingml/2006/picture">
                <pic:pic>
                  <pic:nvPicPr>
                    <pic:cNvPr id="0" name="image38.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What we thought was signal may be noise, and vice versa (ambiguity).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39.9040126800537" w:lineRule="auto"/>
        <w:ind w:left="1540.1437377929688" w:right="1500.5920410156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thus have to live in the tension of doing the best we can to create consistency, clarity, simplicity, and coherence—the opposite of VUCA—all the while knowing that VUCA is the gravity of the work world we live in. And, for those of us who are possibilitarians, the VUCA environment provides a lot of opportunity to experiment with, change, and address workways that weren’t working before VUCA times and aren’t now, either.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106689453125" w:firstLine="399.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if the VUCA world we live in wasn’t enough, COVID-19 changed the world of work irrevocably.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5.97412109375" w:firstLine="412.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COVID-19 shredded almost all our existing habits. We went from remote working being something some companies were trying to the default way many of us worked. People who hated virtual meetings had no option but to show up for them. Social processors who normally found outlets with coworkers during coffee breaks suddenly had to figure out how to ask for brainstorming or sound-boarding sessions. Many of us who had learned to work without our kids, partners, and pets around found that working from home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with them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more work than we were being paid to do. And a host of bonding activities based on physical proximity were taken away. Many of us still haven’t found substitutes.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5.423583984375" w:firstLine="419.6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Still, there are three major upshots of the massive disruption to workplaces that COVID-19 caused: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59.89598274230957" w:lineRule="auto"/>
        <w:ind w:left="2739.84375" w:right="1589.757080078125" w:hanging="273.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It exposed a lot of habits that had been invisible. As I’ll show, good team habits have a way of becoming invisible and bad team habits come to be accepted as normal. We couldn’t “see” them until we were removed from our normal work context, in much the same way that we can’t see our own homes until we come back from traveling.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739.84375" w:right="1522.357177734375" w:hanging="28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We didn’t feel that we had an option to change them before. But because so many of our team habits were contingent on working a certain way that we no longer could, the disruption created both the opening for change and the necessity for it.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740.1437377929688" w:right="1518.35693359375" w:hanging="285.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We learned that, yes, we can change our existing team habits and create new team habits. Team habits and workways weren’t something we merely had to participate in but rather were ways of working with each other that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created and maintained. That means we could re-create them as well as merely participate in them.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39.9040126800537" w:lineRule="auto"/>
        <w:ind w:left="1531.4437866210938" w:right="1521.16455078125" w:firstLine="413.64364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Turns out you don’t need a pandemic to create a better new normal—it just did the work of beating inertia for us.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0.5737304687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we have to create a new normal, how can we make a better new normal? After all, we’re going to be creating new team habits anyway, so why not think about what habits will create more belonging and better performance?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06.62353515625" w:firstLine="403.7437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posing the following question to my clients, my team, and the nonprofits I’m engaged with.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1559.9436950683594" w:right="2709.239501953125" w:hanging="19.799957275390625"/>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WHAT ARE YOU GOING TO DO ABOUT YOUR BROKEN</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PRINTERS?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0.1437377929688" w:right="1494.19311523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you just said, “Charlie, with everything going on, we don’t have time to work on the small things. The broken printers just aren’t a priority.” Fair enough. Are you willing to look your teammates in the eye and say that out loud, though? Because you’re really saying, “Fixing the things that would enable us all to work better together and be happier at work really isn’t a priority.”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6.868896484375" w:firstLine="402.54379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Actually, don’t worry about saying it out loud—your actions already are. As I write this in 2022, many of us have lost the zeal for change that we might have had two years ago. We’ve adapted, pivoted, and readjusted ourselves into burnout, and now we’re looking for some constancy in a world that’s been extra VUCA lately.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70.915527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same time, there are still plenty of broken printers sitting around.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4516601562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may have been there prior to the big shift; others were likely caused by it. The question is not whether they’re there but whether you and your teammates are ready to fix them.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7.432861328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inevitabilities when it comes to team habits: You’re already participating in them, and they will eventually change—though not necessarily for the better. As management consultant Peter Drucker said, though, “The only things that evolve by themselves in an organization are disorder, friction, and malperformance.” If positive change were automatic, we wouldn’t have broken printers and CC Threads from Hell.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04.996337890625" w:firstLine="412.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Changing broken team habits requires time and focus.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But if the prospect is daunting, remember that—one way or another—you’re going to be participating in team habits, and change is inevitable.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you’ll choose to participate in them with intention and a goal to make things better.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63.453369140625" w:firstLine="412.1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maybe you’ve said, “Charlie, I’m not a manager or senior leader. The broken printer makes me crazy, but what can I possibly do about it?” I want us to abandon the assumption that change management is a concern only for managers, senior leaders, and the consultants they hire to facilitate it. I want us to democratize change management in the same way that lean thinking democratized manufacturing and operations; one of the key insights from the lean paradigm is that the best ideas often come from the people closest to the work.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75.51635742187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matter your role, you’re closest to your work and how your team works. A lot that happens in your team, like Vegas, can stay in your team and not require outside approval or resources. Most of the changes we’ll discuss in this book can be made without the permission of anyone but the people on your team. Your team already has habits; we’re going to discuss making changes and substitutions to what you’re already doing.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1.064453125" w:firstLine="403.7437438964844"/>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Being the person who’s closest to your work and how your team works gives you a major responsibility.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You’re either participating in broken team habits or you’re working to change them.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4.1406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here on out, you can’t just go to work anymore. Every day you go to work, you now have to ask whether your team’s habits support your team’s performance and belonging. If they do, build on them. If they don’t, fix them.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942.9875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already involved, anyway.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3.458251953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real problem is that making these kinds of team changes has been relegated to managers and leaders, and there’s just not enough decision making and management bandwidth to go around. But what if we change that paradigm and make doing this work as simple and expected as calling a meeting?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87.353515625" w:firstLine="412.1437072753906"/>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last twenty years of leading Army units, building teams, coaching executives and entrepreneurs, and serving on nonprofit boards, I’ve seen what happens when teams improve their habits and team members own their relationship with each other. I’ve seen what happens when leaders remove barriers and stop forcing change from the top down, instead bringing everyone into the process.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Spoiler alert: Belonging and retention improve, teams start performing better, and people actually want to show up to work with each other.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99487304687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Turns out, it doesn’t have to be the case that Gallup’s employee disengagement statistics are so consistently alarming. The reason people are so disengaged isn’t because of their innate dissatisfaction with work; it’s because organizations are fine with letting broken printers stay broken.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0.042724609375" w:firstLine="395.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 will be exploring throughout this book is how fixing broken printers and improving team habits can be woven into the myriad other decisions and conversations your team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already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8.3874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I want you to think about.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59.89598274230957" w:lineRule="auto"/>
        <w:ind w:left="2140.1437377929688" w:right="1617.156982421875" w:hanging="145.1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6"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you’re a senior leader: How many broken printers are sitting around your organization? What’s it costing you in performance and morale? Why do they remain broken?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43.4437561035156" w:right="1879.94140625" w:hanging="148.44375610351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7"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you’re a manager or team leader: What’s keeping you from fixing your team’s broken printers?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42.843780517578" w:right="1740.657958984375" w:hanging="147.8437805175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1"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you’re an individual contributor: How have you engaged with your team and manager to fix the broken printers you struggle with every day?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39.9040126800537" w:lineRule="auto"/>
        <w:ind w:left="1539.84375" w:right="1496.57592773437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a mix of constructively frustrated and inspired to fix the broken printers that you, your team, and your organization struggle with every day, please put this book down. It won’t be for you.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5.09643554687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a leader or manager and have checked out on making things better for your team, please put down any sense of entitlement and privilege about being in your position, too, as you’re no longer earning them.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02.2070312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team’s consensus is that you’re not ready to engage with your team habits, great! You can all stay focused on what matters more to you, understanding that your inevitable conversations about team habits are venting sessions more than problem-solving conversations.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505.88378906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you’re ready to engage with your team habits and improve your, your team’s, and your organization’s lives and work, let’s not wait for another pandemic, massive external shift, or internal crisis to get after it. It’s much easier to play with team habits outside a crisis than in one.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59.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HOW TO READ THIS BOOK</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39.84375" w:right="1496.14257812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you’re now better acquainted with both my philosophical and military background, you’ll perhaps appreciate that I’m not going to leave you wondering where we’re going and why. I’m going to use the well-worn Army framework of “Tell ’em what you’re going to tell ’em, tell ’em, then tell ’em what you told ’em.” That’s a communication team habit that’s not broken, so I’m not going to fix it.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5.08743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divided into three parts.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59.89598274230957" w:lineRule="auto"/>
        <w:ind w:left="2142.843780517578" w:right="1616.456298828125" w:hanging="147.8437805175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2"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Part 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part (which includes this chapter) contains the introduction to and overview of team habits. It will orient you to what team habits are, explain how they’re the key to working better together, and acquaint you with the different categories of team habits. This part will also include a quick Team Habits Audit that will help you diagnose which category to start with.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149.1436767578125" w:right="1800.15869140625" w:hanging="154.14367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9"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Part 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part, we’ll discuss each category of team habits on its own. I’ll share patterns and habits that you can try in your team. Not every team habit suggestion will fit your team perfectly, and that’s okay—my broader goal is to be close enough that you can adapt it to fit your team’s context.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199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Part 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part explains how to build a plan to change your team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144.6437072753906" w:right="1510.057373046875" w:hanging="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habits. Because team habits are shared agreements, it will start with the political and social dimensions of making change happen. It will then move into how to make a plan and, finally, how to adapt once reality inevitably changes your plan.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39.9040126800537" w:lineRule="auto"/>
        <w:ind w:left="1542.8437805175781" w:right="1480.90698242187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Along the way, I’ll be sharing various worksheets, tools, and resources. You can find a complete list of those at teamhabitsbook.com/resources. You’ll also find sidebars throughout the book that explain common organizational frameworks. These are meant to provide a simple overview to explain the concept and give everyone on the team—individual contributors, managers, and leadership—the same tools and language for talking about team habit change.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19.25537109375" w:firstLine="408.5437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Oh, and there’s a glossary in the back for all the “Charlie-isms” that you’ll encounter as we go.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0.021972656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right way to read this book is the way that works best for you. I hope it stays on your shelf and you return to it as you need to, which means you’ll probably engage with it differently each time. The book’s structure gives you many ways to explore and use it, but there are four logical pathways: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59.89598274230957" w:lineRule="auto"/>
        <w:ind w:left="2453.0438232421875" w:right="1588.7573242187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Read the whole book front to back, and then start applying it. 2. Read Part 1 to get what you need, do the audit, read more about the category you’re most called to work on, and then jump to Part 3 to start making your plan and working the plan.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42.8436279296875" w:right="1599.35791015625" w:hanging="288.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Jump right to Part 3 because you already know which category of team habits you want to start with. If you’re the expresso type, you can’t go wrong with choosing Belonging, Decision-Making, or Meetings as the category to work 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42.8436279296875" w:right="1522.3583984375" w:hanging="29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A variation of 2: you go back, read about the next category you’re called to work on, and then start making your plan and putting it to work.</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1437377929688"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WHO THIS BOOK IS FOR</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51.2437438964844" w:right="1493.782958984375" w:hanging="6.0000610351562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 not just for managers or senior leaders.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fact, my goal is to democratize the idea of who gets to make change within an organization.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Individual Contributor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6.711425781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individual contributor, you’ll approach change differently than the Big Boss, who can just walk in and make changes with a snap of their fingers. My goal is to teach you how to become a good project champion and collaborator and give you the tools to start having discussions about habits within your own team. Share this book with your teammates and manager.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Manager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2.1740722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manager, you have more innate power within the organization to change things, but you’re still probably only in charge of one team within the larger organizational culture. You can fix some bad team habits but not all of them. My goal is to help you audit which team habits are the biggest issue and give you the tools to see team habit change sprints through.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8.54370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Senior Leader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2.11425781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will show you a different way to understand what’s going on in your organization. It will give you a more granular view of why things do and don’t work well and hopefully open your eyes to problem areas. After all, there typically aren’t any broken printers in the senior executive’s office. Your impulse while reading this book may be to jump in and clean up a whole mess of broken printers, but I want you to tamp down the urge to change too many things at once.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9.041748046875" w:firstLine="397.1437072753906"/>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Because if you just unilaterally determine everything and drive the project yourself, you may have changed the organization, but you’ve created a team habit that relies on your will to change future team habits.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41.74316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that you’re probably too far removed from the actual work</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9.6716308593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going on to choose the most effective solutions. My goal with this book is to help you understand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organization makes changes in team habits and create a lingua franca around how team members at every level of your organization can approach change management.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For Every Teammate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4.316406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much as this book is about work, it’s even more about relationships: the relationship you have to your work and the relationships you have with your teammates. The same questions that you find in books on personal relationships are analogous to the questions we ask ourselves about work and our teammates. (Are they the one? Can I trust them? How can we get along better? How can we create more positive shared experiences and meaning?)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565673828125" w:firstLine="402.5437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with working on relationships, any work you do to make work better will not be wasted time. The efforts you make to work better together with your team will likely transcend any work relationship you have with your teammates.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503.23974609375" w:firstLine="403.1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would you feel if you knew a teammate was working to make your day-to-day work life better? To help you feel that you belong and matter? To trust that you’ve got it? To celebrate your contributions, respect your counsel, and have your back without your asking for it?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28.1103515625" w:firstLine="393.84368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all be that teammate, whether we’re individual contributors, managers, or senior leaders. The rest of this book will show you how.</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CHAPTER 1 TAKEAWAYS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59.89598274230957" w:lineRule="auto"/>
        <w:ind w:left="2146.143798828125" w:right="1766.45751953125" w:hanging="15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team is hampered by small and fixable breaks in the way team members work with each other (broken printers).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142.843780517578" w:right="1831.258544921875" w:hanging="147.8437805175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5"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Just as we have personal habits that may be good or bad, every team has habits that support the work or get in the way. And just as with personal habits, it’s possible to identify the bad ones and shift them into something more positive.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142.843780517578" w:right="1708.558349609375" w:hanging="147.843780517578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3"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teams are working well or poorly, it’s not really about the people in the team. It’s about how they’re working together.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995" w:right="1659.25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Team habits exist whether or not we acknowledge them. You’re either participating in broken team habits or you’re working to change them.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No matter your role in your company, you have the ability to change your team’s habits.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40" w:lineRule="auto"/>
        <w:ind w:left="0" w:right="4865.1995849609375" w:firstLine="0"/>
        <w:jc w:val="righ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51498222351074" w:lineRule="auto"/>
        <w:ind w:left="1545" w:right="3028.2171630859375" w:firstLine="0"/>
        <w:jc w:val="center"/>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Pr>
        <w:drawing>
          <wp:inline distB="19050" distT="19050" distL="19050" distR="19050">
            <wp:extent cx="828675" cy="85725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828675" cy="857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WE LIVE AND BREATHE TEAM</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HABITS</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5283203125" w:line="239.9040126800537" w:lineRule="auto"/>
        <w:ind w:left="1546.9125366210938" w:right="1505.76782226562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If you are going to achieve excellence in big things, you develop the habit in little matters.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ENERAL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OLIN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OWELL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9990234375" w:line="239.9040126800537" w:lineRule="auto"/>
        <w:ind w:left="1540.1437377929688" w:right="1492.407226562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ago, I was working with a speaking coach. The first couple of sessions were originally frustrating for me because so little time was spent on my content, structure, and ideas. Rather than looking at my speeches, my coach was focused on the mechanics of how I speak.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83.209228515625" w:firstLine="407.0437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turns out that a lot of the problems speakers have come down to our ineffective breathing. At one point during a session, my coach said, “Charlie, you’re already breathing all day. What we’re working on 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breathe and ensuring the way that you’re breathing is supporting your performance.”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5.5126953125" w:firstLine="407.04376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she was right. It was the same message every sports coach, yoga instructor, spiritual teacher, and Army leader had shared with me in different ways. Something as simple as breathing intentionally can have profound effects on everything you do, and since you’re already doing it, you may as well do it right (meaning in a way that supports you).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1.5100097656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habits are how a team or organization breathes. The breathing is happening whether you notice it or not. Simply by being there and being a part of the team or organization, you’re involved in this breathing process. As your team’s work tempo changes, your team’s habits will be stressed or relieved. As your team’s composition or goals change, your team’s habits may need to shift.</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55371093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probably been through the process of replacing old personal habits with new ones. Maybe you decided to take up running, cut sugar out of your diet, start a meditation practice, or replace your evening social media scroll with reading a book. You probably experienced how easy it is to fall back on the inertia of old habits and how conscientiously you need to drill in your new habits through intentional repetition and consistency.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6.5250587463379" w:lineRule="auto"/>
        <w:ind w:left="1538.643798828125" w:right="1500.6982421875" w:firstLine="404.3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also have attempted to change your individual work habits to better support you. Maybe you scheduled focus blocks during your most productive times, batched and stacked tasks, or tried any number of the other personal effectiveness habits I talked about in my last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Start Finishing</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so, you might have run up against an even greater challenge, one that many people have asked me about since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Start Finishing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came out: You want to make habit changes in your personal work schedule but feel trapped working the way team culture dictates.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0087890625" w:line="239.9040126800537" w:lineRule="auto"/>
        <w:ind w:left="1540.1437377929688" w:right="1465.00610351562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not alone. I’ve heard from everyone from individual contributors to senior leaders who feel stuck in their team habits. It doesn’t have to be that way. In your team,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that small group of four to eight people who you spend 80 percent of your working time with, you have an incredible amount of influence.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 can’t change the CC Thread from Hell that is so pervasive in your company culture, but you can eliminate it from your own team habits. And you can minimize its impact on how you all work.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54.89800453186035" w:lineRule="auto"/>
        <w:ind w:left="1539.84375" w:right="1510.350341796875" w:firstLine="20.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MOVING MOUNTAINS IS HARD; MOVING STONES IS EASIER</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build team habits, we’re building them in the same way that we build habits for individuals. And, as with building or changing an individual habit, this sort of work doesn’t happen overnight. Which means it can get discouraging.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2.16186523437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get habits to stick via consistent repetition and positive feedback loops. Our entrenched habits have both of these elements: consistent repetition (inertia) and positive feedback loops (low cognitive, emotional, and social labor via habituation). To roll out new habits, we need to repeat them to the point of collective habituation and amplify the positive feedback loops of better results and belonging.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7.264404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shift happens when we switch from individual action and choices to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0.32714843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social action and choices. If I’m a solo worker and I change my schedule to work for me, there may be a few consequences, but it’s mostly pretty straightforward. If I work in a team setting, changing my schedule requires negotiation, communication, consideration of other people’s needs and availability, understanding of the precedents the change may set, and a whole litany of other considerations that are essentially social overhead (the ongoing or indirect social costs of operating or maintaining a team’s or organization’s way of being).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8.543701171875" w:right="1502.431640625" w:firstLine="394.14382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individuals and groups, we’ll exchange only lower cognitive, emotional, and social labor for something that most of us agree is better. Luckily, most of us agree that more winning and belonging are better and are willing to do the change work to get there.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15.325927734375" w:firstLine="402.54379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you’re going about the work of changing team habits, it’s insufficient to just talk about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to talk about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change. It doesn’t have to be some grand company purpose; more everyday small wins, belonging, and ease are quite sufficient.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4.49951171875" w:firstLine="398.043823242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And it turns out that everyday small wins, belonging, and ease are things we can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participate in.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8.369140625" w:firstLine="393.843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a bias in our society, especially in the business world, toward making sweeping changes. Is something not working well? Let’s clear it out and start fresh.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1728515625" w:firstLine="404.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But while the idea of tackling a big change sounds impressive, it’s actually antithetical to the end goal of making lasting change.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like wedging your crowbar underneath a massive boulder in the hopes of moving a mountain. At best, you end up frustrated when you have little to no progress to show after your efforts. At worst, you throw out your back and decide it’s not worth it to try to make change in the future.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2470703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individual level, we’re all familiar with the quick diet or quick habit change that ultimately doesn’t stick. Unless you’re one of the rare souls who can try a bunch of changes and be okay with them not sticking, the end result is that you’ll become resistant or hardened to the next quick fix.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6.735839843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your team’s habits are shared agreements and expectations, this same pattern plays out, but with more intensity. To change a habit, you’re already negotiating with others to overcome inertia to try something new. Unless you’re addressing a broken printer that everyone wants fixed—</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8.8500976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is a great place to start, by the way—there’s already an effort/reward calculation going on in your team. And quick-start change projects that don’t stick only reinforce inertia and the feeling of “That’s just how we do it here.”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1208496093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step away from the boulder and drop the crowbar, you’ll start to notice that the mountain you’re trying to move is actually made up of stones. Pick up a small one; you’ll be surprised how much easier it is to carry and how much progress you can make moving one small stone at a time.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492.4658203125" w:firstLine="399.24377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approach team habits, I want you to shift away from the big change management paradigm and focus on identifying the small things you can change more quickly. There are a few reasons for this.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Build Momentum Faster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1.9970703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had to guess, I would assume that you’re already working at capacity. Your plate is full enough with the day-to-day responsibilities of your job even before you start tackling projects designed to improve your team’s habits.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464.8583984375" w:firstLine="391.44378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identify small projects to address, you’ll begin to see change faster. Moving one stone—for example, eliminating the CC Thread from Hell—creates more bandwidth for you to address the next stone. And with each small stone you move, you and your teammates will see more progress and gain more momentum.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4.722900390625" w:firstLine="403.1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also have an easier time telling the story of this project’s success because there aren’t so many moving parts involved. This serves both to energize your team and to prove to those outside your team that this work has value.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0.143737792968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Work on a Human Timeline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1437377929688" w:right="1490.20996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reason to move stones instead of mountains is that the more you try to bite off, the longer the project will take and the harder it will be to maintain focus. As humans, we’re primed to think in terms of months, which makes a month an ideal length of time for a team habit sprint. You can sustain energy on a project for a month because the short time span feels doable on a human timeline.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032470703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said, some projects will take longer than others, and some organizations will work more quickly or slowly than others. In a large organization, a team habit sprint may take a quarter to see all the way through because things move a bit more slowly. But you shouldn’t choose habits that will take a quarter to change. Instead, focus on a category and decide that over the course of a quarter, you’ll focus on X habit this month, Y habit next month, and Z habit after that. Over the course of that quarter, you’ll see the difference.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7429199218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startup world, you can get a lot more done in a month. With a smaller team, you can focus your energy more fully. That’s one of the advantages of being in a startup. The disadvantage, of course, is that you have to figure everything out on the fly.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17.731933593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of the size of your organization, picking smaller habit interventions that you can see through in a month will help you feel that sense of momentum.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2.1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Get Buy-in More Easily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68.94165039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reason to focus on shifting stones rather than moving mountains is that teams are self-correcting systems. The bigger the proposed change, the bigger the resistance you’ll face, and the harder it will be to see lasting results. Moving small stones allows you to start identifying how the system will self-correct so you can address that specifically.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492.9052734375" w:firstLine="399.24362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truth is that changing a team habit may mean we all win in the long run—but in the short run, someone loses. Someone set up the original habit or benefits from it being that way. It could be that Bob just doesn’t like databases, and so you have an entire department that runs on 243 different interlinked spreadsheets. It’s inefficient, but because it’s relatively functional, no one has tried to change it. Not to mention, you’ll have to drag Bob kicking and screaming to the idea of using a database instead of the spreadsheet system he set up.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1.0656738281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mountain you need to move is transforming these spreadsheets into a database. But the first stone you need to carry is changing Bob’s attitude toward databases. You need to teach Bob why your database solution is better and that he can get the same information without having to change anything—while the team’s life will improve a lot.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7641601562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scenario, Bob is the agent of system correction. If you try to overhaul the whole system at once, Bob might say, “You know what? It looks like you all don’t have enough work right now because you have enough time to change all these spreadsheets.” He’ll pile your plate with busywork, and the next time you bring up spreadsheets, he’ll stonewall your efforts.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6.61376953125" w:firstLine="411.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Change one small spreadsheet that Bob isn’t using much, though, and you’ll be more likely to get buy-in. When he sees how well that project went, he’ll probably buy in to the next one. By the time you’re transforming all his spreadsheets into a database, Bob will have been brought slowly along to the point of view that this change is actually simpler than your old team habits.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 Sleeping Dragons Lie, for Now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6.143798828125" w:right="1516.20361328125" w:hanging="0.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last reason to focus on stones is that sometimes there are dragons under mountains.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3.00170898437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habits aren’t created in a vacuum; they’re a reaction to the larger work culture of the organization. For instance, a team that has a terrible set of executives might learn to compensate by creating inefficient habits that allow them to avoid taking things before the executives and dealing with the inevitable morass that creates. Their team habits may not be ideal, but they’re in place because of this other fact that they can’t control.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9.15039062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Shifting smaller stones lets you begin to illuminate the bigger problem. You can say, “There’s something here that needs to be addressed; what are we going to do about that?” You can start a productive discussion. But if you start by moving the mountain, you might open a Pandora’s box of problems that you can’t simply put back.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43.1437683105469"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THE EIGHT CATEGORIES OF TEAM HABITS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2.8437805175781" w:right="1494.554443359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broken up the small instances of team habits into eight different categories, but it’s a bit of a simplification to insist on the distinctions among them. Many intermingle with each other. It can sometimes be hard to see whether a communication problem is leading to bad goal-setting, for example, or whether bad goal-setting is leading to a communication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6437072753906" w:right="1453.46435546875" w:firstLine="415.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Still, working on team habits as part of a broader category bucket— instead of just grabbing a meeting habit, then a goal-setting habit, then a planning habit—helps you feel that you’re making coherent progress in one area. And, of course, because these habits and categories are so interconnected, making a change in one area can result in a change in another area.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68.190917968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Defining categories gives teams an area in which to focus their efforts, but the category that a habit falls in doesn’t matter so much as whether you’re fixing the broken printer. If you focus on one category and create an anchor project around that, you’ll start to move toward a better set of team habits overall.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3.680419921875" w:firstLine="405.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chose these categories because these are all things that keep coming up over and over again in conversations I have with people, whether on the personal productivity side or as it relates to their teams. These eight categories are relevant no matter what team you’re 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50244140625" w:line="240" w:lineRule="auto"/>
        <w:ind w:left="291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019550" cy="277177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195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Belonging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Decision-Making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Goal-Setting and Prioritization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24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Planning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2457.2438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Communication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Collaboration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9.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Meetings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Core Team Habits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39.9040126800537" w:lineRule="auto"/>
        <w:ind w:left="1542.8437805175781" w:right="1505.6921386718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categories aren’t necessarily listed in the order in which I recommend you tackle them (with the exception of belonging, which we’ll talk about in a minute). After all, the broken printer that your team is struggling with most is unique.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7.86254882812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these categories might feel like a natural starting point for your team. Maybe you all love your meetings, but you don’t know what’s supposed to happen once the meeting is over. That sounds like a collaboration problem. Maybe you all love your work, but you’re getting tired of everything being so last minute all the time. That’s a planning problem.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2.68753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you’re deciding where to start, understand this: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39.9040126800537" w:lineRule="auto"/>
        <w:ind w:left="1543.1437683105469" w:right="2000.281982421875"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Problem You Start with Is Rarely the Root Problem—and That’s Great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me give you an example.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4.6437072753906" w:right="1490.7373046875" w:firstLine="405.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a client who had a wonderful project manager with a highly performing team. When it came time for the project manager to be promoted into a different position, all of a sudden, the team began to struggle. On the surface, it looked like a problem with the project manager’s promotion. It isn’t unusual to see someone who has been promoted start to struggle with the responsibilities of their new leadership role, but this didn’t seem to be the issue here.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6.409912109375" w:firstLine="403.7437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issues with how teams work together are rarely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people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problems.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9.210205078125" w:firstLine="395.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started by working to help the project manager feel more belonging, calm, and ease in her role. We worked on communication and on her skills around meetings. After three or four months, we finally found that the real stress in her role was coming from team habits around goal-setting and prioritization.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8438110351562" w:right="1504.251708984375" w:firstLine="402.54364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Essentially, when this project manager was promoted, she became responsible for setting goals around team outcomes that she couldn’t affect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8.68896484375" w:firstLine="11.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way or another. This meant the team was now collaborating around goals that the project manager would never be able to push forward, which was creating immense frustration for everyone.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48.0297851562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end, the problem we were trying to solve—that this newly promoted project manager was creating a toxic environment for her team— was at its core a problem of team alignment. The way her job was structured had created an unwinnable situation for the entire team.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879882812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course of about a month’s effort to change team habits around goal-setting, the change became clear. The team environment was healthier, and the team was able to focus better on the work that really mattered to them. We didn’t need to change the project manager—we needed to change the team’s habits around goal-setting and priorities.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502.447509765625" w:firstLine="411.243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start working on team habits, you’ll eventually learn what the actual problem is, but hidden problems are hidden for a reason. And a lot of times, whether it’s a sacred cow that no one wants to touch or whether it’s just one of those unstated things that we don’t ask about, that hidden problem isn’t going to be your first answer.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48.3874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Knowing this helps in a number of ways.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Gets You Off the Starting Line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50.3437805175781" w:right="1495.849609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easy to be paralyzed by the paradox of choice. You don’t need to decide ahead of time which habit is the right one to start with because when you start doing this work, you’ll start to see how interconnected these habits are. If you change any one of them, you’ll change all of them. They all touch each other.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77.009277343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Taking this approach also helps when it comes to getting consensus from the rest of your team on where to start. Even if everyone is thoroughly convinced that they’re championing the right team habit to start with, starting work on any one bad team habit will get you closer to understanding what’s at the core of all of them.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53.23200225830078" w:lineRule="auto"/>
        <w:ind w:left="1540.1437377929688" w:right="1500.7141113281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Gives You Permission Not to Be 100 Percent Right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don’t have to be right about where you start, it frees you from the worry that you need to get the diagnosis right before you start digging into the problem. Trust that you will eventually learn what the actual problem is,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7.360839843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understand that exploring the problem is simply part of the process. The Army has a term called “collecting information by action,” which is a sophisticated way of saying “Do stuff and see what happens.” When it comes to changing team habits, if you’re taking it seriously and your team is attuned to what’s going on, you might choose wisely from the very beginning. But most of the time, the only way you can get the information you need about what’s truly going on is to start taking action.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Encourages You to Keep Going Deeper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76.10351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your team is extremely good at fishbone analyses or the Five Whys, usually the first problems they’ll point out will be fairly high-level. For instance, meetings are a popular problem to start with. People want to fix the meeting culture, but part of the reason the meetings suck is that team habits around communication and collaboration suck. Because people don’t know what’s going on, or because roles and responsibilities aren’t clear, you have to have constant meetings.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701904296875" w:line="240" w:lineRule="auto"/>
        <w:ind w:left="1545" w:right="0" w:firstLine="0"/>
        <w:jc w:val="left"/>
        <w:rPr>
          <w:rFonts w:ascii="Arial" w:cs="Arial" w:eastAsia="Arial" w:hAnsi="Arial"/>
          <w:b w:val="1"/>
          <w:bCs w:val="1"/>
          <w:i w:val="0"/>
          <w:iCs w:val="0"/>
          <w:smallCaps w:val="0"/>
          <w:strike w:val="0"/>
          <w:color w:val="a5a5a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90525" cy="238125"/>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90525" cy="2381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a5a5a5"/>
          <w:sz w:val="42.494998931884766"/>
          <w:szCs w:val="42.494998931884766"/>
          <w:u w:val="single"/>
          <w:shd w:fill="auto" w:val="clear"/>
          <w:vertAlign w:val="baseline"/>
          <w:rtl w:val="0"/>
        </w:rPr>
        <w:t xml:space="preserve">FRAMEWORK</w:t>
      </w:r>
      <w:r w:rsidDel="00000000" w:rsidR="00000000" w:rsidRPr="00000000">
        <w:rPr>
          <w:rFonts w:ascii="Arial" w:cs="Arial" w:eastAsia="Arial" w:hAnsi="Arial"/>
          <w:b w:val="1"/>
          <w:bCs w:val="1"/>
          <w:i w:val="0"/>
          <w:iCs w:val="0"/>
          <w:smallCaps w:val="0"/>
          <w:strike w:val="0"/>
          <w:color w:val="a5a5a5"/>
          <w:sz w:val="42.494998931884766"/>
          <w:szCs w:val="42.494998931884766"/>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33203125" w:line="240" w:lineRule="auto"/>
        <w:ind w:left="0" w:right="3201.338500976562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FIVE WHYS AND FISHBONE ANALYSES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1544.3437194824219" w:right="1498.41430664062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Five Whys technique and fishbone analyses are great, simple tools to discover root causes.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44.3437194824219" w:right="1495.87768554687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Five Whys technique, first laid out by Sakichi Toyoda, is a critical component of the Toyota Product System and Lean Thinking. To use the Five Whys technique, start by asking, “Why did this event/situation occur?” When an answer to that question emerges, ask it again. Do it at least three more times.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41.043701171875" w:right="1491.973876953125" w:hanging="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it’s called the Five Whys exercise, you may need to ask “Why?” many more times to find the true root causes. You may also find that there are multiple, coequal reasons that something happened. Don’t let the seeming linearity or the number five short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circuit what the technique is really about: going deep into what’s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causing what.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1532.9437255859375" w:right="1485.1611328125" w:firstLine="2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become practiced with the Five Whys technique or notice that it’s not going deep enough or is not comprehensive enough, try doing some fishbone analyses. Fishbone analyses do a much better job of showing clusters of root causes and grouping them into themes to work on. See our resources at teamhabitsbook.com/resources to learn more about how to do a fishbone analysis.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953125" w:line="239.9040126800537" w:lineRule="auto"/>
        <w:ind w:left="1542.8437805175781" w:right="1466.026611328125" w:firstLine="416.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Similarly, belonging is an area where teams experience a lot of challenges, but it’s rarely put on the table as something that needs to be fixed. On paper, tasks are being done and the work is happening. But if you take a wider view, you might see disengagement from your team in the form of high turnover or people doing just the work that’s needed and no more. The symptom might be that, on the surface, your team doesn’t seem to be collaborating well. But the root problem isn’t team collaboration habits. It’s belonging.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 Keeps You Curious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2.22900390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knowing that the problem you pick to start with likely isn’t the root problem opens you up to being curious. I recommend that you approach team habit change scientifically: Start with a hypothesis and experiment rather than working through the problem with brute force. If you stay curious—rather than inflexibly implementing solutions—you’ll keep paying enough attention to gather the information you need and make the changes you want to make.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8.3471679687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let yourself get caught up in the anxiety swirl of just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fixing something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Instead, let yourself pause and be delightfully curious about what’s really going on in your team. When you stay curious about the root cause of the problem, you can ask, “What else is at play here?” It allows you to go back to solving root causes rather than just making it about your own obsessions or finding easy scapegoats.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PICK YOUR STARTING POINT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that said, where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start?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50.4875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depends on the size and setup of your organization.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0" w:right="145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467350" cy="3867149"/>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67350" cy="3867149"/>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6.662597656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general guideline, I have three different go-tos, depending on the sector of work we’re talking about. In my experience, working on your team habits in this order will get you the most wins the fastest.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81.60888671875" w:firstLine="409.7438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you’re in a big organization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team habits you’ll probably need to work on the most are around belonging, then meetings, then decision making. That’s because larger organizations tend to have a much more dominant meeting culture. They also tend to have a byzantine decision making structure in which, in order to get anything done, you need to know which of eighteen different people you might need to talk to. Or you might face a lot of political maneuvering and preconversations in order to move a decision forward.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501.011962890625" w:firstLine="403.1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On the entrepreneurial side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still start with belonging and then suggest communication and collaboration. That’s because entrepreneurs often are not great communicators, though they usually think they are.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492.845458984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They’re often still learning how to practice communicating to people outside their own head regarding what needs to happen, when it needs to happen, and so forth. This often creates a company culture that has plenty of heart and vision but has broken team habits around collaboration, delegation, and balance.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509.603271484375" w:firstLine="392.6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might have noticed that I led both examples with belonging; it’s also the first category we’ll talk about in the book.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9.158935546875" w:firstLine="401.6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reason I prioritize belonging for everyone is because it is the unaddressed foundation that everything else is built 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If you’re part of a team that has high belonging, you can solve any other problem. Belonging team habits are the baseline for great performance.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7.2473144531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 coworker is going out to get coffee and stops by your desk to say, “Hey, do you want me to get your normal oat-milk cappuccino?” The fact that they asked, and know your order, isn’t about the coffee. It’s about your relationship and the fact that you’re in this together.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95581054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build a lot of healthy habits on that foundation. However, if you try to solve other problems but don’t have high belonging, you’re more likely to leave the core problem unaddressed.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7.3339843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are most excited to dig into a later category, like decision making or collaboration, I encourage you to read the chapter on belonging before skipping ahead.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18.4179687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We’re about ready to dive into the first team habit category: belonging. But first I want to offer a few final guideposts to help you on this journey. We’ll discuss all of these in more detail in </w:t>
      </w: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Chapter 3</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7.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Use the IKEA Effect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71.5734863281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Channel the joy of laying down your hex wrench, dusting off your hands, and admiring the IKEA bookshelves you just built from a kit. The IKEA effect refers to feeling more ownership over things we have a hand in, and team habit change is no exception. When you enroll your team in the process of changing your habits, the new habits are more likely to stick because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everyone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pitched in.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9.24072265625" w:firstLine="400.44372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habit change isn’t an individual task, and it’s not about taking power or scoring wins. It’s about building alignment.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Don’t Fix Everything at Once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503.75732421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Pick the one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category of team habits that you think will make the biggest difference and then spend some solid time improving how your team works in that area. Once you’ve spent some time fixing your most urgent broken printer, ask yourself if you still have major work to do in that category to get it to a level of acceptability or if you are ready to move on to the next thing.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8.54370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Stay Open to the Outcome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3.1437683105469" w:right="1500.80078125" w:hanging="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team is a complex system, and changing that system will have unintended and surprising consequences. Because we’ll be working on making small changes one at a time, you’ll need to learn to celebrate fortunate surprises and say oops about unfortunate surprises.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2.06054687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 everything to avoid the small oopses, you’ll also likely miss the fortunate surprises. Just remember that both wins and setbacks are happening with your small team; the change-by-change project stakes are low, and setbacks are ephemeral, but the mindset’s end results of better belonging and performance are high and enduring.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Pick the Right-Sized Project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1.4099121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mentioned above, it’s better to choose a smaller habit that you can change over the course of a one- or two-month sprint than to choose a habit that will take six months or more to change.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0.266113281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particularly mindful of this as you’re getting started, when the tendency to bite off more than you can chew will be strong and you won’t have enough experience with team habit change to judge how long it will take your team to work through a sprint.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8.54370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Start with the Spark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92.6977539062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 your team the best chance at success by starting with the team habit that has the most spark for you or the one that touches on the thing that’s most painful. It may be that you’ve got a broken printer that’s driving you crazy or is something that everyone on the team has been complaining about for a while now.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6.31958007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start with the broken printer that’s causing the most pain, the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7.841796875" w:firstLine="4.7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positive feedback loops for your team will be strong. If it’s not clear which habit is the most painful, then work on the one that fires you up the most because then you’ll have the positive feedback loop of making progress on something you really care about.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43.1437683105469"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Take the Quiz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1437377929688" w:right="1468.907470703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Whatever you think is the biggest problem your team faces, it might not be the same problem that another teammate thinks is the biggest. Defining the root problem is like the story of the blind men and the elephant in which each blind man is extrapolating the whole elephant from a single part: leg, trunk, or tail. Each person on your team will see the same root problem through their own lens of experience.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2.87353515625" w:firstLine="401.6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I recommend taking the assessment at the end of this chapter. Just because you think your team’s meeting habits suck doesn’t mean the rest of your team would agree. Taking the assessment can help you gain clarity about what is most pressing. If possible, share the assessment with the rest of your teammates. Not only will this help you all clarify the real issue, but it will make it easier to get buy-in than if you just start doing your own thing.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39.9040126800537" w:lineRule="auto"/>
        <w:ind w:left="1559.9436950683594" w:right="1825.4541015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BUILDING BETTER TEAM HABITS ISN’T ROCKET SCIENCE—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IT’S ROCKET PRACTICE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01416015625" w:line="239.9040126800537" w:lineRule="auto"/>
        <w:ind w:left="1545.2436828613281" w:right="1506.8835449218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concept of team habits and the specific team habits we need to change aren’t hard to understand. As the saying goes, they’re not rocket science. That’s the benefit, but it’s also the downside.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5.920410156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one hand, “Treat everyone like a human” or “Set an agenda for your meetings” are pretty easy to say and understand. On the other hand, if it were that easy to do, wouldn’t we already be doing it and seeing the results in our team?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8.47534179687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healthy habits in our own lives are this way. We know that if we want to get in shape, we should pick a form of exercise and do it, but secretly, we want the solution to be more complicated than that.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8.8436889648438" w:right="1508.6669921875" w:firstLine="401.0438537597656"/>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If the answer is complex, we can let ourselves off the hook. If it’s straightforward, then we don’t have much of an excuse for not starting</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4222450256348" w:lineRule="auto"/>
        <w:ind w:left="1542.8437805175781" w:right="1476.8054199218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to build the habit.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see this often with my executive coaching clients. I encourage them to develop a practice of having regular five- to fifteen minute conversations with their teams throughout the day (a practice described in the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Touchpoints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Douglas Conant and Mette Norgaard</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to help cultivate belonging among their teammates. These touchpoints could be as simple as checking in with a teammate about how their trip went, how a home remodeling project is going, or how their kid or pet is doing. Basically, showing interest in those parts of our lives that light us up outside work.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3310546875" w:line="239.9040126800537" w:lineRule="auto"/>
        <w:ind w:left="1546.143798828125" w:right="1493.607177734375" w:firstLine="398.94363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quick one-on-one conversations—or even just a few Slack messages—can be a significant way to develop belonging and trust, yet too many leaders don’t bother. When I suggest the practice to executive coaching clients, most are skeptical. “Really?” they ask. “That doesn’t sound that complicated.”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7.271728515625" w:firstLine="402.2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answer is always the same: “It may sound simple, but are you doing it now? No? Then why not give it a shot and see what happens?” It reminds me of the line from Chapter 53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Tao Te Ching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201416015625" w:line="240" w:lineRule="auto"/>
        <w:ind w:left="2345.165557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Tao is broad and plain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348.46557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people like the side paths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39.9040126800537" w:lineRule="auto"/>
        <w:ind w:left="1546.7437744140625" w:right="1494.068603515625" w:firstLine="398.34365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habit change is simple, but that doesn’t mean it’s easy. Especially not when you go looking for more complicated solutions rather than committing to the practice.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2.999267578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side paths are tempting because they give us an excuse for why we can’t have better belonging, or stronger communication, or a more effective meeting culture. They give us an excuse to keep going with the flow instead of taking responsibility for fixing broken printers. If change is complicated, we’re off the hook. But if it’s actually simple?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490.350341796875" w:firstLine="401.34368896484375"/>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it’s on us if we decide to go with the status quo instead of pushing for a better work environment for ourselves and our teammates.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Understanding team habits and knowing what team habits you need to change aren’t the hard parts; continually practicing until they become ingrained habits for your entire team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is.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1951.98745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Changing team habits isn’t rocket science. It’s rocket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practice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5.9875488281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at the end of each team habit idea, you’ll find a section titled “Rocket Practice” that will guide you through the steps of implementing that habit. The goal of rocket practice is to empower the team to point to the broad, plain road and simply ask, “Why aren’t we walking down that instead of bushwhacking through the shrubbery?”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511.5087890625" w:firstLine="405.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team habit change seems too simple to make a difference, it’s probably just simple enough to work. Give it a shot and see what happens.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40" w:lineRule="auto"/>
        <w:ind w:left="1543.1437683105469"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TEAM HABIT ASSESSMENT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1437377929688" w:right="1500.533447265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following assessment is meant to help you gauge which category of team habits is a good starting point for your team using familiar concepts and patterns. Note that each chapter will introduce new team habits, which may or may not directly relate to the questions used in this quiz. In other words, think of this quiz more as a tool and less as a table of contents.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201416015625" w:line="240" w:lineRule="auto"/>
        <w:ind w:left="1599.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BELONGING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1603.2937622070312"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your team creates belonging and meaning amongst members of the team YES NO </w:t>
      </w:r>
    </w:p>
    <w:tbl>
      <w:tblPr>
        <w:tblStyle w:val="Table1"/>
        <w:tblW w:w="8940.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gridCol w:w="570"/>
        <w:gridCol w:w="450"/>
        <w:tblGridChange w:id="0">
          <w:tblGrid>
            <w:gridCol w:w="7920"/>
            <w:gridCol w:w="570"/>
            <w:gridCol w:w="45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188171386718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Company values are made clear and guide team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9376220703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Employees are valued as people not based on their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take the time to know the whole person at and outside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support one another in times of triumph and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know the work they do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9.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DECISION-MAKING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How your team makes decisions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NO</w:t>
      </w:r>
    </w:p>
    <w:tbl>
      <w:tblPr>
        <w:tblStyle w:val="Table2"/>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9376220703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Decision fatigue is reduced because decisions are made early and often.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know which decisions are theirs to make.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66.56002044677734" w:lineRule="auto"/>
              <w:ind w:left="542.4188232421875" w:right="530.4595947265625" w:hanging="222.97500610351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1. The decisions they can make on their own without letting management know.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593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2. The decisions they can make on their own but need to let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542.1937561035156"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management/leadership know they made them.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0" w:right="208.783569335937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 The decisions they can’t make and must defer to management/leadership.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1631.7938232421875" w:right="2788.258056640625" w:hanging="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are clear when a decision has been made to postpone or drop a project removing unnecessary project-level decisions. </w:t>
      </w:r>
    </w:p>
    <w:tbl>
      <w:tblPr>
        <w:tblStyle w:val="Table3"/>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92.19375610351562" w:right="180.1336669921875" w:hanging="9.900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are clear when something has moved from an idea to a project requiring decisions and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are alerted when decisions have been made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GOAL-SETTING AND PRIORITIZATION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How your team sets goals and priorities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NO </w:t>
      </w:r>
    </w:p>
    <w:tbl>
      <w:tblPr>
        <w:tblStyle w:val="Table4"/>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77.34375" w:right="185.98388671875" w:firstLine="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is clear on their priorities and can identify the most important thing to work on each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1.1688232421875" w:right="252.00927734375" w:firstLine="1.1248779296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sets goals based on aspiration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pull factors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over avoidance (</w:t>
            </w: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push factors</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91.7437744140625" w:right="747.3590087890625" w:hanging="2.9249572753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Company strategy informs work at all levels, creating a clear through-line between work done at individual, team, and company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0.71868896484375" w:right="373.3862304687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understands how their short-term goals inform the company’s long term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0.71868896484375" w:right="59.98352050781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reviews current commitments before taking on new projects to ensure they don’t overcommit.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9.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PLANNING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your team creates, distributes, and adjusts plans YES NO</w:t>
      </w:r>
    </w:p>
    <w:tbl>
      <w:tblPr>
        <w:tblStyle w:val="Table5"/>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6.7938232421875" w:right="327.391357421875" w:hanging="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plan their work at the daily, weekly, and monthly levels based on the team’s monthly, quarterly, and annual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0.4937744140625" w:right="194.8876953125" w:firstLine="1.799926757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sets monthly, quarterly, and annual goals in conjunction with reviews from the same time perspectives.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9376220703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Projects have clear start and end 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77.34375" w:right="130.7977294921875" w:firstLine="4.949951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are encouraged to schedule blocks of time for different types of work based on energy levels and to plot their tasks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6.7938232421875" w:right="83.6090087890625" w:hanging="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know how to respond when situations or circumstances change and adjust their plans and priorities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COMMUNICATION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How, what, and where your team communicates YES NO </w:t>
      </w:r>
    </w:p>
    <w:tbl>
      <w:tblPr>
        <w:tblStyle w:val="Table6"/>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92.19375610351562" w:right="480.509033203125" w:hanging="9.900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have access to information they need to do their job without needing to fill in gaps or search for what they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9376220703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Leaders communicate deadlines and priorities.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92.19375610351562" w:right="833.08349609375" w:hanging="9.900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and leaders use clear and direct (and kind) language so nothing is left open to interpretation.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9376220703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Respect across the organization allows people to speak freely and openly.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Teams use dedicated channels and tools for different communication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COLLABORATION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How your team moves objectives, projects, and tasks forward together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NO </w:t>
      </w:r>
    </w:p>
    <w:tbl>
      <w:tblPr>
        <w:tblStyle w:val="Table7"/>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Teams have regular conversations to discuss how they are working as 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0.71868896484375" w:right="596.60949707031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understand not just their roles and responsibilities but also those of everyone on the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6.7938232421875" w:right="857.8338623046875" w:firstLine="8.9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Boundaries are encouraged, expressed, held, and respected across the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91.7437744140625" w:right="762.139892578125" w:hanging="9.45007324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knows how to effectively and fairly divide project tasks so each person has enough and no one is overwhelmed.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92.19375610351562" w:right="410.084228515625" w:hanging="9.9000549316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knows how to and has permission to self-form project teams when necessary to get work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9.9188232421875"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MEETINGS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How your team prepares for, conducts, and follows up after meetings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NO </w:t>
      </w:r>
    </w:p>
    <w:tbl>
      <w:tblPr>
        <w:tblStyle w:val="Table8"/>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0.71868896484375" w:right="242.173461914062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meetings are well-run and constructive with an agenda, a facilitator, and the right people “in the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6.7938232421875" w:right="721.93359375" w:hanging="9.00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Action items from meetings are captured, assigned, given due dates, and distributed after the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7.29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feel that meetings support their work and are clear on how they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793823242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can contribute. </w:t>
      </w:r>
    </w:p>
    <w:tbl>
      <w:tblPr>
        <w:tblStyle w:val="Table9"/>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6.7938232421875" w:right="122.535400390625" w:hanging="4.50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Teams work to keep to the agenda but allow for flexibility to adjust course when challenges or unexpected urgent situations arise.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2.293701171875" w:right="150.95947265625" w:hanging="1.350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Teams limit the amount of meetings and plan in advance (as much as possible) so team members can plan their weeks without worrying about surprise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687561035156" w:right="0" w:firstLine="0"/>
        <w:jc w:val="left"/>
        <w:rPr>
          <w:rFonts w:ascii="Arial" w:cs="Arial" w:eastAsia="Arial" w:hAnsi="Arial"/>
          <w:b w:val="1"/>
          <w:bCs w:val="1"/>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CORE TEAM HABITS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
          <w:szCs w:val="22.5"/>
          <w:u w:val="none"/>
          <w:shd w:fill="auto" w:val="clear"/>
          <w:vertAlign w:val="baseline"/>
          <w:rtl w:val="0"/>
        </w:rPr>
        <w:t xml:space="preserve">How your team enables the effectiveness of individual members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YES NO</w:t>
      </w:r>
    </w:p>
    <w:tbl>
      <w:tblPr>
        <w:tblStyle w:val="Table10"/>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15"/>
        <w:gridCol w:w="570"/>
        <w:gridCol w:w="450"/>
        <w:tblGridChange w:id="0">
          <w:tblGrid>
            <w:gridCol w:w="8115"/>
            <w:gridCol w:w="570"/>
            <w:gridCol w:w="450"/>
          </w:tblGrid>
        </w:tblGridChange>
      </w:tblGrid>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3.643798828125" w:right="165.311279296875" w:hanging="1.3500976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team knows how each person works most effectively and actively looks for strategies to support those ways of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0.71868896484375" w:right="251.159057617187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review their current individual commitments before saying yes to a new project to ensure that they are not overcommitting.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6.7938232421875" w:right="450.95947265625" w:hanging="8.55010986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planning projects, team members deliberately create or indicate ways others can help them get things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6.7938232421875" w:right="992.7398681640625" w:firstLine="8.9999389648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Each team member has a daily routine that supports them emotionally, creatively, and professionally.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80.71868896484375" w:right="271.258544921875" w:firstLine="1.57501220703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Team members divide their work into manageable chunks that keep them and the work of the team 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tl w:val="0"/>
              </w:rPr>
            </w:r>
          </w:p>
        </w:tc>
      </w:tr>
    </w:tbl>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CHAPTER 2 TAKEAWAYS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2202.843780517578" w:right="1945.283203125" w:hanging="357.6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 habits are how a team or organization breathes. The breathing is happening whether you notice it or not.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206.143798828125" w:right="1771.656494140625" w:hanging="36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changing team habits, start by moving stones rather than mountains. This helps you build momentum, get buy-in, and rack up early wins.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8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eight categories of team habits are: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40" w:lineRule="auto"/>
        <w:ind w:left="246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Belonging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3.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Decision-Making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Goal-Setting and Prioritization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Planning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7.2438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Communication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2.74368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Collaboration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9.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7. Meetings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24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Core Team Habits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39.9040126800537" w:lineRule="auto"/>
        <w:ind w:left="2200.1437377929688" w:right="1584.456787109375" w:hanging="349.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more important to pick a habit and start working than to agonize over which habit is the exact right one to start with.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206.143798828125" w:right="1919.344482421875" w:hanging="35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Changing team habits isn’t rocket science—it’s rocket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practice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You’ll find “Rocket Practice” sections throughout the book with tips and ideas for your team.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879.6479988098145" w:lineRule="auto"/>
        <w:ind w:left="1845.2436828613281" w:right="3282.4346923828125"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the Team Habit Assessment to find out where to start. </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Pr>
        <w:drawing>
          <wp:inline distB="19050" distT="19050" distL="19050" distR="19050">
            <wp:extent cx="828675" cy="866775"/>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28675" cy="866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BELONGING</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044677734375" w:line="239.9040126800537" w:lineRule="auto"/>
        <w:ind w:left="1548.4500122070312" w:right="1516.132812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I dreamed about a culture of belonging. I still dream that dream. I contemplate what our lives would be like if we knew how to cultivate awareness, to live mindfully, peacefully; if we learned habits of being that would bring us closer together, that would help us build beloved community.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20141601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BELL HOOKS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89990234375" w:line="239.9040126800537" w:lineRule="auto"/>
        <w:ind w:left="1545.8438110351562" w:right="1516.270751953125" w:firstLine="0.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Boy Scout camp where I worked every summer as a teenager had a tradition: the Friday watermelon relay. Troops would send their best swimmers to the river with one simple task: Do a four-part, fifty-meter relay swim where one boy passed a watermelon off to the next.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0207519531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were two twists: We’d cake the watermelons with Crisco, and one boy had to control the watermelon at all times. Swimming with a full-sized watermelon was hard enough. When it was slathered in Crisco and one scout had to pass it to another, it was pure comic mayhem.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7.854003906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Crisco watermelon relay is an apt metaphor for many collaborative projects. On the surface, they seem simple: I complete my part of the project and then hand it off to you. Except that somehow, the project becomes chaotic. Things are missed and fall through the cracks. The project keeps changing hands, becoming increasingly slippery along the way.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19.61669921875" w:firstLine="419.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teams do better at managing Crisco watermelons than others. When they do, it’s not because they have better meeting templates, communication tools, or decision-making frameworks.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1.142578125" w:firstLine="404.34371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because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belonging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sense of shared meaning, safety, and membership in a group.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0.66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projects become Crisco watermelons, a group with low belonging</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0.415039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tends to pass blame and throw more people at the project. A team with high belonging stops to figure 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watermelon keeps getting dropped. They understand that we’re all tired and overcommitted, that we bring our lives outside work with us, and that we’re distracted by meetings and technology. Belonging is what allows a team to take all that as a core assumption rather than stigmatizing it so they can figure out how best to support each other to move forward.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948.3874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Belonging is what turns a group of people into a team.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75" w:right="1492.8735351562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group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collection of individuals. You or I could be part of a group but not have a strong sense of belonging. Even if everyone in the group is ostensibly working toward the same goal, members might not be aligned around how to achieve that goal. In short, groups don’t have the strong directional relationship they need to work together effectively.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4.327392578125" w:firstLine="411.243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group that’s highly aligned, meaning the members feel a sense of belonging and a shared sense of purpose. The team relationship is directional, meaning that members are guided toward something beyond just being in the relationship. This combined sense of purpose—imbued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belonging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what causes a team to be effective at achieving their goals.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7.34375" w:right="1498.629150390625" w:firstLine="402.5437927246094"/>
        <w:jc w:val="left"/>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 other words,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groups flail while teams sail</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And belonging is the key ingredient</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201416015625" w:line="240" w:lineRule="auto"/>
        <w:ind w:left="1543.1437683105469"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THE POWER OF BELONGING</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9.1436767578125" w:right="1491.92626953125" w:hanging="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all been in relationship spats with other people or bumped into someone by accident, and we know there’s a difference between creating friction with someone you don’t know well and doing so with someone you do know well.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0.94726562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your neighbor’s sprinkler has been spraying over the fence line and hitting your car in the driveway. If you’ve only exchanged a few cool “Hellos” over the past year since they moved in, you may construct a story about how they’re secretly trying to get back at you for the time you blocked their parking space last week. But if you have a strong and healthy relationship with that neighbor, you’re more likely to assume they didn’t realize and ask them to move their sprinkler.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1.694335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shared relationship is the foreground context for addressing friction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2.04345703125" w:firstLine="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relationship. Without that context,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causing the friction becomes a stand-in for the entire relationship. With context, you can say, “This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working, but it doesn’t mean that you suck or that I don’t want to be in a relationship with you.” The thing that isn’t working is just a small piece of the macrorelationship in which you anchor the conversation.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96.983642578125" w:firstLine="404.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Belonging is what creates that shared context—that glue—in a team.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what allows team members to give each other grace, to be patient with each other, and to offer support and solutions when they’re needed. It also makes it easier for each individual team member to just show up no matter what else is going on in their lives, knowing they can be their whole selves and give their best effort without fear.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70.25024414062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Belonging creates the cup that the energy of the team flows into and gives it shape and structure regardless of what the team does, from communication and collaboration to how a team sets goals and holds meetings. Members of high-performance teams can say, “I belong here. My team and I have a shared meaning, no matter what comes up. This is who we are and what we do.”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493.900146484375" w:firstLine="390.84381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see this play out in high-performance teams such as military special forces, firefighters, and sports teams. The most effective ones have a high sense of belonging built into their culture. It’s not just for show. It’s what enables them to step up together and do what they need to do again and again.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496.41357421875" w:firstLine="403.1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years of working with teams have taught me to spot quickly whether or not a team has high belonging. While low-belonging teams may be dysfunctional in a number of ways, high-belonging teams always stand out: They’re more likely to meet their goals, they stay together, and they embrace hard conversations.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High-Belonging Teams Meet Goals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5.8438110351562" w:right="1501.32080078125" w:firstLine="2.69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Readiness is your team’s current capability to deliver against the requirements of its current mission. (We’ll talk about readiness more in the chapter on goal-setting.)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654785156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Teams with high belonging tend to have higher readiness because where there’s more belonging and trust, there tends to be more involvement in the goal-setting process. Belonging also helps with goal-setting because it gives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17.95043945312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teams space to be open and honest about where they are. Members will realize that you can still be a valuable part of the team while pointing out readiness problems without defaulting to the culture of toxic positivity, where the only option is to stay quiet or be positive.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4.0527343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Belonging allows team members to say, “I don’t feel ready for this, I don’t think that we as a team are ready for this.” Belonging is the foundation for the kind of truth-telling and frank evaluation that allows you to obtain the highest levels of performance.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19531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High-Belonging Teams Stay Together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0.1437377929688" w:right="1495.9741210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want to spend our precious life hours somewhere fulfilling and be part of a team where we feel a strong sense of belonging. The more highly skilled and highly performing an individual is, the more they’ll start selecting places where they truly belong and can be their best self, which is why belonging plays such a huge role in retention.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5.59326171875" w:firstLine="412.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Companies lose a great deal of talent not because of pay but because of belonging. People figure out their own worth and realize that they can be great anywhere they work. Why shouldn’t they work in a place that recognizes and values them for who they are?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501.18286132812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retention—or lack thereof—has far-reaching effects and is one of the biggest predictors of high-performance teams. If a team is constantly losing team members, it gets stuck in the Tuckman cycle of forming, storming, and norming and rarely reaches the stage of performing at a high level of ease, groove, and readiness.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701904296875" w:line="240" w:lineRule="auto"/>
        <w:ind w:left="1545" w:right="0" w:firstLine="0"/>
        <w:jc w:val="left"/>
        <w:rPr>
          <w:rFonts w:ascii="Arial" w:cs="Arial" w:eastAsia="Arial" w:hAnsi="Arial"/>
          <w:b w:val="1"/>
          <w:bCs w:val="1"/>
          <w:i w:val="0"/>
          <w:iCs w:val="0"/>
          <w:smallCaps w:val="0"/>
          <w:strike w:val="0"/>
          <w:color w:val="a5a5a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90525" cy="23812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0525" cy="2381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a5a5a5"/>
          <w:sz w:val="42.494998931884766"/>
          <w:szCs w:val="42.494998931884766"/>
          <w:u w:val="single"/>
          <w:shd w:fill="auto" w:val="clear"/>
          <w:vertAlign w:val="baseline"/>
          <w:rtl w:val="0"/>
        </w:rPr>
        <w:t xml:space="preserve">FRAMEWORK</w:t>
      </w:r>
      <w:r w:rsidDel="00000000" w:rsidR="00000000" w:rsidRPr="00000000">
        <w:rPr>
          <w:rFonts w:ascii="Arial" w:cs="Arial" w:eastAsia="Arial" w:hAnsi="Arial"/>
          <w:b w:val="1"/>
          <w:bCs w:val="1"/>
          <w:i w:val="0"/>
          <w:iCs w:val="0"/>
          <w:smallCaps w:val="0"/>
          <w:strike w:val="0"/>
          <w:color w:val="a5a5a5"/>
          <w:sz w:val="42.494998931884766"/>
          <w:szCs w:val="42.494998931884766"/>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3045654296875"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THE TUCKMAN TEAM DEVELOPMENT MODEL</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1544.3437194824219" w:right="1487.41821289062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Tuckman Team Development Model, formulated by Bruce Tuckman in 1965, is a widely used framework that names four sequential stages of team formation: forming, storming, norming, and performing. Teams generally go through the stages in that order, with the norming stage being the one where the team establishes clear</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4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expectations and norms for how members work with each other.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1544.3437194824219" w:right="1492.672119140625" w:firstLine="2.100067138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two main factors that make the model appealing: It’s easy to remember, and it helps us remember that norming comes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storming. The inevitability of storming isn’t what’s in question but the intensity of it. Many teams and novice leaders see storming as something to avoid, and by trying to bypass or thwart storming, they don’t get the norming that precedes great performance.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1544.3437194824219" w:right="1485.927734375" w:firstLine="23.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also easy to forget that adding or removing a teammate creates a different team because it creates different team dynamics. Storming and norming will start again. This explains why merely adding teammates doesn’t make the work go faster.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40.4437255859375" w:right="1468.07983398437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critique of the Tuckman model—and a reason it’s fallen out of favor for frameworks like the Drexler-Sibbett model—is that it doesn’t provide much guidance for what to do to get your team through the stages. That’s fair, and though the Drexler-Sibbett model is much more comprehensive, it’s harder to remember, explain, and use in the field daily. If you’d like to learn more about how to overlay team habits with the Drexler-Sibbett model, go to teamhabitsbook.com/resources.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201416015625" w:line="246.5679931640625" w:lineRule="auto"/>
        <w:ind w:left="1540.1437377929688" w:right="1500.72631835937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High-Belonging Teams Can Have Hard Conversations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Teams with high belonging communicate more clearly because they have the psychological safety, rapport, and preexisting relationships in place to ask uncomfortable questions. When we’re confused about something—and we have a strong sense of belonging—we feel comfortable asking for clarification. We feel comfortable pointing out red flags and being direct when asking for what we need.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634765625" w:line="239.9040126800537" w:lineRule="auto"/>
        <w:ind w:left="1545.2436828613281" w:right="1491.4404296875" w:firstLine="394.74380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and I have a shared context, you can tell me I made a mistake or something isn’t working without me worrying that my job is at stake. The issue at hand is just a small piece of the macrorelationship we’re in rather than the whole of it.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492.8662109375" w:firstLine="407.6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serious about changing your team’s habits, you will have many hard conversations. Your entire team will need to address issues in the way</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5539550781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work without feeling attacked and putting up their defenses.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Belonging is created—or destroyed—by the daily habits of a team.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team can deliberately choose to improve belonging by changing their habits or continue to let it ride at subpar levels by doing nothing. Let’s get tactical about how your team can build better habits around belonging. It all starts with walking your values.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1953125" w:line="254.89800453186035" w:lineRule="auto"/>
        <w:ind w:left="1542.8437805175781" w:right="1513.98803710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PUT YOUR VALUES ON THE FLOOR, NOT THE WALL</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lot of organizations will post value statements on their walls, websites, or handbooks. But when you look more closely at the habits of individual teams, they’re not walking the values. All those nice-sounding aspirational phrases haven’t actually been integrated into the company culture.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01.2841796875" w:firstLine="410.6437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Incorporating values into the fabric of your team culture requires a deliberate, continual effort. You need to convert those values into habits. In the Army, the values formed the acronym LDRSHIP: loyalty, duty, respect, selfless service, honor, integrity, and personal courage. Not only were we told those values, but those values were converted into habits and behaviors that we were expected to perform. During evaluations, we were rated on how well we exhibited each of those values.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8.999023437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Productive Flourishing, we do the same thing. We used to have our values listed in the “Team Core Values, Habits, and Working Guidelines” document that we send to all our teammates, but we decided that converting them into habits would make them stronger. Now, instead of listing values such as “Reliability” or “Taking Action,” we list habits such as Shoot, Move, Communicate and Show Your Work (both of which are discussed in the chapter on core team habits).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1.07177734375" w:firstLine="407.6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way of making sure our values aren’t just phrases we’ve used as a tagline on our website. We’re walking them every day.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0" w:right="1445.82763671875" w:firstLine="0"/>
        <w:jc w:val="right"/>
        <w:rPr>
          <w:rFonts w:ascii="Arial" w:cs="Arial" w:eastAsia="Arial" w:hAnsi="Arial"/>
          <w:b w:val="1"/>
          <w:bCs w:val="1"/>
          <w:i w:val="0"/>
          <w:iCs w:val="0"/>
          <w:smallCaps w:val="0"/>
          <w:strike w:val="0"/>
          <w:color w:val="a5a5a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76225" cy="37147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6225" cy="3714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a5a5a5"/>
          <w:sz w:val="42.494998931884766"/>
          <w:szCs w:val="42.494998931884766"/>
          <w:u w:val="single"/>
          <w:shd w:fill="auto" w:val="clear"/>
          <w:vertAlign w:val="baseline"/>
          <w:rtl w:val="0"/>
        </w:rPr>
        <w:t xml:space="preserve">ROCKET PRACTICE</w:t>
      </w:r>
      <w:r w:rsidDel="00000000" w:rsidR="00000000" w:rsidRPr="00000000">
        <w:rPr>
          <w:rFonts w:ascii="Arial" w:cs="Arial" w:eastAsia="Arial" w:hAnsi="Arial"/>
          <w:b w:val="1"/>
          <w:bCs w:val="1"/>
          <w:i w:val="0"/>
          <w:iCs w:val="0"/>
          <w:smallCaps w:val="0"/>
          <w:strike w:val="0"/>
          <w:color w:val="a5a5a5"/>
          <w:sz w:val="42.494998931884766"/>
          <w:szCs w:val="42.494998931884766"/>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3388671875" w:line="240" w:lineRule="auto"/>
        <w:ind w:left="0" w:right="4119.0936279296875" w:firstLine="0"/>
        <w:jc w:val="right"/>
        <w:rPr>
          <w:rFonts w:ascii="Arial" w:cs="Arial" w:eastAsia="Arial" w:hAnsi="Arial"/>
          <w:b w:val="1"/>
          <w:bCs w:val="1"/>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WALK YOUR VALUES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619.84375" w:right="1518.35693359375" w:hanging="17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Pr>
        <w:drawing>
          <wp:inline distB="19050" distT="19050" distL="19050" distR="19050">
            <wp:extent cx="57150" cy="5715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For each of your team or organizational values, brainstorm the behaviors you want those values to encourage. Instead of just listing your values, how can you create habits that allow your team to walk those values?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2630.3436279296875" w:right="1670.85693359375" w:hanging="185.34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5715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might you incorporate your values into performance reviews and check-ins? For example, can you tie specific actions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622.8436279296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teammates took to values and surface them in check-ins?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2622.8436279296875" w:right="1784.15771484375" w:hanging="177.84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5715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Add a section to an upcoming meeting for the express purpose of having the team talk about specific habits and behaviors that manifest your team or organizational values. Suggestion: Focus first on what it means to walk a value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on where your habits and actions are out of alignment. This focuses what might otherwise be mere critiques into practice points for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631.5438842773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excellence.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89990234375" w:line="251.89919471740723" w:lineRule="auto"/>
        <w:ind w:left="1531.4437866210938" w:right="1492.119140625" w:firstLine="28.4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HARNESS THE STRONG POWER OF WEAK TIES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of us—leaders, managers, and individual contributors—are people outside work. We all have full-spectrum selves that need cultivation and appreciation beyond the aspects of our personality that pertain to doing our job. Yet many organizations implicitly (or explicitly) discourage people from bringing their whole selves into the workplace.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75.13427734375" w:firstLine="410.34378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almost impossible to feel a strong sense of belonging in a team where you can express only a fraction of yourself.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81.276855468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is seeing each other as whole human beings important?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Because none of us show up at the office for the sake of the job itself.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show up for our families, pets, and passions. We show up because we love skydiving on the weekends, or because we’re taking care of aging parents, or because we’re supporting our spouse’s fledgling business. Yes, we hope to love what we do. But we’re motivated by the four-legged and two-legged beings that slip into the backgrounds of our Zoom calls or grace our desks in framed photos and by our hobbies and passions.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60.355224609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person on your team shows up with all of those things every day,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00.947265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they don’t feel safe talking about them at work. When you build team habits that encourage people to bring their whole selves to work, you create space for individuals to thrive. You also make room for much deeper levels of connection among team members.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88.262939453125" w:firstLine="404.6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That’s because belonging is built through our ties to each other, both strong and weak.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Strong ties could be those things that matter a ton to you. For example, sharing an identity affinity like having the same alma mater, being from the same state, being LGBTQ+, or having the same background can be an incredibly powerful tie.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00.37475585937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Weak ties are minor connections. Maybe my mother has the same name as yours, or we both have a dog. Maybe we share the love of a particular brand of coffee or a cult classic movie. Is that a very strong reason to bond? Probably not. But it gives us just enough to talk about at the water cooler or enough knowledge of the other person if we’re going to exchange gifts around the holidays.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0.81298828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we get to know each other, the more this collection of weak ties is likely to grow, and discovering these weak ties—favorite books, songs, places to visit, or even what people put in the #random channel in Slack—enhances collaboration and communication. If you find out that a colleague shares your love of puns, you might start sprinkling them into your emails with each other as a bright spot in the day.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2.8662109375" w:firstLine="393.84368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a strong tie (like being the only two women in a field of mostly men) might bond you superficially, a matrix of weak ties creates a powerful chain of belonging. It not only gives you multiple points of connection but also is a good indication that you’ve taken the time to uncover those connections and deepen your relationship beyond one or two single obvious strong ties.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1.5332031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build those weak ties? Start by creating a work environment where people are encouraged to share the things that are important to them outside work.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Know That the Coffee Break Isn’t about Coffee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28.48000526428223" w:lineRule="auto"/>
        <w:ind w:left="1551.2437438964844" w:right="1496.66381835937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Former Starbucks president Howard Behar wrote that it’s not about the coffee in his book by the same name.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Yet it’s also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absolutely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the coffee. When I run out to the coffee shop for an afternoon break, I don’t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503.0712890625" w:hanging="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to ask if any of my teammates want me to pick something up. If I don’t have a strong sense of belonging with my teammates, it might not occur to me. If I feel strongly connected, it might not occur to 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ask.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70.8935546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Building belonging isn’t just about ticking the box of grabbing coffee, though.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 is also important. If I offer to bring you coffee even though you’ve told me a dozen times you don’t drink caffeine, you’ll start to feel (correctly) as though I don’t listen to you. If I say, “Hey, want me to grab your usual? Chamomile tea with honey, right?” it signals that I’m paying attention and care enough about you to remember what seems like a trivial detail.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74.72412109375" w:firstLine="411.84371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 team level, there is an explicit recognition and acknowledgment when decisions are made that factor in people’s preferences. If you know one team member hates mushrooms on pizza and another is allergic to nightshades, taking that into account when you call in the pizza delivery lets them know they belong.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87109375" w:firstLine="409.14367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you don’t have to call out the individual. “We’re having pizza at the meeting, but because Sarah hates mushrooms, we won’t have any.” Instead, you can say, “We’re having pizza, and we ordered a variety of styles because there are some food sensitivities and allergies. So if you don’t see some of the things you like, it’s just because we’re trying to cater to different people with their different needs.”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25.17333984375" w:firstLine="394.44366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may sound simple on the surface, but it shows your teammates that decisions are being made with them in mind.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7.90080070495605" w:lineRule="auto"/>
        <w:ind w:left="1539.84375" w:right="1496.75048828125" w:firstLine="20.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Encourage People to Customize Their Environment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COVID-19 pandemic was terrible for many people, but one of the gifts was in the massive shift to remote and virtual working in most organizations. Rather than meeting in a sterile conference room at the office, most of us were suddenly meeting via video conference from our bedrooms, kitchens, and spare rooms.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410888671875" w:line="239.9040126800537" w:lineRule="auto"/>
        <w:ind w:left="1542.8437805175781" w:right="1510.85327148437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saw each other’s living environments, most of us for the first time. Kids and pets wandered into the frame. Our backgrounds displayed our hobbies and the things that were important to us: plants,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Star Wars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posters, guitars, cookbooks, family heirlooms, photographs from vacations,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14379882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meaningful paintings.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499.6801757812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glimpse into the homes of our coworkers (combined with the general lowering of barriers in the zeitgeist because we were all exhausted and overwhelmed) helped us see each other as whole human beings in a way most of us hadn’t before.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4.133300781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working remotely, encourage people to show off places in their home that truly represent them rather than having implicit or explicit mandates that everyone set up their cameras in front of a sterile background or use filters.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482.50854492187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office, you can do the same by encouraging people to decorate their desks and reconsidering clothing and attire policies. Obviously, some standards are necessary, but you can create a lot of room for people to show who they are by what they wear and what they keep on their desk.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9.89999771118164" w:lineRule="auto"/>
        <w:ind w:left="1540.1437377929688" w:right="1504.25781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Recognize That Chitchat Is the Main Show, Not a Distraction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it’s catching up about the weekend over the water cooler or posting a funny otter meme in the #random channel of your team’s Slack, many organizations treat chitchat as a distraction from what team members are actually there to do.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492.49755859375" w:firstLine="402.2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teams with high belonging don’t just tolerate chitchat; they actively make room for it.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0.62011718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 time for casual conversation into your meetings. One way is to begin the meeting by asking everyone to describe a nonwork win. Asking this simple question at the start of a weekly standup does two things.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3.4973144531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it opens the door for every member of the team to share a bit about themselves outside work in a positive way. It’s a way of socializing and connecting to each other human to human, which can help us extend more patience and grace to each other than when we view each other only as our roles.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2.412109375" w:firstLine="419.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it primes the meeting with a positive reminder of recent wins before we get down to the sometimes thorny and frustrating business of solving problems. Starting with wins alters people’s mindset about what’s possible during the meeting and gives the entire team momentum and implicit bias toward being able to solve whatever’s on deck this week.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60.43945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doesn’t have to happen at every meeting, but asking this simple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523.0603027343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question at the start of a weekly standup is a good team habit to get into. It gets people to talk about their full-spectrum selves and the things that matter to them outside work.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496.73828125" w:firstLine="412.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client who started this team habit found that they had two hobbyist science fiction writers on the team. These two people had been working together for nearly ten years, but neither knew they had a shared love of writing because it had never come up before. Suddenly, the two colleagues had a new tie that made their collaboration even more powerful, just because of a simple question.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01.78955078125" w:firstLine="396.54373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end of the meeting, ask team members to describe their highlights from the meeting. Those highlights don’t have to be from the business substance of the meeting, and in my experience of practicing this habit with my own team, they often aren’t.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1.051025390625" w:firstLine="402.8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highlight might be a joke or random comment that one person made. It might be learning something personal about another colleague. It might be the way that one teammate supported another who was struggling during part of the meeting.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7.70507812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really pay attention to people’s highlights, you’ll start to see how few of them are about the work itself and how many are about relationships. In my experience, those five or ten minutes of a meeting spent building belonging are far more valuable than the minutes you spend on a status update report that everyone could read on their own before the meeting.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52.1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Celebrate Each Other at Work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469.450683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Actions go a long way, but people actually do need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hear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they belong and fit into the team. Celebrating wins as a group is one way to ensure that that message is spoken aloud and can provide enough fuel to drive a team through the rest of a hard week or help them have a tough conversation.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04.41162109375" w:firstLine="401.34368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habit to help build regular celebration into your team is to ask two questions at your monthly meetings: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59.89598274230957" w:lineRule="auto"/>
        <w:ind w:left="2742.8436279296875" w:right="1772.847900390625" w:hanging="276.5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What’s a significant month-sized accomplishment that you want to celebrate?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0" w:right="2084.75646972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What did you see another teammate do that you want to shout</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1.243896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9990234375" w:line="239.9040126800537" w:lineRule="auto"/>
        <w:ind w:left="1546.7437744140625" w:right="1494.107666015625" w:firstLine="398.343658447265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question helps people practice acknowledging their own work and being seen for that work. The second question helps the team practice not only seeing other people doing great work but actively speaking to it in order to intentionally build a culture of appreciation of everyone’s contributions.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0.16479492187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everyone will get a shout-out in every meeting, but if you ask those two questions, by the end of the meeting, most people will feel that no matter what role they play, the team appreciates them. They’ll leave the meeting excited about all the things you’ve accomplished and overcome together and inspired for what’s next.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2.14111328125" w:firstLine="411.243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Team PF, we’ve adopted another, more casual way of celebrating each other at work: rock-star emojis. Each member of the team chooses their own rock-star emoji, which other team members use as reactions in our messaging tool when they want to shout out that a person did a fantastic job.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0" w:right="1445.82763671875" w:firstLine="0"/>
        <w:jc w:val="right"/>
        <w:rPr>
          <w:rFonts w:ascii="Arial" w:cs="Arial" w:eastAsia="Arial" w:hAnsi="Arial"/>
          <w:b w:val="1"/>
          <w:bCs w:val="1"/>
          <w:i w:val="0"/>
          <w:iCs w:val="0"/>
          <w:smallCaps w:val="0"/>
          <w:strike w:val="0"/>
          <w:color w:val="a5a5a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76225" cy="371475"/>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76225" cy="3714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a5a5a5"/>
          <w:sz w:val="42.494998931884766"/>
          <w:szCs w:val="42.494998931884766"/>
          <w:u w:val="single"/>
          <w:shd w:fill="auto" w:val="clear"/>
          <w:vertAlign w:val="baseline"/>
          <w:rtl w:val="0"/>
        </w:rPr>
        <w:t xml:space="preserve">ROCKET PRACTICE</w:t>
      </w:r>
      <w:r w:rsidDel="00000000" w:rsidR="00000000" w:rsidRPr="00000000">
        <w:rPr>
          <w:rFonts w:ascii="Arial" w:cs="Arial" w:eastAsia="Arial" w:hAnsi="Arial"/>
          <w:b w:val="1"/>
          <w:bCs w:val="1"/>
          <w:i w:val="0"/>
          <w:iCs w:val="0"/>
          <w:smallCaps w:val="0"/>
          <w:strike w:val="0"/>
          <w:color w:val="a5a5a5"/>
          <w:sz w:val="42.494998931884766"/>
          <w:szCs w:val="42.494998931884766"/>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39990234375" w:line="240" w:lineRule="auto"/>
        <w:ind w:left="0" w:right="1979.94506835937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INVITE OUR FULL-SPECTRUM SELVES TO WORK</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2620.1437377929688" w:right="1662.0751953125" w:hanging="175.1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Pr>
        <w:drawing>
          <wp:inline distB="19050" distT="19050" distL="19050" distR="19050">
            <wp:extent cx="57150" cy="5715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are you signaling to your teammates that it’s both acceptable and encouraged to bring your full-spectrum selves to work? In what ways can you encourage teammates to express their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631.243896484375" w:right="1836.856689453125" w:hanging="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personality in their video call background, in the way they dress, or in how they decorate their desks?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2620.1437377929688" w:right="1516.357421875" w:hanging="175.1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5715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does your team take note of and accommodate preferences and restrictions? For example, when scheduling meetings, are you taking religious holidays or other external schedules into account? When ordering food for the group or choosing a lunch location, are decisions being made with all teammates in mind? Might your team prefer audio-only meetings for certain kinds of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631.243896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conversations?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620.1437377929688" w:right="1759.658203125" w:hanging="175.14373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57150"/>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Where can you build space into a meeting for teammates to share their wins and highlights? This could be a recurring part of the weekly standup or monthly update meeting.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2624.6438598632812" w:right="1909.556884765625" w:hanging="179.64385986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5715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do you celebrate wins, both at work and in team members’ personal lives, as a team? How can you create a habit of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630.3436279296875" w:right="2303.2574462890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acknowledging teammates who are doing amazing work and appreciating them?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1953125" w:line="254.89800453186035" w:lineRule="auto"/>
        <w:ind w:left="1550.6437683105469" w:right="1494.254150390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BE INTENTIONAL ABOUT INCLUSION (AND EXCLUSION)</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most teams, people tend to prefer working in different ways. For example, a handful of people on the team may like to think out loud during social brainstorming sessions, but one member may think best when they can process their ideas alone or in one-on-one conversations.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70.00732421875" w:firstLine="408.5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Normally, one of two things happens in this scenario. Either the team member who hates social brainstorming is required to be at meetings they feel inherently awkward attending, or the team members who prefer social brainstorming sessions—with or without good intentions—start not inviting that person to the meetings.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498.5693359375" w:firstLine="410.64376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both scenarios, the message this sends to a team member who’s more introverted or a deliberate thinker is that they don’t belong on this team. Unfortunately, in many cultures, if one teammate doesn’t like social brainstorming, the assumption is that something is wrong with that person. After all, it’s the company culture to take part in these meetings.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3.23998928070068" w:lineRule="auto"/>
        <w:ind w:left="1542.8437805175781" w:right="1504.271240234375" w:firstLine="399.843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team with high belonging instead makes room for all team members to contribute how they like and do what they do best. In some cases, this looks like intentional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exclusion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concept of intentional exclusion is inspired by Priya Parker’s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Art of Gathering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ee"/>
          <w:sz w:val="37.5"/>
          <w:szCs w:val="3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991455078125" w:line="239.9040126800537" w:lineRule="auto"/>
        <w:ind w:left="1546.143798828125" w:right="1491.13525390625" w:firstLine="413.64364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“I know these meetings aren’t your jam. We’re going to go ahead and do it, and you’re welcome to join. But we set the agenda so that it doesn’t include you being there and so that your feedback can be included in other ways. Feel free to attend if you want, but there’s no penalty if there are other things you would rather do instead during that time.”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556.6577148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scenario, the teammate doesn’t feel excluded; they feel incredibly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seen, understood, and appreciated.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499.8986816406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also improves team performance, because when you make space for everyone to contribute in the best way they can, you get the best contributions. When every teammate has chosen to be in the room, they’ll give their best instead of resenting having been roped into an activity they hate.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some more ways to build good team habits around inclusion.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1559.94369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Make Room for Deliberate Thinkers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4.6437072753906" w:right="1493.73046875" w:firstLine="15.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on your team will thrive on rapid-fire thinking and come to opinions and decisions quickly. Others are more deliberate processors who prefer time to mull things over and come up with a deeper, more integrated answer rather than telling you what they think off the cuff.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0.80078125" w:firstLine="408.24371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space for them by slowing down the conversation or providing ways for them to give feedback afterward. Maybe they prefer to articulate their ideas in writing. Or maybe they’re happy giving their thoughts in person, but they need to be asked—and have space made to be listened to if they’re not the sort of person who’s comfortable wading into a heated conversation with their elbows out. Invite the quiet people and people who may not always be the top contributors to a specific meeting.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201416015625" w:line="240" w:lineRule="auto"/>
        <w:ind w:left="1548.54370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Set Inclusive Meeting Titles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39.84375" w:right="1493.4704589843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way a meeting is described can send unintentional signals about who is welcome to attend. For example, historically, only certain people at higher levels of an organization got to talk about strategy. Setting a meeting title as “Marketing Strategy Meeting” can imply that people at lower levels don’t belong or have anything to contribute. Changing the title to “Marketing Planning Meeting” is a simple act that implies that everyone invited will have something to contribute. Even better would be to drop “marketing” in favor of something more specific that doesn’t assume that people need specialized training to be contributing participants.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490.2319335937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Examine your meeting titles for clarity and jargon to see who they exclude and who is invited to the table. The titles set up who really contributes, who belongs in the meeting, and who’s just sitting in the meeting.</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8437805175781"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Use Descriptive Meeting Agendas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9990234375" w:line="239.9040126800537" w:lineRule="auto"/>
        <w:ind w:left="1542.8437805175781" w:right="1503.071289062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a bias toward leaders being extroverted, larger-than-life people who thrive on the energy created in a fast-flowing, free-form meeting. When these leaders set meetings “just to talk things out,” it works for them. But for a lot of other people in the organization who might be introverts, ambiverts, or deliberate thinkers, it doesn’t work to show up unprepared to a meeting or with zero context about what’s needed from the conversation.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03.60473632812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good meeting agenda can go a long way toward creating belonging. Build the habit of sharing the meeting topic, problems to be discussed, expectations, and key outcomes in advance. This allows all team members to show up and be fully present rather than spending the first part of the meeting figuring out what’s going on and how to contribute.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701904296875" w:line="240" w:lineRule="auto"/>
        <w:ind w:left="0" w:right="1445.82763671875" w:firstLine="0"/>
        <w:jc w:val="right"/>
        <w:rPr>
          <w:rFonts w:ascii="Arial" w:cs="Arial" w:eastAsia="Arial" w:hAnsi="Arial"/>
          <w:b w:val="1"/>
          <w:bCs w:val="1"/>
          <w:i w:val="0"/>
          <w:iCs w:val="0"/>
          <w:smallCaps w:val="0"/>
          <w:strike w:val="0"/>
          <w:color w:val="a5a5a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76225" cy="371475"/>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76225" cy="3714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a5a5a5"/>
          <w:sz w:val="42.494998931884766"/>
          <w:szCs w:val="42.494998931884766"/>
          <w:u w:val="single"/>
          <w:shd w:fill="auto" w:val="clear"/>
          <w:vertAlign w:val="baseline"/>
          <w:rtl w:val="0"/>
        </w:rPr>
        <w:t xml:space="preserve">ROCKET PRACTICE</w:t>
      </w:r>
      <w:r w:rsidDel="00000000" w:rsidR="00000000" w:rsidRPr="00000000">
        <w:rPr>
          <w:rFonts w:ascii="Arial" w:cs="Arial" w:eastAsia="Arial" w:hAnsi="Arial"/>
          <w:b w:val="1"/>
          <w:bCs w:val="1"/>
          <w:i w:val="0"/>
          <w:iCs w:val="0"/>
          <w:smallCaps w:val="0"/>
          <w:strike w:val="0"/>
          <w:color w:val="a5a5a5"/>
          <w:sz w:val="42.494998931884766"/>
          <w:szCs w:val="42.494998931884766"/>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3388671875" w:line="240" w:lineRule="auto"/>
        <w:ind w:left="0" w:right="2610.836791992187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MAKE ROOM FOR WORK PREFERENCES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2622.8436279296875" w:right="1748.8232421875" w:hanging="177.84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Pr>
        <w:drawing>
          <wp:inline distB="19050" distT="19050" distL="19050" distR="19050">
            <wp:extent cx="57150" cy="5715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make room for teammates to contribute in the way they feel most comfortable? Remember, inclusion can sometimes mean giving a teammate the option of not showing up to a meeting. How else might they participate? For example, can they submit ideas in writing rather than attending a brainstorming session?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2622.8436279296875" w:right="1854.456787109375" w:hanging="177.84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7150" cy="5715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When it comes to meetings, how are you soliciting contributions from your more introverted teammates or teammates who are deliberate thinkers? Are your meeting titles and agendas giving teammates the information they need to show up and be fully present?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0201416015625" w:line="269.891996383667" w:lineRule="auto"/>
        <w:ind w:left="1546.143798828125" w:right="1499.4970703125" w:firstLine="1.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ACKNOWLEDGE BUMPS TO MAKE THEM LESS PERSONAL</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you’ve ever worked in a food service environment, you know you bump into your coworkers regularly. You’ll squeeze past them with a tray, or</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8.387451171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you’ll elbow them as you’re reaching for a bottle. It’s tight quarters, people are moving fast, and if I accidentally step on your toe, I’ll apologize and we’ll both keep going about our work. Bumping into each other is just part of the job.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6.7370605468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knowledge work, we still bump into each other—though probably not physically, especially if we’re working remotely. Bumps in the office happen when I send you an email but forget to include a key point, or when you forget to thread your reply to Shelly in Slack, or when Shelly saves a document in the wrong file structure.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2.857666015625" w:firstLine="405.5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the time, these are just bumps that shouldn’t be taken personally. Now, it’s different if an intentional pattern of microaggression emerges that needs to be called out and dealt with in conversation. But for the most part, bumps are just part of the job.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63.387451171875" w:firstLine="404.94369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talking about bumps is useful is that it gives your team language to address these scenarios without becoming defensive. Instead of assuming intention on the part of your coworker when they forget to include the attachment and you have to ask for it—</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again</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—assume that you experienced a bump. With a bump, you can say, “Hey, I know you didn’t mean to forget the attachment, but it’s a bump we keep having. What can we set up to keep things flowing better?”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6.5844726562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learned this lesson in my early twenties when I was deployed overseas. I had a contentious relationship with one of my squad leaders, and one day, I got a report that this squad leader was working on something he shouldn’t have been.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490.41748046875" w:firstLine="398.04367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our history of friction, my immediate response was to assume that he was going behind my back on purpose. I drove down to confront him, but before I did, I managed to take a deep breath.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494.58007812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asking him what the hell he thought he was doing, I calmly asked what he was working on. He explained, and it turned out that he wasn’t acting maliciously at all. I was operating off a ghost plan—which we’ll talk about in the chapter on planning—that hadn’t been communicated to him. He was doing exactly what he should have been according to the previous version of the plan.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0.1437377929688" w:right="1507.08618164062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business, in the military, and in life, people are moving quickly. It’s easy to forget little details—just as I’d forgotten that my squad leader wasn’t in the room when the plan was updated.</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493.692626953125" w:firstLine="400.1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never developed the best relationship, but I’ve always been grateful that I took a breath and approached the problem as though it were just a bump (which it was) rather than a deliberate provocation on his part. When we extend our teammates and ourselves grace and the benefit of the doubt, it allows us to address bumps without feeling defensive or attacked. It gives us the tools to communicate better and keep working together smoothly.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069580078125" w:line="240" w:lineRule="auto"/>
        <w:ind w:left="0" w:right="1445.82763671875" w:firstLine="0"/>
        <w:jc w:val="right"/>
        <w:rPr>
          <w:rFonts w:ascii="Arial" w:cs="Arial" w:eastAsia="Arial" w:hAnsi="Arial"/>
          <w:b w:val="1"/>
          <w:bCs w:val="1"/>
          <w:i w:val="0"/>
          <w:iCs w:val="0"/>
          <w:smallCaps w:val="0"/>
          <w:strike w:val="0"/>
          <w:color w:val="a5a5a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76225" cy="371475"/>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76225" cy="3714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a5a5a5"/>
          <w:sz w:val="42.494998931884766"/>
          <w:szCs w:val="42.494998931884766"/>
          <w:u w:val="single"/>
          <w:shd w:fill="auto" w:val="clear"/>
          <w:vertAlign w:val="baseline"/>
          <w:rtl w:val="0"/>
        </w:rPr>
        <w:t xml:space="preserve">ROCKET PRACTICE</w:t>
      </w:r>
      <w:r w:rsidDel="00000000" w:rsidR="00000000" w:rsidRPr="00000000">
        <w:rPr>
          <w:rFonts w:ascii="Arial" w:cs="Arial" w:eastAsia="Arial" w:hAnsi="Arial"/>
          <w:b w:val="1"/>
          <w:bCs w:val="1"/>
          <w:i w:val="0"/>
          <w:iCs w:val="0"/>
          <w:smallCaps w:val="0"/>
          <w:strike w:val="0"/>
          <w:color w:val="a5a5a5"/>
          <w:sz w:val="42.494998931884766"/>
          <w:szCs w:val="42.494998931884766"/>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73388671875" w:line="240" w:lineRule="auto"/>
        <w:ind w:left="0" w:right="4370.4028320312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MANAGE BUMPS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2622.8436279296875" w:right="1543.558349609375" w:hanging="177.8436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Pr>
        <w:drawing>
          <wp:inline distB="19050" distT="19050" distL="19050" distR="19050">
            <wp:extent cx="57150" cy="5715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150" cy="571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do bumps commonly occur throughout your team’s process? What causes them to happen, and what can be done to address them? What team habits can be added to keep bumps from happening? What habits can be subtracted? In cases where bumps are inevitable, how can they be better communicated?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CHAPTER 3 TAKEAWAYS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9990234375" w:line="259.89598274230957" w:lineRule="auto"/>
        <w:ind w:left="2444.6437072753906" w:right="2648.1561279296875" w:hanging="149.643707275390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2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Belonging is the key ingredient for transforming a group of people into a high-performing team.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451.2437438964844" w:right="2842.0526123046875" w:hanging="156.243743896484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26"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Start walking your values by taking them off the wall and converting them into concrete team habits.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446.143798828125" w:right="1990.557861328125" w:hanging="151.1437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Harness the power of weak ties by creating space for every team member to bring their full-spectrum self to work.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451.543731689453" w:right="2699.757080078125" w:hanging="156.5437316894531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Be intentional about how you include team members in (or exclude them from) projects and meetings.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445.8438110351562" w:right="2065.0567626953125" w:hanging="150.8438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7625" cy="47625"/>
            <wp:effectExtent b="0" l="0" r="0" t="0"/>
            <wp:docPr id="30"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47625" cy="47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Have grace with each other when bumps occur in the workplace rather than leaping automatically to a negative assumption.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0299072265625" w:line="240" w:lineRule="auto"/>
        <w:ind w:left="0" w:right="4865.1995849609375" w:firstLine="0"/>
        <w:jc w:val="righ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 w:right="0" w:firstLine="0"/>
        <w:jc w:val="left"/>
        <w:rPr>
          <w:rFonts w:ascii="Arial" w:cs="Arial" w:eastAsia="Arial" w:hAnsi="Arial"/>
          <w:b w:val="0"/>
          <w:bCs w:val="0"/>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Pr>
        <w:drawing>
          <wp:inline distB="19050" distT="19050" distL="19050" distR="19050">
            <wp:extent cx="828675" cy="85725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828675" cy="857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ee"/>
          <w:sz w:val="42.494998931884766"/>
          <w:szCs w:val="42.494998931884766"/>
          <w:u w:val="single"/>
          <w:shd w:fill="auto" w:val="clear"/>
          <w:vertAlign w:val="baseline"/>
          <w:rtl w:val="0"/>
        </w:rPr>
        <w:t xml:space="preserve">DECISION-MAKING</w:t>
      </w:r>
      <w:r w:rsidDel="00000000" w:rsidR="00000000" w:rsidRPr="00000000">
        <w:rPr>
          <w:rFonts w:ascii="Arial" w:cs="Arial" w:eastAsia="Arial" w:hAnsi="Arial"/>
          <w:b w:val="0"/>
          <w:bCs w:val="0"/>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549560546875" w:line="339.86400604248047" w:lineRule="auto"/>
        <w:ind w:left="2027.3905944824219" w:right="1984.34692382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risk of a wrong decision is preferable to the terror of indecision.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AIMONIDES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069580078125" w:line="239.9040126800537" w:lineRule="auto"/>
        <w:ind w:left="1546.7437744140625" w:right="1484.815673828125" w:hanging="5.7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faced with a choice between the hummus plate or a burger and fries on your lunch break, your final decision doesn’t have any effect on your team. But when you come back from lunch and choose which new product feature to develop and which to scrap, it has huge potential to affect what the rest of your team is doing.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4.2578125" w:firstLine="399.24377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work, decisions are inherently social. Any choice you make affects someone else on your team or in your organization—and vice versa. Unlike your lunchtime hummus-or-burger dilemma, the path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decide to take on a project we’re working on together immediately creates a new constraint, opportunity, or consideration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1.35131835937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 team has healthy habits, decisions do what they’re meant to do: keep work moving ahead while reducing the number of dropped balls and slippery handoffs (which I call Crisco watermelons) that occur along the way. But if you have poor habits, even the tiniest choices have the potential to create a quagmire.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491.197509765625" w:firstLine="401.04370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reason is that decisions aren’t just social. They’re also inherently </w:t>
      </w: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emotional</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it’s you agonizing over healthy lunch options or the team struggling to pick a new course at work, your—and your teammates’—fears, uncertainties, optimism, and other emotions are activated.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00.888671875" w:firstLine="407.64373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Ignoring this critical fact is why so many organizations get stuck on decision-making. They consider only the rational piece (“If I just present the right information, then everyone will come along with me”) and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7437438964844" w:right="1497.510986328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completely miss the emotional or social component. When they face unexpected resistance from teammates who are stuck, scared, or hung up on invisible factors, they can’t figure out why.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1.474609375" w:firstLine="399.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dive into team habits around decision-making, I want to remind you that—as with belonging in the last chapter—the way your team makes decisions will affect many other team habits. From collaboration and communication to meetings, planning, and goal-setting, improving your team decision-making habits will make positive waves through the rest of your team habits.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630.24414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first, let’s take a step back to ask how decisions are made right now.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9990234375" w:line="240" w:lineRule="auto"/>
        <w:ind w:left="1559.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HOW DOES YOUR TEAM MAKE DECISIONS?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39.9040126800537" w:lineRule="auto"/>
        <w:ind w:left="1540.1437377929688" w:right="1506.7102050781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young people ask me for life advice, my go-to answer is this: Your twenties aren’t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deciding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you’re going to do with your life; they’re about learning how 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make decisions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that you can decide confidently in your thirties. If you can figure out how to make decisions that are in alignment with who you are and who you want to be in the future, you’ll be far better off in the following decades.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8.0438232421875" w:right="1468.897705078125" w:firstLine="407.04360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advice tends to be deeply unsatisfying because most young people —most people in general—prefer to rush past the process of learning how to make decisions in favor of having more clarity and certainty in the moment. Most teams and organizations want to rush past that process, too. And it shows.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525.6787109375" w:firstLine="396.24374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teams haven’t spent time learning how to make decisions, it usually manifests in three ways: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201416015625" w:line="259.89598274230957" w:lineRule="auto"/>
        <w:ind w:left="2740.1437377929688" w:right="1700.73974609375" w:hanging="27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They assume that good decision-making will happen organically and effortlessly, which instead leads to confusion and stalling when no one takes action.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39.84375" w:right="1532.55615234375" w:hanging="28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They swing to the opposite end of the spectrum, adopting rigid decision-making codes and frameworks that lead to wasting valuable time documenting decisions instead of actually doing the work.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0" w:right="1920.056152343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The executives or managers have so monopolized the decision-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748.543701171875" w:right="1754.656982421875" w:hanging="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making process that the moment they put their phone on Do Not Disturb in order to focus on their work, the work of their teams comes to a standstill.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39.9040126800537" w:lineRule="auto"/>
        <w:ind w:left="1542.8437805175781" w:right="1516.419677734375" w:firstLine="397.14370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teams take the time to build good habits around decision-making, they see the benefits reverberate through everything else they do.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69580078125" w:line="240" w:lineRule="auto"/>
        <w:ind w:left="1545" w:right="0" w:firstLine="0"/>
        <w:jc w:val="left"/>
        <w:rPr>
          <w:rFonts w:ascii="Arial" w:cs="Arial" w:eastAsia="Arial" w:hAnsi="Arial"/>
          <w:b w:val="1"/>
          <w:bCs w:val="1"/>
          <w:i w:val="0"/>
          <w:iCs w:val="0"/>
          <w:smallCaps w:val="0"/>
          <w:strike w:val="0"/>
          <w:color w:val="a5a5a5"/>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90525" cy="238125"/>
            <wp:effectExtent b="0" l="0" r="0" t="0"/>
            <wp:docPr id="27"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390525" cy="2381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a5a5a5"/>
          <w:sz w:val="42.494998931884766"/>
          <w:szCs w:val="42.494998931884766"/>
          <w:u w:val="single"/>
          <w:shd w:fill="auto" w:val="clear"/>
          <w:vertAlign w:val="baseline"/>
          <w:rtl w:val="0"/>
        </w:rPr>
        <w:t xml:space="preserve">FRAMEWORK</w:t>
      </w:r>
      <w:r w:rsidDel="00000000" w:rsidR="00000000" w:rsidRPr="00000000">
        <w:rPr>
          <w:rFonts w:ascii="Arial" w:cs="Arial" w:eastAsia="Arial" w:hAnsi="Arial"/>
          <w:b w:val="1"/>
          <w:bCs w:val="1"/>
          <w:i w:val="0"/>
          <w:iCs w:val="0"/>
          <w:smallCaps w:val="0"/>
          <w:strike w:val="0"/>
          <w:color w:val="a5a5a5"/>
          <w:sz w:val="42.494998931884766"/>
          <w:szCs w:val="42.494998931884766"/>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33203125"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RACI</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39.9040126800537" w:lineRule="auto"/>
        <w:ind w:left="1552.4436950683594" w:right="1490.230712890625" w:firstLine="12.000122070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organizations and teams adopt frameworks to help teammates make decisions. One especially common framework that many organizations use is RACI, or who needs to be responsible, accountable, consulted, and informed.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52.4436950683594" w:right="1488.118896484375" w:firstLine="1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theory, RACI is great. It covers all the bases of making sure a decision is made and communicated to the right people. But in practice, it can bring the decision-making process to a screaming halt. Yes, we need to know who’s responsible and accountable for carrying out a decision. Yes, we need to consult and inform the right people. But when we constrain decision-making to what’s on a chart as opposed to what is happening in the moment, we find ourselves in a straitjacket.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44.3437194824219" w:right="1491.5283203125" w:firstLine="15.5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It’s the Law of the Instrument: When you’re holding a hammer, everything looks like a nail.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beholden to RACI, you tend to use it to pound even the smallest decisions senseless. Nailing a RACI framework to every decision takes away from the actual act of doing the work.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52.4436950683594" w:right="1498.367919921875" w:hanging="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see an organization or team clinging to a RACI process, I probe underneath to find out what they’re actually trying to accomplish. Are they trying to do the work of increasing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certainty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Or are they trying to do the work of increasing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clarity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2437133789062" w:right="1486.12060546875" w:firstLine="19.199981689453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they’re simply trying to increase clarity, it’s usually a matter of sitting down and figuring out quickly who needs to be told and who’s responsible. In a team with high belonging, this conversation can happen easily and informally without the need to create a formal RACI framework.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1539.84375" w:right="1493.546142578125" w:firstLine="24.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a lot of the reason models like RACI exist is because people want to increase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certainty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at least to decrease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uncertainty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1953125" w:line="239.9040126800537" w:lineRule="auto"/>
        <w:ind w:left="1539.84375" w:right="1480.20751953125" w:firstLine="27.5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get the impulse. Uncertainty makes people uncomfortable. But that uncertainty and ambiguity are inherent in the shifting sands of today’s workplace. The priorities your team talked about yesterday may have changed. New information might have come up or new orders been handed down. All of this creates tension between what was important yesterday (when you created the RACI), and what’s emerging right now (when you’re making a decision).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201416015625" w:line="239.9040126800537" w:lineRule="auto"/>
        <w:ind w:left="1540.4437255859375" w:right="1497.685546875" w:hanging="3.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RACI framework won’t help you manage that tension. Instead, focus on developing your team’s sense of on-the-spot clarity so they can make better decisions in the moment.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0201416015625" w:line="240" w:lineRule="auto"/>
        <w:ind w:left="1559.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REMOVE DECISION-MAKING BOTTLENECKS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isn’t my team better at taking initiative?”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501.29150390625" w:firstLine="410.34378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hear this often from executive coaching clients, and the answer is the same nearly every time. Normally, these particular coaching clients are excellent decision-makers who built their businesses or achieved their roles within their organizations because of their ability to make decisions quickly. It’s a fantastic skill, but it can have an unintended result.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89.9462890625" w:firstLine="401.94366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Because they’ve placed themselves in the sole role of decision-maker, the executive or manager becomes the single point of failure within the organization or the team.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comes to a standstill when they’re in another meeting, on vacation, or simply trying to take a few hours to clear their own plates. In these cases, a team is forced to choose between three different painful options: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453.0438232421875" w:right="1912.79418945312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Bug the boss and disrupt whatever else they have going on. 2. Make some decisions to keep things going and hope they don’t get burned.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750.3436279296875" w:right="1618.056640625" w:hanging="296.0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Sit on their hands until the boss is back to answer some questions and they can continue.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30517578125" w:line="239.9040126800537" w:lineRule="auto"/>
        <w:ind w:left="1539.84375" w:right="1493.101806640625" w:firstLine="405.24368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Teams tend to choose numbers one and three because history and organizational culture have shown that they’re the safest options. Disrupting the boss sucks, but not as much as being completely stuck until the boss is back in the office. And neither of those options is as risky as choice number two. If the team rolls the dice and makes a wrong decision, it could land them in hot water.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8.426513671875" w:firstLine="402.2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They’d rather risk annoying the boss through interruption or inaction than risk their job by taking the initiative.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02.66845703125" w:firstLine="403.74374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Besides the obvious drawbacks to forward momentum on projects, when an executive is the sole decision-maker, it puts a colossal amount of mental and emotional pressure on them. It feels as if they can’t step out of the collaborative process even for a moment. They can’t ignore that text message during their focus block because it could mean hours of lost productivity for their team. They can’t set up good boundaries around communication because they need to be available at any given moment.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5.87890625" w:firstLine="402.24365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can’t take time to recharge their own batteries, but they also are too in demand during the workday to accomplish much meaningful work. For everyone’s sake, leaders need to work with their teams to distribute the power, function, and process of making decisions.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07.3193359375" w:firstLine="402.24365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can you get started doing that? Start by understanding the three main types of decisions a team will have to make: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429000" cy="2171700"/>
            <wp:effectExtent b="0" l="0" r="0" t="0"/>
            <wp:docPr id="29"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429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5986328125" w:line="259.89598274230957" w:lineRule="auto"/>
        <w:ind w:left="2742.8436279296875" w:right="1622.198486328125" w:hanging="276.5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Decisions that can be made without letting management know.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routine decisions that teams and individual contributors make on a daily basis in order to get the job done. Should the office manager reorder printer paper when the box in the supply cabinet goes empty? Absolutely, and there’s no reason for the company president to be included in the process.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45.5438232421875" w:right="1530.15625" w:hanging="29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Decisions that can be made without input, but management needs to be informed.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decisions can be made by an individual contributor on their own, but management needs to know the decision was made. A good rule of thumb is that if there are obvious positive or negative fiscal, legal, or public relations repercussions, leadership should be made aware.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2742.8436279296875" w:right="1558.057861328125" w:hanging="288.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Decisions that must be deferred to management.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decisions that no one but a leader can make. Level 3 decisions are usually those that have an impact on the strategy and direction of the company.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299072265625" w:line="239.9040126800537" w:lineRule="auto"/>
        <w:ind w:left="1542.8437805175781" w:right="1498.978271484375" w:firstLine="397.14370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 team has healthy decision-making habits, level 3 decisions should take up only 5 to 10 percent of leadership’s time. Unfortunately, too many decisions end up at level 3 when they shouldn’t be. The goal of the team habits we will be talking about is to change that ratio, but the effect you’ll be able to have will differ depending on your role.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4.png"/><Relationship Id="rId10" Type="http://schemas.openxmlformats.org/officeDocument/2006/relationships/image" Target="media/image48.png"/><Relationship Id="rId13" Type="http://schemas.openxmlformats.org/officeDocument/2006/relationships/image" Target="media/image56.png"/><Relationship Id="rId12"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14"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59.png"/><Relationship Id="rId8"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