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082939147949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38751" cy="801052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38751" cy="80105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Begin Reading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Table of 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 Note About the Author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Copyright Page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99023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Thank you for buying this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5126953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Farrar, Straus and Giroux ebook.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9.89999771118164" w:lineRule="auto"/>
        <w:ind w:left="2945.4095458984375" w:right="2911.0894775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receive special offers, bonus content, and info on new releases and other great reads, sign up for our newsletters.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666750" cy="4000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67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visit us online 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us.macmillan.com/newslettersignup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email updates on the author, click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88.109130859375" w:hanging="3.899993896484375"/>
        <w:jc w:val="both"/>
        <w:rPr>
          <w:rFonts w:ascii="Arial" w:cs="Arial" w:eastAsia="Arial" w:hAnsi="Arial"/>
          <w:b w:val="1"/>
          <w:bCs w:val="1"/>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author and publisher have provided this e-book to you for your personal use only. You may not make this e-book publicly available in any way. </w:t>
      </w:r>
      <w:r w:rsidDel="00000000" w:rsidR="00000000" w:rsidRPr="00000000">
        <w:rPr>
          <w:rFonts w:ascii="Arial" w:cs="Arial" w:eastAsia="Arial" w:hAnsi="Arial"/>
          <w:b w:val="1"/>
          <w:bCs w:val="1"/>
          <w:i w:val="0"/>
          <w:iCs w:val="0"/>
          <w:smallCaps w:val="0"/>
          <w:strike w:val="0"/>
          <w:color w:val="000106"/>
          <w:sz w:val="30.000001907348633"/>
          <w:szCs w:val="30.000001907348633"/>
          <w:u w:val="none"/>
          <w:shd w:fill="auto" w:val="clear"/>
          <w:vertAlign w:val="baseline"/>
          <w:rtl w:val="0"/>
        </w:rPr>
        <w:t xml:space="preserve">Copyright infringement is against the law. If you believe the copy of this e-book you are reading infringes on the author’s copyright, please notify the publisher at: </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us.macmillanusa.com/piracy</w:t>
      </w:r>
      <w:r w:rsidDel="00000000" w:rsidR="00000000" w:rsidRPr="00000000">
        <w:rPr>
          <w:rFonts w:ascii="Arial" w:cs="Arial" w:eastAsia="Arial" w:hAnsi="Arial"/>
          <w:b w:val="1"/>
          <w:bCs w:val="1"/>
          <w:i w:val="0"/>
          <w:iCs w:val="0"/>
          <w:smallCaps w:val="0"/>
          <w:strike w:val="0"/>
          <w:color w:val="000106"/>
          <w:sz w:val="30.000001907348633"/>
          <w:szCs w:val="30.000001907348633"/>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To Heather and Rowan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2143.6080932617188" w:right="2122.2186279296875" w:firstLine="19.24224853515625"/>
        <w:jc w:val="left"/>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It’s the very last thing, isn’t it, we feel grateful for: having </w:t>
      </w:r>
      <w:r w:rsidDel="00000000" w:rsidR="00000000" w:rsidRPr="00000000">
        <w:rPr>
          <w:rFonts w:ascii="Arial" w:cs="Arial" w:eastAsia="Arial" w:hAnsi="Arial"/>
          <w:b w:val="0"/>
          <w:bCs w:val="0"/>
          <w:i w:val="1"/>
          <w:iCs w:val="1"/>
          <w:smallCaps w:val="0"/>
          <w:strike w:val="0"/>
          <w:color w:val="000106"/>
          <w:sz w:val="24.990001678466797"/>
          <w:szCs w:val="24.990001678466797"/>
          <w:u w:val="none"/>
          <w:shd w:fill="auto" w:val="clear"/>
          <w:vertAlign w:val="baseline"/>
          <w:rtl w:val="0"/>
        </w:rPr>
        <w:t xml:space="preserve">happened</w:t>
      </w: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 You know, you needn’t have happened. You needn’t have happened. But you did happen.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6748046875" w:line="240" w:lineRule="auto"/>
        <w:ind w:left="0" w:right="2081.4312744140625" w:firstLine="0"/>
        <w:jc w:val="right"/>
        <w:rPr>
          <w:rFonts w:ascii="Arial" w:cs="Arial" w:eastAsia="Arial" w:hAnsi="Arial"/>
          <w:b w:val="1"/>
          <w:bCs w:val="1"/>
          <w:i w:val="0"/>
          <w:iCs w:val="0"/>
          <w:smallCaps w:val="0"/>
          <w:strike w:val="0"/>
          <w:color w:val="000106"/>
          <w:sz w:val="22.485000610351562"/>
          <w:szCs w:val="22.4850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22.485000610351562"/>
          <w:szCs w:val="22.485000610351562"/>
          <w:u w:val="none"/>
          <w:shd w:fill="auto" w:val="clear"/>
          <w:vertAlign w:val="baseline"/>
          <w:rtl w:val="0"/>
        </w:rPr>
        <w:t xml:space="preserve">—DOUGLAS HARDING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50048828125" w:line="320.0401782989502" w:lineRule="auto"/>
        <w:ind w:left="7089.8443603515625" w:right="2140.0927734375" w:hanging="4947.2357177734375"/>
        <w:jc w:val="left"/>
        <w:rPr>
          <w:rFonts w:ascii="Arial" w:cs="Arial" w:eastAsia="Arial" w:hAnsi="Arial"/>
          <w:b w:val="1"/>
          <w:bCs w:val="1"/>
          <w:i w:val="0"/>
          <w:iCs w:val="0"/>
          <w:smallCaps w:val="0"/>
          <w:strike w:val="0"/>
          <w:color w:val="000106"/>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What makes it unbearable is your mistaken belief that it can be cured. </w:t>
      </w:r>
      <w:r w:rsidDel="00000000" w:rsidR="00000000" w:rsidRPr="00000000">
        <w:rPr>
          <w:rFonts w:ascii="Arial" w:cs="Arial" w:eastAsia="Arial" w:hAnsi="Arial"/>
          <w:b w:val="1"/>
          <w:bCs w:val="1"/>
          <w:i w:val="0"/>
          <w:iCs w:val="0"/>
          <w:smallCaps w:val="0"/>
          <w:strike w:val="0"/>
          <w:color w:val="000106"/>
          <w:sz w:val="22.485000610351562"/>
          <w:szCs w:val="22.485000610351562"/>
          <w:u w:val="none"/>
          <w:shd w:fill="auto" w:val="clear"/>
          <w:vertAlign w:val="baseline"/>
          <w:rtl w:val="0"/>
        </w:rPr>
        <w:t xml:space="preserve">—CHARLOTTE JOKO BECK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2370910644531"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Introduction: In the Long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40" w:lineRule="auto"/>
        <w:ind w:left="1579.986572265625"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Run, We’re All Dead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671142578125" w:line="249.89999771118164" w:lineRule="auto"/>
        <w:ind w:left="1546.7439270019531" w:right="1490.816650390625" w:hanging="3.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average human lifespan is absurdly, terrifyingly, insultingly short. Here’s one way of putting things in perspective: the first modern humans appeared on the plains of Africa at least 200,000 years ago, and scientists estimate that life, in some form, will persist for another 1.5 billion years or more, until the intensifying heat of the sun condemns the last organism to death. But you? Assuming you live to be eighty, you’ll have had about four thousand weeks.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5493164062" w:lineRule="auto"/>
        <w:ind w:left="1550.0439453125" w:right="1485.10986328125" w:firstLine="364.799957275390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Certainly, you might get lucky: make it to ninety, and you’ll have had almost 4,700 weeks. You might get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lucky, like Jeanne Calment, the Frenchwoman who was thought to be 122 when she died in 1997, making her the oldest person on record. Calment claimed she could recall meeting Vincent van Gogh—she mainly remembered his reeking of alcohol—and she was still around for the birth of the first successfully cloned mammal, Dolly the sheep, in 1996. Biologists predict that lifespans within striking distance of Calment’s could soon become commonplace. Yet even she got only about 6,400 weeks.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7.73193359375" w:firstLine="382.79998779296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Expressing the matter in such startling terms makes it easy to see why philosophers from ancient Greece to the present day have taken the brevity of life to be the defining problem of human existence: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51.4404296875" w:firstLine="0"/>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we’ve been granted the mental capacities to make almost infinitely ambitious plans, yet practically no time at all to put them into action. “This space that has been granted to us rushes by so speedily and so swiftly that all save a very few find life at an end just when they are getting ready to live,” lamented Seneca, the Roman philosopher, in a letter known today under the title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On the Shortness of Life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When I first made the four-thousand-weeks calculation, I felt queasy; but once I’d recovered, I started pestering my friends, asking them to guess—off the top of their heads, without doing any mental arithmetic—how many weeks they thought the average person could expect to live. One named a number in the six figures. Yet, as I felt obliged to inform her, a fairly modest six-figure number of weeks— 310,000—is the approximate duration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all human civilization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since the ancient Sumerians of Mesopotamia. On almost any meaningful timescale, as the contemporary philosopher Thomas Nagel has written, “we will all be dead any minute.”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5493164062" w:lineRule="auto"/>
        <w:ind w:left="1540.7438659667969" w:right="1450.3125" w:firstLine="386.99996948242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It follows from this that time management, broadly defined, should be everyone’s chief concern. Arguably, time management is all life is. Yet the modern discipline known as time management—like its hipper cousin, productivity—is a depressingly narrow-minded affair, focused on how to crank through as many work tasks as possible, or on devising the perfect morning routine, or on cooking all your dinners for the week in one big batch on Sundays. These things matter to some extent, no doubt. But they’re hardly all that matters. The world is bursting with wonder, and yet it’s the rare productivity guru who seems to have considered the possibility that the ultimate point of all our frenetic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might be to experience more of that wonder. The world also seems to be heading to hell in a handcart— our civic life has gone insane, a pandemic has paralyzed society, and the planet is getting hotter and hotter—but good luck finding a time management system that makes any room for engaging productively with your fellow citizens, with current events, or with the fate of the environment. At the very least, you might have assumed there’d be a handful of productivity books that take seriously the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1.5438842773438" w:right="1484.42626953125" w:hanging="2.40005493164062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stark facts about the shortness of life, instead of pretending that we can just ignore the subject. But you’d be wrong.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9.8583984375" w:firstLine="372.6000976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So this book is an attempt to help redress the balance—to see if we can’t discover, or recover, some ways of thinking about time that do justice to our real situation: to the outrageous brevity and shimmering possibilities of our four thousand weeks.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69.6775817871094"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Life on the Conveyor Belt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9.89999771118164" w:lineRule="auto"/>
        <w:ind w:left="1544.6438598632812" w:right="1485.299072265625" w:firstLine="23.099975585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one sense, of course, nobody these days needs telling that there isn’t enough time. We’re obsessed with our overfilled inboxes and lengthening to-do lists, haunted by the guilty feeling that we ought to be getting more done, or different things done, or both. (How can you be sure that people feel so busy? It’s like the line about how to know whether someone’s a vegan: don’t worry, they’ll tell you.) Surveys reliably show that we feel more pressed for time than ever before; yet in 2013, research by a team of Dutch academics raised the amusing possibility that such surveys may understate the scale of the busyness epidemic—because many people feel too busy to participate in surveys. Recently, as the gig economy has grown, busyness has been rebranded as “hustle”—relentless work not as a burden to be endured but as an exhilarating lifestyle choice, worth boasting about on social media. In reality, though, it’s the same old problem, pushed to an extreme: the pressure to fit ever-increasing quantities of activity into a stubbornly nonincreasing quantity of daily time.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3212890625" w:firstLine="359.1000366210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yet busyness is really only the beginning. Many other complaints, when you stop to think about them, are essentially complaints about our limited time. Take the daily battle against online distraction, and the alarming sense that our attention spans have shriveled to such a degree that even those of us who were bookworms as children now struggle to make it through a paragraph without experiencing the urge to reach for our phones. What makes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8354187012" w:lineRule="auto"/>
        <w:ind w:left="1540.7438659667969" w:right="1486.365966796875" w:firstLine="4.49996948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so troubling, in the end, is that it represents a failure to make the best use of a small supply of time. (You’d feel less self-loathing about wasting a morning on Facebook if the supply of mornings were inexhaustible.) Or perhaps your problem isn’t being too busy but insufficiently busy, languishing in a dull job, or not employed at all. That’s still a situation made far more distressing by the shortness of life, because you’re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using up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your limited time in a way you’d rather not. Even some of the very worst aspects of our era—like our viciously hyperpartisan politics and terrorists radicalized via YouTube videos—can be explained, in a roundabout way, by the same underlying facts concerning life’s brevity. It’s because our time and attention are so limited, and therefore valuable, that social media companies are incentivized to grab as much of them as they can, by any means necessary—which is why they show users material guaranteed to drive them into a rage, instead of the more boring and accurate stuff.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389648437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Then there are all those timeless human dilemmas like whom to marry, whether to have children, and what kind of work to pursue. If we had thousands of years in which to live, all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those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would be far less agonizing, too, since there’d be sufficient time to spend decades trying out each kind of possible existence. Meanwhile, no catalog of our time-related troubles would be complete without mentioning that alarming phenomenon, familiar to anyone older than about thirty, whereby time seems to speed up as you age—steadily accelerating until, to judge from the reports of people in their seventies and eighties, months begin to flash by in what feels like minutes. It’s hard to imagine a crueler arrangement: not only are our four thousand weeks constantly running out, but the fewer of them we have left, the faster we seem to lose them.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93.751220703125" w:firstLine="349.799957275390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if our relationship to our limited time has always been a difficult one, recent events have brought matters to a head. In 2020, in lockdown during the coronavirus pandemic, with our normal routines suspended, many people reported feeling that time was disintegrating completely, giving rise to the disorienting impression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78.800048828125" w:firstLine="4.49996948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that their days were somehow simultaneously racing by and dragging on interminably. Time divided us, even more than it had before: for those with jobs and small children at home, there wasn’t enough of it; for those furloughed or unemployed, there was too much. People found themselves working at strange hours, detached from the cycles of daytime and darkness, hunched over glowing laptops at home, or risking their lives in hospitals and mail-order warehouses. And it felt as though the future had been put on hold, leaving many of us stuck, in the words of one psychiatrist, “in a new kind of everlasting present”—an anxious limbo of social media scrolling and desultory Zoom calls and insomnia, in which it felt impossible to make meaningful plans, or even to clearly picture life beyond the end of next week.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920654296875" w:firstLine="359.1000366210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All of which makes it especially frustrating that so many of us are so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bad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at managing our limited time—that our efforts to make the most of it don’t simply fail but regularly seem to make things worse. For years now, we’ve been deluged with advice on living the fully optimized life, in books with titles such as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Extreme Productivity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The 4-Hour Workweek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Smarter Faster Better</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plus websites full of “life hacks” for whittling seconds off everyday chores. (Note the curious suggestion, in the term “life hack,” that your life is best thought of as some kind of faulty contraption, in need of modification so as to stop it from performing suboptimally.) There are numerous apps and wearable devices for maximizing the payoffs from your workday, your workouts, and even your sleep, plus meal replacement drinks like Soylent to eliminate time wasted eating dinner. And the chief selling point of a thousand other products and services, from kitchen appliances to online banking, is that they’ll help you achieve the widely championed goal of squeezing the most from your time.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99.075927734375" w:firstLine="356.699981689453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problem isn’t exactly that these techniques and products don’t work. It’s that they do work—in the sense that you’ll get more done, race to more meetings, ferry your kids to more after-school activities, generate more profit for your employer—and yet,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72.41943359375" w:firstLine="14.40002441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paradoxically, you only feel busier, more anxious, and somehow emptier as a result. In the modern world, the American anthropologist Edward T. Hall once pointed out, time feels like an unstoppable conveyor belt, bringing us new tasks as fast as we can dispatch the old ones; and becoming “more productive” just seems to cause the belt to speed up. Or else, eventually, to break down: it’s now common to encounter reports, especially from younger adults, of an all-encompassing, bone-deep burnout, characterized by an inability to complete basic daily chores—the paralyzing exhaustion of “a generation of finely honed tools, crafted from embryos to be lean, mean production machines,” in the words of the millennial social critic Malcolm Harris.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1.35498046875" w:firstLine="364.199981689453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is the maddening truth about time, which most advice on managing it seems to miss. It’s like an obstreperous toddler: the more you struggle to control it, to make it conform to your agenda, the further it slips from your control. Consider all the technology intended to help us gain the upper hand over time: by any sane logic, in a world with dishwashers, microwaves, and jet engines, time ought to feel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expansive and abundant, thanks to all the hours freed up. But this is nobody’s actual experience. Instead, life accelerates, and everyone grows more impatient. It’s somehow vastly more aggravating to wait two minutes for the microwave than two hours for the oven—or ten seconds for a slow-loading web page versus three days to receive the same information by mail.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8.94653320312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same self-defeating pattern applies to many of our attempts to become more productive at work. A few years ago, drowning in email, I successfully implemented the system known as Inbox Zero, but I soon discovered that when you get tremendously efficient at answering email, all that happens is that you get much more email. Feeling busier—thanks to all that email—I bought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Getting Things Done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by the time management guru David Allen, lured by his promise that it is “possible for a person to have an overwhelming number of things to do and still function productively with a clear head” and “what the martial artists call a ‘mind like water.’” But 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90.3076171875" w:hanging="2.6998901367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failed to appreciate Allen’s deeper implication—that there’ll always be too much to do—and instead set about attempting to get an impossible amount done. In fact, I did get better at racing through my to-do list, only to find that greater volumes of work magically started to appear. (Actually, it’s not magic; it’s simple psychology, plus capitalism. More on that later.)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1407623291" w:lineRule="auto"/>
        <w:ind w:left="1540.7438659667969" w:right="1480.87890625" w:firstLine="381.90002441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None of this is how the future was supposed to feel. In 1930, in a speech titled “Economic Possibilities for Our Grandchildren,” the economist John Maynard Keynes made a famous prediction: Within a century, thanks to the growth of wealth and the advance of technology, no one would have to work more than about fifteen hours a week. The challenge would be how to fill all our newfound leisure time without going crazy. “For the first time since his creation,” Keynes told his audience, “man will be faced with his real, his permanent problem—how to use his freedom from pressing economic cares.” But Keynes was wrong. It turns out that when people make enough money to meet their needs, they just find new things to need and new lifestyles to aspire to; they never quite manage to keep up with the Joneses, because whenever they’re in danger of getting close, they nominate new and better Joneses with whom to try to keep up. As a result, they work harder and harder, and soon busyness becomes an emblem of prestige. Which is clearly completely absurd: for almost the whole of history, the entire point of being rich was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having to work so much. Moreover, the busyness of the better-off is contagious, because one extremely effective way to make more money, for those at the top of the tree, is to cut costs and make efficiency improvements in their companies and industries. That means greater insecurity for those lower down, who are then obliged to work harder just to get by.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7680664062" w:line="240" w:lineRule="auto"/>
        <w:ind w:left="1556.5042114257812"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On Getting the Wrong Things Done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4.56787109375" w:firstLine="21.90002441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But now here we get to the heart of things, to a feeling that goes deeper, and that’s harder to put into words: the sense that despite all this activity, even the relatively privileged among us rarely get around to doing the right things. We sense that there are important and fulfilling ways we could be spending our time, even if we can’t say exactly what they are—yet we systematically spend our days doing other things instead. This yearning for more meaning can take many forms: It’s there, for instance, in the desire to devote yourself to some larger cause, in the intuition that this particular moment in history, with all its crises and suffering, might demand more from you than the usual getting and spending. But it’s also there in the feeling of frustration at having to work a day job in order to buy slivers of time for the work you love, and in the simple longing to spend more of your brief time on earth with your kids, in nature, or, at the very least, not commuting. The environmentalist and spiritual writer Charles Eisenstein recalls first sensing this basic “wrongness” in our use of time as a child, growing up amid material comfort in 1970s America: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251220703125" w:line="240.00011444091797" w:lineRule="auto"/>
        <w:ind w:left="1872.4345397949219" w:right="1801.832275390625" w:firstLine="10.495758056640625"/>
        <w:jc w:val="both"/>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Life, I knew, was supposed to be more joyful than this, more real, more meaningful, and the world was supposed to be more beautiful. We were not supposed to hate Mondays and live for the weekends and holidays. We were not supposed to have to raise our hands to be allowed to pee. We were not supposed to be kept indoors on a beautiful day, day after day.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666015625" w:line="249.89999771118164" w:lineRule="auto"/>
        <w:ind w:left="1540.7438659667969" w:right="1457.70751953125" w:firstLine="359.1000366210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this feeling of wrongness is only exacerbated by our attempts to become more productive, which seem to have the effect of pushing the genuinely important stuff ever further over the horizon. Our days are spent trying to “get through” tasks, in order to get them “out of the way,” with the result that we live mentally in the future, waiting for when we’ll finally get around to what really matters—and worrying, in the meantime, that we don’t measure up, that we might lack the drive or stamina to keep pace with the speed at which life now seems to move. “The spirit of the times is one of joyless urgency,” writes the essayist Marilynne Robinson, who observes that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8.55712890625" w:firstLine="18.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many of us spend our lives “preparing ourselves and our children to be means to inscrutable ends that are utterly not our own.” Our struggle to stay on top of everything may serve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someone’s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interests; working longer hours—and using any extra income to buy more consumer goods—turns us into better cogs in the economic machine. But it doesn’t result in peace of mind, or lead us to spend more of our finite time on those people and things we care most deeply about ourselves.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3720703125" w:firstLine="372.6000976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Four Thousand Weeks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is yet another book about making the best use of time. But it is written in the belief that time management as we know it has failed miserably, and that we need to stop pretending otherwise. This strange moment in history, when time feels so unmoored, might in fact provide the ideal opportunity to reconsider our relationship with it. Older thinkers have faced these challenges before us, and when their wisdom is applied to the present day, certain truths grow more clearly apparent. Productivity is a trap. Becoming more efficient just makes you more rushed, and trying to clear the decks simply makes them fill up again faster. Nobody in the history of humanity has ever achieved “work-life balance,” whatever that might be, and you certainly won’t get there by copying the “six things successful people do before 7:00 a.m.” The day will never arrive when you finally have everything under control—when the flood of emails has been contained; when your to-do lists have stopped getting longer; when you’re meeting all your obligations at work and in your home life; when nobody’s angry with you for missing a deadline or dropping the ball; and when the fully optimized person you’ve become can turn, at long last, to the things life is really supposed to be about. Let’s start by admitting defeat: none of this is ever going to happen.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21.7439270019531" w:right="0" w:firstLine="0"/>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But you know what? That’s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excellent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news.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6439514160156" w:right="0" w:firstLine="0"/>
        <w:jc w:val="lef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Part 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1568.0439758300781" w:right="0" w:firstLine="0"/>
        <w:jc w:val="left"/>
        <w:rPr>
          <w:rFonts w:ascii="Arial" w:cs="Arial" w:eastAsia="Arial" w:hAnsi="Arial"/>
          <w:b w:val="1"/>
          <w:bCs w:val="1"/>
          <w:i w:val="0"/>
          <w:iCs w:val="0"/>
          <w:smallCaps w:val="0"/>
          <w:strike w:val="0"/>
          <w:color w:val="0000ee"/>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000003814697266"/>
          <w:szCs w:val="60.000003814697266"/>
          <w:u w:val="none"/>
          <w:shd w:fill="auto" w:val="clear"/>
          <w:vertAlign w:val="baseline"/>
          <w:rtl w:val="0"/>
        </w:rPr>
        <w:t xml:space="preserve">Choosing to Choose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859802246094"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66015625" w:line="240" w:lineRule="auto"/>
        <w:ind w:left="1551.3917541503906"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The Limit-Embracing Life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671142578125" w:line="249.89999771118164" w:lineRule="auto"/>
        <w:ind w:left="1540.7438659667969" w:right="1488.75" w:firstLine="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real problem isn’t our limited time. The real problem—or so I hope to convince you—is that we’ve unwittingly inherited, and feel pressured to live by, a troublesome set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ideas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about how to use our limited time, all of which are pretty much guaranteed to make things worse. To see how we got here, and how to escape into a better relationship with time, we need to rewind the clock—back to before there were clocks.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5493164062" w:lineRule="auto"/>
        <w:ind w:left="1544.6438598632812" w:right="1485.48095703125" w:firstLine="369.60006713867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On balance, you should definitely be grateful you weren’t born a peasant in early medieval England. For one thing, you’d have been much less likely to make it to adulthood; but even if you had, the life that stretched ahead of you would have been one defined by servitude. You’d have spent your backbreaking days farming the land on which the local lord permitted you to live, in exchange for giving him a crippling proportion of what you produced or the income you could generate from it. The church would have demanded regular contributions as well, and you’d have been much too scared of eternal damnation to disobey. At night, you would have retreated to your one-room hut, alongside not only the rest of your family (who, like you, would rarely have bathed or brushed their teeth) but also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71.40380859375" w:firstLine="3.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your pigs and chickens, which you brought indoors at night; bears and wolves still roamed the forests and would help themselves to any animals left outside after sunset. Disease would have been another constant companion: familiar sicknesses ranged from measles and influenza to bubonic plague and St. Anthony’s fire, a form of food poisoning caused by moldy grain, which left the delirious sufferer feeling as though his skin were burning or as if he were being bitten by unseen teeth.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47.980346679687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Time Before Timetables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9.90005493164062" w:lineRule="auto"/>
        <w:ind w:left="1542.5439453125" w:right="1485.5224609375" w:firstLine="19.19998168945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But there’s one set of problems you almost certainly wouldn’t have experienced: problems of time. Even on your most exhausting days, it probably wouldn’t have occurred to you that you had “too much to do,” that you needed to hurry, or that life was moving too fast, let alone that you’d gotten your work-life balance wrong. By the same token, on quieter days, you would never have felt bored. And though death was a constant presence, with lives cut short far more frequently than they are today, time wouldn’t have felt in limited supply. You wouldn’t have felt any pressure to find ways to “save” it. Nor would you have felt guilty for wasting it: if you took an afternoon break from threshing grain to watch a cockfight on the village green, it wouldn’t have felt like you were shirking during “work time.” And none of this was simply because things moved more slowly back then, or because medieval peasants were more relaxed or more resigned to their fate. It was because, so far as we can tell, they generally didn’t experience time as an abstract entity—as a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thing</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—at all.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609375" w:firstLine="38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If that sounds confusing, it’s because our modern way of thinking about time is so deeply entrenched that we forget it even is a way of thinking; we’re like the proverbial fish who have no idea what water is, because it surrounds them completely. Get a little mental distance on it, though, and our perspective starts to look rather peculiar. We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4.471435546875" w:firstLine="18.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imagine time to be something separate from us and from the world around us, “an independent world of mathematically measurable sequences,” in the words of the American cultural critic Lewis Mumford. To see what he means, consider some time-related question—how you plan to spend tomorrow afternoon, say, or what you’ve accomplished over the last year—and without being fully conscious of it at first, you’ll probably find yourself visualizing a calendar, a yardstick, a tape measure, the numbers on a clock face, or some hazier kind of abstract timeline. You’ll then proceed to measure and judge your real life against this imaginary gauge, lining up your activities against the timeline in your head. Edward Hall was making the same point with his image of time as a conveyor belt that’s constantly passing us by. Each hour or week or year is like a container being carried on the belt, which we must fill as it passes, if we’re to feel that we’re making good use of our time. When there are too many activities to fit comfortably into the containers, we feel unpleasantly busy; when there are too few, we feel bored. If we keep pace with the passing containers, we congratulate ourselves for “staying on top of things” and feel like we’re justifying our existence; if we let too many pass by unfilled, we feel we’ve wasted them. If we use containers labeled “work time” for the purposes of leisure, our employer may grow irritated. (He paid for those containers; they belong to him!)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65649414062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medieval farmer simply had no reason to adopt such a bizarre idea in the first place. Workers got up with the sun and slept at dusk, the lengths of their days varying with the seasons. There was no need to think of time as something abstract and separate from life: you milked the cows when they needed milking and harvested the crops when it was harvesttime, and anybody who tried to impose an external schedule on any of that—for example, by doing a month’s milking in a single day to get it out of the way, or by trying to make the harvest come sooner—would rightly have been considered a lunatic. There was no anxious pressure to “get everything done,” either, because a farmer’s work is infinite: there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121520996" w:lineRule="auto"/>
        <w:ind w:left="1540.7438659667969" w:right="1488.65478515625" w:firstLine="0"/>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will always be another milking and another harvest, forever, so there’s no sense in racing toward some hypothetical moment of completion. Historians call this way of living “task orientation,” because the rhythms of life emerge organically from the tasks themselves, rather than from being lined up against an abstract timeline, the approach that has become second nature for us today. (It’s tempting to think of medieval life as moving slowly, but it’s more accurate to say that the concept of life “moving slowly” would have struck most people as meaningless. Slowly as compared with what?) In those days before clocks, when you did need to explain how long something might take, your only option was to compare it with some other concrete activity. Medieval people might speak of a task lasting a “Miserere whyle”—the approximate time it took to recite Psalm 50, known as the Miserere, from the Bible—or alternatively a “pissing whyle,” which should require no explanation.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66.446533203125" w:firstLine="381.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Living this way, one can imagine that experience would have felt expansive and fluid, suffused with something it might not be an exaggeration to call a kind of magic. Notwithstanding the many real privations of his existence, our peasant farmer might have sensed a luminous, awe-inspiring dimension to the world around him. Untroubled by any notion of time “ticking away,” he might have experienced a heightened awareness of the vividness of things, the feeling of timelessness that Richard Rohr, a contemporary Franciscan priest and author, calls “living in deep time.” At dusk, the medieval country-dweller might have sensed spirits whispering in the forest, along with the bears and wolves; plowing the fields, he might have felt himself one tiny part of a vast sweep of history, in which his distant ancestors were almost as alive to him as his own children. We can assert all this with some confidence because we still occasionally encounter islands of deep time today—in those moments when, to quote the writer Gary Eberle, we slip “into a realm where there is enough of everything, where we are not trying to fill a void in ourselves or the world.” The boundary separating the self from the rest of reality grows blurry, and time stands still. “The clock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525.157470703125" w:firstLine="4.8001098632812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does not stop, of course,” Eberle writes, “but we do not hear it ticking.”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8.94897460937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happens for some people in prayer, or in meditation, or in magnificent landscapes; I’m pretty sure my toddler son spent the whole of his infancy in such a state and is only now beginning to leave it. (Until we get them onto schedules, babies are the ultimate “task-oriented” beings, which, along with sleep deprivation, may explain the otherworldliness of those first few months with a newborn: you’re dragged from clock time into deep time, whether you like it or not.) The Swiss psychologist Carl Jung, visiting Kenya in 1925, was setting out on a hike in the first glow of dawn when he, too, was suddenly plunged into timelessness: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251220703125" w:line="240.00011444091797" w:lineRule="auto"/>
        <w:ind w:left="1865.4373168945312" w:right="1797.064208984375" w:firstLine="19.74212646484375"/>
        <w:jc w:val="both"/>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From a low hill in this broad savanna, a magnificent prospect opened out to us. To the very brink of the horizon we saw gigantic herds of animals: gazelle, antelope, gnu, zebra, warthog, and so on. Grazing heads nodding, the herds moved forward like slow rivers. There was scarcely any sound save the melancholy cry of a bird of prey. This was the stillness of the eternal beginning, the world as it had always been, in the state of non-being … I walked away from my companions until I had put them out of sight, and savored the feeling of being entirely alone.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16650390625" w:line="240" w:lineRule="auto"/>
        <w:ind w:left="1547.980346679687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The End of Eternity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49.89999771118164" w:lineRule="auto"/>
        <w:ind w:left="1542.5439453125" w:right="1488.673095703125" w:firstLine="4.19998168945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There’s one huge drawback in giving so little thought to the abstract idea of time, though, which is that it severely limits what you can accomplish. You can be a small-scale farmer, relying on the seasons for your schedule, but you can’t be much other than a small-scale farmer (or a baby). As soon as you want to coordinate the actions of more than a handful of people, you need a reliable, agreed-upon method of measuring time. This is widely held to be how the first mechanical clocks came to be invented, by medieval monks, who had to begin their morning prayers while it was still dark, and needed some way of ensuring that the whole monastery woke up at the required point. (Their earlier strategies included deputizing one monk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26.3438415527344" w:right="1484.37744140625" w:firstLine="18.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to stay awake all night, watching the movements of the stars—a system that worked only when it wasn’t cloudy, and the night-shift monk didn’t fall asleep.) Making time standardized and visible in this fashion inevitably encourages people to think of it as an abstract thing with an independent existence, distinct from the specific activities on which one might spend it; “time” is what ticks away as the hands move around the clockface. The Industrial Revolution is usually attributed to the invention of the steam engine; but as Mumford shows in his 1934 magnum opus,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Technics and Civilization</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it also probably couldn’t have happened without the clock. By the late 1700s, rural peasants were streaming into English cities, taking jobs in mills and factories, each of which required the coordination of hundreds of people, working fixed hours, often six days a week, to keep the machines running.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583740234375" w:firstLine="383.700103759765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From thinking about time in the abstract, it’s natural to start treating it as a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resource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something to be bought and sold and used as efficiently as possible, like coal or iron or any other raw material. Previously, laborers had been paid for a vaguely defined “day’s work,” or on a piecework basis, receiving a given sum per bale of hay or per slaughtered pig. But gradually it became more common to be paid by the hour—and the factory owner who used his workers’ hours efficiently, squeezing as much labor as possible from each employee, stood to make a bigger profit than one who didn’t. Indeed, some cantankerous industrialists came to feel that workers who didn’t drive themselves hard enough were literally guilty of stealing something. “I have by sundry people [been] horribly cheated,” fumed the iron magnate Ambrose Crowley, from County Durham in England, in a memo from the 1790s, announcing his new policy of deducting pay for time spent “smoking, singing, reading of news history, contention, disputes, anything foreign to my business [or] in any way loitering.” The way Crowley saw it, his lackadaisical employees were thieves, illegitimately helping themselves to containers from the conveyor belt of time.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121520996" w:lineRule="auto"/>
        <w:ind w:left="1540.7438659667969" w:right="1485.108642578125" w:firstLine="360"/>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 don’t need to believe, as Mumford sometimes seems to imply, that the invention of the clock is solely to blame for all our time related troubles today. (And I certainly won’t be arguing for a return to the lifestyle of medieval peasants.) But a threshold had been crossed. Before, time was just the medium in which life unfolded, the stuff that life was made of. Afterward, once “time” and “life” had been separated in most people’s minds, time became a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that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used</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it’s this shift that serves as the precondition for all the uniquely modern ways in which we struggle with time today. Once time is a resource to be used, you start to feel pressure, whether from external forces or from yourself, to use it well, and to berate yourself when you feel you’ve wasted it. When you’re faced with too many demands, it’s easy to assume that the only answer must be to make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better use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of time, by becoming more efficient, driving yourself harder, or working for longer—as if you were a machine in the Industrial Revolution—instead of asking whether the demands themselves might be unreasonable. It grows alluring to try to multitask—that is, to use the same portion of time for two things at once, as the German philosopher Friedrich Nietzsche was one of the first to notice: “One thinks with a watch in one’s hand,” he complained in an 1887 essay, “even as one eats one’s midday meal while reading the latest news of the stock market.” And it becomes a lot more intuitive to project your thoughts about your life into an imagined future, leaving you anxiously wondering if things will unfold as you want them to. Soon, your sense of self-worth gets completely bound up with how you’re using time: it stops being merely the water in which you swim and turns into something you feel you need to dominate or control, if you’re to avoid feeling guilty, panicked, or overwhelmed. The title of a book that arrived on my desk the other day sums things up nicely: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Master Your Time, Master Your Life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71923828125" w:line="249.89999771118164" w:lineRule="auto"/>
        <w:ind w:left="1545.2438354492188" w:right="1485.15502929687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fundamental problem is that this attitude toward time sets up a rigged game in which it’s impossible ever to feel as though you’re doing well enough. Instead of simply living our lives as they unfold in time—instead of just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being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time, you might say—it becomes difficult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6.368408203125" w:firstLine="18.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not to value each moment primarily according to its usefulness for some future goal, or for some future oasis of relaxation you hope to reach once your tasks are finally “out of the way.” Superficially, this seems like a sensible way to live, especially in a hypercompetitive economic climate, in which it feels as though you must constantly make the most judicious use of your time if you want to stay afloat. (It also reflects the manner in which most of us were raised: to prioritize future benefits over current enjoyments.) But ultimately it backfires. It wrenches us out of the present, leading to a life spent leaning into the future, worrying about whether things will work out, experiencing everything in terms of some later, hoped-for benefit, so that peace of mind never quite arrives. And it makes it all but impossible to experience “deep time,” that sense of timeless time which depends on forgetting the abstract yardstick and plunging back into the vividness of reality instead.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87.67333984375" w:firstLine="350.700073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As this modern mindset came to dominate, wrote Mumford, “Eternity ceased gradually to serve as the measure and focus of human actions.” In its place came the dictatorship of the clock, the schedule, and the Google Calendar alert; Marilynne Robinson’s “joyless urgency” and the constant feeling that you ought to be getting more done. The trouble with attempting to master your time, it turns out, is that time ends up mastering you.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50732421875" w:line="240" w:lineRule="auto"/>
        <w:ind w:left="1558.0540466308594"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Confessions of a Productivity Geek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49.89999771118164" w:lineRule="auto"/>
        <w:ind w:left="1540.7438659667969" w:right="1485.064697265625" w:firstLine="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rest of this book is an exploration of a saner way of relating to time and a toolbox of practical ideas for doing so, drawn from the work of philosophers, psychologists, and spiritual teachers who all rejected the struggle to dominate or master it. I believe it sketches a kind of life that’s vastly more peaceful and meaningful—while also, it turns out, being better for sustained productivity over the long haul. But don’t get me wrong: I spent years trying, and failing, to achieve mastery over my time. In fact, the symptoms were especially glaring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8.040771484375" w:firstLine="18.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the subspecies to which I belonged. I was a “productivity geek.” You know how some people are passionate about bodybuilding, or fashion, or rock climbing, or poetry? Productivity geeks are passionate about crossing items off their to-do lists. So it’s sort of the same, except infinitely sadder.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4.671630859375" w:firstLine="381.3000488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My adventures with Inbox Zero were only the tip of the iceberg. I’ve squandered countless hours—and a fair amount of money, spent mainly on fancy notebooks and felt-tip pens—in service to the belief that if I could only find the right time management system, build the right habits, and apply sufficient self-discipline, I might actually be able to win the struggle with time, once and for all. (I was enabled in this delusion by writing a weekly newspaper column on productivity, which gave me an excuse to experiment with new techniques on the grounds that I was doing so for work purposes; I was like an alcoholic conveniently employed as a wine expert.) On one occasion, I tried scheduling the whole of every day in fifteen-minute blocks; on another, I used a kitchen timer to work exclusively in periods of twenty-five minutes, interspersed with five-minute breaks. (This approach has an official name, the Pomodoro Technique, and a cult following online.) I divided my lists into A, B, and C priorities. (Guess how many B- and C-priority tasks I ever got around to completing?) I tried to align my daily actions with my goals, and my goals with my core values. Using these techniques often made me feel as if I were on the verge of ushering in a golden era of calm, undistracted productivity and meaningful activity. But it never arrived. Instead, I just got more stressed and unhappy.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1.331787109375" w:firstLine="386.99996948242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 remember sitting on a park bench near my home in Brooklyn one winter morning in 2014, feeling even more anxious than usual about the volume of undone tasks, and suddenly realizing that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none of this was ever going to work</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I would never succeed in marshaling enough efficiency, self-discipline, and effort to force my way through to the feeling that I was on top of everything, that I was fulfilling all my obligations and had no need to worry about the future. Ironically, the realization that this had been a useless strategy for attaining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4439086914062" w:right="1485.25634765625" w:firstLine="16.19995117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peace of mind brought me some immediate peace of mind. (After all, once you become convinced that something you’ve been attempting is impossible, it’s a lot harder to keep on berating yourself for failing.) What I had yet to understand, at that point, was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all these methods were doomed to fail, which was that I was using them to try to obtain a feeling of control over my life that would always remain out of reach.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4.81811523437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Though I’d been largely unaware of it, my productivity obsession had been serving a hidden emotional agenda. For one thing, it helped me combat the sense of precariousness inherent to the modern world of work: if I could meet every editor’s every demand, while launching various side projects of my own, maybe one day I’d finally feel secure in my career and my finances. But it also held at bay certain scary questions about what I was doing with my life, and whether major changes might not be needed. If I could get enough work done, my subconscious had apparently concluded, I wouldn’t need to ask if it was all that healthy to be deriving so much of my sense of self-worth from work in the first place. And as long as I was always just on the cusp of mastering my time, I could avoid the thought that what life was really demanding from me might involve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surrendering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craving for mastery and diving into the unknown instead. In my case, that turned out to mean committing to a long term relationship and, later, making the decision with my wife to try to start a family—two things I’d notably failed to get done with any number of systems for getting things done. It had been more comforting to imagine that I might eventually “optimize” myself into the kind of person who could confront such decisions without fear, feeling totally in charge of the process. I didn’t want to accept that this was never going to happen—that fear was part of the deal, and that experiencing it wouldn’t destroy 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9439086914062" w:right="1498.031005859375" w:firstLine="0"/>
        <w:jc w:val="righ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But (don’t worry!) we won’t be dwelling here on my personal hang ups. The universal truth behind my specific issues is that most of us invest a lot of energy, one way or another, in trying to avoid fully experiencing the reality in which we find ourselves. We don’t want 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68.73779296875" w:firstLine="1.800079345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feel the anxiety that might arise if we were to ask ourselves whether we’re on the right path, or what ideas about ourselves it could be time to give up. We don’t want to risk getting hurt in relationships or failing professionally; we don’t want to accept that we might never succeed in pleasing our parents or in changing certain things we don’t like about ourselves—and we certainly don’t want to get sick and die. The details differ from person to person, but the kernel is the same. We recoil from the notion that this is it—that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life, with all its flaws and inescapable vulnerabilities, its extreme brevity, and our limited influence over how it unfolds, is the only one we’ll get a shot at. Instead, we mentally fight against the way things are—so that, in the words of the psychotherapist Bruce Tift, “we don’t have to consciously participate in what it’s like to feel claustrophobic, imprisoned, powerless, and constrained by reality.” This struggle against the distressing constraints of reality is what some old-school psychoanalysts call “neurosis,” and it takes countless forms, from workaholism and commitment-phobia to codependency and chronic shyness.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4.786376953125" w:firstLine="371.699981689453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Our troubled relationship with time arises largely from this same effort to avoid the painful constraints of reality. And most of our strategies for becoming more productive make things worse, because they’re really just ways of furthering the avoidance. After all, it’s painful to confront how limited your time is, because it means that tough choices are inevitable and that you won’t have time for all you once dreamed you might do. It’s also painful to accept your limited control over the time you do get: maybe you simply lack the stamina or talent or other resources to perform well in all the roles you feel you should. And so, rather than face our limitations, we engage in avoidance strategies, in an effort to carry on feeling limitless. We push ourselves harder, chasing fantasies of the perfect work-life balance; or we implement time management systems that promise to make time for everything, so that tough choices won’t be required. Or we procrastinate, which is another means of maintaining the feeling of omnipotent control over life—because you needn’t risk the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5.50048828125" w:firstLine="18.300018310546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upsetting experience of failing at an intimidating project, obviously, if you never even start it. We fill our minds with busyness and distraction to numb ourselves emotionally. (“We labour at our daily work more ardently and thoughtlessly than is necessary to sustain our life,” wrote Nietzsche, “because to us it is even more necessary not to have leisure to stop and think. Haste is universal because everyone is in flight from himself.”) Or we plan compulsively, because the alternative is to confront how little control over the future we really have. Moreover, most of us seek a specifically individualistic kind of mastery over time—our culture’s ideal is that you alone should control your schedule, doing whatever you prefer, whenever you want—because it’s scary to confront the truth that almost everything worth doing, from marriage and parenting to business or politics, depends on cooperating with others, and therefore on exposing yourself to the emotional uncertainties of relationships.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84.517822265625" w:firstLine="383.099975585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Denying reality never works, though. It may provide some immediate relief, because it allows you to go on thinking that at some point in the future you might, at last, feel totally in control. But it can’t ever bring the sense that you’re doing enough—that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enough —because it defines “enough” as a kind of limitless control that no human can attain. Instead, the endless struggle leads to more anxiety and a less fulfilling life. For example, the more you believe you might succeed in “fitting everything in,” the more commitments you naturally take on, and the less you feel the need to ask whether each new commitment is truly worth a portion of your time—and so your days inevitably fill with more activities you don’t especially value. The more you hurry, the more frustrating it is to encounter tasks (or toddlers) that won’t be hurried; the more compulsively you plan for the future, the more anxious you feel about any remaining uncertainties, of which there will always be plenty. And the more individual sovereignty you achieve over your time, the lonelier you get. All of this illustrates what might be termed the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paradox of limitation</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which runs through everything that follows: the more you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6.572265625" w:firstLine="0"/>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try to manage your time with the goal of achieving a feeling of total control, and freedom from the inevitable constraints of being human, the more stressful, empty, and frustrating life gets. But the more you confront the facts of finitude instead—and work with them, rather than against them—the more productive, meaningful, and joyful life becomes. I don’t think the feeling of anxiety ever completely goes away; we’re even limited, apparently, in our capacity to embrace our limitations. But I’m aware of no other time management technique that’s half as effective as just facing the way things truly are.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39.8439025878906"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An Icy Blast of Reality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49.90034103393555" w:lineRule="auto"/>
        <w:ind w:left="1539.8439025878906" w:right="1485.264892578125" w:firstLine="27.8999328613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practical terms, a limit-embracing attitude to time means organizing your days with the understanding that you definitely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won’t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have time for everything you want to do, or that other people want you to do—and so, at the very least, you can stop beating yourself up for failing. Since hard choices are unavoidable, what matters is learning to make them consciously, deciding what to focus on and what to neglect, rather than letting them get made by default—or deceiving yourself that, with enough hard work and the right time management tricks, you might not have to make them at all. It also means resisting the seductive temptation to “keep your options open”—which is really just another way of trying to feel in control—in favor of deliberately making big, daunting, irreversible commitments, which you can’t know in advance will turn out for the best, but which reliably prove more fulfilling in the end. And it means standing firm in the face of FOMO, the “fear of missing out,” because you come to realize that missing out on something—indeed, on almost everything —is basically guaranteed. Which isn’t actually a problem anyway, it turns out, because “missing out” is what makes our choices meaningful in the first place. Every decision to use a portion of time on anything represents the sacrifice of all the other ways in which you could have spent that time, but didn’t—and to willingly make that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87.596435546875" w:hanging="10.50003051757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sacrifice is to take a stand, without reservation, on what matters most to you. I should probably clarify that I have yet to attain perfection in any of these attitudes; I wrote this book for myself, as much as for anyone else, putting my faith in the words of the author Richard Bach: “You teach best what you most need to learn.”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85.2099609375" w:firstLine="364.199981689453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confrontation with limitation also reveals the truth that freedom, sometimes, is to be found not in achieving greater sovereignty over your own schedule but in allowing yourself to be constrained by the rhythms of community—participating in forms of social life where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get to decide exactly what you do or when you do it. And it leads to the insight that meaningful productivity often comes not from hurrying things up but from letting them take the time they take, surrendering to what in German has been called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Eigenzeit</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or the time inherent to a process itself. Perhaps most radically of all, seeing and accepting our limited powers over our time can prompt us to question the very idea that time is something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the first place. There is an alternative: the unfashionable but powerful notion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letting time use you</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approaching life not as an opportunity to implement your predetermined plans for success but as a matter of responding to the needs of your place and your moment in history.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46240234375" w:firstLine="386.99996948242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 want to be clear that I’m not suggesting our troubles with time are somehow all in the mind, or that a simple change of outlook will cause them all to vanish. Time pressure comes largely from forces outside ourselves: from a cutthroat economy; from the loss of the social safety nets and family networks that used to help ease the burdens of work and childcare; and from the sexist expectation that women must excel in their careers while assuming most of the responsibilities at home. None of that will be solved by self-help alone; as the journalist Anne Helen Petersen writes in a widely shared essay on millennial burnout, you can’t fix such problems “with vacation, or an adult coloring book, or ‘anxiety baking,’ or the Pomodoro Technique, or overnight fucking oats.” But my point here is that however privileged or unfortunate your specific situation, fully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84.62646484375" w:hanging="2.0999145507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facing the reality of it can only help. So long as you continue to respond to impossible demands on your time by trying to persuade yourself that you might one day find some way to do the impossible, you’re implicitly collaborating with those demands. Whereas once you deeply grasp that they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impossible, you’ll be newly empowered to resist them, and to focus instead on building the most meaningful life you can, in whatever situation you’re 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5.40039062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notion that fulfillment might lie in embracing, rather than denying, our temporal limitations wouldn’t have surprised the philosophers of ancient Greece and Rome. They understood limitlessness to be the sole preserve of the gods; the noblest of human goals wasn’t to become godlike, but to be wholeheartedly human instead. In any case, this is just how reality is, and it can be surprisingly energizing to confront it. Back in the 1950s, a splendidly cranky British author named Charles Garfield Lott Du Cann wrote a short book,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Teach Yourself to Live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in which he recommended the limit-embracing life, and he responded saltily to the suggestion that his advice was depressing. “Depressing? Not a bit of it. No more depressing than a cold [shower] is depressing … You are no longer befogged and bewildered by a false and misleading illusion about your life—like most people.” This is an excellent spirit in which to confront the challenge of using time well. None of us can single handedly overthrow a society dedicated to limitless productivity, distraction, and speed. But right here, right now, you can stop buying into the delusion that any of that is ever going to bring satisfaction. You can face the facts. You can turn on the shower, brace yourself for some invigoratingly icy water, and step 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5914611816406"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66015625" w:line="240" w:lineRule="auto"/>
        <w:ind w:left="1551.3917541503906"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The Efficiency Trap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671142578125" w:line="249.90002632141113" w:lineRule="auto"/>
        <w:ind w:left="1540.7438659667969" w:right="1470.30517578125" w:firstLine="21.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Let’s begin with busyness. It isn’t our only time problem, and it isn’t everyone’s problem. But it’s a uniquely vivid illustration of the effort we invest in fighting against our built-in limitations, thanks to how normal it has become to feel as though you absolutely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do more than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do. “Busyness” is a misnomer for this state of affairs, really, because certain forms of busyness can be delightful. Who wouldn’t want to live in Busytown, the setting of the iconic 1960s children’s books by the American illustrator Richard Scarry? His grocer cats and firefighting pigs are certainly busy; nobody in Busytown is idle—or if they are, they’re carefully hidden from view by the authorities, Pyongyang-style. What they aren’t, though, is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overwhelmed</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They exude the cheery self-possession of cats and pigs who have plenty to do, but also every confidence that their tasks will fit snugly into the hours available—whereas we live with the constant anxiety of fearing, or knowing for certain, that ours won’t.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90.648193359375" w:firstLine="380.999908447265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Research shows that this feeling arises on every rung of the economic ladder. If you’re working two minimum-wage jobs to put food in your children’s stomachs, there’s a good chance you’ll feel overstretched. But if you’re better off, you’ll find yourself feeling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40.611572265625" w:firstLine="9.00009155273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overstretched for reasons that seem, to you, no less compelling: because you have a nicer house with higher mortgage payments, or because the demands of your (interesting, well-paid) job conflict with your longing to spend time with your aging parents, or to be more involved in your children’s lives, or to dedicate your life to fighting climate change. As the law professor Daniel Markovits has shown, even the winners in our achievement-obsessed culture—the ones who make it to the elite universities, then reap the highest salaries— find that their reward is the unending pressure to work with “crushing intensity” in order to maintain the income and status that have come to seem like prerequisites for the lives they want to lead.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05493164062" w:lineRule="auto"/>
        <w:ind w:left="1540.7438659667969" w:right="1484.755859375" w:firstLine="386.99996948242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It’s not just that this situation feels impossible; in strictly logical terms, it really is impossible. It can’t be the case that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do more than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do. That notion doesn’t make any sense: if you truly don’t have time for everything you want to do, or feel you ought to do, or that others are badgering you to do, then, well, you don’t have time—no matter how grave the consequences of failing to do it all might prove to be. So, technically, it’s irrational to feel troubled by an overwhelming to-do list. You’ll do what you can, you won’t do what you can’t, and the tyrannical inner voice insisting that you must do everything is simply mistaken. We rarely stop to consider things so rationally, though, because that would mean confronting the painful truth of our limitations. We would be forced to acknowledge that there are hard choices to be made: which balls to let drop, which people to disappoint, which cherished ambitions to abandon, which roles to fail at. Maybe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keep your current job while also seeing enough of your children; maybe making sufficient time in the week for your creative calling means you’ll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have an especially tidy home, or get quite as much exercise as you should, and so on. Instead, in an attempt to avoid these unpleasant truths, we deploy the strategy that dominates most conventional advice on how to deal with busyness: we tell ourselves we’ll just have to find a way to do more—to try to address our busyness, you could say, by making ourselves busier still.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92114257812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Sisyphus’s Inbox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9.89999771118164" w:lineRule="auto"/>
        <w:ind w:left="1526.3438415527344" w:right="1454.65087890625" w:firstLine="20.400085449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is a modern reaction to a modern problem, but it is not brand new. In 1908, the English journalist Arnold Bennett published a short and grouchy book of advice, the title of which demonstrated that this anxious effort to fit more in was already afflicting his Edwardian world: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How to Live on 24 Hours a Day</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“Recently, in a daily organ, a battle raged round the question [of] whether a woman can exist nicely in the country on £85 a year,” Bennett wrote. “I have [also] seen an essay, ‘How to live on eight shillings a week.’ But I have never seen an essay, ‘How to live on twenty-four hours a day.’” The joke—to spell it out—is how absurd it is that anyone should need such advice, since nobody has ever had more than twenty-four hours a day in which to live. Yet people did need it: to Bennett and his target audience, suburban professionals commuting by tram and train to office jobs in England’s increasingly prosperous cities, time was starting to feel like a container too small for all it was required to hold. He was writing, he explained, for his “companions in distress— that innumerable band of souls who are haunted, more or less painfully, by the feeling that the years slip by, and slip by, and slip by, and that they have not yet been able to get their lives into proper working order.” His blunt diagnosis was that most people wasted several hours each day, especially in the evenings; they told themselves they were tired when they could just as easily pull up their socks and get on with all the life-enriching activities they claimed they never had time for. “What I suggest,” wrote Bennett, “is that at six o’clock you look facts in the face and admit that you are not tired (because you are not, you know).” As an alternative strategy, he suggests rising earlier instead; his book even contains instructions on how to brew your own tea, in case you’re up before the servants.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524.427490234375" w:firstLine="369.8999023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How to Live on 24 Hours a Day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is a wonderfully stimulating book, full of practical suggestions that make it well worth reading today. But the whole thing rests on one extremely dubious assumption (apart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407623291" w:lineRule="auto"/>
        <w:ind w:left="1540.7438659667969" w:right="1485.404052734375" w:firstLine="1.800079345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from the assumption that you have servants, I mean). Like virtually every time management expert who was to come after him, Bennett implies that if you follow his advice, you’ll get enough of the genuinely important things done to feel at peace with time. Fit a bit more activity into each day’s container, he suggests, and you’ll reach the serene and commanding status of finally having “enough time.” But that wasn’t true in 1908, and it’s even less true today. This was what I had begun to grasp, on that park bench in Brooklyn, and I still think it’s the single best antidote to the feeling of time pressure, a splendidly liberating first step on the path of embracing your limits: the problem with trying to make time for everything that feels important—or just for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enough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of what feels important—is that you definitely never will.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85.2099609375" w:firstLine="366.9000244140625"/>
        <w:jc w:val="both"/>
        <w:rPr>
          <w:rFonts w:ascii="Arial" w:cs="Arial" w:eastAsia="Arial" w:hAnsi="Arial"/>
          <w:b w:val="0"/>
          <w:bCs w:val="0"/>
          <w:i w:val="1"/>
          <w:iCs w:val="1"/>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reason isn’t that you haven’t yet discovered the right time management tricks or applied sufficient effort, or that you need to start getting up earlier, or that you’re generally useless. It’s that the underlying assumption is unwarranted: there’s no reason to believe you’ll ever feel “on top of things,” or make time for everything that matters, simply by getting more done. For a start, what “matters” is subjective, so you’ve no grounds for assuming that there will be time for everything that you, or your employer, or your culture happens to deem important. But the other exasperating issue is that if you succeed in fitting more in, you’ll find the goalposts start to shift: more things will begin to seem important, meaningful, or obligatory. Acquire a reputation for doing your work at amazing speed, and you’ll be given more of it. (Your boss isn’t stupid: Why would she give the extra work to someone slower?) Figure out how to spend enough time with your kids and at the office, so you don’t feel guilty about either, and you’ll suddenly feel some new social pressure: to spend more time exercising or to join the parent-teacher association—oh, and isn’t it finally time you learned to meditate? Get around to launching the side business you’ve dreamed of for years, and if it succeeds, it won’t be long before you’re no longer satisfied with keeping it small. The same goes for chores: in her book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More Work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4.595947265625" w:firstLine="8.1001281738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for Mother</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the historian Ruth Schwartz Cowan shows that when housewives first got access to “labor-saving” devices like washing machines and vacuum cleaners, no time was saved at all, because society’s standards of cleanliness simply rose to offset the benefits; now that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return each of your husband’s shirts to a spotless condition after a single wearing, it began to feel like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should</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to show how much you loved him. “Work expands so as to fill the time available for its completion,” the English humorist and historian C. Northcote Parkinson wrote in 1955, coining what became known as Parkinson’s law. But it’s not merely a joke, and it doesn’t apply only to work. It applies to everything that needs doing. In fact, it’s the definition of “what needs doing” that expands to fill the time available.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62.0629882812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whole painful irony is especially striking in the case of email, that ingenious twentieth-century invention whereby any random person on the planet can pester you, at any time they like, and at almost no cost to themselves, by means of a digital window that sits inches from your nose, or in your pocket, throughout your working day, and often on weekends, too. The “input” side of this arrangement—the number of emails that you could, in principle, receive—is essentially infinite. But the “output” side—the number of messages you’ll have time to read properly, reply to, or just make a considered decision to delete—is strictly finite. So getting better at processing your email is like getting faster and faster at climbing up an infinitely tall ladder: you’ll feel more rushed, but no matter how quickly you go, you’ll never reach the top. In ancient Greek myth, the gods punish King Sisyphus for his arrogance by sentencing him to push an enormous boulder up a hill, only to see it roll back down again, an action he is condemned to repeat for all eternity. In the contemporary version, Sisyphus would empty his inbox, lean back, and take a deep breath, before hearing a familiar ping: “You have new messages…”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9.6438598632812" w:right="1513.24462890625" w:firstLine="368.099975585937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It gets worse, though, because here the goalpost-shifting effect kicks in: every time you reply to an email, there’s a good chance of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51.37451171875" w:firstLine="17.0999145507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provoking a reply to that email, which itself may require another reply, and so on and so on, until the heat death of the universe. At the same time, you’ll become known as someone who responds promptly to email, so more people will consider it worth their while to message you to begin with. (By contrast, negligent emailers frequently find that forgetting to reply ends up saving them time: people find alternative solutions to the problems they were nagging you to solve, or the looming crisis they were emailing about never materializes.) So it’s not simply that you never get through your email; it’s that the process of “getting through your email” actually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generates more email</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The general principle in operation is one you might call the “efficiency trap.” Rendering yourself more efficient— either by implementing various productivity techniques or by driving yourself harder—won’t generally result in the feeling of having “enough time,” because, all else being equal, the demands will increase to offset any benefits. Far from getting things done, you’ll be creating new things to do.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85.0537109375" w:firstLine="379.800109863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For most of us, most of the time, it isn’t feasible to avoid the efficiency trap altogether. After all, few of us are in a position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to attempt to get through our email, even if the consequence is that we receive more email. The same applies to life’s other responsibilities, too: we’re often obliged to find ways to cram more into the same amount of time, even if we end up feeling busier as a result. (Likewise, Schwartz Cowan’s early twentieth-century housewives presumably felt that they couldn’t defy the social pressure toward ever tidier and cleaner homes.) So I don’t mean to imply that once you grasp what’s going on here, you’ll magically never feel busy again.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92.869873046875" w:firstLine="377.10006713867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But the choice you can make is to stop believing you’ll ever solve the challenge of busyness by cramming more in, because that just makes matters worse. And once you stop investing in the idea that you might one day achieve peace of mind that way, it becomes easier to find peace of mind in the present, in the midst of overwhelming demands, because you’re no longer making your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82.491455078125" w:firstLine="17.0999145507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peace of mind dependent on dealing with all the demands. Once you stop believing that it might somehow be possible to avoid hard choices about time, it gets easier to make better ones. You begin to grasp that when there’s too much to do, and there always will be, the only route to psychological freedom is to let go of the limit-denying fantasy of getting it all done and instead to focus on doing a few things that count.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47.980346679687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The Bottomless Bucket List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0029296875" w:line="249.89999771118164" w:lineRule="auto"/>
        <w:ind w:left="1539.8439025878906" w:right="1487.09716796875" w:hanging="4.7999572753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All this talk of inboxes and washing machines risks giving the impression that feeling overwhelmed is solely a matter of having too much to do at the office or around the house. But there’s a deeper sense in which merely to be alive on the planet today is to be haunted by the feeling of having “too much to do,” whether or not you lead a busy life in any conventional sense. Think of it as “existential overwhelm”: the modern world provides an inexhaustible supply of things that seem worth doing, and so there arises an inevitable and unbridgeable gap between what you’d ideally like to do and what you actually can do. As the German sociologist Hartmut Rosa explains, premodern people weren’t much troubled by such thoughts, partly because they believed in an afterlife: there was no particular pressure to “get the most out of” their limited time, because as far as they were concerned, it wasn’t limited, and in any case, earthly life was but a relatively insignificant prelude to the most important part. They also tended to see the world as unchanging through history or, in some cultures, as cycling repeatedly through the same predictable stages. It felt like a known quantity: you were content to play your role in the human drama—a role that countless thousands had played before you, and thousands more would play after your death—without any sense that you were missing out on the exciting new possibilities of your particular moment in history. (In an unchanging or cyclical view of history, there never are any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4.1438293457031" w:right="1487.00439453125" w:firstLine="16.800079345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exciting new possibilities.) But secular modernity changes all that. When people stop believing in an afterlife, everything depends on making the most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life. And when people start believing in progress—in the idea that history is headed toward an ever more perfect future—they feel far more acutely the pain of their own little lifespan, which condemns them to missing out on almost all of that future. And so they try to quell their anxieties by cramming their lives with experience. In his translator’s introduction to Rosa’s book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Social Acceleration</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Jonathan Trejo-Mathys writes: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2451171875" w:line="240.00011444091797" w:lineRule="auto"/>
        <w:ind w:left="1866.9367980957031" w:right="1780.823974609375" w:firstLine="3.49853515625"/>
        <w:jc w:val="both"/>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The more we can accelerate our ability to go to different places, see new things, try new foods, embrace various forms of spirituality, learn new activities, share sensual pleasures with others whether it be in dancing or sex, experience different forms of art, and so on, the less incongruence there is between the possibilities of experience we can realize in our own lifetimes and the total array of possibilities available to human beings now and in the future—that is, the closer we come to having a truly “fulfilled” life, in the literal sense of one that is as </w:t>
      </w:r>
      <w:r w:rsidDel="00000000" w:rsidR="00000000" w:rsidRPr="00000000">
        <w:rPr>
          <w:rFonts w:ascii="Arial" w:cs="Arial" w:eastAsia="Arial" w:hAnsi="Arial"/>
          <w:b w:val="0"/>
          <w:bCs w:val="0"/>
          <w:i w:val="1"/>
          <w:iCs w:val="1"/>
          <w:smallCaps w:val="0"/>
          <w:strike w:val="0"/>
          <w:color w:val="000106"/>
          <w:sz w:val="24.990001678466797"/>
          <w:szCs w:val="24.990001678466797"/>
          <w:u w:val="none"/>
          <w:shd w:fill="auto" w:val="clear"/>
          <w:vertAlign w:val="baseline"/>
          <w:rtl w:val="0"/>
        </w:rPr>
        <w:t xml:space="preserve">filled full </w:t>
      </w: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of experiences as it can possibly be.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666015625" w:line="249.89999771118164" w:lineRule="auto"/>
        <w:ind w:left="1540.7438659667969" w:right="1487.496337890625" w:firstLine="372.6000976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So the retiree ticking exotic destinations off a bucket list and the hedonist stuffing her weekends full of fun are arguably just as overwhelmed as the exhausted social worker or corporate lawyer. It’s true that the things by which they’re being overwhelmed are nominally more enjoyable; it’s certainly nicer to have a long list of Greek islands left to visit than a long list of homeless families left to find housing for, or a huge stack of contracts left to proofread. But it remains the case that their fulfillment still seems to depend on their managing to do more than they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do. This helps explain why stuffing your life with pleasurable activities so often proves less satisfying than you’d expect. It’s an attempt to devour the experiences the world has to offer, to feel like you’ve truly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lived</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—but the world has an effectively infinite number of experiences to offer, so getting a handful of them under your belt brings you no closer to a sense of having feasted on life’s possibilities. Instead, you find yourself pitched straight back into the efficiency trap. The more wonderful experiences you succeed in having, the more additional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5.931396484375" w:hanging="1.800079345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wonderful experiences you start to feel you could have, or ought to have, on top of all those you’ve already had, with the result that the feeling of existential overwhelm gets worse.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5.186767578125" w:firstLine="377.700042724609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Perhaps it goes without saying that the internet makes this all much more agonizing, because it promises to help you make better use of your time, while simultaneously exposing you to vastly more potential uses for your time—so that the very tool you’re using to get the most out of life makes you feel as though you’re missing out on even more of it. Facebook, for example, is an extremely efficient way to stay informed about events you might like to attend. But it’s also a guaranteed way to hear about more events you’d like to attend than anyone possibly could attend. OkCupid is an efficient way of finding people to date, but also of being constantly reminded about all the other, potentially more alluring people you might be dating instead. Email is an unparalleled tool for responding rapidly to a large volume of messages—but then again, if it weren’t for email, you wouldn’t be receiving all those messages in the first place. The technologies we use to try to “get on top of everything” always fail us, in the end, because they increase the size of the “everything” of which we’re trying to get on top.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50732421875" w:line="240" w:lineRule="auto"/>
        <w:ind w:left="1541.0063171386719"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Why You Should Stop Clearing the Decks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49.89999771118164" w:lineRule="auto"/>
        <w:ind w:left="1545.2438354492188" w:right="1490.89599609375" w:firstLine="8.1001281738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So far, I’ve been writing as if the efficiency trap were a simple matter of quantity: you have too much to do, so you try to fit more in, but the ironic result is that you end up with more to do. The worst aspect of the trap, though, is that it’s also a matter of quality. The harder you struggle to fit everything in, the more of your time you’ll find yourself spending on the least meaningful things. Adopt an ultra-ambitious time management system that promises to take care of your entire to-do list, and you probably won’t even get around to the most important items on that list. Dedicate your retirement to seeing 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9697265625" w:right="1484.4677734375" w:firstLine="10.1998901367187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much of the world as you possibly can, and you probably won’t even get to see the most interesting parts.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7.10327148437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reason for this effect is straightforward: the more firmly you believe it ought to be possible to find time for everything, the less pressure you’ll feel to ask whether any given activity is the best use for a portion of your time. Whenever you encounter some potential new item for your to-do list or your social calendar, you’ll be strongly biased in favor of accepting it, because you’ll assume you needn’t sacrifice any other tasks or opportunities in order to make space for it. Yet because in reality your time is finite, doing anything requires sacrifice—the sacrifice of all the other things you could have been doing with that stretch of time. If you never stop to ask yourself if the sacrifice is worth it, your days will automatically begin to fill not just with more things, but with more trivial or tedious things, because they’ve never had to clear the hurdle of being judged more important than something else. Commonly, these will be things that other people want you to do, to make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lives easier, and which you didn’t think to try to resist. The more efficient you get, the more you become “a limitless reservoir for other people’s expectations,” in the words of the management expert Jim Benson.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76.35986328125" w:firstLine="386.99996948242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my days as a paid-up productivity geek, it was this aspect of the whole scenario that troubled me the most. Despite my thinking of myself as the kind of person who got things done, it grew painfully clear that the things I got done most diligently were the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unimportant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ones, while the important ones got postponed—either forever or until an imminent deadline forced me to complete them, to a mediocre standard and in a stressful rush. The email from my newspaper’s IT department about the importance of regularly changing my password would provoke me to speedy action, though I could have ignored it entirely. (The clue was in the subject line, where the words “PLEASE READ” are generally a sign you needn’t bother reading what follows.) Meanwhile, the long message from an old friend now living in New Delhi and research for the major article I’d been planning for months would get ignored, because I told myself that such tasks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8.785400390625" w:firstLine="19.7999572753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needed my full focus, which meant waiting until I had a good chunk of free time and fewer small-but-urgent tasks tugging at my attention. And so, instead, like the dutiful and efficient worker I was, I’d put my energy into clearing the decks, cranking through the smaller stuff to get it out of the way—only to discover that doing so took the whole day, that the decks filled up again overnight anyway, and that the moment for responding to the New Delhi email or for researching the milestone article never arrived. One can waste years this way, systematically postponing precisely the things one cares about the most.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2646484375" w:firstLine="362.700042724609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What’s needed instead in such situations, I gradually came to understand, is a kind of anti-skill: not the counterproductive strategy of trying to make yourself more efficient, but rather a willingness to resist such urges—to learn to stay with the anxiety of feeling overwhelmed, of not being on top of everything, without automatically responding by trying to fit more in. To approach your days in this fashion means, instead of clearing the decks,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declining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to clear the decks, focusing instead on what’s truly of greatest consequence while tolerating the discomfort of knowing that, as you do so, the decks will be filling up further, with emails and errands and other to-dos, many of which you may never get around to at all. You’ll sometimes still decide to drive yourself hard in an effort to squeeze more in, when circumstances absolutely require it. But that won’t be your default mode, because you’ll no longer be operating under the illusion of one day making time for everything.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81445312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same goes for existential overwhelm: what’s required is the will to resist the urge to consume more and more experiences, since that strategy can only lead to the feeling of having even more experiences left to consume. Once you truly understand that you’re guaranteed to miss out on almost every experience the world has to offer, the fact that there are so many you still haven’t experienced stops feeling like a problem. Instead, you get to focus on fully enjoying the tiny slice of experiences you actually do have time for—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86.370849609375" w:hanging="8.9999389648437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the freer you are to choose, in each moment, what counts the most.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47.980346679687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The Pitfalls of Convenience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9.89999771118164" w:lineRule="auto"/>
        <w:ind w:left="1542.5439453125" w:right="1487.393798828125" w:firstLine="4.19998168945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There’s one further, especially insidious way in which the quest for increased efficiency warps our relationship with time these days: the seductive lure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convenience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Entire industries now thrive on the promise of helping us cope with having an overwhelming amount to do by eliminating or accelerating tedious and time-consuming chores. But the result—in an irony that shouldn’t be too surprising by now—is that life gets subtly worse. As with other manifestations of the efficiency trap, freeing up time in this fashion backfires in terms of quantity, because the freed-up time just fills with more things you feel you have to do, and also in terms of quality, because in attempting to eliminate only the tedious experiences, we accidentally end up eliminating things we didn’t realize we valued until they were gone.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45.1904296875" w:firstLine="387.899932861328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It works like this: In start-up jargon, the way to make a fortune in Silicon Valley is to identify a “pain point”—one of the small annoyances resulting from (more jargon) the “friction” of daily life— and then to offer a way to circumvent it. Thus Uber eliminates the “pain” of having to track down a number for your local taxi company and call it, or trying to hail a cab in the street; digital wallet apps like Apple Pay remove the “pain” of having to reach into your bag for your physical wallet or cash. The food delivery service Seamless has even run advertisements—tongue-in-cheek ones, but still—boasting that it lets you avoid the agony of talking to a flesh-and-blood restaurant worker; instead, you need only commune with a screen. It’s true that everything runs more smoothly this way. But smoothness, it turns out, is a dubious virtue, since it’s often the unsmoothed textures of life that make it livable, helping nurture the relationships that are crucial for mental and physical health, and for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66.134033203125" w:firstLine="4.49996948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resilience of our communities. Your loyalty to your local taxi firm is one of those delicate social threads that, multiplied thousands of times, bind a neighborhood together; your interactions with the woman who runs the nearby Chinese takeout might feel insignificant, but they help make yours the kind of area where people still talk to one another, where tech-induced loneliness doesn’t yet reign supreme. (Take it from a work-from-home writer: a couple of brief interactions with another human can make all the difference in a day.) As for Apple Pay, I like a little friction when I buy something, since it marginally increases the chance that I’ll resist a pointless purchase.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39825439453" w:lineRule="auto"/>
        <w:ind w:left="1542.5439453125" w:right="1484.659423828125" w:firstLine="372.299957275390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Convenience, in other words, makes things easy, but without regard to whether easiness is truly what’s most valuable in any given context. Take those services—on which I’ve relied too much in recent years—that let you design and then remotely mail a birthday card, so you never see or touch the physical item yourself. Better than nothing, perhaps. But sender and recipient both know that it’s a poor substitute for purchasing a card in a shop, writing on it by hand, and then walking to a mailbox to mail it, because contrary to the cliché, it isn’t really the thought that counts, but the effort—which is to say, the inconvenience. When you render the process more convenient, you drain it of its meaning. The venture capitalist and Reddit cofounder Alexis Ohanian has observed that we often “don’t even realize something is broken until someone else shows us a better way.” But the other reason we might not realize some everyday process is broken is that it isn’t broken to begin with—and that the inconvenience involved, which might look like brokenness from the outside, in fact embodies something essentially human.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3.743896484375" w:right="1492.098388671875" w:firstLine="380.700073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Frequently, the effect of convenience isn’t just that a given activity starts to feel less valuable, but that we stop engaging in certain valuable activities altogether, in favor of more convenient ones. Because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stay home, order food on Seamless, and watch sitcoms on Netflix, you find yourself doing so—though you might be perfectly well aware that you’d have had a better time had you kept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743896484375" w:right="1485.013427734375" w:firstLine="0.899963378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your appointment to meet friends in the city or tried to make an interesting new recipe. “I prefer to brew my coffee,” the law professor Tim Wu writes in an essay on the pitfalls of convenience culture, “but Starbucks instant is so convenient I hardly ever do what I ‘prefer.’” Meanwhile, those aspects of life that resist being made to run more smoothly start to seem repellent. “When you can skip the line and buy concert tickets on your phone,” Wu points out, “waiting in line to vote in an election is irritating.” As convenience colonizes everyday life, activities gradually sort themselves into two types: the kind that are now far more convenient, but that feel empty or out of sync with our true preferences; and the kind that now seem intensely annoying, because of how inconvenient they remain.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3.948974609375" w:firstLine="382.79998779296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Resisting all this as an individual, or as a family, takes fortitude, because the smoother life gets, the more perverse you’ll seem if you insist on maintaining the rough edges by choosing the inconvenient way of doing things. Get rid of your smartphone, quit using Google, or choose snail mail over WhatsApp, and people are increasingly likely to question your sanity. Still, it can be done. The Bible scholar and agriculturalist Sylvia Keesmaat abandoned a full-time university position in Toronto because she was following a hunch that her overwhelmed life—and the efficiencies and conveniences it seemed to necessitate—were somehow undermining its meaning. She moved with her husband and children to a farm in the vast swath of the Canadian interior known as the Land Between, where each winter day begins by lighting the fire that will warm the farmhouse and provide heat for cooking: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251220703125" w:line="240.00011444091797" w:lineRule="auto"/>
        <w:ind w:left="1865.4373168945312" w:right="1795.225830078125" w:firstLine="18.992462158203125"/>
        <w:jc w:val="both"/>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Every morning I carefully scrape out the ash of yesterday … As I lay the kindling and listen for the crackling of wood devouring flame, I wait. The house is cool, and all I have to do now for the next few minutes is be attentive and patient. The fire needs time to build, needs to be fed and nurtured into the strength of heat for cooking. If I walk away and leave it, it will die. If I forget to pay attention, it will die. Of course, being fire, if I build it too big and forget to pay attention, </w:t>
      </w:r>
      <w:r w:rsidDel="00000000" w:rsidR="00000000" w:rsidRPr="00000000">
        <w:rPr>
          <w:rFonts w:ascii="Arial" w:cs="Arial" w:eastAsia="Arial" w:hAnsi="Arial"/>
          <w:b w:val="0"/>
          <w:bCs w:val="0"/>
          <w:i w:val="1"/>
          <w:iCs w:val="1"/>
          <w:smallCaps w:val="0"/>
          <w:strike w:val="0"/>
          <w:color w:val="000106"/>
          <w:sz w:val="24.990001678466797"/>
          <w:szCs w:val="24.99000167846679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could die. Why take the chance?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546630859375" w:line="239.99995708465576" w:lineRule="auto"/>
        <w:ind w:left="1872.9344177246094" w:right="1798.13720703125" w:firstLine="302.76458740234375"/>
        <w:jc w:val="left"/>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Someone once asked me how long it takes before I have my first, hot cup of tea in the morning. Well, let’s see: in the winter I light the fire, sweep the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65.4373168945312" w:right="1771.51123046875" w:firstLine="1.499481201171875"/>
        <w:jc w:val="both"/>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floor, and wake the kids for chores … I run water for the cows, get them some hay, give the chickens some grain and their water, feed the ducks. Sometimes I help the kids with the horses and barn cats and then come back in. Then I put the kettle on. Maybe I get something to drink within an hour of waking. If things go well. An hour?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666015625" w:line="249.89999771118164" w:lineRule="auto"/>
        <w:ind w:left="1545.2438354492188" w:right="1487.54150390625" w:firstLine="358.200073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We needn’t dwell here on whether Keesmaat’s new, self consciously inconvenient way of life is intrinsically superior to the kind with central heating, takeout food, and twice-daily commutes. (Although I think perhaps it might be: her days do seem busy in exactly that agreeable, non-overwhelmed, Richard Scarry sense of the word.) And obviously not everyone has the option of pursuing precisely her sort of path. But the real point is that her decision to make such a radical change arose from the recognition that she’d never manage to build a more meaningful life—which for her meant cultivating a more mindful relationship with her family’s physical surroundings—by saving time and thereby squeezing more into her existing one. To make time for what mattered, she needed to give things up.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86.707763671875" w:firstLine="364.799957275390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Convenience culture seduces us into imagining that we might find room for everything important by eliminating only life’s tedious tasks. But it’s a lie. You have to choose a few things, sacrifice everything else, and deal with the inevitable sense of loss that results. Keesmaat chose building fires and growing food with her children. “How else are we to get to know this place where we have been set, apart from tending to it?” she writes. “Outside of planting the food we eat, how are we to learn the living character of soil, the various needs of peppers, lettuce, and kale?” You might make a very different choice, of course. But the undodgeable reality of a finite human life is that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going to have to choose.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7400512695312"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66015625" w:line="240" w:lineRule="auto"/>
        <w:ind w:left="1580.5364990234375"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Facing Finitude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671142578125" w:line="249.90002632141113" w:lineRule="auto"/>
        <w:ind w:left="1539.8439025878906" w:right="1487.7734375" w:firstLine="0.899963378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 can’t delve far into the question of what it means to be a finite human being, with finite time on the planet, before encountering the philosopher who was more obsessed with the subject than any other thinker: Martin Heidegger. This is unfortunate for two reasons, the most glaring one being that for more than a decade, starting in 1933, he was a card-carrying member of the Nazi Party. (The question of what this means for his philosophy is a fraught and fascinating one, but it would get us off track here. So you’re going to have to decide for yourself whether this exceptionally poor life choice invalidates his thoughts about how we make life choices in general.) The second reason is that he’s almost impossible to read. His work abounds with broken-backed phrases such as “Being-towards-death” and “de severance” and—you might like to be sitting down for this next one —“anxiety ‘in the face of’ that potentiality-for-Being which is one’s ownmost.” This is why nobody’s interpretation of Heidegger’s work, very much including mine, ought to be taken as definitive. Yet on this second charge, of incomprehensibility, he does have a kind of defense. Everyday language reflects our everyday ways of seeing. But Heidegger wants to slide his fingernails under the most basic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4.6438598632812" w:right="1491.9970703125" w:firstLine="6.3000488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elements of existence—the things we barely notice because they’re so familiar—so as to prize them away for our inspection. That means making things unfamiliar, using unfamiliar terms. So you stumble and trip over his writing, but sometimes, as a consequence, you bang your head against reality.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47.980346679687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Thrown into Time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9.90008354187012" w:lineRule="auto"/>
        <w:ind w:left="1540.7438659667969" w:right="1441.79443359375" w:firstLine="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most fundamental thing we fail to appreciate about the world, Heidegger asserts in his magnum opus,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Being and Time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is how bafflingly astonishing it is that it’s there at all—the fact that there is anything rather than nothing. Most philosophers and scientists spend their careers pondering the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things are: what sorts of things exist, where they come from, how they relate to each other, and so on. But we’ve forgotten to be amazed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things are in the first place—that “a world is worlding all around us,” as Heidegger puts it. This fact— the fact that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there is being</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to begin with—is “the brute reality on which all of us ought to be constantly stubbing our toes,” in the splendid phrase of the writer Sarah Bakewell. But instead, it almost always passes us by.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22314453125" w:firstLine="383.099975585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Having focused our attention on this ground-level issue of “being” itself, Heidegger next turns to humans specifically, and to our own particular kind of being. What does it mean for a human being to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be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(I realize this is starting to sound like a bad comedy sketch about philosophers lost in wild abstractions. I’m afraid that’s going to get worse for another couple of paragraphs before it gets better.) His answer is that our being is totally, utterly bound up with our finite time. So bound up, in fact, that the two are synonymous: to be, for a human, is above all to exist temporally, in the stretch between birth and death, certain that the end will come, yet unable to know when. We tend to speak about our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 limited amount of time. But it might make more sense, from Heidegger’s strange perspective, to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0438842773438" w:right="1508.365478515625" w:hanging="9.90005493164062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say that we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 limited amount of time. That’s how completely our limited time defines us.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85.37109375" w:firstLine="383.69995117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Ever since Heidegger made this claim, philosophers have been disagreeing about what exactly it might mean to say that we are time —some have even argued it doesn’t mean anything—so we shouldn’t get stuck on trying to clarify it with precision. It’s sufficient to take from it the insight that every moment of a human existence is completely shot through with the fact of what Heidegger calls our “finitude.” Our limited time isn’t just one among various things we have to cope with; rather, it’s the thing that defines us, as humans, before we start coping with anything at all. Before I can ask a single question about what I should do with my time, I find myself already thrown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into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time, into this particular moment, with my particular life story, which has made me who I am and which I can never get out from under. Looking ahead to the future, I find myself equally constrained by my finitude: I’m being borne forward on the river of time, with no possibility of stepping out of the flow, onward toward my inevitable death—which, to make matters even more ticklish, could arrive at any moment.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8.69873046875" w:firstLine="386.99996948242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this situation, any decision I make, to do anything at all with my time, is already radically limited. For one thing, it’s limited in a retrospective sense, because I’m already who I am and where I am, which determines what possibilities are open to me. But it’s also radically limited in a forward-looking sense, too, not least because a decision to do any given thing will automatically mean sacrificing an infinite number of potential alternative paths. As I make hundreds of small choices throughout the day, I’m building a life—but at one and the same time, I’m closing off the possibility of countless others, forever. (The original Latin word for “decide,”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decidere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means “to cut off,” as in slicing away alternatives; it’s a close cousin of words like “homicide” and “suicide.”) Any finite life—even the best one you could possibly imagine—is therefore a matter of ceaselessly waving goodbye to possibility.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40.99487304687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only real question about all this finitude is whether we’re willing to confront it or not. And this, for Heidegger, is the central challenge of human existence: since finitude defines our lives, he argues that living a truly authentic life—becoming fully human—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1979827881" w:lineRule="auto"/>
        <w:ind w:left="1545.2438354492188" w:right="1486.85791015625" w:firstLine="14.40002441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means facing up to that fact. We must live out our lives, to whatever extent we can, in clear-eyed acknowledgment of our limitations, in the undeluded mode of existence that Heidegger calls “Being towards-death,” aware that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this is it</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that life is not a dress rehearsal, that every choice requires myriad sacrifices, and that time is always already running out—indeed, that it may run out today, tomorrow, or next month. And so it’s not merely a matter of spending each day “as if” it were your last, as the cliché has it. The point is that it always actually might be. I can’t entirely depend upon a single moment of the future.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571533203125" w:firstLine="373.5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Obviously, from any ordinary perspective, this all sounds intolerably morbid and stressful. But then, to the extent that you manage to achieve this outlook on life, you’re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seeing it from an ordinary perspective—and “morbid and stressful,” at least according to Heidegger, are exactly what it is not. On the contrary, it’s the only way for a finite human being to live fully, to relate to other people as full-fledged humans, and to experience the world as it truly is. What’s really morbid, from this perspective, is what most of us do, most of the time, instead of confronting our finitude, which is to indulge in avoidance and denial, or what Heidegger calls “falling.” Rather than taking ownership of our lives, we seek out distractions, or lose ourselves in busyness and the daily grind, so as to try to forget our real predicament. Or we try to avoid the intimidating responsibility of having to decide what to do with our finite time by telling ourselves that we don’t get to choose at all—that we must get married, or remain in a soul-destroying job, or anything else, simply because it’s the done thing. Or, as we saw in the previous chapter, we embark on the futile attempt to “get everything done,” which is really another way of trying to evade the responsibility of deciding what to do with your finite time—because if you actually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get everything done,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8.114013671875" w:firstLine="3.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you’d never have to choose among mutually exclusive possibilities. Life is usually more comfortable when you spend it avoiding the truth in this fashion. But it’s a stultifying, deadly sort of comfort. It’s only by facing our finitude that we can step into a truly authentic relationship with life.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58.4414672851562"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Getting Real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9.89999771118164" w:lineRule="auto"/>
        <w:ind w:left="1526.3438415527344" w:right="1446.082763671875" w:firstLine="41.3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his 2019 book,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This Life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the Swedish philosopher Martin Hägglund makes this all a bit clearer and less mystical by juxtaposing the idea of facing our finitude with the religious belief in an eternal life. If you really thought life would never end, he argues, then nothing could ever genuinely matter, because you’d never be faced with having to decide whether or not to use a portion of your precious life on something. “If I believed that my life would last forever,” Hägglund writes, “I could never take my life to be at stake, and I would never be seized by the need to do anything with my time.” Eternity would be deathly dull, because whenever you found yourself wondering whether or not to do any given thing, on any given day, the answer would always be: Who cares? After all, there’s always tomorrow, and the next day, and the one after that … Hägglund quotes a headline from the magazine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U.S. Catholic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that has the air of being written by a devout religious believer on whom an awful possibility has suddenly dawned: “Heaven: Will It Be Boring?”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2.3583984375" w:firstLine="381.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By way of contrast, Hägglund describes the annual summer vacation he spends with his extended family in a house on Sweden’s wind-battered Baltic coast. It’s intrinsic to the value of this experience, he notes, that he won’t be around to experience it forever, that his relatives won’t either, that his relationships with his relatives are therefore temporary, too—and that even the coastline, in its current form, is a transient phenomenon, as dry land continues to emerge from the twelve-thousand-year retreat of the region’s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743896484375" w:right="1474.327392578125" w:firstLine="5.700073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glaciers. If Hägglund were guaranteed an infinity of these summer vacations, there’d be nothing much to value about any one of them; it’s only the guarantee that he definitely won’t have an infinity of them that makes them worth valuing. Indeed, it’s also only from this position of valuing what is finite because it’s finite, Hägglund argues, that one can truly care about the impact of a collective peril such as climate change, which is wreaking changes to his native country’s landscape. If our earthly existence were merely the prelude to an eternity in heaven, threats to that existence couldn’t matter in any ultimate sense.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6.26708984375" w:firstLine="369.0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Of course, if you’re not religious, and maybe even if you are, you might not literally believe in eternal life. But anyone who spends their days failing to confront the truth of their finitude—convincing themselves, on a subconscious level, that they have all the time in the world, or alternatively that they’ll be able to cram an infinite amount into the time they do have—is essentially in the same boat. They’re living in denial of the fact that their time is limited; so when it comes to deciding how to use any given portion of that time, nothing can genuinely be at stake for them. It is by consciously confronting the certainty of death, and what follows from the certainty of death, that we finally become truly present for our lives.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5.0903320312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is the kernel of wisdom in the cliché of the celebrity who claims that a brush with cancer was “the best thing that ever happened” to them: it pitches them into a more authentic mode of being, in which everything suddenly feels more vividly meaningful. Such accounts sometimes give the impression that people reliably become happier as a result of facing the truth about death, which isn’t the case; “happier” is clearly the wrong word for the new depth that is added to life when you grasp, deep in your bones, the fact that you’re going to die and that your time is therefore severely limited. But things certainly do get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realer</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As she recalls in her memoir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The Iceberg</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the British sculptor Marion Coutts was taking her two-year-old son to his first day with a new caregiver when her husband, the art critic Tom Lubbock, came to find her to tell her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9.00146484375" w:firstLine="5.4000854492187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about the malignant brain tumor from which he was to die within three years: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2451171875" w:line="240.00011444091797" w:lineRule="auto"/>
        <w:ind w:left="1869.185791015625" w:right="1822.30712890625" w:firstLine="6.7474365234375"/>
        <w:jc w:val="both"/>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Something has happened. A piece of news. We have had a diagnosis that has the status of an event. The news makes a rupture with what went before: clean, complete and total, save in one respect. It seems that after the event, the decision we make is to remain. Our [family] unit stands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864.6876525878906" w:right="1794.466552734375" w:firstLine="302.76458740234375"/>
        <w:jc w:val="both"/>
        <w:rPr>
          <w:rFonts w:ascii="Arial" w:cs="Arial" w:eastAsia="Arial" w:hAnsi="Arial"/>
          <w:b w:val="0"/>
          <w:bCs w:val="0"/>
          <w:i w:val="0"/>
          <w:iCs w:val="0"/>
          <w:smallCaps w:val="0"/>
          <w:strike w:val="0"/>
          <w:color w:val="000106"/>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We learn something. We are mortal. You might say you know this but you don’t. The news falls neatly between one moment and another. You would not think there was a gap for such a thing … It is as if a new physical law has been described for us bespoke: absolute as all the others are, yet terrifyingly casual. It is a law of perception. It says, </w:t>
      </w:r>
      <w:r w:rsidDel="00000000" w:rsidR="00000000" w:rsidRPr="00000000">
        <w:rPr>
          <w:rFonts w:ascii="Arial" w:cs="Arial" w:eastAsia="Arial" w:hAnsi="Arial"/>
          <w:b w:val="0"/>
          <w:bCs w:val="0"/>
          <w:i w:val="1"/>
          <w:iCs w:val="1"/>
          <w:smallCaps w:val="0"/>
          <w:strike w:val="0"/>
          <w:color w:val="000106"/>
          <w:sz w:val="24.990001678466797"/>
          <w:szCs w:val="24.990001678466797"/>
          <w:u w:val="none"/>
          <w:shd w:fill="auto" w:val="clear"/>
          <w:vertAlign w:val="baseline"/>
          <w:rtl w:val="0"/>
        </w:rPr>
        <w:t xml:space="preserve">You will lose everything that catches your eye</w:t>
      </w:r>
      <w:r w:rsidDel="00000000" w:rsidR="00000000" w:rsidRPr="00000000">
        <w:rPr>
          <w:rFonts w:ascii="Arial" w:cs="Arial" w:eastAsia="Arial" w:hAnsi="Arial"/>
          <w:b w:val="0"/>
          <w:bCs w:val="0"/>
          <w:i w:val="0"/>
          <w:iCs w:val="0"/>
          <w:smallCaps w:val="0"/>
          <w:strike w:val="0"/>
          <w:color w:val="000106"/>
          <w:sz w:val="24.990001678466797"/>
          <w:szCs w:val="24.990001678466797"/>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71484375" w:line="249.89999771118164" w:lineRule="auto"/>
        <w:ind w:left="1542.5439453125" w:right="1490.0390625" w:firstLine="385.1998901367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case this needs saying, it isn’t that a diagnosis of terminal illness, or a bereavement, or any other encounter with death is somehow good, or desirable, or “worth it.” But such experiences, however wholly unwelcome, often appear to leave those who undergo them in a new and more honest relationship with time. The question is whether we might attain at least a little of that same outlook in the absence of the experience of agonizing loss. Writers have struggled to convey the particular quality that this mode of being infuses into life, because while “happier” is wrong, “sadder” doesn’t convey it, either. You might call it “bright sadness” (as does the priest and author Richard Rohr), “stubborn gladness” (the poet Jack Gilbert), or “sober joy” (the Heidegger scholar Bruce Ballard). Or you could just call it finally encountering real life, and the brute fact of our finite weeks.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50732421875" w:line="240" w:lineRule="auto"/>
        <w:ind w:left="1568.1277465820312"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Everything Is Borrowed Time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71533203125" w:line="249.89999771118164" w:lineRule="auto"/>
        <w:ind w:left="1546.7439270019531" w:right="1498.26416015625" w:hanging="4.19998168945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is the point at which I should come clean and admit that, unfortunately, I don’t live my own daily life in a permanent state of unflinching acceptance of my mortality. Perhaps nobody does. What I can confirm, though, is that if you can adopt the outlook we’re exploring here even just a little—if you can hold your attention,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4.6438598632812" w:right="1484.23095703125" w:firstLine="1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however briefly or occasionally, on the sheer astonishingness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being</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and on what a small amount of that being you get—you may experience a palpable shift in how it feels to be here, right now, alive in the flow of time. (Or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flow of time, a Heideggerian might say.) From an everyday standpoint, the fact that life is finite feels like a terrible insult, “a sort of personal affront, a taking-away of one’s time,” in the words of one scholar. There you were, planning to live on forever—as the old Woody Allen line has it, not in the hearts of your countrymen, but in your apartment—but now here comes mortality, to steal away the life that was rightfully yours.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8.974609375" w:firstLine="355.500030517578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Yet, on reflection, there’s something very entitled about this attitude. Why assume that an infinite supply of time is the default, and mortality the outrageous violation? Or to put it another way, why treat four thousand weeks as a very small number, because it’s so tiny compared with infinity, rather than treating it as a huge number, because it’s so many more weeks than if you had never been born? Surely only somebody who’d failed to notice how remarkable it is that anything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in the first place, would take their own being as such a given—as if it were something they had every right to have conferred upon them, and never to have taken away. So maybe it’s not that you’ve been cheated out of an unlimited supply of time; maybe it’s almost incomprehensibly miraculous to have been granted any time at all.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8.0249023437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Canadian writer David Cain understood all this with a jolt in the summer of 2018 when he attended an event in the Greektown district of Toronto. The evening itself passed off unremarkably: “I was early,” he recalled, “so I spent some time in a nearby park, then checked out the shops and restaurants on Danforth Avenue. I stopped in front of a church to tie my shoe. I remember being nervous about meeting a bunch of new people.” Then, two weeks later, on the same stretch of street, a deranged man shot fourteen people, killing two of them, then killing himself. Rationally speaking, Cain concedes, this wasn’t a narrow escape on his part; thousands of people walk down Danforth Avenue every day, and it wasn’t as if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87.5732421875" w:firstLine="17.0999145507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he’d missed the shooting by only a few minutes. Even so, the sense that it could have been him caught in that gunfire was sufficiently powerful to bring into focus what it meant that it hadn’t been him. “When I watched videos of eye-witness accounts, including some in front of the church where I tied my shoes and the corner where I nervously loitered,” he wrote later, “it gave me a vital bit of perspective: I happen to be alive, and there’s no cosmic law entitling me to that status. Being alive is just happenstance, and not one more day of it is guaranteed.”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58.42895507812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kind of perspective shift, I’ve found, has an especially striking effect on the experience of everyday annoyances—on my response to traffic jams and airport security lines, babies who won’t sleep past 5:00 a.m., and dishwashers that I apparently must unload again tonight, even though (I think you’ll find!) I did so yesterday. I’m embarrassed to admit what an outsize negative effect such minor frustrations have had on my happiness over the years. Fairly often, they still do; but the effect was worst at the height of my productivity geekhood, because when you’re trying to Master Your Time, few things are more infuriating than a task or delay that’s foisted upon you against your will, with no regard for the schedule you’ve painstakingly drawn up in your overpriced notebook. But when you turn your attention instead to the fact that you’re in a position to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 irritating experience in the first place, matters are liable to look very different indeed. All at once, it can seem amazing to be there at all, having any experience, in a way that’s overwhelmingly more important than the fact that the experience happens to be an annoying one. Geoff Lye, a British environmental consultant, once told me that after the sudden and premature death of his friend and colleague David Watson, he would find himself stuck in traffic, not clenching his fists in agitation, as per usual, but wondering: “What would David have given to be caught in this traffic jam?” It was the same for queues in supermarkets and customer service lines that kept him on hold too long. Lye’s focus was no longer exclusively on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he was doing in such moments or what he’d rather be doing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7439575195312" w:right="1492.7001953125" w:firstLine="9.8999023437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instead; now, he noticed also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he was doing it, with an upwelling of gratitude that took him by surprise.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69.268798828125" w:firstLine="360"/>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now consider what all this means for the crucial and basic question of choosing what to do with your limited time. As we’ve seen, it’s a fact of life that, as a finite human, you’re always making hard choices—so that, for example, in spending this afternoon on one thing that mattered to me (writing), I necessarily had to forgo many other things that mattered too (like playing with my son). It’s natural to see this situation as highly regrettable, and to yearn for some alternative version of existence in which we wouldn’t have to choose between valued activities in this way. But if it’s amazing to have been granted any being at all—if “your whole life is borrowed time,” as Cain realized, watching news reports of the Danforth Avenue shootings—then wouldn’t it make more sense to speak not of having to make such choices, but of getting to make them? From this viewpoint, the situation starts to seem much less regrettable: each moment of decision becomes an opportunity to select from an enticing menu of possibilities, when you might easily never have been presented with the menu to begin with. And it stops making sense to pity yourself for having been cheated of all the other options.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7.864990234375" w:firstLine="38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 this situation, making a choice—picking one item from the menu—far from representing some kind of defeat, becomes an affirmation. It’s a positive commitment to spend a given portion of time doing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instead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that</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—actually, instead of an infinite number of other “thats”—because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you’ve decided, is what counts the most right now. In other words, it’s precisely the fact that I could have chosen a different and perhaps equally valuable way to spend this afternoon that bestows meaning on the choice I did make. And the same applies, of course, to an entire lifetime. For instance, it’s precisely the fact that getting married forecloses the possibility of meeting someone else—someone who might genuinely have been a better marriage partner; who could ever say?—that makes marriage meaningful. The exhilaration that sometimes arises when you grasp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5.78369140625" w:firstLine="4.49996948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truth about finitude has been called the “joy of missing out,” by way of a deliberate contrast with the idea of the “fear of missing out.” It is the thrilling recognition that you wouldn’t even really want to be able to do everything, since if you didn’t have to decide what to miss out on, your choices couldn’t truly mean anything. In this state of mind, you can embrace the fact that you’re forgoing certain pleasures, or neglecting certain obligations, because whatever you’ve decided to do instead—earn money to support your family, write your novel, bathe the toddler, pause on a hiking trail to watch a pale winter sun sink below the horizon at dusk—is how you’ve chosen to spend a portion of time that you never had any right to expect.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2920532226562"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66015625" w:line="240" w:lineRule="auto"/>
        <w:ind w:left="1579.986572265625"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Becoming a Better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40" w:lineRule="auto"/>
        <w:ind w:left="1579.986572265625"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Procrastinator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671142578125" w:line="249.90002632141113" w:lineRule="auto"/>
        <w:ind w:left="1540.7438659667969" w:right="1486.0302734375" w:firstLine="22.20001220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Perhaps we’re in danger of getting a little too metaphysical about all this, though. Many of the philosophers who’ve pondered the subject of human finitude have been reluctant to translate their observations into practical advice, because that smacks of self-help. (And heaven forbid that anyone might want to help themselves!) Yet their insights do have concrete ramifications for daily life. Apart from anything else, they make it clear that the core challenge of managing our limited time isn’t about how to get everything done—that’s never going to happen—but how to decide most wisely what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to do, and how to feel at peace about not doing it. As the American author and teacher Gregg Krech puts it, we need to learn to get better at procrastinating. Procrastination of some kind is inevitable: indeed, at any given moment, you’ll be procrastinating on almost everything, and by the end of your life, you’ll have gotten around to doing virtually none of the things you theoretically could have done. So the point isn’t to eradicate procrastination, but to choose more wisely what you’re going to procrastinate on, in order to focus on what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5493164062" w:lineRule="auto"/>
        <w:ind w:left="1540.7438659667969" w:right="1487.205810546875" w:firstLine="18.89999389648437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matters most. The real measure of any time management technique is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whether or not it helps you neglect the right things</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A large proportion of them don’t. They make matters worse. Most productivity experts act merely as enablers of our time troubles, by offering ways to keep on believing it might be possible to get everything done. Perhaps you’re familiar with the extraordinarily irritating parable of the rocks in the jar, which was first inflicted upon the world in Stephen Covey’s 1994 book,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First Things First</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and which has been repeated ad nauseam in productivity circles ever since. In the version with which I’m most familiar, a teacher arrives in class one day carrying several sizable rocks, some pebbles, a bag of sand, and a large glass jar. He issues a challenge to his students: Can they fit all the rocks, pebbles, and sand into the jar? The students, who are apparently rather slow-witted, try putting the pebbles or the sand in first, only to find that the rocks won’t fit. Eventually—and no doubt with a condescending smile—the teacher demonstrates the solution: he puts the rocks in first, then the pebbles, then the sand, so that the smaller items nestle comfortably in the spaces between the larger ones. The moral is that if you make time for the most important things first, you’ll get them all done and have plenty of room for less important things besides. But if you don’t approach your to-do list in this order, you’ll never fit the bigger things in at all.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68.221435546875" w:firstLine="378.600006103515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Here the story ends—but it’s a lie. The smug teacher is being dishonest. He has rigged his demonstration by bringing only a few big rocks into the classroom, knowing they’ll all fit into the jar. The real problem of time management today, though, isn’t that we’re bad at prioritizing the big rocks. It’s that there are too many rocks—and most of them are never making it anywhere near that jar. The critical question isn’t how to differentiate between activities that matter and those that don’t, but what to do when far too many things feel at least somewhat important, and therefore arguably qualify as big rocks. Fortunately, a handful of wiser minds have addressed exactly this dilemma, and their counsel coalesces around three main principles.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80346679687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The Art of Creative Neglect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541015625" w:line="249.89999771118164" w:lineRule="auto"/>
        <w:ind w:left="1540.7438659667969" w:right="1442.266845703125" w:firstLine="22.20001220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Principle number one is to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pay yourself first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when it comes to time. I’m borrowing this phrasing from the graphic novelist and creativity coach Jessica Abel, who borrowed it in turn from the world of personal finance, where it’s long been an article of faith because it works. If you take a portion of your paycheck the day you receive it and squirrel it away into savings or investments, or use it for paying off debts, you’ll probably never feel the absence of that cash; you’ll go about your business—buying your groceries, paying your bills— precisely as if you’d never had that portion of money to begin with. (There are limits, of course: this plan won’t work if you literally earn only enough to survive.) But if, like most people, you “pay yourself last” instead—buying what you need and hoping there’ll be some money remaining at the end to put into savings—you’ll usually find that there isn’t any. And this won’t necessarily be because you frittered it away self-indulgently, on lattes, or pedicures, or new electronic gadgets, or heroin. Every expenditure might have felt eminently sensible and necessary in the moment that you made it. The trouble is that we’re terrible at long-range planning: if something feels like a priority now, it’s virtually impossible to coolly assess whether it will still feel that way in a week or a month. And so we naturally err on the side of spending—then feel bad later when there’s nothing left over to save.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6.417236328125" w:firstLine="364.199981689453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same logic, Abel points out, applies to time. If you try to find time for your most valued activities by first dealing with all the other important demands on your time, in the hope that there’ll be some left over at the end, you’ll be disappointed. So if a certain activity really matters to you—a creative project, say, though it could just as easily be nurturing a relationship, or activism in the service of some cause—the only way to be sure it will happen is to do some of it today, no matter how little, and no matter how many other genuinely big rocks may be begging for your attention. After years of trying and failing to make time for her illustration work, by taming her to-do list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8354187012" w:lineRule="auto"/>
        <w:ind w:left="1526.3438415527344" w:right="1488.067626953125" w:firstLine="24.300079345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shuffling her schedule, Abel saw that her only viable option was to claim time instead—to just start drawing, for an hour or two, every day, and to accept the consequences, even if those included neglecting other activities she sincerely valued. “If you don’t save a bit of your time for you, now, out of every week,” as she puts it, “there is no moment in the future when you’ll magically be done with everything and have loads of free time.” This is the same insight embodied in two venerable pieces of time management advice: to work on your most important project for the first hour of each day, and to protect your time by scheduling “meetings” with yourself, marking them in your calendar so that other commitments can’t intrude. Thinking in terms of “paying yourself first” transforms these one-off tips into a philosophy of life, at the core of which lies this simple insight: if you plan to spend some of your four thousand weeks doing what matters most to you, then at some point you’re just going to have to start doing it.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5.2465820312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second principle is to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limit your work in progress</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Perhaps the most appealing way to resist the truth about your finite time is to initiate a large number of projects at once; that way, you get to feel as though you’re keeping plenty of irons in the fire and making progress on all fronts. Instead, what usually ends up happening is that you make progress on no fronts—because each time a project starts to feel difficult, or frightening, or boring, you can bounce off to a different one instead. You get to preserve your sense of being in control of things, but at the cost of never finishing anything important.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6.72241210937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alternative approach is to fix a hard upper limit on the number of things that you allow yourself to work on at any given time. In their book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Personal Kanban</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which explores this strategy in detail, the management experts Jim Benson and Tonianne DeMaria Barry suggest no more than three items. Once you’ve selected those tasks, all other incoming demands on your time must wait until one of the three items has been completed, thereby freeing up a slot. (It’s also permissible to free up a slot by abandoning a project altogether if it isn’t working out. The point isn’t to force yourself to finish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3438720703125" w:right="1491.322021484375" w:hanging="8.69995117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absolutely everything you start, but rather to banish the bad habit of keeping an ever-proliferating number of half-finished projects on the back burner.)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87.4951171875" w:firstLine="382.2000122070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Making this rather modest change to my working practices produced a startlingly large effect. It was no longer possible for me to ignore the fact that my capacity for work was strictly finite—because each time I selected a new task from my to-do list, as one of my three work-in-progress items, I was obliged to contemplate all those I’d inevitably be neglecting in order to focus on it. And yet precisely because I was being forced to confront reality in this way—to see that I was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neglecting most tasks, in order to work on anything at all, and that working on everything at once simply wasn’t an option —the result was a powerful sense of undistracted calm, and a lot more productivity than in my days as a productivity obsessive. Another happy consequence was that I found myself effortlessly breaking down my projects into manageable chunks, a strategy I’d long agreed with in theory but never properly implemented. Now it became the intuitive thing to do: it was clear that if I nominated “write book” or “move house” as one of my three tasks in progress, it would clog up the system for months, so I was naturally motivated to figure out the next achievable step in each case instead. Rather than trying to do everything, I found it easier to accept the truth that I’d be doing only a few things on any given day. The difference, this time, was that I actually did them.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4.96337890625" w:firstLine="364.199981689453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third principle is to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resist the allure of middling priorities</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There is a story attributed to Warren Buffett—although probably only in the apocryphal way in which wise insights get attributed to Albert Einstein or the Buddha, regardless of their real source—in which the famously shrewd investor is asked by his personal pilot about how to set priorities. I’d be tempted to respond, “Just focus on flying the plane!” But apparently this didn’t take place midflight, because Buffett’s advice is different: he tells the man to make a list of the top twenty-five things he wants out of life and then to arrange them in order, from the most important to the least. The top five, Buffett says,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4.595947265625" w:firstLine="8.399963378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should be those around which he organizes his time. But contrary to what the pilot might have been expecting to hear, the remaining twenty, Buffett allegedly explains, aren’t the second-tier priorities to which he should turn when he gets the chance. Far from it. In fact, they’re the ones he should actively avoid at all costs—because they’re the ambitions insufficiently important to him to form the core of his life yet seductive enough to distract him from the ones that matter most.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91.34765625" w:firstLine="360.899963378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 needn’t embrace the specific practice of listing out your goals (I don’t, personally) to appreciate the underlying point, which is that in a world of too many big rocks, it’s the moderately appealing ones —the fairly interesting job opportunity, the semi-enjoyable friendship —on which a finite life can come to grief. It’s a self-help cliché that most of us need to get better at learning to say no. But as the writer Elizabeth Gilbert points out, it’s all too easy to assume that this merely entails finding the courage to decline various tedious things you never wanted to do in the first place. In fact, she explains, “it’s much harder than that. You need to learn how to start saying no to things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want to do, with the recognition that you have only one life.”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50732421875" w:line="240" w:lineRule="auto"/>
        <w:ind w:left="1568.1277465820312"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Perfection and Paralysis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49.89999771118164" w:lineRule="auto"/>
        <w:ind w:left="1545.2438354492188" w:right="1485.152587890625" w:firstLine="2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If skillful time management is best understood as a matter of learning to procrastinate well, by facing the truth about your finitude and making your choices accordingly, then the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kind of procrastination—the bad kind, which prevents us from making progress on the work that matters to us—is usually the result of trying to avoid that truth. The good procrastinator accepts the fact that she can’t get everything done, then decides as wisely as possible what tasks to focus on and what to neglect. By contrast, the bad procrastinator finds himself paralyzed precisely because he can’t bear the thought of confronting his limitations. For him,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5.048828125" w:firstLine="14.40002441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procrastination is a strategy of emotional avoidance—a way of trying not to feel the psychological distress that comes with acknowledging that he’s a finite human being.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1407623291" w:lineRule="auto"/>
        <w:ind w:left="1540.7438659667969" w:right="1476.61499023437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limitations we’re trying to avoid when we engage in this self defeating sort of procrastination frequently don’t have anything to do with how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much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we’ll be able to get done in the time available; usually, it’s a matter of worrying that we won’t have the talent to produce work of sufficient quality, or that others won’t respond to it as we’d like them to, or that in some other way things won’t turn out as we want. The philosopher Costica Bradatan illustrates the point by means of a fable about an architect from Shiraz in Persia who designed the world’s most beautiful mosque: a breathtaking structure, dazzlingly original yet classically well proportioned, awe inspiring in its grandeur yet wholly unpretentious. All those who saw the architectural plans wanted to buy them, or steal them; famous builders begged him to let them take on the job. But the architect locked himself in his study and stared at the plans for three days and nights—then burned them all. He might have been a genius, but he was also a perfectionist: the mosque of his imagination was perfect, and it agonized him to contemplate the compromises that would be involved in making it real. Even the greatest of builders would inevitably fail to reproduce his plans absolutely faithfully; nor would he be able to protect his creation from the ravages of time—from the physical decay or marauding armies that would eventually reduce it to dust. Stepping into the world of finitude, by actually building the mosque, would mean confronting all that he couldn’t do. Better to cherish an ideal fantasy than to resign himself to reality, with all its limitations and unpredictability.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71923828125" w:line="249.89999771118164" w:lineRule="auto"/>
        <w:ind w:left="1549.1438293457031" w:right="1446.91650390625" w:firstLine="372.6000976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Bradatan argues that when we find ourselves procrastinating on something important to us, we’re usually in some version of this same mindset. We fail to see, or refuse to accept, that any attempt to bring our ideas into concrete reality must inevitably fall short of our dreams, no matter how brilliantly we succeed in carrying things off— because reality, unlike fantasy, is a realm in which we don’t have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26.3438415527344" w:right="1484.37744140625" w:firstLine="32.70004272460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limitless control, and can’t possibly hope to meet our perfectionist standards. Something—our limited talents, our limited time, our limited control over events, and over the actions of other people—will always render our creation less than perfect. Dispiriting as this might sound at first, it contains a liberating message: if you’re procrastinating on something because you’re worried you won’t do a good enough job, you can relax—because judged by the flawless standards of your imagination, you definitely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won’t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do a good enough job. So you might as well make a start.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7.3681640625" w:firstLine="359.1000366210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this sort of finitude-avoiding procrastination certainly isn’t confined to the world of work. It’s a major issue in relationships, too, where a similar refusal to face the truth about finitude can keep people mired in a miserably tentative mode of existence for years on end. By way of a cautionary tale, consider the case of the worst boyfriend ever, Franz Kafka, whose most important romantic liaison began one summer evening in Prague in 1912, when he was twenty nine. Dining that night at the home of his friend Max Brod, Kafka met his host’s cousin, Felice Bauer, who was visiting from Berlin. She was an independent-minded twenty-four-year-old, already enjoying professional success at a manufacturing company in Germany, and her down-to-earth vigor appealed to the neurotic, self-conscious Kafka. We know little of the strength of feeling in the other direction, since only Kafka’s account survives, but he was smitten, and soon a relationship began.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88.170166015625" w:firstLine="369.60006713867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Or it began, at least, in correspondence form: over the next five years, the couple exchanged hundreds of letters yet met only a handful of times, each meeting apparently a source of agony for Kafka. Seven months after their first encounter, he finally agreed to meet a second time, but sent a telegram on the morning in question to say he wasn’t coming; then he showed up anyway but acted morose. When the couple eventually got engaged, Bauer’s parents held a celebratory reception; but attending it, Kafka confided to his diary, made him feel “tied hand and foot like a criminal.” Shortly afterward, during a rendezvous at a Berlin hotel, Kafka called off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4.6438598632812" w:right="1490.3564453125" w:firstLine="6.3000488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engagement, but the letters continued. (Though Kafka was indecisive about those too: “It is quite right that we should stop this business of so many letters,” he wrote to Bauer on one occasion, apparently in response to a suggestion of hers. “Yesterday I even started a letter on this subject, which I will send tomorrow.”) Two years later, the engagement was back on, but only for a while: in 1917, Kafka used the onset of tuberculosis as an excuse to cancel it a second and final time. It was presumably with some relief that Bauer married a banker, had two children, and moved to the United States, where she opened a successful knitwear firm—leaving behind her a liaison characterized by so many nightmarish and unpredictable reversals it’s impossible to resist describing it as Kafkaesque.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4439697265625" w:right="1484.515380859375" w:firstLine="378.2998657226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It might be easy to file Kafka away under the heading of “tortured genius,” a remote figure with little relevance to our more ordinary lives. But the truth, as the critic Morris Dickstein writes, is that his “neuroses are no different from ours, no more freakish: only more intense, more pure … [and] driven by genius to an integrity of unhappiness that most of us never approach.” Like the rest of us, Kafka railed at reality’s constraints. He was indecisive in love, and in much else, because he yearned to live more than one life: to be a respectable citizen, which was why he kept his day job as an insurance claims investigator; to relate intimately to another person in marriage, which would mean marrying Bauer; and yet also to dedicate himself without compromise to his writing. On more than one occasion, in letters to Bauer, he characterized this struggle as a matter of “two selves” wrestling with each other inside him—one in love with her but the other so consumed by literature that “the death of his dearest friend would seem to be no more than a hindrance” to his work.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91.265869140625" w:firstLine="364.199981689453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degree of agony here might be extreme, but the essential tension is the same one felt by anybody torn between work and family, between a day job and a creative calling, a hometown and the big city, or any other clash of possible lives. And Kafka responded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6.334228515625" w:firstLine="18.300018310546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like the rest of us, too, by trying not to confront the problem. Confining his relationship with Bauer to the realm of letters meant that he could cling to the possibility of a life of intimacy with her without allowing it to compete with his mania for work, as a real-life relationship necessarily would. This effort to dodge the implications of finitude doesn’t always manifest itself in commitment-phobia like Kafka’s: some people do commit outwardly to a relationship but hold back from full emotional commitment on the inside. Others find themselves years into threadbare marriages they actually should leave but don’t, because they want to keep open the possibility that their relationship might yet blossom into a long and contented one, and also the option of exercising their freedom to leave at some future date. It’s all the same essential evasion, though. At one point, a desperate-sounding Bauer advised her fiancé to try to “live more in the real world.” But that was precisely what Kafka was seeking to avoid.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70" w:firstLine="368.100128173828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Six hundred miles away in Paris, and two decades before Franz met Felice, the French philosopher Henri Bergson tunneled to the heart of Kafka’s problem in his book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Time and Free Will</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We invariably prefer indecision over committing ourselves to a single path, Bergson wrote, because “the future, which we dispose of to our liking, appears to us at the same time under a multitude of forms, equally attractive and equally possible.” In other words, it’s easy for me to fantasize about, say, a life spent achieving stellar professional success, while also excelling as a parent and partner, while also dedicating myself to training for marathons or lengthy meditation retreats or volunteering in my community—because so long as I’m only fantasizing, I get to imagine all of them unfolding simultaneously and flawlessly. As soon as I start trying to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live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any of those lives, though, I’ll be forced to make trade-offs—to put less time than I’d like into one of those domains, so as to make space for another—and to accept that nothing I do will go perfectly anyway, with the result that my actual life will inevitably prove disappointing by comparison with the fantasy. “The idea of the future, pregnant with an infinity of</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5.826416015625" w:firstLine="18.89999389648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possibilities, is thus more fruitful than the future itself,” Bergson wrote, “and this is why we find more charm in hope than in possession, in dreams than in reality.” Once again, the seemingly dispiriting message here is actually a liberating one. Since every real-world choice about how to live entails the loss of countless alternative ways of living, there’s no reason to procrastinate, or to resist making commitments, in the anxious hope that you might somehow be able to avoid those losses. Loss is a given. That ship has sailed—and what a relief.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47.9803466796875"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The Inevitability of Settling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49.89999771118164" w:lineRule="auto"/>
        <w:ind w:left="1549.7439575195312" w:right="1484.903564453125" w:hanging="6.3000488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Which brings me to one of the few pieces of dating advice I feel entirely confident in delivering, though in fact it’s relevant in every other sphere of life, too. It concerns “settling”—the ubiquitous modern fear that you might find yourself committing to a romantic partner who falls short of your ideal, or who’s unworthy of your excellent personality. (The career-related version of this worry entails “settling” for a job that pays the bills rather than going all-in on your passion.) The received wisdom, articulated in a thousand magazine articles and inspirational Instagram memes, is that it’s always a crime to settle. But the received wisdom is wrong. You should definitely settle.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47.750244140625" w:firstLine="373.5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Or to be more precise, you don’t have a choice. You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settle— and this fact ought to please you. The American political theorist Robert Goodin wrote a whole treatise on this topic,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On Settling</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in which he demonstrates, to start with, that we’re inconsistent when it comes to what we define as “settling.” Everyone seems to agree that if you embark on a relationship when you secretly suspect you could find someone better, you’re guilty of settling, because you’re opting to use up a portion of your life with a less-than-ideal partner. But since time is finite, the decision to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refuse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to settle—to spend a decade restlessly scouring online dating networks for the perfect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5.39306640625" w:firstLine="19.7999572753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person—is also a case of settling, because you’re opting to use up a decade of your limited time in a different sort of less-than-ideal situation. Moreover, Goodin observes, we tend to contrast a life of settling with a life of what he labels “striving,” or living life to the fullest. But this is a mistake, too, and not just because settling is unavoidable but also because living life to the fullest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requires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settling. “You must settle, in a relatively enduring way, upon something that will be the object of your striving, in order for that striving to count as striving,” he writes: you can’t become an ultrasuccessful lawyer or artist or politician without first “settling” on law, or art, or politics, and therefore deciding to forgo the potential rewards of other careers. If you flit between them all, you’ll succeed in none of them. Likewise, there’s no possibility of a romantic relationship being truly fulfilling unless you’re willing, at least for a while, to settle for that specific relationship, with all its imperfections —which means spurning the seductive lure of an infinite number of superior imaginary alternatives.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1.5380859375" w:firstLine="369.0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Of course, we rarely approach relationships with such wisdom. Instead, we spend years failing to fully commit to any one relationship—either by finding a reason to call things off as soon as a serious liaison starts to look likely or by only halfheartedly showing up for whatever relationship we’re in. Or, alternatively, in a pattern that every experienced psychotherapist has encountered a hundred times, we do commit—but then, after three or four years, start thinking about breaking things off, convinced that our partner’s psychological issues are making things impossible, or that we’re not as compatible as we’d believed. Either of these might conceivably be true in certain cases; people are sometimes guilty of spectacularly bad choices in love, and in other domains as well. But more often, the real problem is just that the other person is one other person. In other words, the cause of your difficulties isn’t that your partner is especially flawed, or that the two of you are especially incompatible, but that you’re finally noticing all the ways in which your partner is (inevitably) finite, and thus deeply disappointing by comparison with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521.104736328125" w:hanging="5.40008544921875"/>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world of your fantasy, where the limiting rules of reality don’t apply.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5.18676757812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point that Bergson made about the future—that it’s more appealing than the present because you get to indulge in all your hopes for it, even if they contradict each other—is no less true of fantasy romantic partners, who can easily exhibit a range of characteristics that simply couldn’t coexist in one person in the real world. It’s common, for example, to enter a relationship unconsciously hoping that your partner will provide both an unlimited sense of stability and an unlimited sense of excitement—and then, when that’s not what transpires, to assume that the problem is your partner and that these qualities might coexist in someone else, whom you should therefore set off to find. The reality is that the demands are contradictory. The qualities that make someone a dependable source of excitement are generally the opposite of those that make him or her a dependable source of stability. Seeking both in one real human isn’t much less absurd than dreaming of a partner who’s both six and five feet tall.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42686462402" w:lineRule="auto"/>
        <w:ind w:left="1540.7438659667969" w:right="1485.26123046875" w:firstLine="359.1000366210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And not only should you settle; ideally, you should settle in a way that makes it harder to back out, such as moving in together, or getting married, or having a child. The great irony of all our efforts to avoid facing finitude—to carry on believing that it might be possible not to have to choose between mutually exclusive options—is that when people finally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choose, in a relatively irreversible way, they’re usually much happier as a result. We’ll do almost anything to avoid burning our bridges, to keep alive the fantasy of a future unconstrained by limitation, yet having burned them, we’re generally pleased that we did so. Once, in an experiment, the Harvard University social psychologist Daniel Gilbert and a colleague gave hundreds of people the opportunity to pick a free poster from a selection of art prints. Then he divided the participants into two groups. The first group was told that they had a month in which they could exchange their poster for any other one; the second group was told that the decision they’d already made had been final. In follow-</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92.05322265625" w:firstLine="9.9000549316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up surveys, it was the latter group—those who were stuck with their decision, and who thus weren’t distracted by the thought that it might still be possible to make a better choice—who showed by far the greater appreciation for the work of art they’d selected.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44.549560546875" w:firstLine="380.099945068359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Not that we necessarily need psychologists to prove the point. Gilbert’s study reflects an insight that’s deeply embedded in numerous cultural traditions, most obviously that of marriage. When two spouses agree to stay together “for better or worse,” rather than bolting as soon as the going gets tough, they’re making an agreement that not only will help them weather the rough patches, but that also promises to make the good times more fulfilling, too— because having committed themselves to one finite course of action, they’ll be much less likely to spend that time pining after fantastical alternatives. In consciously making a commitment, they’re closing off their fantasies of infinite possibility in favor of what I described, in the previous chapter, as the “joy of missing out”: the recognition that the renunciation of alternatives is what makes their choice a meaningful one in the first place. This is also why it can be so unexpectedly calming to take actions you’d been fearing or delaying—to finally hand in your notice at work, become a parent, address a festering family issue, or close on a house purchase. When you can no longer turn back, anxiety falls away, because now there’s only one direction to travel: forward into the consequences of your choice.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394592285156"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66015625" w:line="240" w:lineRule="auto"/>
        <w:ind w:left="1551.3917541503906" w:right="0" w:firstLine="0"/>
        <w:jc w:val="left"/>
        <w:rPr>
          <w:rFonts w:ascii="Arial" w:cs="Arial" w:eastAsia="Arial" w:hAnsi="Arial"/>
          <w:b w:val="1"/>
          <w:bCs w:val="1"/>
          <w:i w:val="0"/>
          <w:iCs w:val="0"/>
          <w:smallCaps w:val="0"/>
          <w:strike w:val="0"/>
          <w:color w:val="0000ee"/>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54.99000549316406"/>
          <w:szCs w:val="54.99000549316406"/>
          <w:u w:val="none"/>
          <w:shd w:fill="auto" w:val="clear"/>
          <w:vertAlign w:val="baseline"/>
          <w:rtl w:val="0"/>
        </w:rPr>
        <w:t xml:space="preserve">The Watermelon Problem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671142578125" w:line="249.89999771118164" w:lineRule="auto"/>
        <w:ind w:left="1545.2438354492188" w:right="1452.554931640625" w:firstLine="9.00009155273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One Friday in April 2016, as that year’s polarizing American presidential race intensified, and more than thirty armed conflicts raged around the globe, approximately three million people spent part of their day watching two reporters from BuzzFeed wrap rubber bands around a watermelon. Gradually, over the course of forty three agonizing minutes, the pressure ramped up—both the psychological kind and the physical pressure on the watermelon— until, at minute forty-four, the 686th rubber band was applied. What happened next won’t amaze you: the watermelon exploded, messily. The reporters high-fived, wiped the splatters from their reflective goggles, then ate some watermelon. The broadcast ended. The earth continued its orbit around the sun.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634765625" w:line="249.89999771118164" w:lineRule="auto"/>
        <w:ind w:left="1540.7438659667969" w:right="1484.786376953125" w:firstLine="386.9999694824219"/>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I’m not raising this to imply that there’s anything especially shameful about spending forty-four minutes of your day staring at a watermelon on the internet. On the contrary, given what was to happen to life online in the years after 2016—as the trolls and neo Nazis began to crowd out the pop quizzes and cat videos, and social media increasingly became a matter of “doomscrolling” in a depressive daze through bottomless feeds of bad news—the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5.45654296875" w:firstLine="21.90002441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BuzzFeed watermelon escapade already feels like a tale from a happier time. But it’s worth mentioning because it illustrates an elephant-in-the-room problem with everything I’ve been arguing so far about time and time management. That problem is distraction. After all, it hardly matters how committed you are to making the best use of your limited time if, day after day, your attention gets wrenched away by things on which you never wanted to focus. It’s a safe bet that none of those three million people woke up that morning with the intention of using a portion of their lives to watch a watermelon burst; nor, when the moment arrived, did they necessarily feel as though they were freely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choosing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to do so. “I want to stop watching so bad but I’m already committed,” read one typically rueful comment on Facebook. “I’ve been watching you guys put rubber bands around a watermelon for 40 minutes,” wrote someone else. “What am I doing with my life?”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8354187012" w:lineRule="auto"/>
        <w:ind w:left="1540.7438659667969" w:right="1487.147216796875" w:firstLine="366.00006103515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watermelon tale is a reminder, moreover, that these days distraction has become all but synonymous with digital distraction: it’s what happens when the internet gets in the way of our attempts to concentrate. But this is misleading. Philosophers have been worrying about distraction at least since the time of the ancient Greeks, who saw it less as a matter of external interruptions and more as a question of character—a systematic inner failure to use one’s time on what one claimed to value the most. Their reason for treating distraction so seriously was straightforward, and it’s the reason we ought to do so, too: what you pay attention to will define, for you, what reality is.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0.206298828125" w:firstLine="372.8999328613281"/>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Even commentators who spend a lot of time fretting about the modern-day “crisis of distraction” rarely seem to grasp the full implications of this. For example, you hear it said that attention is a “finite resource,” and finite it certainly is: according to one calculation, by the psychologist Timothy Wilson, we’re capable of consciously attending to about 0.0004 percent of the information bombarding our brains at any given moment. But to describe attention as a “resource” is to subtly misconstrue its centrality in our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62.08740234375" w:firstLine="19.199981689453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lives. Most other resources on which we rely as individuals—such as food, money, and electricity—are things that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facilitate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life, and in some cases it’s possible to live without them, at least for a while. Attention, on the other hand, just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life: your experience of being alive consists of nothing other than the sum of everything to which you pay attention. At the end of your life, looking back, whatever compelled your attention from moment to moment is simply what your life will have been. So when you pay attention to something you don’t especially value, it’s not an exaggeration to say that you’re paying with your life. Seen this way, “distraction” needn’t refer only to momentary lapses in focus, as when you’re distracted from performing your work duties by the ping of an incoming text message, or a compellingly terrible news story. The job itself could be a distraction—that is, an investment of a portion of your attention, and therefore of your life, in something less meaningful than other options that might have been available to you.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8.887939453125" w:firstLine="361.5000915527344"/>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was why Seneca, in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On the Shortness of Life</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came down so hard on his fellow Romans for pursuing political careers they didn’t really care about, holding elaborate banquets they didn’t especially enjoy, or just “baking their bodies in the sun”: they didn’t seem to realize that in succumbing to such diversions, they were squandering the very stuff of existence. Seneca risks sounding like an uptight pleasure-hater here—after all, what’s so bad about a bit of sunbathing?—and to be honest, I suspect he probably was. But the crucial point isn’t that it’s wrong to choose to spend your time relaxing, whether at the beach or on BuzzFeed. It’s that the distracted person isn’t really choosing at all. Their attention has been commandeered by forces that don’t have their highest interests at heart.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0.491943359375" w:firstLine="0"/>
        <w:jc w:val="righ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proper response to this situation, we’re often told today, is to render ourselves indistractible in the face of interruptions: to learn the secrets of “relentless focus”—usually involving meditation, web blocking apps, expensive noise-canceling headphones, and more meditation—so as to win the attentional struggle once and for all. But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8354187012" w:lineRule="auto"/>
        <w:ind w:left="1542.5439453125" w:right="1485.1123046875" w:firstLine="2.6998901367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this is a trap. When you aim for this degree of control over your attention, you’re making the mistake of addressing one truth about human limitation—your limited time, and the consequent need to use it well—by denying another truth about human limitation, which is that achieving total sovereignty over your attention is almost certainly impossible. In any case, it would be highly undesirable to be able to do exactly as you wished with your attention. If outside forces couldn’t commandeer at least some of it against your will, you’d be unable to step out of the path of oncoming buses, or hear that your baby was in distress. Nor are the benefits confined to emergencies; the same phenomenon is what allows your attention to be seized by a beautiful sunset, or your eye to be caught by a stranger’s across a room. But it’s the obvious survival advantages of this kind of distractibility that explain why we evolved that way. The Paleolithic hunter-gatherer whose attention was alerted by a rustling in the bushes, whether he liked it or not, would have been far more likely to flourish than one who heard such rustlings only after first making the conscious decision to listen out for them.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8.404541015625" w:firstLine="381.900024414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Neuroscientists call this “bottom-up” or involuntary attention, and we’d struggle to stay alive without it. Yet the capacity to exert some influence over the other part of your attention—the “top-down” or voluntary kind—can make the whole difference between a well-lived life and a hellish one. The classic and extreme demonstration of this is the case of the Austrian psychotherapist Viktor Frankl, author of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Man’s Search for Meaning</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 who was able to fend off despair as a prisoner in Auschwitz because he retained the ability to direct a portion of his attention toward the only domain the camp guards couldn’t violate: his inner life, which he was then able to conduct with a measure of autonomy, resisting the outer pressures that threatened to reduce him to the status of an animal. But the flip side of this inspiring truth is that a life spent in circumstances immeasurably better than a concentration camp can still end up feeling fairly meaningless if you’re incapable of directing some of your attention as you’d like. After all, to have any meaningful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4.376220703125" w:firstLine="10.20004272460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experience, you must be able to focus on it, at least a bit. Otherwise, are you really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it at all? Can you have an experience you don’t experience? The finest meal at a Michelin-starred restaurant might as well be a plate of instant noodles if your mind is elsewhere; and a friendship to which you never actually give a moment’s thought is a friendship in name only. “Attention is the beginning of devotion,” writes the poet Mary Oliver, pointing to the fact that distraction and care are incompatible with each other: you can’t truly love a partner or a child, dedicate yourself to a career or to a cause—or just savor the pleasure of a stroll in the park—except to the extent that you can hold your attention on the object of your devotion to begin with.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4462890625" w:line="240" w:lineRule="auto"/>
        <w:ind w:left="1539.8439025878906" w:right="0" w:firstLine="0"/>
        <w:jc w:val="left"/>
        <w:rPr>
          <w:rFonts w:ascii="Arial" w:cs="Arial" w:eastAsia="Arial" w:hAnsi="Arial"/>
          <w:b w:val="1"/>
          <w:bCs w:val="1"/>
          <w:i w:val="0"/>
          <w:iCs w:val="0"/>
          <w:smallCaps w:val="0"/>
          <w:strike w:val="0"/>
          <w:color w:val="000106"/>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106"/>
          <w:sz w:val="38.74500274658203"/>
          <w:szCs w:val="38.74500274658203"/>
          <w:u w:val="none"/>
          <w:shd w:fill="auto" w:val="clear"/>
          <w:vertAlign w:val="baseline"/>
          <w:rtl w:val="0"/>
        </w:rPr>
        <w:t xml:space="preserve">A Machine for Misusing Your Life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60205078125" w:line="249.89999771118164" w:lineRule="auto"/>
        <w:ind w:left="1544.6438598632812" w:right="1491.072998046875" w:hanging="4.7999572753906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All of which helps clarify what’s so alarming about the contemporary online “attention economy,” of which we’ve heard so much in recent years: it’s essentially a giant machine for persuading you to make the wrong choices about what to do with your attention, and therefore with your finite life, by getting you to care about things you didn’t want to care about. And you have far too little control over your attention simply to decide, as if by fiat, that you’re not going to succumb to its temptations.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356201171875" w:firstLine="381.3000488281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Many of us are familiar by now with the basic contours of this situation. We know that the “free” social media platforms we use aren’t really free, because, as the saying goes, you’re not the customer but the product being sold: in other words, the technology companies’ profits come from seizing our attention, then selling it to advertisers. We’re at least dimly aware, too, that our smartphones are tracking our every move, recording how we swipe and click, what we linger on or scroll past, so that the data collected can be used to show us precisely that content most likely to keep us hooked, which usually means whatever makes us angriest or most horrified. All the feuds and fake news and public shamings on social media,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520.2001953125" w:firstLine="0"/>
        <w:jc w:val="left"/>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therefore, aren’t a flaw, from the perspective of the platform owners; they’re an integral part of the business model.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748046875" w:firstLine="360"/>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You might also be aware that all this is delivered by means of “persuasive design”—an umbrella term for an armory of psychological techniques borrowed directly from the designers of casino slot machines, for the express purpose of encouraging compulsive behavior. One example among hundreds is the ubiquitous drag-down-to-refresh gesture, which keeps people scrolling by exploiting a phenomenon known as “variable rewards”: when you can’t predict whether or not refreshing the screen will bring new posts to read, the uncertainty makes you more likely to keep trying, again and again and again, just as you would on a slot machine. When this whole system reaches a certain level of pitiless efficiency, the former Facebook investor turned detractor Roger McNamee has argued, the old cliché about users as “the product being sold” stops seeming so apt. After all, companies are generally motivated to treat even their products with a modicum of respect, which is more than can be said about how some of them treat their users. A better analogy, McNamee suggests, is that we’re the fuel: logs thrown on Silicon Valley’s fire, impersonal repositories of attention to be exploited without mercy, until we’re all used up.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52.763671875" w:firstLine="363.6000061035156"/>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What’s far less widely appreciated than all that, though, is how deep the distraction goes, and how radically it undermines our efforts to spend our finite time as we’d like. As you surface from an hour inadvertently frittered away on Facebook, you’d be forgiven for assuming that the damage, in terms of wasted time, was limited to that single misspent hour. But you’d be wrong. Because the attention economy is designed to prioritize whatever’s most compelling— instead of whatever’s most true, or most useful—it systematically distorts the picture of the world we carry in our heads at all times. It influences our sense of what matters, what kinds of threats we face, how venal our political opponents are, and thousands of other things —and all these distorted judgments then influence how we allocate our offline time as well. If social media convinces you, for example,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28381347656" w:lineRule="auto"/>
        <w:ind w:left="1544.6438598632812" w:right="1490.643310546875" w:firstLine="0.5999755859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that violent crime is a far bigger problem in your city than it really is, you might find yourself walking the streets with unwarranted fear, staying home instead of venturing out, and avoiding interactions with strangers—and voting for a demagogue with a tough-on-crime platform. If all you ever see of your ideological opponents online is their very worst behavior, you’re liable to assume that even family members who differ from you politically must be similarly, irredeemably bad, making relationships with them hard to maintain. So it’s not simply that our devices distract us from more important matters. It’s that they change how we’re defining “important matters” in the first place. In the words of the philosopher Harry Frankfurt, they sabotage our capacity to “want what we want to want.”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26.3438415527344" w:right="1485.450439453125" w:firstLine="395.70007324218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My own squalid, but I suspect entirely typical, history as a Twitter junkie might serve as a case in point. Even at the height of my dependency (I’m now in recovery), I rarely spent more than two hours a day glued to the screen. Yet Twitter’s dominion over my attention extended a great deal further than that. Long after I’d closed the app, I’d be panting on the treadmill at the gym, or chopping carrots for dinner, only to find myself mentally prosecuting a devastating argument against some idiotic holder of Wrong Opinions I’d had the misfortune to encounter online earlier that day. (It wasn’t misfortune really, of course; the algorithm showed me those posts deliberately, having learned what would wind me up.) Or my newborn son would do something adorable, and I’d catch myself speculating about how I might describe it in a tweet, as if what mattered wasn’t the experience but my (unpaid!) role as a provider of content for Twitter. And I vividly recall walking alone along a windswept Scottish beach, as dusk began to fall, when I experienced one particularly disturbing side effect of “persuasive design,” which is the twitchiness you start to feel when the activity in which you’re engaged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hasn’t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been crafted by a team of professional psychologists hell-bent on ensuring that your attention never wavers. I love windswept Scottish beaches at dusk more passionately than anything I can ever remember encountering on social media. But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84.468994140625" w:hanging="9.8999023437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only the latter is engineered to constantly adapt to my interests and push my psychological buttons, so as to keep my attention captive. No wonder the rest of reality sometimes seems unable to compete.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85.389404296875" w:firstLine="360"/>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At the same time, the hopelessness of the world I encountered online began to seep into the world of the concrete. It was impossible to drink from Twitter’s fire hose of anger and suffering—of news and opinions selected for my perusal precisely because they weren’t the norm, which was what made them especially compelling —without starting to approach the rest of life as if they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the norm, which meant being constantly braced for confrontation or disaster, or harboring a nebulous sense of foreboding. Unsurprisingly, this rarely proved to be the basis for a fulfilling day. To make things more troublesome still, it can be difficult even to notice when your outlook on life is being changed in this depressing fashion, thanks to a special problem with attention, which is that it’s extremely difficult for it to monitor itself. The only faculty you can use to see what’s happening to your attention is your attention, the very thing that’s already been commandeered. This means that once the attention economy has rendered you sufficiently distracted, or annoyed, or on edge, it becomes easy to assume that this is just what life these days inevitably feels like. In T. S. Eliot’s words, we are “distracted from distraction by distraction.” The unsettling possibility is that if you’re convinced that none of this is a problem for you—that social media </w:t>
      </w:r>
      <w:r w:rsidDel="00000000" w:rsidR="00000000" w:rsidRPr="00000000">
        <w:rPr>
          <w:rFonts w:ascii="Arial" w:cs="Arial" w:eastAsia="Arial" w:hAnsi="Arial"/>
          <w:b w:val="0"/>
          <w:bCs w:val="0"/>
          <w:i w:val="1"/>
          <w:iCs w:val="1"/>
          <w:smallCaps w:val="0"/>
          <w:strike w:val="0"/>
          <w:color w:val="000106"/>
          <w:sz w:val="30.000001907348633"/>
          <w:szCs w:val="30.000001907348633"/>
          <w:u w:val="none"/>
          <w:shd w:fill="auto" w:val="clear"/>
          <w:vertAlign w:val="baseline"/>
          <w:rtl w:val="0"/>
        </w:rPr>
        <w:t xml:space="preserve">hasn’t </w:t>
      </w: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turned you into an angrier, less empathetic, more anxious, or more numbed-out version of yourself—that might be because it has. Your finite time has been appropriated, without your realizing anything’s amiss.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573974609375" w:firstLine="382.5"/>
        <w:jc w:val="both"/>
        <w:rPr>
          <w:rFonts w:ascii="Arial" w:cs="Arial" w:eastAsia="Arial" w:hAnsi="Arial"/>
          <w:b w:val="0"/>
          <w:bCs w:val="0"/>
          <w:i w:val="0"/>
          <w:iCs w:val="0"/>
          <w:smallCaps w:val="0"/>
          <w:strike w:val="0"/>
          <w:color w:val="00010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106"/>
          <w:sz w:val="30.000001907348633"/>
          <w:szCs w:val="30.000001907348633"/>
          <w:u w:val="none"/>
          <w:shd w:fill="auto" w:val="clear"/>
          <w:vertAlign w:val="baseline"/>
          <w:rtl w:val="0"/>
        </w:rPr>
        <w:t xml:space="preserve">It’s been obvious for some time now, of course, that all this constitutes a political emergency. By portraying our opponents as beyond persuasion, social media sorts us into ever more hostile tribes, then rewards us, with likes and shares, for the most hyperbolic denunciations of the other side, fueling a vicious cycle that makes sane debate impossible. Meanwhile, we’ve learned the hard way that unscrupulous politicians can overwhelm their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