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2"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2238254547119" w:lineRule="auto"/>
        <w:ind w:left="1554.84375" w:right="1905" w:firstLine="350.15625"/>
        <w:jc w:val="left"/>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353050" cy="7439025"/>
            <wp:effectExtent b="0" l="0" r="0" t="0"/>
            <wp:docPr id="4"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353050" cy="743902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tl w:val="0"/>
        </w:rPr>
        <w:t xml:space="preserve">OceanofPDF.com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0687561035156" w:right="0" w:firstLine="0"/>
        <w:jc w:val="left"/>
        <w:rPr>
          <w:rFonts w:ascii="Arial" w:cs="Arial" w:eastAsia="Arial" w:hAnsi="Arial"/>
          <w:b w:val="0"/>
          <w:bCs w:val="0"/>
          <w:i w:val="0"/>
          <w:iCs w:val="0"/>
          <w:smallCaps w:val="0"/>
          <w:strike w:val="0"/>
          <w:color w:val="2c5977"/>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22.5"/>
          <w:szCs w:val="22.5"/>
          <w:u w:val="none"/>
          <w:shd w:fill="auto" w:val="clear"/>
          <w:vertAlign w:val="baseline"/>
          <w:rtl w:val="0"/>
        </w:rPr>
        <w:t xml:space="preserve">Copyright © 2018 by Catherine Price LLC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40" w:lineRule="auto"/>
        <w:ind w:left="1542.0938110351562" w:right="0" w:firstLine="0"/>
        <w:jc w:val="left"/>
        <w:rPr>
          <w:rFonts w:ascii="Arial" w:cs="Arial" w:eastAsia="Arial" w:hAnsi="Arial"/>
          <w:b w:val="0"/>
          <w:bCs w:val="0"/>
          <w:i w:val="0"/>
          <w:iCs w:val="0"/>
          <w:smallCaps w:val="0"/>
          <w:strike w:val="0"/>
          <w:color w:val="2c5977"/>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22.5"/>
          <w:szCs w:val="22.5"/>
          <w:u w:val="none"/>
          <w:shd w:fill="auto" w:val="clear"/>
          <w:vertAlign w:val="baseline"/>
          <w:rtl w:val="0"/>
        </w:rPr>
        <w:t xml:space="preserve">All rights reserved.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39.9040126800537" w:lineRule="auto"/>
        <w:ind w:left="1547.9437255859375" w:right="1999.32373046875" w:hanging="1.57501220703125"/>
        <w:jc w:val="left"/>
        <w:rPr>
          <w:rFonts w:ascii="Arial" w:cs="Arial" w:eastAsia="Arial" w:hAnsi="Arial"/>
          <w:b w:val="0"/>
          <w:bCs w:val="0"/>
          <w:i w:val="0"/>
          <w:iCs w:val="0"/>
          <w:smallCaps w:val="0"/>
          <w:strike w:val="0"/>
          <w:color w:val="2c5977"/>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22.5"/>
          <w:szCs w:val="22.5"/>
          <w:u w:val="none"/>
          <w:shd w:fill="auto" w:val="clear"/>
          <w:vertAlign w:val="baseline"/>
          <w:rtl w:val="0"/>
        </w:rPr>
        <w:t xml:space="preserve">Published in the United States by Ten Speed Press, an imprint of the Crown Publishing Group, a division of Penguin Random House LLC, New York.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6484375" w:line="240" w:lineRule="auto"/>
        <w:ind w:left="1540.0688171386719"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www.crownpublishing.com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540.0688171386719"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www.tenspeed.com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39.9040126800537" w:lineRule="auto"/>
        <w:ind w:left="1546.3687133789062" w:right="1855.27587890625" w:hanging="2.4749755859375"/>
        <w:jc w:val="left"/>
        <w:rPr>
          <w:rFonts w:ascii="Arial" w:cs="Arial" w:eastAsia="Arial" w:hAnsi="Arial"/>
          <w:b w:val="0"/>
          <w:bCs w:val="0"/>
          <w:i w:val="0"/>
          <w:iCs w:val="0"/>
          <w:smallCaps w:val="0"/>
          <w:strike w:val="0"/>
          <w:color w:val="2c5977"/>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22.5"/>
          <w:szCs w:val="22.5"/>
          <w:u w:val="none"/>
          <w:shd w:fill="auto" w:val="clear"/>
          <w:vertAlign w:val="baseline"/>
          <w:rtl w:val="0"/>
        </w:rPr>
        <w:t xml:space="preserve">Ten Speed Press and the Ten Speed Press colophon are registered trademarks of Penguin Random House LLC.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46484375" w:line="240" w:lineRule="auto"/>
        <w:ind w:left="1546.3687133789062" w:right="0" w:firstLine="0"/>
        <w:jc w:val="left"/>
        <w:rPr>
          <w:rFonts w:ascii="Arial" w:cs="Arial" w:eastAsia="Arial" w:hAnsi="Arial"/>
          <w:b w:val="0"/>
          <w:bCs w:val="0"/>
          <w:i w:val="0"/>
          <w:iCs w:val="0"/>
          <w:smallCaps w:val="0"/>
          <w:strike w:val="0"/>
          <w:color w:val="2c5977"/>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22.5"/>
          <w:szCs w:val="22.5"/>
          <w:u w:val="none"/>
          <w:shd w:fill="auto" w:val="clear"/>
          <w:vertAlign w:val="baseline"/>
          <w:rtl w:val="0"/>
        </w:rPr>
        <w:t xml:space="preserve">Library of Congress Cataloging-in-Publication Data is on file with the publisher.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40" w:lineRule="auto"/>
        <w:ind w:left="1543.8937377929688" w:right="0" w:firstLine="0"/>
        <w:jc w:val="left"/>
        <w:rPr>
          <w:rFonts w:ascii="Arial" w:cs="Arial" w:eastAsia="Arial" w:hAnsi="Arial"/>
          <w:b w:val="0"/>
          <w:bCs w:val="0"/>
          <w:i w:val="0"/>
          <w:iCs w:val="0"/>
          <w:smallCaps w:val="0"/>
          <w:strike w:val="0"/>
          <w:color w:val="2c5977"/>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22.5"/>
          <w:szCs w:val="22.5"/>
          <w:u w:val="none"/>
          <w:shd w:fill="auto" w:val="clear"/>
          <w:vertAlign w:val="baseline"/>
          <w:rtl w:val="0"/>
        </w:rPr>
        <w:t xml:space="preserve">Trade Paperback ISBN 9780399581120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546.3687133789062" w:right="0" w:firstLine="0"/>
        <w:jc w:val="left"/>
        <w:rPr>
          <w:rFonts w:ascii="Arial" w:cs="Arial" w:eastAsia="Arial" w:hAnsi="Arial"/>
          <w:b w:val="0"/>
          <w:bCs w:val="0"/>
          <w:i w:val="0"/>
          <w:iCs w:val="0"/>
          <w:smallCaps w:val="0"/>
          <w:strike w:val="0"/>
          <w:color w:val="2c5977"/>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22.5"/>
          <w:szCs w:val="22.5"/>
          <w:u w:val="none"/>
          <w:shd w:fill="auto" w:val="clear"/>
          <w:vertAlign w:val="baseline"/>
          <w:rtl w:val="0"/>
        </w:rPr>
        <w:t xml:space="preserve">Ebook ISBN 9780399581137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49.0687561035156" w:right="0" w:firstLine="0"/>
        <w:jc w:val="left"/>
        <w:rPr>
          <w:rFonts w:ascii="Arial" w:cs="Arial" w:eastAsia="Arial" w:hAnsi="Arial"/>
          <w:b w:val="0"/>
          <w:bCs w:val="0"/>
          <w:i w:val="0"/>
          <w:iCs w:val="0"/>
          <w:smallCaps w:val="0"/>
          <w:strike w:val="0"/>
          <w:color w:val="2c5977"/>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22.5"/>
          <w:szCs w:val="22.5"/>
          <w:u w:val="none"/>
          <w:shd w:fill="auto" w:val="clear"/>
          <w:vertAlign w:val="baseline"/>
          <w:rtl w:val="0"/>
        </w:rPr>
        <w:t xml:space="preserve">Cover design by Loulou Clark and Lizzie Allen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39.84375" w:right="0" w:firstLine="0"/>
        <w:jc w:val="left"/>
        <w:rPr>
          <w:rFonts w:ascii="Arial" w:cs="Arial" w:eastAsia="Arial" w:hAnsi="Arial"/>
          <w:b w:val="0"/>
          <w:bCs w:val="0"/>
          <w:i w:val="0"/>
          <w:iCs w:val="0"/>
          <w:smallCaps w:val="0"/>
          <w:strike w:val="0"/>
          <w:color w:val="2c5977"/>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22.5"/>
          <w:szCs w:val="22.5"/>
          <w:u w:val="none"/>
          <w:shd w:fill="auto" w:val="clear"/>
          <w:vertAlign w:val="baseline"/>
          <w:rtl w:val="0"/>
        </w:rPr>
        <w:t xml:space="preserve">v5.1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547.7188110351562" w:right="0" w:firstLine="0"/>
        <w:jc w:val="left"/>
        <w:rPr>
          <w:rFonts w:ascii="Arial" w:cs="Arial" w:eastAsia="Arial" w:hAnsi="Arial"/>
          <w:b w:val="0"/>
          <w:bCs w:val="0"/>
          <w:i w:val="0"/>
          <w:iCs w:val="0"/>
          <w:smallCaps w:val="0"/>
          <w:strike w:val="0"/>
          <w:color w:val="2c5977"/>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22.5"/>
          <w:szCs w:val="22.5"/>
          <w:u w:val="none"/>
          <w:shd w:fill="auto" w:val="clear"/>
          <w:vertAlign w:val="baseline"/>
          <w:rtl w:val="0"/>
        </w:rPr>
        <w:t xml:space="preserve">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249267578125" w:line="240" w:lineRule="auto"/>
        <w:ind w:left="1554.84375" w:right="0" w:firstLine="0"/>
        <w:jc w:val="left"/>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tl w:val="0"/>
        </w:rPr>
        <w:t xml:space="preserve">OceanofPDF.com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8.643798828125" w:right="0" w:firstLine="0"/>
        <w:jc w:val="left"/>
        <w:rPr>
          <w:rFonts w:ascii="Arial" w:cs="Arial" w:eastAsia="Arial" w:hAnsi="Arial"/>
          <w:b w:val="0"/>
          <w:bCs w:val="0"/>
          <w:i w:val="1"/>
          <w:iCs w:val="1"/>
          <w:smallCaps w:val="0"/>
          <w:strike w:val="0"/>
          <w:color w:val="2c5977"/>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2c5977"/>
          <w:sz w:val="30"/>
          <w:szCs w:val="30"/>
          <w:u w:val="none"/>
          <w:shd w:fill="auto" w:val="clear"/>
          <w:vertAlign w:val="baseline"/>
          <w:rtl w:val="0"/>
        </w:rPr>
        <w:t xml:space="preserve">For Clara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339.86400604248047" w:lineRule="auto"/>
        <w:ind w:left="1554.84375" w:right="6240.0494384765625" w:firstLine="2.100067138671875"/>
        <w:jc w:val="left"/>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2c5977"/>
          <w:sz w:val="30"/>
          <w:szCs w:val="30"/>
          <w:u w:val="none"/>
          <w:shd w:fill="auto" w:val="clear"/>
          <w:vertAlign w:val="baseline"/>
          <w:rtl w:val="0"/>
        </w:rPr>
        <w:t xml:space="preserve">Your life is what you pay attention to </w:t>
      </w: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tl w:val="0"/>
        </w:rPr>
        <w:t xml:space="preserve">OceanofPDF.com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2159423828125"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CONTENTS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033203125" w:line="240" w:lineRule="auto"/>
        <w:ind w:left="1543.7437438964844"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An Open Letter to My Phone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70.4437255859375"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Introduction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949951171875" w:line="240" w:lineRule="auto"/>
        <w:ind w:left="1574.6896362304688" w:right="0" w:firstLine="0"/>
        <w:jc w:val="left"/>
        <w:rPr>
          <w:rFonts w:ascii="Arial" w:cs="Arial" w:eastAsia="Arial" w:hAnsi="Arial"/>
          <w:b w:val="0"/>
          <w:bCs w:val="0"/>
          <w:i w:val="0"/>
          <w:iCs w:val="0"/>
          <w:smallCaps w:val="0"/>
          <w:strike w:val="0"/>
          <w:color w:val="0b4085"/>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42.494998931884766"/>
          <w:szCs w:val="42.494998931884766"/>
          <w:u w:val="none"/>
          <w:shd w:fill="auto" w:val="clear"/>
          <w:vertAlign w:val="baseline"/>
          <w:rtl w:val="0"/>
        </w:rPr>
        <w:t xml:space="preserve">part i. THE WAKE-UP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033203125" w:line="339.86400604248047" w:lineRule="auto"/>
        <w:ind w:left="1834.7811889648438" w:right="4688.5626220703125" w:firstLine="23.878173828125"/>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1 Our Phones Are Designed to Addict Us 2 Putting the Dope in Dopamine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701904296875" w:line="240" w:lineRule="auto"/>
        <w:ind w:left="1831.9218444824219"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3 The Tricks of the Trade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817.5030517578125"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4 Why Social Media Sucks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835.4937744140625"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5 The Truth about Multitasking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339.86400604248047" w:lineRule="auto"/>
        <w:ind w:left="1825.0125122070312" w:right="4369.3609619140625" w:firstLine="3.000030517578125"/>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6 Your Phone Is Changing Your Brain 7 Your Phone Is Killing Your Attention Span 8 Your Phone Messes with Your Memory 9 Stress, Sleep, and Satisfaction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701904296875" w:line="240" w:lineRule="auto"/>
        <w:ind w:left="1671.1593627929688"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10 How to Take Back Your Life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49951171875" w:line="240" w:lineRule="auto"/>
        <w:ind w:left="1574.6896362304688" w:right="0" w:firstLine="0"/>
        <w:jc w:val="left"/>
        <w:rPr>
          <w:rFonts w:ascii="Arial" w:cs="Arial" w:eastAsia="Arial" w:hAnsi="Arial"/>
          <w:b w:val="0"/>
          <w:bCs w:val="0"/>
          <w:i w:val="0"/>
          <w:iCs w:val="0"/>
          <w:smallCaps w:val="0"/>
          <w:strike w:val="0"/>
          <w:color w:val="0b4085"/>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42.494998931884766"/>
          <w:szCs w:val="42.494998931884766"/>
          <w:u w:val="none"/>
          <w:shd w:fill="auto" w:val="clear"/>
          <w:vertAlign w:val="baseline"/>
          <w:rtl w:val="0"/>
        </w:rPr>
        <w:t xml:space="preserve">part ii. THE BREAKUP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03350830078125" w:line="240" w:lineRule="auto"/>
        <w:ind w:left="1547.2686767578125"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WEEK 1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Technology Triage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47.2686767578125"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WEEK 2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Changing Your Habits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47.2686767578125"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WEEK 3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Reclaiming Your Brain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0005493164062" w:line="240" w:lineRule="auto"/>
        <w:ind w:left="1547.2686767578125"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WEEK 4 (AND BEYOND)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Your New Relationship</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4437255859375"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Epilogue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43.7437438964844"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Acknowledgments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339.86400604248047" w:lineRule="auto"/>
        <w:ind w:left="1570.4437255859375" w:right="7038.160400390625"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Recommended Resources Notes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9580078125" w:line="240" w:lineRule="auto"/>
        <w:ind w:left="1556.3436889648438"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Glossary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43.7437438964844"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About the Author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70.4437255859375"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Index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54.84375" w:right="0" w:firstLine="0"/>
        <w:jc w:val="left"/>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tl w:val="0"/>
        </w:rPr>
        <w:t xml:space="preserve">OceanofPDF.com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Pr>
        <w:drawing>
          <wp:inline distB="19050" distT="19050" distL="19050" distR="19050">
            <wp:extent cx="3352800" cy="1095375"/>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3528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925048828125" w:line="240" w:lineRule="auto"/>
        <w:ind w:left="1998.543701171875" w:right="0" w:firstLine="0"/>
        <w:jc w:val="left"/>
        <w:rPr>
          <w:rFonts w:ascii="Arial" w:cs="Arial" w:eastAsia="Arial" w:hAnsi="Arial"/>
          <w:b w:val="0"/>
          <w:bCs w:val="0"/>
          <w:i w:val="0"/>
          <w:iCs w:val="0"/>
          <w:smallCaps w:val="0"/>
          <w:strike w:val="0"/>
          <w:color w:val="2c5977"/>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0"/>
          <w:szCs w:val="30"/>
          <w:u w:val="none"/>
          <w:shd w:fill="auto" w:val="clear"/>
          <w:vertAlign w:val="baseline"/>
          <w:rtl w:val="0"/>
        </w:rPr>
        <w:t xml:space="preserve">Dear Phone,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990.1437377929688" w:right="1932.626953125" w:firstLine="10.500030517578125"/>
        <w:jc w:val="both"/>
        <w:rPr>
          <w:rFonts w:ascii="Arial" w:cs="Arial" w:eastAsia="Arial" w:hAnsi="Arial"/>
          <w:b w:val="0"/>
          <w:bCs w:val="0"/>
          <w:i w:val="0"/>
          <w:iCs w:val="0"/>
          <w:smallCaps w:val="0"/>
          <w:strike w:val="0"/>
          <w:color w:val="2c5977"/>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0"/>
          <w:szCs w:val="30"/>
          <w:u w:val="none"/>
          <w:shd w:fill="auto" w:val="clear"/>
          <w:vertAlign w:val="baseline"/>
          <w:rtl w:val="0"/>
        </w:rPr>
        <w:t xml:space="preserve">I still remember the first time we met. You were an expensive new gadget available only through AT&amp;T; I was a person who could recite her best friends’ phone numbers from memory. When you were launched, I’ll admit that your touch screen caught my eye. But I was too busy trying to type a text message on my flip phone to start something new.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990.1437377929688" w:right="1946.0302734375" w:firstLine="305.0999450683594"/>
        <w:jc w:val="both"/>
        <w:rPr>
          <w:rFonts w:ascii="Arial" w:cs="Arial" w:eastAsia="Arial" w:hAnsi="Arial"/>
          <w:b w:val="0"/>
          <w:bCs w:val="0"/>
          <w:i w:val="0"/>
          <w:iCs w:val="0"/>
          <w:smallCaps w:val="0"/>
          <w:strike w:val="0"/>
          <w:color w:val="2c5977"/>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0"/>
          <w:szCs w:val="30"/>
          <w:u w:val="none"/>
          <w:shd w:fill="auto" w:val="clear"/>
          <w:vertAlign w:val="baseline"/>
          <w:rtl w:val="0"/>
        </w:rPr>
        <w:t xml:space="preserve">Then I held you in my hand, and things started moving fast. It wasn’t long before we were doing everything together: taking walks, having lunch with friends, going on vacations. At first it seemed strange that you wanted to come with me to the bathroom—but today it’s just another formerly private moment for us to share.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989.84375" w:right="1921.65771484375" w:firstLine="300.29998779296875"/>
        <w:jc w:val="both"/>
        <w:rPr>
          <w:rFonts w:ascii="Arial" w:cs="Arial" w:eastAsia="Arial" w:hAnsi="Arial"/>
          <w:b w:val="0"/>
          <w:bCs w:val="0"/>
          <w:i w:val="0"/>
          <w:iCs w:val="0"/>
          <w:smallCaps w:val="0"/>
          <w:strike w:val="0"/>
          <w:color w:val="2c5977"/>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0"/>
          <w:szCs w:val="30"/>
          <w:u w:val="none"/>
          <w:shd w:fill="auto" w:val="clear"/>
          <w:vertAlign w:val="baseline"/>
          <w:rtl w:val="0"/>
        </w:rPr>
        <w:t xml:space="preserve">We’re inseparable now, you and I. You’re the last thing I touch before I go to bed and the first thing I reach for in the morning. You remember my doctors’ appointments, my shopping lists, and my anniversary. You provide GIFs and festive emoji that I can send to friends on their birthdays, so that rather than feeling hurt that I’m texting instead of calling, they think, “Ooh, animated balloons!” You make it possible for my avoidance strategies to be construed as thoughtfulness, and for this I am grateful.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993.4437561035156" w:right="1929.08935546875" w:firstLine="305.0999450683594"/>
        <w:jc w:val="both"/>
        <w:rPr>
          <w:rFonts w:ascii="Arial" w:cs="Arial" w:eastAsia="Arial" w:hAnsi="Arial"/>
          <w:b w:val="0"/>
          <w:bCs w:val="0"/>
          <w:i w:val="0"/>
          <w:iCs w:val="0"/>
          <w:smallCaps w:val="0"/>
          <w:strike w:val="0"/>
          <w:color w:val="2c5977"/>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0"/>
          <w:szCs w:val="30"/>
          <w:u w:val="none"/>
          <w:shd w:fill="auto" w:val="clear"/>
          <w:vertAlign w:val="baseline"/>
          <w:rtl w:val="0"/>
        </w:rPr>
        <w:t xml:space="preserve">Phone, you are amazing. I mean that literally: not only do you allow me to travel across time and space, but I am amazed by how many nights I’ve stayed up three hours past my bedtime staring at your screen. I can’t count the times we’ve gone to bed together and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89.84375" w:right="1948.6962890625" w:firstLine="10.800018310546875"/>
        <w:jc w:val="both"/>
        <w:rPr>
          <w:rFonts w:ascii="Arial" w:cs="Arial" w:eastAsia="Arial" w:hAnsi="Arial"/>
          <w:b w:val="0"/>
          <w:bCs w:val="0"/>
          <w:i w:val="0"/>
          <w:iCs w:val="0"/>
          <w:smallCaps w:val="0"/>
          <w:strike w:val="0"/>
          <w:color w:val="2c5977"/>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0"/>
          <w:szCs w:val="30"/>
          <w:u w:val="none"/>
          <w:shd w:fill="auto" w:val="clear"/>
          <w:vertAlign w:val="baseline"/>
          <w:rtl w:val="0"/>
        </w:rPr>
        <w:t xml:space="preserve">I’ve had to pinch myself to see if I’m dreaming—and believe me, I want to be dreaming, because ever since we met, something seems to be messing with my sleep. I cannot believe all of the gifts you’ve given me, even though many of those gifts are technically things that I bought for myself online while you and I were “relaxing” in a bath.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989.84375" w:right="1949.915771484375" w:firstLine="305.3999328613281"/>
        <w:jc w:val="both"/>
        <w:rPr>
          <w:rFonts w:ascii="Arial" w:cs="Arial" w:eastAsia="Arial" w:hAnsi="Arial"/>
          <w:b w:val="0"/>
          <w:bCs w:val="0"/>
          <w:i w:val="0"/>
          <w:iCs w:val="0"/>
          <w:smallCaps w:val="0"/>
          <w:strike w:val="0"/>
          <w:color w:val="2c5977"/>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0"/>
          <w:szCs w:val="30"/>
          <w:u w:val="none"/>
          <w:shd w:fill="auto" w:val="clear"/>
          <w:vertAlign w:val="baseline"/>
          <w:rtl w:val="0"/>
        </w:rPr>
        <w:t xml:space="preserve">Thanks to you, I never need to worry about being alone. Any time I’m anxious or upset, you offer a game or newsfeed or viral panda video to distract me from my feelings. And how about boredom? Just a few years ago, I’d often find myself with no way to pass the time other than to daydream, or maybe think. There were even times when I’d get into the elevator at the office and have nothing to look at but the other passengers. For six floors!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994.6437072753906" w:right="1946.207275390625" w:firstLine="300.5999755859375"/>
        <w:jc w:val="both"/>
        <w:rPr>
          <w:rFonts w:ascii="Arial" w:cs="Arial" w:eastAsia="Arial" w:hAnsi="Arial"/>
          <w:b w:val="0"/>
          <w:bCs w:val="0"/>
          <w:i w:val="0"/>
          <w:iCs w:val="0"/>
          <w:smallCaps w:val="0"/>
          <w:strike w:val="0"/>
          <w:color w:val="2c5977"/>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0"/>
          <w:szCs w:val="30"/>
          <w:u w:val="none"/>
          <w:shd w:fill="auto" w:val="clear"/>
          <w:vertAlign w:val="baseline"/>
          <w:rtl w:val="0"/>
        </w:rPr>
        <w:t xml:space="preserve">These days, I can’t even remember the last time I was bored. Then again, I can’t remember a lot of things. Like, for example, the last time my friends and I made it through a meal without anyone pulling out a phone. Or how it felt to be able to read an entire magazine article in one sitting. Or what I said in the paragraph above this one. Or whose text I was looking at right before I walked into that pole.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59.89598274230957" w:lineRule="auto"/>
        <w:ind w:left="1989.84375" w:right="1943.3740234375" w:firstLine="312.2999572753906"/>
        <w:jc w:val="left"/>
        <w:rPr>
          <w:rFonts w:ascii="Arial" w:cs="Arial" w:eastAsia="Arial" w:hAnsi="Arial"/>
          <w:b w:val="0"/>
          <w:bCs w:val="0"/>
          <w:i w:val="0"/>
          <w:iCs w:val="0"/>
          <w:smallCaps w:val="0"/>
          <w:strike w:val="0"/>
          <w:color w:val="2c5977"/>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0"/>
          <w:szCs w:val="30"/>
          <w:u w:val="none"/>
          <w:shd w:fill="auto" w:val="clear"/>
          <w:vertAlign w:val="baseline"/>
          <w:rtl w:val="0"/>
        </w:rPr>
        <w:t xml:space="preserve">Or whatever. My point is, I feel like I can’t live without you. And that’s why it’s so hard for me to tell you that we need to break up.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299072265625" w:line="240" w:lineRule="auto"/>
        <w:ind w:left="1554.84375" w:right="0" w:firstLine="0"/>
        <w:jc w:val="left"/>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tl w:val="0"/>
        </w:rPr>
        <w:t xml:space="preserve">OceanofPDF.com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0.1312255859375" w:firstLine="0"/>
        <w:jc w:val="right"/>
        <w:rPr>
          <w:rFonts w:ascii="Arial" w:cs="Arial" w:eastAsia="Arial" w:hAnsi="Arial"/>
          <w:b w:val="0"/>
          <w:bCs w:val="0"/>
          <w:i w:val="0"/>
          <w:iCs w:val="0"/>
          <w:smallCaps w:val="0"/>
          <w:strike w:val="0"/>
          <w:color w:val="2c5977"/>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42.494998931884766"/>
          <w:szCs w:val="42.494998931884766"/>
          <w:u w:val="none"/>
          <w:shd w:fill="auto" w:val="clear"/>
          <w:vertAlign w:val="baseline"/>
          <w:rtl w:val="0"/>
        </w:rPr>
        <w:t xml:space="preserve">INTRODUCTION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033203125" w:line="239.9040126800537" w:lineRule="auto"/>
        <w:ind w:left="1543.4437561035156" w:right="1491.4440917968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get something clear from the start: the point of this book is not to get you to throw your phone under a bus. Just as breaking up with a person doesn’t mean that you’re swearing off all human relationships, “breaking up” with your phone doesn’t mean that you’re trading in your touch screen for a rotary dial.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0.3437805175781" w:right="1493.284912109375" w:firstLine="29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all, there are lots of reasons for us to love our smartphones. They’re cameras. They’re DJs. They help us keep in touch with family and friends, and they know the answers to every piece of trivia we could ever think to ask. They tell us about the traffic and the weather; they store our calendars and our contact lists. Smartphones are amazing tools.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6.497802734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something about smartphones also makes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act like tools. Most of us find it hard to get through a meal or a movie or even a stoplight without pulling out our phones. On the rare occasions when we accidentally leave them at home or on our desk, we reach for them anyway, and feel anxious, again and again, each time we realize they’re not there. If you’re like most people, your phone is within arm’s reach right this very second, and the mere mention of it is making you want to check something. Like the news. Or your texts. Or your email. Or the weather. Or, really, anything at all.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9.1436767578125" w:right="1494.15039062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 ahead and do it. And then come back to this page and notice how you feel. Are you calm? Focused? Present? Satisfied? Or are you feeling a bit scattered and uneasy, vaguely stressed without really knowing why?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8.225097656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Today, just over a decade since smartphones entered our lives, we’re beginning to suspect that their impact on our lives might not be entirely good. We feel busy but ineffective. Connected but lonely. The same technology that gives us freedom can also act like a leash—and the more tethered we become, the more it raises the question of who’s actually in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7.2558593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control. The result is a paralyzing tension: we love our phones, but we often hate the way they make us feel. And no one seems to know what to do about it.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8437805175781" w:right="1499.7155761718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problem isn’t smartphones themselves. The problem is our relationships with them. Smartphones have infiltrated our lives so quickly and so thoroughly that we have never stopped to think about what we actually want our relationships with them to look like—or what effects these relationships might be having on our lives.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494.06127929687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We’ve never stopped to think about which features of our phones make us feel good, and which make us feel bad. We’ve never stopped to think about why smartphones are so hard to put down, or who might be benefiting when we pick them up. We’ve never stopped to think about what spending so many hours engaged with our devices might be doing to our brains, or whether a device billed as a way to connect us to other people might actually be driving us apart.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0.3437805175781" w:right="1497.7001953125" w:firstLine="30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“Breaking up” with your phone means giving yourself a chance to stop and think.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6437072753906" w:right="1443.67065429687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means noticing which parts of your relationship are working and which parts are not. It means setting boundaries between your online and offline lives. It means becoming conscious of how and why you use your phone— and recognizing that your phone is manipulating how and why you use it. It means undoing the effects that your phone has had on your brain. It means prioritizing real-life relationships over those that take place on screens.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5.5438232421875" w:right="1478.53271484375" w:firstLine="3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Breaking up with your phone means giving yourself the space, freedom, and tools necessary to create a new, long-term relationship with it, one that keeps what you love about your phone and gets rid of what you don’t. A relationship, in other words, that makes you feel healthy and happy—and over which you have control.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201416015625" w:line="239.9040126800537" w:lineRule="auto"/>
        <w:ind w:left="1542.8437805175781" w:right="1493.38623046875" w:firstLine="17.249908447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22.5"/>
          <w:szCs w:val="22.5"/>
          <w:u w:val="none"/>
          <w:shd w:fill="auto" w:val="clear"/>
          <w:vertAlign w:val="baseline"/>
          <w:rtl w:val="0"/>
        </w:rPr>
        <w:t xml:space="preserve">I F YOU’RE CURIOUS ABOUT THE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status of your relationship with your smartphone, try taking the Smartphone Compulsion Test, developed by Dr. David Greenfield, founder of the Center for Internet and Technology Addiction and psychiatry professor at the University of Connecticut School of Medicine. Just circle the questions that apply to you.</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17.8437805175781" w:right="2012.5567626953125" w:hanging="276.6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Do you find yourself spending more time on your cell or smartphone than you realize?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927.1437072753906" w:right="2256.7572021484375" w:hanging="299.09988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Do you find yourself mindlessly passing time on a regular basis by staring at your cell or smartphone?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629.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Do you seem to lose track of time when on your cell or smartphone?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925.3437805175781" w:right="1700.257568359375" w:hanging="304.4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Do you find yourself spending more time texting, tweeting, or emailing as opposed to talking to people in person?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921.143798828125" w:right="2215.95703125" w:hanging="288.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Has the amount of time you spend on your cell or smartphone been increasing?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627.7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 Do you wish you could be a little less involved with your phone?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926.2437438964844" w:right="1493.258056640625" w:hanging="291.6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7. Do you sleep with your cell or smartphone (turned on) under your pillow or next to your bed regularly?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18.4437561035156" w:right="1578.15673828125" w:hanging="292.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8. Do you find yourself viewing and answering texts, tweets, and emails at all hours of the day and night—even if it means interrupting other things you are doing?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25.3437805175781" w:right="1915.059814453125" w:hanging="30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9. Do you text, email, tweet, Snapchat, Facebook message, or surf while driving or doing other similar activities that require your focused attention and concentration?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10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919.6437072753906" w:right="2673.9569091796875" w:hanging="13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Do you feel your use of your cell or smartphone decreases your productivity at times?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81.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11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927.1437072753906" w:right="1806.7578125" w:hanging="14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Do you feel reluctant to be without your cell or smartphone, even for a short time?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12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918.4437561035156" w:right="1534.359130859375" w:hanging="133.8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Do you feel ill at ease or uncomfortable when you accidentally leave your smartphone in the car or at home, have no service, or have a broken phone?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13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919.6437072753906" w:right="1691.25732421875" w:hanging="13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When you eat meals, is your cell or smartphone always part of the table place setting?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14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784.6437072753906" w:right="1974.7583007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When your cell or smartphone rings, beeps, or buzzes, do you feel an intense urge to check for texts, tweets, emails, updates, and so 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15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917.8437805175781" w:right="1566.1572265625" w:hanging="133.2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Do you find yourself mindlessly checking your cell or smartphone many times a day, even when you know there is likely nothing new or important to see?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how Greenfield interprets people’s scores: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918.4437561035156" w:right="1797.381591796875" w:firstLine="22.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1–2: Your behavior is normal but that doesn’t mean you should live on your smartphone.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3–4: Your behavior is leaning toward problematic or compulsive use.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927.1437072753906" w:right="1865.557861328125" w:firstLine="5.1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or above: It is likely that you may have a problematic or compulsive smartphone use pattern.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14.84375" w:right="1829.857177734375" w:firstLine="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8 or higher: If your score is higher than 8, you might consider seeing a psychologist, psychiatrist, or psychotherapist who specializes in behavioral addictions for a consultation.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50.3437805175781" w:right="1503.08715820312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are like most people, you have just discovered that you qualify for a psychiatric evaluation. I mean, come on. The only way to score below 5 on this test is to not have a smartphone.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39.9040126800537" w:lineRule="auto"/>
        <w:ind w:left="1546.143798828125" w:right="1521.944580078125" w:firstLine="30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 fact that these behaviors and feelings are so universal does not mean that they are harmless or that this test is too dramatic. Instead, it’s an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0.16601562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indication that the problem may be bigger than we think. To prove it, try this game: the next time you’re in public, take a second to notice how many of the people around you—including children—are staring at their phones. Then imagine that instead of looking at their smartphones, those same people were shooting up. Would the fact that half the people around you were doing so make it seem normal or okay?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505.40527343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not suggesting that smartphones are actually as addictive as intravenous drugs. But I do think that we’re kidding ourselves if we don’t believe we have a problem.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18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Consider the following: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914.84375" w:right="1670.792236328125" w:hanging="163.2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Americans check their phones about 47 times per day. For people between 18 and 24, the average is 82. Collectively, this adds up to more than 9 billion phone checks every day.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20.2436828613281" w:right="1737.828369140625" w:hanging="168.6000061035156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On average, Americans spend more than 4 hours a day on their phones. That amounts to about 28 hours a week, 112 hours a month, or 56 full days a year.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15.1437377929688" w:right="1584.957275390625" w:hanging="163.5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Nearly 80 percent of Americans check their phones within a half hour of waking up.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29.2437744140625" w:right="1856.856689453125" w:hanging="177.6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Half of us check our phones in the middle of the night. (Among 25- to 34-year-olds, it’s more than 75 percent.)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26.5437316894531" w:right="1809.23095703125" w:hanging="174.9000549316406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We’re using our phones so much that we’re giving ourselves repetitive strain injuries such as “texting thumb,” “text neck,” and “cell phone elbow.”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21.7437744140625" w:right="1920.7568359375" w:hanging="170.1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More than 80 percent of Americans report that they keep their phones near them “almost all the time during waking hours.”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21.143798828125" w:right="1540.76171875" w:hanging="169.5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Nearly 5 out of 10 Americans agree with this statement: “I can’t imagine my life without my smartphone.”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9890136719" w:line="239.9040126800537" w:lineRule="auto"/>
        <w:ind w:left="1925.6437683105469" w:right="1518.953857421875" w:hanging="174.00009155273438"/>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Nearly 1 out of every 10 American adults admits to checking their phone during sex.</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8.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Yes, sex.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23.643798828125" w:right="1494.23828125" w:firstLine="324.8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to me, the most surprising poll result is this: according to the 2017 edition of the American Psychological Association’s yearly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Stress in America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report, nearly two-thirds of American adults agree that periodically “unplugging” or taking a “digital detox” would be good for their mental health. And yet barely a quarter of those people have actually done so themselves.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493.99414062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health and science journalist, I find this discrepancy fascinating. But my interest is personal, too. I have spent more than fifteen years writing books and articles about subjects ranging from diabetes, nutritional chemistry, and endocrinology to mindfulness, positive psychology, and meditation. Other than a brief stint as a Latin and math teacher, I’ve always been my own boss—and as anyone who’s started their own business knows, surviving as a freelancer requires a lot of self-discipline and focus. (I spent three years writing a history of vitamins, for goodness’ sake.) You’d think that by now my time-management skills must be pretty well honed.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9.912109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over the past few years, they’ve actually gotten worse. My attention span is shorter. My memory seems weaker. My focus flickers. Sure, some of this might be due to natural age-related changes in my brain. The more I thought about it, however, the more I began to suspect that there was an external factor at play—and that that factor was my phone.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1.4437866210938" w:right="1492.20703125" w:firstLine="319.1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contrast to my adult life, my childhood was relatively screen-free. We had a television and I loved after-school cartoons, but I also spent a considerable number of weekend mornings lying in bed reading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Anne of Green Gables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and/or staring blankly at the ceiling. I entered high school around the same time that my family got its first dial-up modem, and quickly became enthralled by America Online—or, to be more specific, “teen chat” rooms, where I delighted in flirting with faceless strangers and correcting people’s grammar for hours at a time. I graduated from college just as first-generation cell phones (that is, “dumbphones”) were becoming widespread. I’m part of the generation, in other words, that came of age along with the internet: I’m old enough to remember the world before it, but young enough that I can’t imagine life without it.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81.4245605468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got my first smartphone in 2010, and before long I was carrying it with me everywhere I went and picking it up constantly—sometimes just for seconds, and sometimes for hours at a time. In retrospect, other things were also happening: I was reading fewer books, for example, and spending less time with friends and on hobbies, such as playing music, that I knew brought me joy. My shortened attention span was making it harder for me to be present in those other activities even when I did do them. But at the time, it didn’t occur to me that these things might be connected.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494.2529296875" w:firstLine="30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as it can take a long time to realize that a romantic relationship is unhealthy, it took me a long time to realize that something felt off about my interactions with my phone. I began to notice that I often picked up my phone “just to check,” only to resurface an hour later wondering where the time had gone. I’d respond to a text and then get caught in a thirty-minute back-and-forth that felt more demanding than an in-person conversation and yet left me feeling less fulfilled. I’d open an app with a sense of anticipation, and then be disappointed when it didn’t provide the satisfaction that I sought.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502.258300781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wasn’t anything inherently wrong about the things I was doing; what made me feel weird was how often I initiated them without thinking, how many real-life experiences they were supplanting, and how crappy they made me feel. I reached for my phone to soothe myself, but I often crossed the line from feeling soothed to going numb.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1.2927246093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realized that I had developed a physical tic where any time I hit “Save” on the document I was working on, I automatically reached for my phone to check my email. Any time I had to wait for anything—a friend, a doctor, an elevator—my phone appeared in my hand. I found myself glancing at my phone in the middle of conversations (a habit that’s so common that it’s coined a neologism: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phubbing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short for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phone snubbing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conveniently forgetting how annoyed I felt when other people phubbed me. I was gripped by a constant compulsion to pick up my phone, presumably so that I didn’t miss something important. But when I evaluated what I was doing,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important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 pretty much the last word that came to mind.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0.3437805175781" w:right="1491.629638671875" w:firstLine="28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What’s more, far from relieving my anxiety, checking my phone nearly always contributed to it. I’d look at it for a second before bed, notice a stressful email in my inbox, and then lie awake for an hour worrying about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2.69897460937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something that could easily have waited until morning. I’d reach for it to give myself a break, and then end up feeling exhausted and wired. I claimed not to have enough time to pursue interests outside of work, but was that true?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6.143798828125" w:right="1498.4716796875" w:firstLine="30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worried that my increasing tendency to app-source so many aspects of my life—from getting directions to deciding where to eat—might be causing the smartphone version of the expression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When all you have is a hammer, every problem looks like a nail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more I used my phone to navigate my life, the less capable I felt of navigating life without my phone.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4.6437072753906" w:right="1506.458740234375" w:firstLine="30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statistic from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Stress in America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report suggested that I was far from alone in my concerns. So I decided to turn my personal curiosity into a professional project. I wanted to understand the mental, social, and physical effects that my phone time was having on me. I wanted to know whether my smartphone could be making me dumb.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201416015625" w:line="239.9040126800537" w:lineRule="auto"/>
        <w:ind w:left="1542.8437805175781" w:right="1497.94921875" w:firstLine="12.2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22.5"/>
          <w:szCs w:val="22.5"/>
          <w:u w:val="none"/>
          <w:shd w:fill="auto" w:val="clear"/>
          <w:vertAlign w:val="baseline"/>
          <w:rtl w:val="0"/>
        </w:rPr>
        <w:t xml:space="preserve">MY F IRST AT TEMPTS AT INVESTIGATION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didn’t get very far. I was too distractible. In fact, the earliest journal entry I wrote about smartphones reads like the diary of someone with an attention disorder. I jump from a rant against people who cross the street while texting to a description of an app that discourages phone use by entrusting you with the care of a digital forest to the admission that, in the midst of scribbling these disjointed thoughts, I had gone online and purchased three sports bras.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50810432434082" w:lineRule="auto"/>
        <w:ind w:left="1542.8437805175781" w:right="1493.49731445312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I’d finally managed to corral my concentration, I found evidence that there might indeed be a connection between my diminished attention span and the time I was spending on my smartphone and other internet connected wireless mobile devices (which some researchers quasi-jokingly refer to as WMDs).</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research on these devices is in its early stages (unsurprising, given that they’ve barely been around for ten years), what is known so far suggests that spending extended time on them has the power to change both the structure and the function of our brains—including our abilities to form new memories, think deeply, focus, and absorb and remember what we read. Multiple studies have associated the heavy use of smartphones (especially when used for social media) with negative effects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3891372680664" w:lineRule="auto"/>
        <w:ind w:left="1539.84375" w:right="1492.491455078125" w:firstLine="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neuroticism, self-esteem, impulsivity, empathy, self-identity, and self image, as well as with sleep problems, anxiety, stress, and depression. Speaking of things that are depressing, many researchers are concluding that smartphones are having a huge impact on the way we (especially teenagers) are interacting—or, rather,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interacting—with other real live human beings. The psychological effects of transferring our social interactions onto screens are so severe that Jean Twenge, author of a book called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iGen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(short for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iGeneration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who have grown up with smartphones), concludes that “it’s not an exaggeration to describe iGen as being on the brink of the worst mental-health crisis in decades.” According to Twenge, who has been researching generational differences for twenty five years (and claims to have never seen so many dramatic changes occur so rapidly), “much of this deterioration can be traced to their phones.” I learned about the history of written language, and how the act of reading itself—as in books, not “listicles”—can change the brain in ways that encourage deep thought. I looked into what’s known about how the way information is presented on the internet threatens our attention spans and memories, and how smartphones in particular have been deliberately designed to be difficult to put down (and whom this benefits). I read about habits and addictions, neuroplasticity, and how smartphones are causing otherwise mentally healthy people to show signs of psychiatric problems such as narcissism, obsessive-compulsive disorder (OCD), and attention deficit hyperactivity disorder (ADHD).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7607421875" w:line="239.9040126800537" w:lineRule="auto"/>
        <w:ind w:left="1542.8437805175781" w:right="1504.3884277343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also looked back at interviews I’d conducted over the many years I’ve spent writing articles about mental and physical health. The deeper I got, the more I began to see my phone as my partner in a dysfunctional relationship: someone (or, rather, some</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with the power both to make me feel bad about myself and to keep me coming back for more. And the more I read, the more I became convinced that our attachment to our devices is not a trivial issue. It is a real problem—I’d go so far as to say that it’s a societal addiction—and we need to do something about it.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513.995361328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matter how hard I looked, however, I couldn’t find the primary thing I sought: a solution. Some of the books and articles offered tips and tricks for how to reduce phone time through some combination of restrictions and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2437438964844" w:right="1497.545166015625" w:hanging="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restraint. But these felt like superficial treatments for a much more complicated problem.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0.1437377929688" w:right="1492.0764160156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 realized was that we reach for our phones for many reasons, some of which are purely practical, some of which are subconscious, and some of which are surprisingly emotionally deep. Simply telling ourselves to spend less time on our phones is the equivalent of telling ourselves to stop being attracted to people who are bad for us: it’s easier said than done, and is probably going to require a good therapist—or at the very least, an extremely well-considered plan. But such a plan didn’t seem to exist. So I decided to create one.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1953125" w:line="239.9040126800537" w:lineRule="auto"/>
        <w:ind w:left="1542.8437805175781" w:right="1469.927978515625" w:firstLine="12.2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22.5"/>
          <w:szCs w:val="22.5"/>
          <w:u w:val="none"/>
          <w:shd w:fill="auto" w:val="clear"/>
          <w:vertAlign w:val="baseline"/>
          <w:rtl w:val="0"/>
        </w:rPr>
        <w:t xml:space="preserve">MY F IRST STEP WAS 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personal experiment: my husband and I decided to do a digital detox by taking a twenty-four-hour break from phones and all other internet-enabled devices. As we sat down for dinner one Friday night, I lit a candle, we gave our phones one final glance, and then we turned them off—all the way off—for the next twenty-four hours. We avoided our tablets and computers, too. From Friday to Saturday night, we completely disconnected ourselves from our screens.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68.6022949218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an eye-opening experience, both in terms of how unusual it felt, and how it made us feel. At first we were constantly tempted to reach for our phones—which we convinced ourselves was out of concern that we would miss an important phone call or text but, if we were being honest, was actually a sign of dependency. But we resisted our urges and, when the time came for us to turn our phones back on, we were surprised by how reluctant we were to do so—and how quickly our attitudes had shifted. Instead of being stressful, the experience had felt restorative, so much so that we decided to do it again.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98.8635253906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called the ritual a “digital Sabbath,” and by the second or third time we’d done it, we’d settled into a rhythm and worked out the kinks. Without our phones to distract us, time seemed to slow down. We went on walks. We read books. We talked more. I felt healthier and more grounded, as if I were getting back in touch with a part of myself that I hadn’t even realized had gone missing. Interestingly, the effects of the Sabbath seemed to linger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519.9316406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several days afterward—a sort of digital hangover that actually felt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0.1437377929688" w:right="1497.0275878906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made me want to make changes to my relationship with my phone during the rest of the week as well, to see if I could make these positive feelings more permanent. But how could I do this without going cold turkey? I didn’t want my phone to control me, but I also knew I didn’t want to give up my phone completely. That would mean throwing out the good with the bad.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4.6437072753906" w:right="1468.41674804687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I wanted balance. I wanted a new relationship with my phone, one in which I used my phone when it was helpful or fun, but didn’t get sucked into spirals of mindless swiping. And in order to create a new relationship, I realized I needed to take a step back from the one I was currently in. I needed time. I needed space. I needed to break up with my phone.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201416015625" w:line="239.9040126800537" w:lineRule="auto"/>
        <w:ind w:left="1542.8437805175781" w:right="1490.263671875" w:firstLine="2.85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22.5"/>
          <w:szCs w:val="22.5"/>
          <w:u w:val="none"/>
          <w:shd w:fill="auto" w:val="clear"/>
          <w:vertAlign w:val="baseline"/>
          <w:rtl w:val="0"/>
        </w:rPr>
        <w:t xml:space="preserve">WHEN I TOLD PEOPLE I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 breaking up with my phone, they didn’t ask me what I meant, or why I wanted to do it. Instead, they said the same thing, practically verbatim: “I need to do that, too.”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69.8107910156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decided to enlist their help. I sent out an email recruiting volunteers, and soon had a list of nearly 150 guinea pigs, who ranged in age from twenty-one to seventy-three. They came from six countries and fifteen American states. There were teachers, lawyers, doctors, writers, marketers, publicists, homemakers, data scientists, computer programmers, editors, professional investors, nonprofit directors, and self-employed business owners—including a jewelry maker, a graphic designer, a music teacher, a personal chef, and an interior designer.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0.566406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created readings and assignments based on my research on mindfulness, habits, choice architecture, distraction, focus, attention, meditation, product design, behavioral addictions, neuroplasticity, psychology, sociology, and the history of disruptive technologies. After trying my ideas on myself, I sent them to my guinea pigs and asked for feedback and suggestions, which I then incorporated into the plan.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39.9040126800537" w:lineRule="auto"/>
        <w:ind w:left="1546.143798828125" w:right="1477.391357421875" w:firstLine="304.4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amazed by how candid people were in their responses, and how many common themes emerged. By the end of the group experiment, I’d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03.4899902343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come to three conclusions. The first was that this problem is widespread: many people worry that they’re addicted to their phones. The second was that despite the claims of naysayers, we have the power to break this addiction. And the third was that breaking up with your phone doesn’t just have the potential to change your relationship with your devices. It can also change your life.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491.44409179687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never going to break up with our phones unless we think it’s vitally important to do so. That’s why the first half of this book, “The Wake-Up,” is designed to freak you out. It’s a synthesis of how and why our phones are designed to be hard to put down, and what effect spending so much time on them may be having on our relationships and our mental and physical health. In other words, it’s the part of the breakup when your best friend pulls you aside at a bar one night and starts to itemize all the ways that your boyfriend or girlfriend is making you miserable, and at first you’re like, “Leave me alone! It’s my life!” but by the end of the conversation you realize that they’re right and then panic because you don’t know what to do.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96.79199218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half of the book, “The Breakup,” tells you what to do. It’s a 30-day plan designed to help you establish a new, healthier relationship with your phone. Don’t worry—except for one twenty-four-hour period, I’m not going to ask you to be separated from your phone. Instead, I’ve provided a series of exercises meant to smoothly guide you through the process of creating a new, personalized relationship that is both sustainable and makes you feel good.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6.0974121093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also included lots of quotations from people who’ve already gone through the process as inspiration. (I’ve changed some of the names to protect their privacy.)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94.05517578125" w:firstLine="3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 write this, it occurs to me that there are two groups of people who will be reading this book: people who bought it for themselves, and people who had it given to them by a concerned friend/parent/relative/roommate/spouse and may not be entirely “appreciative” of this “gift.”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500.865478515625" w:firstLine="32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Second group, I’m sorry: it’s never fun to have someone tell you they think you have a problem. But allow me to let you in on a secret: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whoever gave you this book is probably addicted to their phone, too</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even if they aren’t too bad themselves, you certainly know other people who might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503.85986328125" w:hanging="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benefit from reevaluating their relationship with their phones. So I encourage you to see if any of the book’s ideas resonate with you. Then, when you’re done, give it back to the person who gave it to you—maybe with a handwritten note that says, “Your turn.”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3.4437561035156" w:right="1492.414550781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Regardless of who you are or why you’re doing this, breaking up with your phone definitely has its challenges. It requires self-reflection and the determination to wrest your life back from a device that has been specifically designed to make it difficult to do so.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8437805175781" w:right="1495.68115234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as I and the other people who have broken up with their phones can attest, it is more than worth it. Not only will breaking up with your phone help you establish a healthier relationship with technology, but it will also have effects in areas of your life that you never imagined your phone could touch. The more you notice your interactions with your phone, the more aware you’ll become of the world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off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phone—and of how much of it you’ve been missing. Breaking up with your phone will allow you to reconnect with a part of you that knows that life doesn’t happen on a screen. And the faster you can get in touch with it, the better.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0201416015625" w:line="239.9040126800537" w:lineRule="auto"/>
        <w:ind w:left="1720.6405639648438" w:right="1512.06298828125" w:hanging="94.3031311035156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more accurate title for this book might actually be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How to Break Up with Your Wireless Mobile Device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given that tablets can be similarly problematic, and it won’t be long before smartphones are supplanted by something else. I’m going to stick with the current title, but please feel free to swap out phone for whatever WMD you’re currently in a relationship with.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40" w:lineRule="auto"/>
        <w:ind w:left="1554.84375" w:right="0" w:firstLine="0"/>
        <w:jc w:val="left"/>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tl w:val="0"/>
        </w:rPr>
        <w:t xml:space="preserve">OceanofPDF.com</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3.75"/>
          <w:szCs w:val="33.75"/>
          <w:u w:val="none"/>
          <w:shd w:fill="auto" w:val="clear"/>
          <w:vertAlign w:val="baseline"/>
          <w:rtl w:val="0"/>
        </w:rPr>
        <w:t xml:space="preserve">Every once in a while, a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39.9040126800537" w:lineRule="auto"/>
        <w:ind w:left="3377.7938842773438" w:right="3304.921875" w:firstLine="0"/>
        <w:jc w:val="center"/>
        <w:rPr>
          <w:rFonts w:ascii="Arial" w:cs="Arial" w:eastAsia="Arial" w:hAnsi="Arial"/>
          <w:b w:val="0"/>
          <w:bCs w:val="0"/>
          <w:i w:val="0"/>
          <w:iCs w:val="0"/>
          <w:smallCaps w:val="0"/>
          <w:strike w:val="0"/>
          <w:color w:val="ffffff"/>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3.75"/>
          <w:szCs w:val="33.75"/>
          <w:u w:val="none"/>
          <w:shd w:fill="auto" w:val="clear"/>
          <w:vertAlign w:val="baseline"/>
          <w:rtl w:val="0"/>
        </w:rPr>
        <w:t xml:space="preserve">revolutionary product comes along that changes everything.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725830078125" w:line="240" w:lineRule="auto"/>
        <w:ind w:left="0" w:right="0"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—Steve Jobs, introducing the first iPhone in 2007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4249267578125" w:line="240" w:lineRule="auto"/>
        <w:ind w:left="1554.84375" w:right="0" w:firstLine="0"/>
        <w:jc w:val="left"/>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tl w:val="0"/>
        </w:rPr>
        <w:t xml:space="preserve">OceanofPDF.com</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2062873840332" w:lineRule="auto"/>
        <w:ind w:left="1554.84375" w:right="1905" w:firstLine="350.15625"/>
        <w:jc w:val="left"/>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Pr>
        <w:drawing>
          <wp:inline distB="19050" distT="19050" distL="19050" distR="19050">
            <wp:extent cx="5353050" cy="7496174"/>
            <wp:effectExtent b="0" l="0" r="0" t="0"/>
            <wp:docPr id="1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353050" cy="7496174"/>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tl w:val="0"/>
        </w:rPr>
        <w:t xml:space="preserve">OceanofPDF.com</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Pr>
        <w:drawing>
          <wp:inline distB="19050" distT="19050" distL="19050" distR="19050">
            <wp:extent cx="1981200" cy="733425"/>
            <wp:effectExtent b="0" l="0" r="0" t="0"/>
            <wp:docPr id="1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198120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15478515625" w:line="240" w:lineRule="auto"/>
        <w:ind w:left="0" w:right="3106.9879150390625" w:firstLine="0"/>
        <w:jc w:val="right"/>
        <w:rPr>
          <w:rFonts w:ascii="Arial" w:cs="Arial" w:eastAsia="Arial" w:hAnsi="Arial"/>
          <w:b w:val="0"/>
          <w:bCs w:val="0"/>
          <w:i w:val="0"/>
          <w:iCs w:val="0"/>
          <w:smallCaps w:val="0"/>
          <w:strike w:val="0"/>
          <w:color w:val="2c5977"/>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60"/>
          <w:szCs w:val="60"/>
          <w:u w:val="none"/>
          <w:shd w:fill="auto" w:val="clear"/>
          <w:vertAlign w:val="baseline"/>
          <w:rtl w:val="0"/>
        </w:rPr>
        <w:t xml:space="preserve">OUR PHONES ARE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998046875" w:line="240" w:lineRule="auto"/>
        <w:ind w:left="0" w:right="3769.3841552734375" w:firstLine="0"/>
        <w:jc w:val="right"/>
        <w:rPr>
          <w:rFonts w:ascii="Arial" w:cs="Arial" w:eastAsia="Arial" w:hAnsi="Arial"/>
          <w:b w:val="0"/>
          <w:bCs w:val="0"/>
          <w:i w:val="0"/>
          <w:iCs w:val="0"/>
          <w:smallCaps w:val="0"/>
          <w:strike w:val="0"/>
          <w:color w:val="2c5977"/>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60"/>
          <w:szCs w:val="60"/>
          <w:u w:val="none"/>
          <w:shd w:fill="auto" w:val="clear"/>
          <w:vertAlign w:val="baseline"/>
          <w:rtl w:val="0"/>
        </w:rPr>
        <w:t xml:space="preserve">DESIGNED TO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998046875" w:line="240" w:lineRule="auto"/>
        <w:ind w:left="0" w:right="0" w:firstLine="0"/>
        <w:jc w:val="center"/>
        <w:rPr>
          <w:rFonts w:ascii="Arial" w:cs="Arial" w:eastAsia="Arial" w:hAnsi="Arial"/>
          <w:b w:val="0"/>
          <w:bCs w:val="0"/>
          <w:i w:val="0"/>
          <w:iCs w:val="0"/>
          <w:smallCaps w:val="0"/>
          <w:strike w:val="0"/>
          <w:color w:val="2c5977"/>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60"/>
          <w:szCs w:val="60"/>
          <w:u w:val="none"/>
          <w:shd w:fill="auto" w:val="clear"/>
          <w:vertAlign w:val="baseline"/>
          <w:rtl w:val="0"/>
        </w:rPr>
        <w:t xml:space="preserve">ADDICT US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99804687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Whenever you check for a new post on Instagram or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whenever you go on the New York Times to see if there’s a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new thing, it’s not even about the content. It’s just about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seeing a new thing. You get addicted to that feeling.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—Aziz Ansari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249267578125" w:line="239.9040126800537" w:lineRule="auto"/>
        <w:ind w:left="1542.8437805175781" w:right="1501.11328125" w:firstLine="17.249908447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22.5"/>
          <w:szCs w:val="22.5"/>
          <w:u w:val="none"/>
          <w:shd w:fill="auto" w:val="clear"/>
          <w:vertAlign w:val="baseline"/>
          <w:rtl w:val="0"/>
        </w:rPr>
        <w:t xml:space="preserve">IT’S TEMPTING TO THINK OF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smartphones as just one more technology in a long list of technologies that have freaked people out. Telegraphs, telephones, radios, movies, television, video games, even books—all caused panic when they were first introduced, and all have turned out to be less harmful than people feared.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1.00097656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while we shouldn’t be alarmist, Steve Jobs was right: smartphones really are different. They’re different in a lot of good ways, obviously. But smartphones also talk back at us. They nag us. They disturb us when we’re working. They demand our attention and reward us when we give it to them. Smartphones engage in disruptive behaviors that have traditionally been performed only by extremely annoying people. What’s more, they give us access to the entire internet. And, unlike previous technologies, we keep them near us at all times.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493.199462890625" w:firstLine="315.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Smartphones are also one of the first popular technologies to be specifically engineered to get us to spend time on them. In the words of Tristan Harris, a former Google product manager who’s now working to raise awareness about how our devices are designed to manipulate us, “Your telephone in the 1970s didn’t have a thousand engineers on the other side of the telephone who were redesigning it…to be more and more persuasive.”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8437805175781" w:right="1496.292724609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Perhaps this is part of the reason that Jobs—the man who introduced the iPhone—restricted his own children’s access to his company’s products. “They haven’t used it,” he said, when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technology reporter Nick Bilton asked him if his children liked the iPad. “We limit how much technology our kids use at home.”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99.37988281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same is true of Microsoft founder Bill Gates and his wife, Melinda, who didn’t give their kids phones until they were fourteen. Indeed, according to Bilton, many technology chief executives and venture capitalists “strictly limit their children’s screen time”—which he took to suggest that “these tech C.E.O.s seem to know something that the rest of us don’t.”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77.1386718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increasing number of mental health experts are concluding that this “something” is the risk of addiction. This might seem like a dramatic term to use, given that we’re talking about a device, not a drug. But not all addictions are to drugs or alcohol—we can get addicted to behaviors, too, such as gambling or even exercise. And addictions exist on a spectrum; it’s possible to be addicted to something without it destroying your life.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5.8438110351562" w:right="1494.151611328125" w:firstLine="29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Addiction can be defined as continuing to seek out something (for example, drugs or gambling), despite negative consequences. In his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Brain That Changes Itself</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Canadian psychiatrist Norman Doidge explains the general characteristics of addiction like this: “Addicts show a loss of control of the activity, compulsively seek it out despite negative consequences, develop tolerance so that they need higher and higher levels of stimulation for satisfaction, and experience withdrawal if they can’t consummate the addictive act.”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1.2437438964844" w:right="1463.712158203125" w:firstLine="29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certainly would seem to describe the way many of us feel about our smartphones. And indeed, many technology companies themselves seem comfortable with the term (case in point, a 2015 Consumer Insights report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46.46240234375" w:firstLine="6.29989624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Microsoft Canada that featured a full-page infographic with the heading “Addictive Technology Behaviors Are Evident, Particularly for Younger Canadians”). But if you don’t like the word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addiction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that’s fine— you can call it whatever you want. The point is that many of the same feel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8438110351562" w:right="1505.0439453125" w:firstLine="6.899871826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good brain chemicals and reward loops that drive addictions are also released and activated when we check our phones.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0.1437377929688" w:right="1497.35839843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point is also that revolutionary technologies don’t just “come along,” as Jobs put it; they’re designed. Not only are phone and app companies aware of their products’ neurological effects, but they pack their products with features that will trigger them—with the explicit goal of getting us to spend as much time and attention as possible on our devices. In industry terms, this is called “user engagement.” Why do companies care so much about engagement? Because, as we’ll talk about in more detail in a bit, it’s how they make money.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93.2458496093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not to suggest that tech companies are out to deliberately hurt people (on the contrary, many of the people who work at them affirmatively want to make the world better), and it’s important to note that the features that make smartphones potentially problematic are the same features that make them easy to use and fun. Take away the possibility of getting hooked, and you’d take away all the reasons we like smartphones to begin with.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5.8438110351562" w:right="1498.53759765625" w:firstLine="30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Nonetheless, the fact that so many tech executives limit their own kids’ exposure suggests that they don’t think the benefits always outweigh the risks—to the point that they feel the need to protect their families from the devices that they create. It’s the Silicon Valley version of the drug dealer’s adage: “Never get high on your own supply.”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40" w:lineRule="auto"/>
        <w:ind w:left="1554.84375" w:right="0" w:firstLine="0"/>
        <w:jc w:val="left"/>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tl w:val="0"/>
        </w:rPr>
        <w:t xml:space="preserve">OceanofPDF.com</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Pr>
        <w:drawing>
          <wp:inline distB="19050" distT="19050" distL="19050" distR="19050">
            <wp:extent cx="1981200" cy="733425"/>
            <wp:effectExtent b="0" l="0" r="0" t="0"/>
            <wp:docPr id="1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198120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15478515625" w:line="240" w:lineRule="auto"/>
        <w:ind w:left="0" w:right="2787.803955078125" w:firstLine="0"/>
        <w:jc w:val="right"/>
        <w:rPr>
          <w:rFonts w:ascii="Arial" w:cs="Arial" w:eastAsia="Arial" w:hAnsi="Arial"/>
          <w:b w:val="0"/>
          <w:bCs w:val="0"/>
          <w:i w:val="0"/>
          <w:iCs w:val="0"/>
          <w:smallCaps w:val="0"/>
          <w:strike w:val="0"/>
          <w:color w:val="2c5977"/>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60"/>
          <w:szCs w:val="60"/>
          <w:u w:val="none"/>
          <w:shd w:fill="auto" w:val="clear"/>
          <w:vertAlign w:val="baseline"/>
          <w:rtl w:val="0"/>
        </w:rPr>
        <w:t xml:space="preserve">PUTTING THE DOPE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998046875" w:line="240" w:lineRule="auto"/>
        <w:ind w:left="0" w:right="0" w:firstLine="0"/>
        <w:jc w:val="center"/>
        <w:rPr>
          <w:rFonts w:ascii="Arial" w:cs="Arial" w:eastAsia="Arial" w:hAnsi="Arial"/>
          <w:b w:val="0"/>
          <w:bCs w:val="0"/>
          <w:i w:val="0"/>
          <w:iCs w:val="0"/>
          <w:smallCaps w:val="0"/>
          <w:strike w:val="0"/>
          <w:color w:val="2c5977"/>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60"/>
          <w:szCs w:val="60"/>
          <w:u w:val="none"/>
          <w:shd w:fill="auto" w:val="clear"/>
          <w:vertAlign w:val="baseline"/>
          <w:rtl w:val="0"/>
        </w:rPr>
        <w:t xml:space="preserve">IN DOPAMINE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99804687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Just as drugs have become more powerful over time, so has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the thrill of behavioral feedback. Product designers are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smarter than ever. They know how to push our buttons and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how to encourage us to use their products not just once but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over and over.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—Adam Alter, Irresistible: The Rise of Addictive Technology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and the Business of Keeping Us Hooked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249267578125" w:line="239.9040126800537" w:lineRule="auto"/>
        <w:ind w:left="1550.3437805175781" w:right="1511.75537109375" w:firstLine="9.749908447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22.5"/>
          <w:szCs w:val="22.5"/>
          <w:u w:val="none"/>
          <w:shd w:fill="auto" w:val="clear"/>
          <w:vertAlign w:val="baseline"/>
          <w:rtl w:val="0"/>
        </w:rPr>
        <w:t xml:space="preserve">IN ORDER TO MAXIMIZE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amount of time we spend on our devices, designers manipulate our brain chemistry in ways that are known to trigger addictive behaviors.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0438232421875" w:right="1490.1220703125" w:firstLine="310.4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of these techniques involve a brain chemical called dopamine. Dopamine has many roles, but for our purposes the most important thing to know is that, by activating pleasure-related receptors in our brains, it teaches us to associate certain behaviors with rewards (think of a rat that gets a pellet every time it presses a lever). Dopamine makes us feel excited —and we like feeling excited. Any experience that triggers the release of dopamine is therefore something that we’ll want to experience again.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5.8438110351562" w:right="1519.642333984375" w:firstLine="30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that’s not all. If an experience consistently triggers the release of dopamine, our brains remember the cause and effect. Eventually, they will release dopamine any time they’re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reminded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the experience. They’ll release it, in other words, in anticipation.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4437561035156" w:right="1497.122802734375" w:firstLine="30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ability to anticipate satisfaction is essential for our survival—it motivates us to seek out food, for example. But it also causes cravings and, in more extreme cases, addictions. If your brain learns that checking your phone usually results in a reward, it won’t take long before your brain releases dopamine any time it’s reminded of your phone. You’ll start to crave it. (Ever notice how seeing someone else check their phone can make you want to check yours?)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490.7897949218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Interestingly, these “rewards” can be positive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negative. Sometimes we reach for our phones out of hope/anticipation that there’ll be something good waiting for us. But just as often, we reach for our phones to help us avoid something unpleasant, such as boredom or anxiety. It doesn’t matter. Once our brains have learned to associate checking our phones with getting a reward, we are going to really, really, really want to check our phones. We become like the lab rats, constantly pressing the lever to get food.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96.9396972656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Thankfully, food cravings naturally subside when our stomachs feel full (otherwise our stomachs might explode). But phones and most apps are deliberately designed without “stopping cues” to alert us when we’ve had enough—which is why it’s so easy to accidentally binge. On a certain level, we know that what we’re doing is making us feel gross. But instead of stopping, our brains decide the solution is to seek out more dopamine. We check our phones again. And again. And again.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0438232421875" w:right="1499.609375" w:firstLine="302.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this happens, we tend to blame our binges on a lack of willpower —another way of saying that we blame ourselves. What we don’t realize is that technology designers deliberately manipulate our dopamine responses to make it extremely difficult for us to stop using their products. Known as “brain hacking,” this is essentially behavioral design based on brain chemistry—and once you know how to recognize its signs, you’ll see it all over your phone.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91.6345214843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2017,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60 Minutes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aired a fascinating interview between Anderson Cooper and Ramsay Brown, founder of a start-up called Dopamine Labs that creates brain-hacking code for app companies. The goal is to keep people glued to an app by figuring out exactly when the app should do something to “make you feel a little extra awesome,” explained Brown, who has a background in neuroscience (and who, for the record, comes across as a thoughtful and un-evil kind of guy).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7.22167968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Brown offered the example of Instagram, which he says has created code that deliberately holds back on showing users new “likes” so that it can deliver a bunch of them in a sudden rush at the most effective moment possible—meaning the moment at which seeing new likes will discourage you from closing the app. And when he says “you,” Brown means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506.80664062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he explained to Anderson Cooper, “There’s an algorithm somewhere that predicted, hey, for this user right now who is experimental subject 79B3 in experiment 231, we think we can see an improvement in his behavior if you give it to him in this burst instead of that burst….You’re part of a set of controlled experiments that are happening in real time across you and millions of other people.”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18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guinea pigs?” asked Cooper.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2.8437805175781" w:right="1502.265625" w:firstLine="31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guinea pigs,” said Brown. “You’re guinea pigs in the box pushing the button and sometimes getting the likes. And they’re doing this to keep you in there.”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6437072753906" w:right="1492.8540039062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Interestingly, Brown—who is one of the few technology insiders who agreed to speak with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60 Minutes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 record—also created an app called Space that was meant to encourage people to spend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time on their phones by creating a twelve-second delay before social media apps would open. Brown called this a “moment of Zen”; the point was to give people a chance to change their minds.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66.939697265625" w:firstLine="308.39996337890625"/>
        <w:jc w:val="both"/>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 App Store initially refused to sell Space. “They rejected it from the App Store because they told us any app that would encourage people to use other apps or their iPhones less was unacceptable for distribution in the App Store,” said Brown. “They did not want us to give out this thing that was gonna make people less stuck on their phones.”</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0201416015625" w:line="239.9040126800537" w:lineRule="auto"/>
        <w:ind w:left="1731.4405822753906" w:right="1641.6650390625" w:hanging="105.103149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60 Minutes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later reported that “a few days after our story first aired, Apple called to tell us it had a change of heart and made ‘Space’ available in its App Store.”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40" w:lineRule="auto"/>
        <w:ind w:left="1554.84375" w:right="0" w:firstLine="0"/>
        <w:jc w:val="left"/>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tl w:val="0"/>
        </w:rPr>
        <w:t xml:space="preserve">OceanofPDF.com</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Pr>
        <w:drawing>
          <wp:inline distB="19050" distT="19050" distL="19050" distR="19050">
            <wp:extent cx="1981200" cy="733425"/>
            <wp:effectExtent b="0" l="0" r="0" t="0"/>
            <wp:docPr id="1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98120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15478515625" w:line="240" w:lineRule="auto"/>
        <w:ind w:left="0" w:right="2812.529296875" w:firstLine="0"/>
        <w:jc w:val="right"/>
        <w:rPr>
          <w:rFonts w:ascii="Arial" w:cs="Arial" w:eastAsia="Arial" w:hAnsi="Arial"/>
          <w:b w:val="0"/>
          <w:bCs w:val="0"/>
          <w:i w:val="0"/>
          <w:iCs w:val="0"/>
          <w:smallCaps w:val="0"/>
          <w:strike w:val="0"/>
          <w:color w:val="2c5977"/>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60"/>
          <w:szCs w:val="60"/>
          <w:u w:val="none"/>
          <w:shd w:fill="auto" w:val="clear"/>
          <w:vertAlign w:val="baseline"/>
          <w:rtl w:val="0"/>
        </w:rPr>
        <w:t xml:space="preserve">THE TRICKS OF THE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998046875" w:line="240" w:lineRule="auto"/>
        <w:ind w:left="0" w:right="0" w:firstLine="0"/>
        <w:jc w:val="center"/>
        <w:rPr>
          <w:rFonts w:ascii="Arial" w:cs="Arial" w:eastAsia="Arial" w:hAnsi="Arial"/>
          <w:b w:val="0"/>
          <w:bCs w:val="0"/>
          <w:i w:val="0"/>
          <w:iCs w:val="0"/>
          <w:smallCaps w:val="0"/>
          <w:strike w:val="0"/>
          <w:color w:val="2c5977"/>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60"/>
          <w:szCs w:val="60"/>
          <w:u w:val="none"/>
          <w:shd w:fill="auto" w:val="clear"/>
          <w:vertAlign w:val="baseline"/>
          <w:rtl w:val="0"/>
        </w:rPr>
        <w:t xml:space="preserve">TRADE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99804687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Never before in history have the decisions of a handful of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designers (mostly men, white, living in SF, aged 25–35)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working at 3 companies had so much impact on how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millions of people around the world spend their attention.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—Tristan Harris, ex–Google employee and design ethicist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249267578125" w:line="239.9040126800537" w:lineRule="auto"/>
        <w:ind w:left="1539.84375" w:right="1504.7412109375" w:firstLine="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22.5"/>
          <w:szCs w:val="22.5"/>
          <w:u w:val="none"/>
          <w:shd w:fill="auto" w:val="clear"/>
          <w:vertAlign w:val="baseline"/>
          <w:rtl w:val="0"/>
        </w:rPr>
        <w:t xml:space="preserve">THE BET TER WE UNDERSTAND OUR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own dopamine responses, the better equipped we’ll be to recognize brain hacks when we see them. So let’s take a phone’s-eye look at some of our psychological quirks—and how they’re being used to manipulate us.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201416015625" w:line="240" w:lineRule="auto"/>
        <w:ind w:left="0" w:right="0" w:firstLine="0"/>
        <w:jc w:val="center"/>
        <w:rPr>
          <w:rFonts w:ascii="Arial" w:cs="Arial" w:eastAsia="Arial" w:hAnsi="Arial"/>
          <w:b w:val="0"/>
          <w:bCs w:val="0"/>
          <w:i w:val="0"/>
          <w:iCs w:val="0"/>
          <w:smallCaps w:val="0"/>
          <w:strike w:val="0"/>
          <w:color w:val="2c5977"/>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3.75"/>
          <w:szCs w:val="33.75"/>
          <w:u w:val="none"/>
          <w:shd w:fill="auto" w:val="clear"/>
          <w:vertAlign w:val="baseline"/>
          <w:rtl w:val="0"/>
        </w:rPr>
        <w:t xml:space="preserve">WE ARE NOVELT Y JUNKIES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76953125" w:line="239.9040126800537" w:lineRule="auto"/>
        <w:ind w:left="1540.1437377929688" w:right="1494.18457031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know that heady feeling you get early on in a romantic relationship where you crave spending time with the person? That’s the work of dopamine, too—it’s released any time we experience something new.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4.69970703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once novelty wears off, less dopamine is released. This is the post honeymoon phase of human relationships where someone often gets dumped. But we’ll never get to the point of even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considering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dumping our smartphones, because phones (and apps) are designed to provide us with constant novelty—and as a result, constant hits of dopamine.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0.450439453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Feeling bored or anxious? Check your email. Nothing there? Check social media. Not satisfied? Check a different social media account. And then maybe another one. Like a couple of posts. Follow some new people. Check to see if those people followed you back. Maybe go look at your email again, just in case. It’s easy to spend hours on your phone without using the same app twice—or staying focused for more than a few seconds at a time.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8437805175781" w:right="1500.21728515625" w:firstLine="30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worth pointing out that dopamine-induced excitement is not the same thing as actual happiness. But try telling that to our brains.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1953125" w:line="240" w:lineRule="auto"/>
        <w:ind w:left="0" w:right="0" w:firstLine="0"/>
        <w:jc w:val="center"/>
        <w:rPr>
          <w:rFonts w:ascii="Arial" w:cs="Arial" w:eastAsia="Arial" w:hAnsi="Arial"/>
          <w:b w:val="0"/>
          <w:bCs w:val="0"/>
          <w:i w:val="0"/>
          <w:iCs w:val="0"/>
          <w:smallCaps w:val="0"/>
          <w:strike w:val="0"/>
          <w:color w:val="2c5977"/>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3.75"/>
          <w:szCs w:val="33.75"/>
          <w:u w:val="none"/>
          <w:shd w:fill="auto" w:val="clear"/>
          <w:vertAlign w:val="baseline"/>
          <w:rtl w:val="0"/>
        </w:rPr>
        <w:t xml:space="preserve">WE ARE TODDLERS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76953125" w:line="239.9040126800537" w:lineRule="auto"/>
        <w:ind w:left="1549.1436767578125" w:right="1497.2412109375" w:hanging="6.29989624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Anyone who’s spent time with a two-year-old knows that toddlers are fascinated by cause and effect. Flip a switch on the wall, and a light goes on. Press a button and a doorbell rings. Express even the slightest interest in an electrical outlet and an adult will come running.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6.6467285156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 trait we never outgrow: no matter what age we are, we really love getting reactions to things that we do. In psychology, these reactions are called “reinforcements,” and the more reinforcements we get when we do something, the more likely we are to do it again. (Oddly, the reaction doesn’t have to be positive. You might think that scolding a toddler for putting playdough in her mouth might discourage her from doing it again, but trust me: it does not.)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93.99169921875" w:firstLine="31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phones are packed with subtle positive reinforcements that trigger dopamine spritzes that keep us coming back for more. Touch a link, and a webpage appears. Send a text message and you’ll hear a satisfying “whoosh.” Cumulatively, these reinforcements give us a pleasant feeling of control—which in turn makes us want to constantly be on our phones.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201416015625" w:line="240" w:lineRule="auto"/>
        <w:ind w:left="0" w:right="0" w:firstLine="0"/>
        <w:jc w:val="center"/>
        <w:rPr>
          <w:rFonts w:ascii="Arial" w:cs="Arial" w:eastAsia="Arial" w:hAnsi="Arial"/>
          <w:b w:val="0"/>
          <w:bCs w:val="0"/>
          <w:i w:val="0"/>
          <w:iCs w:val="0"/>
          <w:smallCaps w:val="0"/>
          <w:strike w:val="0"/>
          <w:color w:val="2c5977"/>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3.75"/>
          <w:szCs w:val="33.75"/>
          <w:u w:val="none"/>
          <w:shd w:fill="auto" w:val="clear"/>
          <w:vertAlign w:val="baseline"/>
          <w:rtl w:val="0"/>
        </w:rPr>
        <w:t xml:space="preserve">WE F IND INCONSISTENCY IRRESISTIBLE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739013671875" w:line="239.9040126800537" w:lineRule="auto"/>
        <w:ind w:left="1540.1437377929688" w:right="1491.19995117187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You’d think that the best way to get us to check our phones obsessively would be to make sure that there was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always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something good waiting for us.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5438232421875" w:right="1502.6611328125" w:firstLine="3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what really gets us hooked isn’t consistency; it’s unpredictability. It’s knowing that something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happen—but not knowing when or if that something will occur.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8437805175781" w:right="1490.8984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Psychologists refer to unpredictable rewards as “intermittent reinforcements.” I call them “the reason we date jerks.” Regardless of what term you use, this unpredictability is incorporated into nearly every app on our phones.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0.1437377929688" w:right="1441.853027343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check our phones, we occasionally find something satisfying— a complimentary email, a text from a crush, an interesting piece of news. The resulting burst of dopamine makes us begin to associate the act of checking our phones with the receipt of a reward. Similarly, there are times when checking your phone out of anxiety really does leave you feeling soothed.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94.61669921875" w:firstLine="31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that link has been established, it doesn’t matter if we’re rewarded only one time out of every fifty. Thanks to dopamine, our brains remember that one time. And instead of dissuading us, the fact that we can’t predict which of our fifty checks is going to be rewarding makes us check our phones even more.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1.2437438964844" w:right="1497.9248046875" w:firstLine="288.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Want to know another device that uses intermittent rewards to drive compulsive behavior? Slot machines.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543701171875" w:right="1492.9931640625" w:firstLine="302.10006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fact, the similarities between the two devices are so powerful that Harris frequently compares smartphones to slot machines that we keep in our pockets.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69.493408203125" w:firstLine="31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pull our phone out of our pocket, we’re playing a slot machine to see what notifications we got,” he explained in an article titled “How Technology Is Hijacking Your Mind.”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6437072753906" w:right="1506.502685546875" w:firstLine="309.60006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swipe down our finger to scroll the Instagram feed, we’re playing a slot machine to see what photo comes next. When we swipe faces left/right on dating apps, we’re playing a slot machine to see if we got a match.”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8.58642578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Harris’s observations are particularly disturbing when you realize that slot machines, which are specifically designed to deliver rewards in a way that drives compulsive behavior, are one of the most addictive devices ever to have been invented.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5977"/>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3.75"/>
          <w:szCs w:val="33.75"/>
          <w:u w:val="none"/>
          <w:shd w:fill="auto" w:val="clear"/>
          <w:vertAlign w:val="baseline"/>
          <w:rtl w:val="0"/>
        </w:rPr>
        <w:t xml:space="preserve">WE HATE FEELING ANXIOUS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76953125" w:line="239.9040126800537" w:lineRule="auto"/>
        <w:ind w:left="1540.1437377929688" w:right="1495.76293945312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Anxiety is evolutionarily important, because it’s very motivating (a lion who’s anxious about food is more likely to survive than a lion who’s chilling out). But it also is easy to trigger, and it can turn us into stress cases, especially when it can’t be resolved.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3.7437438964844" w:right="1473.662109375" w:firstLine="299.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According to Larry Rosen, a psychologist at California State University, Dominquez Hills, our phones deliberately incite anxiety by providing new information and emotional triggers every time we pick them up. This makes us worry that any time we put them down, even for a second, we might miss something.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0.1437377929688" w:right="1496.120605468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nontechnical term for this anxiety is FOMO: fear of missing out (not to be confused with its underappreciated counterpart, JOMO: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joy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missing out). Human beings have always suffered from FOMO. But we were protected from developing a full-blown infection by the fact that, until smartphones, there was no easy way to find out about all the things we were missing out on. Once you’d left your home (and your landline) to go to one party, you had no way of knowing that another party going on at the same time might be more fun. For better or for worse, you were just at the party.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42.502441406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only do smartphones make it easy to find out about the things we’re missing, but also—through notifications—they spray FOMO at us like a sneeze. We become convinced that the only way to protect ourselves is to constantly check our phones to make sure that we’re not missing something. But instead of helping alleviate our phone-induced FOMO, this actually increases it, to the point where our adrenal glands release a squirt of cortisol—a stress hormone that plays a large role in fight-or-flight responses—every time we put down our phones. Cortisol makes us feel anxious. We don’t like to feel anxious. So, in order to relieve our anxiety, we reach for our phones. We feel better for a moment; we put them down— and we feel anxious again. Infected by FOMO, we keep checking and touching and swiping and scrolling, trying to relieve our anxiety by doing something that, by reinforcing our habit loop, actually only increases it.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201416015625" w:line="240" w:lineRule="auto"/>
        <w:ind w:left="0" w:right="0" w:firstLine="0"/>
        <w:jc w:val="center"/>
        <w:rPr>
          <w:rFonts w:ascii="Arial" w:cs="Arial" w:eastAsia="Arial" w:hAnsi="Arial"/>
          <w:b w:val="0"/>
          <w:bCs w:val="0"/>
          <w:i w:val="0"/>
          <w:iCs w:val="0"/>
          <w:smallCaps w:val="0"/>
          <w:strike w:val="0"/>
          <w:color w:val="2c5977"/>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3.75"/>
          <w:szCs w:val="33.75"/>
          <w:u w:val="none"/>
          <w:shd w:fill="auto" w:val="clear"/>
          <w:vertAlign w:val="baseline"/>
          <w:rtl w:val="0"/>
        </w:rPr>
        <w:t xml:space="preserve">WE WANT TO BE LOVED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501.6198730468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Human beings are social creatures, and we desperately want to feel like we belong.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5.8438110351562" w:right="1492.03125" w:firstLine="30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wasn’t so long ago that this affirmation (or rejection) came from real live people—as happened to me in middle school when a group of my so called friends rated our classmates’ popularity on a scale of one to ten, and decided that I was a negative three.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1.4437866210938" w:right="1492.700195312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record, a scale of one to ten does not include negative numbers. But the bigger point is that whereas my verdict was delivered in person and relatively privately, today it would have been posted online for everyone to see—and to vote on. Whether it’s ratings on Uber or “likes” on social media, many of today’s most popular apps actively encourage users to judge one another.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9437866210938" w:right="1495.732421875" w:firstLine="306.2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Those features aren’t there by accident. Designers know that humans have an intrinsic desire for affirmation, and that the more ways there are for us to be judged, the more compulsively we’ll monitor our score.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Irresistible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Adam Alter describes the launch of the “Like” button on Facebook as having had a psychological effect that was “hard to exaggerate.” As he puts it, “A post with zero likes wasn’t just privately painful, but also a kind of public condemnation.”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5.8438110351562" w:right="1507.16064453125" w:firstLine="299.3998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fact that these judgments matter to us is just as questionable as why I still remember the popularity scale incident more than twenty-five years later. But there’s no question that they do.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1.4437866210938" w:right="1504.29199218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What’s particularly weird is that we don’t just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care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other people’s judgments;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ask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them. We post photos and comments to show others that we’re lovable, that we’re popular and, on a more existential level, that we matter, and then we check our phones obsessively to see if other people —or at least their online profiles—agree. (And even though we know that we’re curating our own feeds to make our lives look as exciting and fun as possible, we forget that everyone else is doing the same thing.)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96.604003906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Put this all together, and it makes sense that spending a lot of time on social media could be associated with depression and lower self-esteem. What doesn’t make sense is that we are deliberately choosing to relive the worst parts of middle school.</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5977"/>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3.75"/>
          <w:szCs w:val="33.75"/>
          <w:u w:val="none"/>
          <w:shd w:fill="auto" w:val="clear"/>
          <w:vertAlign w:val="baseline"/>
          <w:rtl w:val="0"/>
        </w:rPr>
        <w:t xml:space="preserve">WE ARE LAZY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76953125" w:line="239.9040126800537" w:lineRule="auto"/>
        <w:ind w:left="1542.8437805175781" w:right="1499.057617187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a reason that platforms like YouTube and Netflix are designed to automatically play the next video or episode in your (or, rather, their) queue: it’s harder to swim against the current than it is float downstream. If the next episode of the show you’re watching automatically starts playing five seconds after the previous one ends, you’re less likely to stop watching. (Some platforms allow you to disable this feature. Try it, and see if it makes a difference in how many videos you watch.)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1953125" w:line="240" w:lineRule="auto"/>
        <w:ind w:left="0" w:right="0" w:firstLine="0"/>
        <w:jc w:val="center"/>
        <w:rPr>
          <w:rFonts w:ascii="Arial" w:cs="Arial" w:eastAsia="Arial" w:hAnsi="Arial"/>
          <w:b w:val="0"/>
          <w:bCs w:val="0"/>
          <w:i w:val="0"/>
          <w:iCs w:val="0"/>
          <w:smallCaps w:val="0"/>
          <w:strike w:val="0"/>
          <w:color w:val="2c5977"/>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3.75"/>
          <w:szCs w:val="33.75"/>
          <w:u w:val="none"/>
          <w:shd w:fill="auto" w:val="clear"/>
          <w:vertAlign w:val="baseline"/>
          <w:rtl w:val="0"/>
        </w:rPr>
        <w:t xml:space="preserve">WE LIKE BEING PRECIOUS SNOWFLAKES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76953125" w:line="239.9040126800537" w:lineRule="auto"/>
        <w:ind w:left="1544.6437072753906" w:right="1502.825927734375" w:firstLine="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Humans love feeling like we’re special, which is why designers provide so many ways for us to personalize our phones. We can display personal photos on our home and lock screens. We can assign our favorite songs as ringtones. We can hand-select the types of news articles that appear in our feeds.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7.65136718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features make our phones more useful and fun. But the more our phones feel like reflections of ourselves (and our specialness), the more time we’re going to want to spend on them. And if you take a critical look at your phone’s personalization settings—as in, what settings you have control over versus what settings you don’t—you’ll notice that we have lots of control over features that make us more likely to spend time on our phones, and very little control over those that don’t.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2.343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the option to change the voice of my phone’s virtual assistant from an American woman’s to a British man’s—and to ask that British man to tell me jokes. (“The past, present, and future walk into a bar. It was tense.”)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46.1779785156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it has taken years (and at least one lawsuit) for phone makers to even begin to give us the ability to set auto-responses for text messages—hardly a revolutionary idea, given how long we’ve been able to set up vacation responses for email. In addition to making it easier to take a break from your phone, the option to auto-respond to text messages could save lives by eliminating one reason—namely, the fear of leaving someone hanging— that so many people text and drive.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5.95214843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Indeed, the more you think about this, the more likely you are to come to the same conclusion as Tristan Harris. “The closer we pay attention to the options we’re given,” he writes, “the more we’ll notice when they don’t actually align with our true needs.”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1953125" w:line="240" w:lineRule="auto"/>
        <w:ind w:left="0" w:right="0" w:firstLine="0"/>
        <w:jc w:val="center"/>
        <w:rPr>
          <w:rFonts w:ascii="Arial" w:cs="Arial" w:eastAsia="Arial" w:hAnsi="Arial"/>
          <w:b w:val="0"/>
          <w:bCs w:val="0"/>
          <w:i w:val="0"/>
          <w:iCs w:val="0"/>
          <w:smallCaps w:val="0"/>
          <w:strike w:val="0"/>
          <w:color w:val="2c5977"/>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3.75"/>
          <w:szCs w:val="33.75"/>
          <w:u w:val="none"/>
          <w:shd w:fill="auto" w:val="clear"/>
          <w:vertAlign w:val="baseline"/>
          <w:rtl w:val="0"/>
        </w:rPr>
        <w:t xml:space="preserve">WE SELF-MEDICATE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76953125" w:line="239.9040126800537" w:lineRule="auto"/>
        <w:ind w:left="1542.8437805175781" w:right="1497.84667968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we’ve talked about, the flip side of wanting to feel pleasure is the desire to avoid feeling bad—ideally with as little effort as possible. That’s why, instead of getting to the root of our negative feelings, we turn to alcohol or drugs…or our phones.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493.395996093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2017 article in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Matt Richtel reported that there’s been a decade-long trend toward less alcohol and drug use among teenagers. Great news—unless kids are just replacing one possible addiction with another. The title of the article was “Are Teenagers Replacing Drugs with Smartphones?” and the conclusion among most of the experts quoted was that the answer is likely yes.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504.1552734375" w:firstLine="31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see her at this point and time as not being a person who is controlled in any way by smoking pot,” one school psychologist was quoted saying about his own daughter. “[But] her phone is something she sleeps with.”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201416015625" w:line="240" w:lineRule="auto"/>
        <w:ind w:left="0" w:right="0" w:firstLine="0"/>
        <w:jc w:val="center"/>
        <w:rPr>
          <w:rFonts w:ascii="Arial" w:cs="Arial" w:eastAsia="Arial" w:hAnsi="Arial"/>
          <w:b w:val="0"/>
          <w:bCs w:val="0"/>
          <w:i w:val="0"/>
          <w:iCs w:val="0"/>
          <w:smallCaps w:val="0"/>
          <w:strike w:val="0"/>
          <w:color w:val="2c5977"/>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3.75"/>
          <w:szCs w:val="33.75"/>
          <w:u w:val="none"/>
          <w:shd w:fill="auto" w:val="clear"/>
          <w:vertAlign w:val="baseline"/>
          <w:rtl w:val="0"/>
        </w:rPr>
        <w:t xml:space="preserve">WE FEAR OUR OWN MINDS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76953125" w:line="239.9040126800537" w:lineRule="auto"/>
        <w:ind w:left="1542.8437805175781" w:right="1498.103027343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our smartphones excel at one thing, it’s making sure we never, ever have to be alone with ourselves.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9.8278808593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thank goodness. In 2014, researchers from the University of Virginia and Harvard University published the results of a two-part study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Science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demonstrated the lengths we’ll go to avoid our own minds.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96.9824218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first experiment, volunteers received a mild electric shock, and then were asked whether the experience was unpleasant enough that they would pay to avoid being shocked again.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91.3464355468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researchers took the forty-two people who’d said that they would pay to avoid another shock and left them alone in undecorated rooms, without access to the internet or any other form of distraction, and instructed them to entertain themselves with their thoughts for fifteen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1.9335937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minutes. They also told the participants that, if they wanted, they could press a button and receive another electric shock—as in, the same shock they’d just said they’d pay to not have repeated.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0.1437377929688" w:right="1503.84887695312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You’d think that no one would have taken them up on the offer, right? Wrong. Out of the forty-two participants, eighteen chose to give themselves a shock during the fifteen-minute experiment.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Eighteen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not just once. In what is undoubtedly my favorite detail of the study, one outlier shocked himself 190 times.)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8437805175781" w:right="1495.814208984375" w:firstLine="31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is striking,” wrote the authors, “is that simply being alone with their own thoughts for 15 minutes was apparently so aversive that it drove many participants to self-administer an electric shock that they had earlier said they would pay to avoid.”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201416015625" w:line="240" w:lineRule="auto"/>
        <w:ind w:left="0" w:right="0" w:firstLine="0"/>
        <w:jc w:val="center"/>
        <w:rPr>
          <w:rFonts w:ascii="Arial" w:cs="Arial" w:eastAsia="Arial" w:hAnsi="Arial"/>
          <w:b w:val="0"/>
          <w:bCs w:val="0"/>
          <w:i w:val="0"/>
          <w:iCs w:val="0"/>
          <w:smallCaps w:val="0"/>
          <w:strike w:val="0"/>
          <w:color w:val="2c5977"/>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3.75"/>
          <w:szCs w:val="33.75"/>
          <w:u w:val="none"/>
          <w:shd w:fill="auto" w:val="clear"/>
          <w:vertAlign w:val="baseline"/>
          <w:rtl w:val="0"/>
        </w:rPr>
        <w:t xml:space="preserve">BEWARE OF GEEKS BEARING GI FTS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76953125" w:line="239.9040126800537" w:lineRule="auto"/>
        <w:ind w:left="1542.8437805175781" w:right="1501.342773437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Put this all together, and our phones are like digital Trojan horses: innocuous-seeming accessories packed with manipulative tricks meant to get us to let down our guard. As soon as we do so, our attention is theirs for the taking. And as we’ll see in a moment, it’s a very valuable prize.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40" w:lineRule="auto"/>
        <w:ind w:left="1554.84375" w:right="0" w:firstLine="0"/>
        <w:jc w:val="left"/>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tl w:val="0"/>
        </w:rPr>
        <w:t xml:space="preserve">OceanofPDF.com</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Pr>
        <w:drawing>
          <wp:inline distB="19050" distT="19050" distL="19050" distR="19050">
            <wp:extent cx="1981200" cy="733425"/>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98120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15478515625" w:line="240" w:lineRule="auto"/>
        <w:ind w:left="0" w:right="2819.757080078125" w:firstLine="0"/>
        <w:jc w:val="right"/>
        <w:rPr>
          <w:rFonts w:ascii="Arial" w:cs="Arial" w:eastAsia="Arial" w:hAnsi="Arial"/>
          <w:b w:val="0"/>
          <w:bCs w:val="0"/>
          <w:i w:val="0"/>
          <w:iCs w:val="0"/>
          <w:smallCaps w:val="0"/>
          <w:strike w:val="0"/>
          <w:color w:val="2c5977"/>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60"/>
          <w:szCs w:val="60"/>
          <w:u w:val="none"/>
          <w:shd w:fill="auto" w:val="clear"/>
          <w:vertAlign w:val="baseline"/>
          <w:rtl w:val="0"/>
        </w:rPr>
        <w:t xml:space="preserve">WHY SOCIAL MEDIA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998046875" w:line="240" w:lineRule="auto"/>
        <w:ind w:left="0" w:right="0" w:firstLine="0"/>
        <w:jc w:val="center"/>
        <w:rPr>
          <w:rFonts w:ascii="Arial" w:cs="Arial" w:eastAsia="Arial" w:hAnsi="Arial"/>
          <w:b w:val="0"/>
          <w:bCs w:val="0"/>
          <w:i w:val="0"/>
          <w:iCs w:val="0"/>
          <w:smallCaps w:val="0"/>
          <w:strike w:val="0"/>
          <w:color w:val="2c5977"/>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60"/>
          <w:szCs w:val="60"/>
          <w:u w:val="none"/>
          <w:shd w:fill="auto" w:val="clear"/>
          <w:vertAlign w:val="baseline"/>
          <w:rtl w:val="0"/>
        </w:rPr>
        <w:t xml:space="preserve">SUCKS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99804687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Even more than it is in the advertising business, Facebook is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in the surveillance business. Facebook, in fact, is the biggest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surveillance-based enterprise in the history of mankind. It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knows far, far more about you than the most intrusive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government has ever known about its citizens.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—John Lanchester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249267578125" w:line="239.9040126800537" w:lineRule="auto"/>
        <w:ind w:left="1542.8437805175781" w:right="1498.116455078125" w:firstLine="2.85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22.5"/>
          <w:szCs w:val="22.5"/>
          <w:u w:val="none"/>
          <w:shd w:fill="auto" w:val="clear"/>
          <w:vertAlign w:val="baseline"/>
          <w:rtl w:val="0"/>
        </w:rPr>
        <w:t xml:space="preserve">WHEN I ASK PEOPLE WHICH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category of apps they find the most problematic, social media is the most common response. Like junk food, the content of these apps is hard to stop consuming, even when you’re aware that it’s making you feel sick.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4.792480468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you feel sick. From its deliberately addictive design to its surveillance-based business model, social media represents the epitome of “Trojan horse design”: it’s meant to manipulate us into doing and sharing things we otherwise would not—often with negative effects on our mental health and society at large. And once you understand the forces behind social media, you may begin to think differently about many of the other apps and features on your phone, too.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6437072753906" w:right="1504.257812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start with a question: have you ever wondered why social media apps are all free? It’s not because their creators are driven by a philanthropic urge to help the world share selfies. It’s because we are not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508.70361328125" w:firstLine="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actually the customers, and the social media platform itself is not the product.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0.3437805175781" w:right="1515.80322265625" w:firstLine="30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the customers are advertisers. And the product being sold is our attention.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496.618652343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about it: The more attention we devote to Facebook or Twitter or a dating app or other social media, the more chances there are for the program to show us a sponsored post. And the more information we voluntarily post, the more personalized, attention-stealing, and profitable (for the social media company) the sponsored posts and ads will be.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501.2597656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words of Dopamine Labs founder Ramsay Brown, “You don’t pay for Facebook. Advertisers pay for Facebook. You get to use it for free because your eyeballs are what’s being sold there.”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91.732177734375" w:firstLine="3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we touched upon earlier, the prize these advertisers are after is “engagement,” which is the metric by which companies evaluate the number of clicks, likes, shares, and comments associated with their content. Engagement is sometimes referred to as “the currency of the attention economy,” and advertisers are willing to spend a lot of money for it. Global ad spending on social media in 2016 was $31 billion, almost double what it was just two years before.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6.7437744140625" w:right="1493.9624023437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other words, every moment of attention we spend scrolling through social media is attention spent making money for someone else. The numbers are staggering: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analysis calculated that as of 2014, Facebook users were spending a collective 39,757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years’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worth of attention on the site,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every single day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It’s attention that we didn’t spend on our families, or our friends, or ourselves. And just like time, once we’ve spent attention, we can never get it back.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91.2512207031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a really big deal, because our attention is the most valuable thing we have. We experience only what we pay attention to. We remember only what we pay attention to. When we decide what to pay attention to in the moment, we are making a broader decision about how we want to spend our lives.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513.3581542968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be clear, there is nothing wrong with spending your attention on social media (or on any other app). There is also nothing wrong with a designer trying to make an app that’s fun, engaging, and profitable. But as users, we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8.0438232421875" w:right="1490.94482421875" w:firstLine="14.0998840332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should be using our apps because we’ve made a conscious choice to do so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of manipulative psychological tricks that are meant to make money for someone else.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1953125" w:line="239.9040126800537" w:lineRule="auto"/>
        <w:ind w:left="1804.8843383789062" w:right="1763.489990234375" w:firstLine="0"/>
        <w:jc w:val="center"/>
        <w:rPr>
          <w:rFonts w:ascii="Arial" w:cs="Arial" w:eastAsia="Arial" w:hAnsi="Arial"/>
          <w:b w:val="0"/>
          <w:bCs w:val="0"/>
          <w:i w:val="0"/>
          <w:iCs w:val="0"/>
          <w:smallCaps w:val="0"/>
          <w:strike w:val="0"/>
          <w:color w:val="2c5977"/>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3.75"/>
          <w:szCs w:val="33.75"/>
          <w:u w:val="none"/>
          <w:shd w:fill="auto" w:val="clear"/>
          <w:vertAlign w:val="baseline"/>
          <w:rtl w:val="0"/>
        </w:rPr>
        <w:t xml:space="preserve">SOCIAL MEDIA KNOWS HOW TO STEAL OUR AT TENTION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77197265625" w:line="239.9040126800537" w:lineRule="auto"/>
        <w:ind w:left="1542.8437805175781" w:right="1476.71752929687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you’re aware of the motives behind social media platforms—namely, attention stealing and information gathering—you’ll begin to notice how these motives are incorporated into their designs.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8437805175781" w:right="1491.44042968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we’ve discussed, “Like” buttons and comment features aren’t just there to help us connect with other people; they’re there because adding metrics to social interactions is a guaranteed way to keep us going back to see our “score.”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01416015625" w:line="240" w:lineRule="auto"/>
        <w:ind w:left="0" w:right="0" w:firstLine="0"/>
        <w:jc w:val="center"/>
        <w:rPr>
          <w:rFonts w:ascii="Arial" w:cs="Arial" w:eastAsia="Arial" w:hAnsi="Arial"/>
          <w:b w:val="0"/>
          <w:bCs w:val="0"/>
          <w:i w:val="0"/>
          <w:iCs w:val="0"/>
          <w:smallCaps w:val="0"/>
          <w:strike w:val="0"/>
          <w:color w:val="2c5977"/>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0"/>
          <w:szCs w:val="30"/>
          <w:u w:val="none"/>
          <w:shd w:fill="auto" w:val="clear"/>
          <w:vertAlign w:val="baseline"/>
          <w:rtl w:val="0"/>
        </w:rPr>
        <w:t xml:space="preserve">H OW T O UNL IKE “ L IKE S ”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39.9040126800537" w:lineRule="auto"/>
        <w:ind w:left="1992.8437805175781" w:right="1953.25439453125" w:firstLine="7.79998779296875"/>
        <w:jc w:val="both"/>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If you find yourself obsessed with amassing likes, you may want to install a Facebook demetricator browser plug-in—it removes all the “scores” from Facebook so that instead of saying “57 people liked your post,” it will simply say, “People like this.” See if this makes a difference. Then ask yourself why Facebook itself doesn’t provide this option.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0201416015625" w:line="239.9040126800537" w:lineRule="auto"/>
        <w:ind w:left="1542.8437805175781" w:right="1502.54516601562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Similarly, it would be easy for social media apps to be built with optional “stopping cues” to help us control our consumption. An app could give you the choice to see posts only from the last hour or day, or to set a limit for how much time you want to spend looking at your feed. But providing options like this might reduce “engagement.” So instead, the feeds are deliberately designed to be endless. And even though we know that we will never “finish” our feeds, we keep scrolling, in pursuit of the dopamine hits that we get from every new post.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5977"/>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3.75"/>
          <w:szCs w:val="33.75"/>
          <w:u w:val="none"/>
          <w:shd w:fill="auto" w:val="clear"/>
          <w:vertAlign w:val="baseline"/>
          <w:rtl w:val="0"/>
        </w:rPr>
        <w:t xml:space="preserve">SOCIAL MEDIA IS MAKING US DEPRESSED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76953125" w:line="239.9040126800537" w:lineRule="auto"/>
        <w:ind w:left="1546.143798828125" w:right="1499.9584960937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Perhaps one of the most disturbing aspects of social media is the effects that it is having on our real-life relationships with other people—and, as a consequence, on our mental health.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6.5437316894531" w:right="1495.8935546875" w:firstLine="31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people sign up for social media accounts out of a desire to feel connected—but numerous studies suggest that the more we use social media, the less happy we will be. In 2017,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American Journal of Epidemiology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looked at the same group of people over time, hoping to determine whether social media use actually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caused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unhappiness, as opposed to simply appealing to people who are already unhappy. It concluded that there does indeed appear to be a causal relationship. As the authors described their results in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Harvard Business Review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“We found consistently that both liking others’ content and clicking links significantly predicted a subsequent reduction in self-reported physical health, mental health, and life satisfaction.”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6.3977050781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an article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Atlantic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titled, disturbingly, “Have Smartphones Destroyed a Generation?” psychologist Jean Twenge presents compelling evidence that, as she puts it, “the arrival of the smartphone has radically changed every aspect of teenagers’ lives, from the nature of their social interactions to their mental health.” (While teenagers are extreme examples of this, I would argue that smartphones are doing the same to the rest of us, too.)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6.8981933593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article includes charts representing various trends in teenage behaviors from 1976 to 2016. From time spent hanging out with friends to the age of getting drivers’ licenses to dating to sleep to sex to (most strikingly) loneliness, the charts all have one thing in common: the slope of their lines changes dramatically after 2007, the year the first iPhone was released.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504.416503906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Look at this data together and it’s hard not to come to the same conclusion as Twenge: “There is compelling evidence that the devices we’ve placed in young people’s hands are having profound effects on their lives—and making them seriously unhappy.” As she puts it, today’s teens may be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physically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safer than their predecessors (less likely to drive drunk, for example). But that is likely because they are “on their phone, in their</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9.9436950683594" w:right="1527.67578125" w:hanging="14.0998840332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room, alone, and often distressed.” Depression among teenagers is way up. Suicide rates are, too.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1953125" w:line="240" w:lineRule="auto"/>
        <w:ind w:left="0" w:right="0" w:firstLine="0"/>
        <w:jc w:val="center"/>
        <w:rPr>
          <w:rFonts w:ascii="Arial" w:cs="Arial" w:eastAsia="Arial" w:hAnsi="Arial"/>
          <w:b w:val="0"/>
          <w:bCs w:val="0"/>
          <w:i w:val="0"/>
          <w:iCs w:val="0"/>
          <w:smallCaps w:val="0"/>
          <w:strike w:val="0"/>
          <w:color w:val="2c5977"/>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3.75"/>
          <w:szCs w:val="33.75"/>
          <w:u w:val="none"/>
          <w:shd w:fill="auto" w:val="clear"/>
          <w:vertAlign w:val="baseline"/>
          <w:rtl w:val="0"/>
        </w:rPr>
        <w:t xml:space="preserve">SOCIAL MEDIA IS BIG BROTHER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76953125" w:line="239.9040126800537" w:lineRule="auto"/>
        <w:ind w:left="1543.4437561035156" w:right="1502.315673828125" w:firstLine="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that someone knocked on your door and asked you to register the following information with the government: your full name, birth date, phone number, email address, physical address, education and work history, relationship status, names and photographs of all family members and friends, photographs and videos of yourself for as far back in time as possible, your political leanings, your travel history, your favorite books, your favorite music, and your favorite, well,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everything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Would you?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54.140625" w:firstLine="31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social media, we provide this information (and more)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voluntarily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with virtually no thought as to what the social media company might do with this information. As Antonio García Martínez, former product manager at Facebook, writes in his memoir,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Chaos Monkeys,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biggest thing going on in marketing right now, what is generating tens of billions of dollars in investment and endless scheming inside the bowels of Facebook, Google, Amazon, and Apple, is how to tie…different sets of [information] together, and who controls the links.”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3.52050781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amount of information that Facebook has about its users is truly shocking—García Martínez refers to Facebook as “the regulator of the biggest accumulation of personal data since DNA.” What most of us don’t realize is that Facebook doesn’t just know everything you do and share on Facebook. Thanks to Facebook buttons and cookies (small files left behind on your computer that make it possible for companies to track your activities across sites), Facebook also knows many of the websites you’ve visited, apps you’ve used, and links you’ve clicked on. And thanks to partnerships with external data-collection companies such as Equifax, it knows countless details about your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offline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life, too, including (but not limited to!) your income and basically every purchase you’ve ever made with a card.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508.029785156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Finally, there’s one more important reason to be aware of the motivations behind social media: the effects all this targeting and personalization is having on society as a whole.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66.56005859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as creepy as it might be to think of a company controlling this much data about such an enormous number of people, the only purpose, from Facebook’s perspective, is to make Facebook money. On the positive side, this means that Facebook is very protective of its data because it’s valuable. But the negative side is that Facebook does not have any intrinsic reason to care about whether the content that it’s helping its advertisers share with us is factually accurate. Instead, the goal is clicks. And when it comes to garnering clicks, the more sensational a post is, the better.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8437805175781" w:right="1498.090820312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put this together with Facebook’s ability to target ads (in this example, in the form of fake news stories) to the people who are the most likely to click on and share them, we end up in a situation where the stories that show up in my newsfeed might be completely different from those that show up in your newsfeed—and where none of them have been vetted to make sure they reflect any version of reality. The more this happens, the more we risk creating a society in which we no longer have a shared definition of the “truth.”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40" w:lineRule="auto"/>
        <w:ind w:left="1554.84375" w:right="0" w:firstLine="0"/>
        <w:jc w:val="left"/>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tl w:val="0"/>
        </w:rPr>
        <w:t xml:space="preserve">OceanofPDF.com</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Pr>
        <w:drawing>
          <wp:inline distB="19050" distT="19050" distL="19050" distR="19050">
            <wp:extent cx="1981200" cy="733425"/>
            <wp:effectExtent b="0" l="0" r="0" t="0"/>
            <wp:docPr id="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98120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15478515625" w:line="240" w:lineRule="auto"/>
        <w:ind w:left="0" w:right="2919.0423583984375" w:firstLine="0"/>
        <w:jc w:val="right"/>
        <w:rPr>
          <w:rFonts w:ascii="Arial" w:cs="Arial" w:eastAsia="Arial" w:hAnsi="Arial"/>
          <w:b w:val="0"/>
          <w:bCs w:val="0"/>
          <w:i w:val="0"/>
          <w:iCs w:val="0"/>
          <w:smallCaps w:val="0"/>
          <w:strike w:val="0"/>
          <w:color w:val="2c5977"/>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60"/>
          <w:szCs w:val="60"/>
          <w:u w:val="none"/>
          <w:shd w:fill="auto" w:val="clear"/>
          <w:vertAlign w:val="baseline"/>
          <w:rtl w:val="0"/>
        </w:rPr>
        <w:t xml:space="preserve">THE TRUTH ABOUT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998046875" w:line="240" w:lineRule="auto"/>
        <w:ind w:left="0" w:right="0" w:firstLine="0"/>
        <w:jc w:val="center"/>
        <w:rPr>
          <w:rFonts w:ascii="Arial" w:cs="Arial" w:eastAsia="Arial" w:hAnsi="Arial"/>
          <w:b w:val="0"/>
          <w:bCs w:val="0"/>
          <w:i w:val="0"/>
          <w:iCs w:val="0"/>
          <w:smallCaps w:val="0"/>
          <w:strike w:val="0"/>
          <w:color w:val="2c5977"/>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60"/>
          <w:szCs w:val="60"/>
          <w:u w:val="none"/>
          <w:shd w:fill="auto" w:val="clear"/>
          <w:vertAlign w:val="baseline"/>
          <w:rtl w:val="0"/>
        </w:rPr>
        <w:t xml:space="preserve">MULTITASKING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99804687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The mind cannot have two thoughts at once. See if you can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think two thoughts at exactly the same time. Well? Is it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possible?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—Haemin Sunim, The Things You Can See Only When You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Slow Down: How to Be Calm and Mindful in a Fast-Paced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World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249267578125" w:line="243.85846138000488" w:lineRule="auto"/>
        <w:ind w:left="1539.84375" w:right="1490.5322265625" w:firstLine="9.225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22.5"/>
          <w:szCs w:val="22.5"/>
          <w:u w:val="none"/>
          <w:shd w:fill="auto" w:val="clear"/>
          <w:vertAlign w:val="baseline"/>
          <w:rtl w:val="0"/>
        </w:rPr>
        <w:t xml:space="preserve">ONE OF THE MOST COMMON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defenses of phones is the idea that they’re making us better at multitasking and, in so doing, more efficient. Unfortunately, this isn’t true. There’s actually no such thing as multitasking (that is, simultaneously processing two or more attention demanding tasks), because our brains can’t do two cognitively demanding things at once.</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think we’re multitasking, we’re actually doing what researchers call “task-switching.” Like cars making sharp turns, our brains need to slow down and switch gears every time we stop thinking about one thing and engage with another—a process that has been estimated to take twenty-five minutes every time you do it.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66552734375" w:line="239.9040126800537" w:lineRule="auto"/>
        <w:ind w:left="1544.6437072753906" w:right="1503.607177734375" w:firstLine="29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I’m not just talking about multitasking at work (though most of us probably intuitively know that checking email when we’re in the middle of a difficult task does not help our productivity). I also mean all the mini multitasking that we engage in all day long: glancing at Twitter while we’re also watching TV; looking at our email while we’re on a call; even flipping</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4437561035156" w:right="1514.7900390625" w:firstLine="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quickly between apps as we wait in line to order lunch. You might think that you’re able to simultaneously listen to your friend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respond to that text. But you can’t.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8437805175781" w:right="1493.847656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fact, we’re often shifting the focus of our attention so rapidly that we never give ourselves enough time to get in gear to begin with. (When’s the last time you spent twenty-five minutes just doing one thing?) Not only is this making us unproductive, but it’s also affecting our ability to think and problem solve. It’s also mentally exhausting.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8437805175781" w:right="1496.7980957031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that’s not all. In 2009, Stanford researchers led by Clifford Nass published a groundbreaking study in which they evaluated self-described heavy multitaskers’ ability to perform a variety of tasks. The researchers hypothesized that while multitasking might be draining at first, over time it must make people’s brain better 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something.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assumed that the heavy multitaskers in their study would be better than the controls at ignoring irrelevant information, switching efficiently between tasks, or organizing their memories. But according to Nass, the researchers were wrong: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6.143798828125" w:right="1496.982421875" w:firstLine="30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were absolutely shocked….It turns out multitaskers are terrible at every aspect of multitasking. They’re terrible at ignoring irrelevant information; they’re terrible at keeping information in their head nicely and neatly organized; and they’re terrible at switching from one task to another.”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2.15087890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Perhaps worse? “One would think that if people were bad at multitasking, they would stop,” said Nass. “However, when we talk with the multitaskers, they seem to think they’re great at it and seem totally unfazed and totally able to do more and more and more.”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6437072753906" w:right="1496.5283203125" w:firstLine="30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Nass’s conclusion? “We worry that [heavy multitasking] may be creating people who are unable to think well and clearly.”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1.32324218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itself is alarming—especially when you consider that multitasking (or at least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trying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multitask) is exactly what our phones encourage us to do (not to mention the fact that Nass’s research was published only two years after the first-generation iPhone was introduced). And it appears that, by weakening our attention spans and our memories, our phones are damaging our ability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single-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task, too.</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32.1156311035156" w:right="2006.0198974609375" w:hanging="105.778198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Yes, we can do the dishes while we listen to the news. But that’s not “multitasking” in the true sense of the word, because one activity is not cognitively demanding.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40" w:lineRule="auto"/>
        <w:ind w:left="1554.84375" w:right="0" w:firstLine="0"/>
        <w:jc w:val="left"/>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tl w:val="0"/>
        </w:rPr>
        <w:t xml:space="preserve">OceanofPDF.com</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Pr>
        <w:drawing>
          <wp:inline distB="19050" distT="19050" distL="19050" distR="19050">
            <wp:extent cx="1981200" cy="733425"/>
            <wp:effectExtent b="0" l="0" r="0" t="0"/>
            <wp:docPr id="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198120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15478515625" w:line="240" w:lineRule="auto"/>
        <w:ind w:left="0" w:right="3431.9073486328125" w:firstLine="0"/>
        <w:jc w:val="right"/>
        <w:rPr>
          <w:rFonts w:ascii="Arial" w:cs="Arial" w:eastAsia="Arial" w:hAnsi="Arial"/>
          <w:b w:val="0"/>
          <w:bCs w:val="0"/>
          <w:i w:val="0"/>
          <w:iCs w:val="0"/>
          <w:smallCaps w:val="0"/>
          <w:strike w:val="0"/>
          <w:color w:val="2c5977"/>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60"/>
          <w:szCs w:val="60"/>
          <w:u w:val="none"/>
          <w:shd w:fill="auto" w:val="clear"/>
          <w:vertAlign w:val="baseline"/>
          <w:rtl w:val="0"/>
        </w:rPr>
        <w:t xml:space="preserve">YOUR PHONE IS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998046875" w:line="240" w:lineRule="auto"/>
        <w:ind w:left="0" w:right="3229.8583984375" w:firstLine="0"/>
        <w:jc w:val="right"/>
        <w:rPr>
          <w:rFonts w:ascii="Arial" w:cs="Arial" w:eastAsia="Arial" w:hAnsi="Arial"/>
          <w:b w:val="0"/>
          <w:bCs w:val="0"/>
          <w:i w:val="0"/>
          <w:iCs w:val="0"/>
          <w:smallCaps w:val="0"/>
          <w:strike w:val="0"/>
          <w:color w:val="2c5977"/>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60"/>
          <w:szCs w:val="60"/>
          <w:u w:val="none"/>
          <w:shd w:fill="auto" w:val="clear"/>
          <w:vertAlign w:val="baseline"/>
          <w:rtl w:val="0"/>
        </w:rPr>
        <w:t xml:space="preserve">CHANGING YOUR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998046875" w:line="240" w:lineRule="auto"/>
        <w:ind w:left="0" w:right="0" w:firstLine="0"/>
        <w:jc w:val="center"/>
        <w:rPr>
          <w:rFonts w:ascii="Arial" w:cs="Arial" w:eastAsia="Arial" w:hAnsi="Arial"/>
          <w:b w:val="0"/>
          <w:bCs w:val="0"/>
          <w:i w:val="0"/>
          <w:iCs w:val="0"/>
          <w:smallCaps w:val="0"/>
          <w:strike w:val="0"/>
          <w:color w:val="2c5977"/>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60"/>
          <w:szCs w:val="60"/>
          <w:u w:val="none"/>
          <w:shd w:fill="auto" w:val="clear"/>
          <w:vertAlign w:val="baseline"/>
          <w:rtl w:val="0"/>
        </w:rPr>
        <w:t xml:space="preserve">BRAIN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99804687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Just as neurons that fire together wire together, neurons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that don’t fire together don’t wire together. As the time we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spend scanning Web pages crowds out the time we spend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reading books…the circuits that support those old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intellectual functions and pursuits weaken and begin to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break apart.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—Nicholas Carr, The Shallows: What the Internet Is Doing to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Our Brains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249267578125" w:line="239.9040126800537" w:lineRule="auto"/>
        <w:ind w:left="1539.84375" w:right="1507.7490234375" w:firstLine="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22.5"/>
          <w:szCs w:val="22.5"/>
          <w:u w:val="none"/>
          <w:shd w:fill="auto" w:val="clear"/>
          <w:vertAlign w:val="baseline"/>
          <w:rtl w:val="0"/>
        </w:rPr>
        <w:t xml:space="preserve">THE STRUCTURE OF OUR HEARTS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livers doesn’t substantially change once those organs are formed. And until surprisingly recently, scientists believed that the physical structure of our brains—and the function of individual neurons—was similarly fixed.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6.5679931640625" w:lineRule="auto"/>
        <w:ind w:left="1539.84375" w:right="1493.84765625" w:firstLine="30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came the realization that our brains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constantly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changing, and even more shockingly, that we have some control over the process. London cab drivers are one of the most famous examples of how, through thought and practice, we can change the structure and function of our brains. Aspiring London taxi drivers must memorize an astounding number of navigational details about the city, including the names and locations of roughly 25,000 streets, 320 common routes through the city, and the “points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6.06079101562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interest” that exist within a half a mile of each of these routes. Before being allowed to drive a taxi, would-be cabbies must pass a test that’s so comprehensive that it’s simply known as “The Knowledge.” (And yes, they still have to do this, even now that we all have phones.)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4.6437072753906" w:right="1490.79223632812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2000, a team of researchers led by Eleanor Maguire at University College London published a study in which they scanned London cab drivers’ brains to see how they compared to the brains of people who had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devoted months of their lives to memorizing the intricacies of the city. The researchers discovered that the area responsible for spatial memories (the posterior hippocampus) was larger in the cab drivers’ brains than in the non-cabbies’. The time they’d spent studying London’s streets had had a physical impact. Their thoughts had changed their brains.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9.89999771118164" w:lineRule="auto"/>
        <w:ind w:left="1542.8437805175781" w:right="1517.6513671875" w:firstLine="29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What’s more, the longer a person had been a cab driver—in other words, the more time they’d spent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practicing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more noticeable the change. Think about that for a second. And then think back to the fact that as of 2017, Americans were spending an estimated average of more than four hours a day on their phones.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250244140625" w:line="239.9040126800537" w:lineRule="auto"/>
        <w:ind w:left="1539.84375" w:right="1493.49121093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spend four hours a day doing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anything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you’re going to get pretty good at it. If I spent four hours a day practicing the piano, I’d be able to accomplish my long-standing goal of learning to sight-read music within a month. If I spent four hours a day studying Spanish, it wouldn’t be long before I’d be able to have a basic conversation.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8.911132812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brains, just like those of the London cab drivers, respond powerfully to repetition and practice. So it’s well worth investigating what skills the hours we’re spending on our phones each day might be training us to develop—and at what cost.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201416015625" w:line="239.9040126800537" w:lineRule="auto"/>
        <w:ind w:left="1551.2437438964844" w:right="1503.8916015625" w:firstLine="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22.5"/>
          <w:szCs w:val="22.5"/>
          <w:u w:val="none"/>
          <w:shd w:fill="auto" w:val="clear"/>
          <w:vertAlign w:val="baseline"/>
          <w:rtl w:val="0"/>
        </w:rPr>
        <w:t xml:space="preserve">MOST OF THE HOURS WE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spend on our smartphones are not spent in concentrated thought. Instead, we’re picking up our phones for minutes or seconds at a time.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1.2437438964844" w:right="1501.6357421875" w:firstLine="29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when we’re on them for longer stretches, we’re not engrossed in one activity. We’re scrolling and swiping between screens.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8.0438232421875" w:right="1471.817626953125" w:firstLine="30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even when we stay within one app—say, a news app or social media —we’re usually still not focusing on anything for more than a few moments. Every tweet, message, profile, and post pulls our brains in a different direction. We end up acting like water bugs, skittering on the surface without ever diving in.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4.6437072753906" w:right="1516.62475585937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that’s not to say that we only casually focus our attention on our phones. On the contrary, they completely absorb us. The result is what seems like should be an oxymoron: an intensely focused state of distraction.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0.6437683105469" w:right="1502.698974609375" w:firstLine="292.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it turns out, this type of frequent, focused distraction isn’t just capable of creating long-lasting changes in our brains; it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particularly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good at doing so.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5437927246094" w:right="1497.5341796875" w:firstLine="30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his 2010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Shallows: What the Internet Is Doing to Our Brains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journalist Nicholas Carr wrote that “[if] you were to set out to invent a medium that would rewire our mental circuits as quickly and thoroughly as possible, you would probably end up designing something that looks and works a lot like the internet.”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3.4437561035156" w:right="1495.980224609375" w:firstLine="30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Today, I’d argue that we can take this even further: if you wanted to invent a device that could rewire our minds, if you wanted to create a society of people who were perpetually distracted, isolated, and overtired, if you wanted to weaken our memories and damage our capacity for focus and deep thought, if you wanted to reduce empathy, encourage self-absorption, and redraw the lines of social etiquette, you’d likely end up with a smartphone.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40" w:lineRule="auto"/>
        <w:ind w:left="1554.84375" w:right="0" w:firstLine="0"/>
        <w:jc w:val="left"/>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tl w:val="0"/>
        </w:rPr>
        <w:t xml:space="preserve">OceanofPDF.com</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Pr>
        <w:drawing>
          <wp:inline distB="19050" distT="19050" distL="19050" distR="19050">
            <wp:extent cx="1981200" cy="733425"/>
            <wp:effectExtent b="0" l="0" r="0" t="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98120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15478515625" w:line="240" w:lineRule="auto"/>
        <w:ind w:left="0" w:right="3431.9073486328125" w:firstLine="0"/>
        <w:jc w:val="right"/>
        <w:rPr>
          <w:rFonts w:ascii="Arial" w:cs="Arial" w:eastAsia="Arial" w:hAnsi="Arial"/>
          <w:b w:val="0"/>
          <w:bCs w:val="0"/>
          <w:i w:val="0"/>
          <w:iCs w:val="0"/>
          <w:smallCaps w:val="0"/>
          <w:strike w:val="0"/>
          <w:color w:val="2c5977"/>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60"/>
          <w:szCs w:val="60"/>
          <w:u w:val="none"/>
          <w:shd w:fill="auto" w:val="clear"/>
          <w:vertAlign w:val="baseline"/>
          <w:rtl w:val="0"/>
        </w:rPr>
        <w:t xml:space="preserve">YOUR PHONE IS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998046875" w:line="240" w:lineRule="auto"/>
        <w:ind w:left="0" w:right="3760.997314453125" w:firstLine="0"/>
        <w:jc w:val="right"/>
        <w:rPr>
          <w:rFonts w:ascii="Arial" w:cs="Arial" w:eastAsia="Arial" w:hAnsi="Arial"/>
          <w:b w:val="0"/>
          <w:bCs w:val="0"/>
          <w:i w:val="0"/>
          <w:iCs w:val="0"/>
          <w:smallCaps w:val="0"/>
          <w:strike w:val="0"/>
          <w:color w:val="2c5977"/>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60"/>
          <w:szCs w:val="60"/>
          <w:u w:val="none"/>
          <w:shd w:fill="auto" w:val="clear"/>
          <w:vertAlign w:val="baseline"/>
          <w:rtl w:val="0"/>
        </w:rPr>
        <w:t xml:space="preserve">KILLING YOUR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998046875" w:line="240" w:lineRule="auto"/>
        <w:ind w:left="0" w:right="0" w:firstLine="0"/>
        <w:jc w:val="center"/>
        <w:rPr>
          <w:rFonts w:ascii="Arial" w:cs="Arial" w:eastAsia="Arial" w:hAnsi="Arial"/>
          <w:b w:val="0"/>
          <w:bCs w:val="0"/>
          <w:i w:val="0"/>
          <w:iCs w:val="0"/>
          <w:smallCaps w:val="0"/>
          <w:strike w:val="0"/>
          <w:color w:val="2c5977"/>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60"/>
          <w:szCs w:val="60"/>
          <w:u w:val="none"/>
          <w:shd w:fill="auto" w:val="clear"/>
          <w:vertAlign w:val="baseline"/>
          <w:rtl w:val="0"/>
        </w:rPr>
        <w:t xml:space="preserve">ATTENTION SPAN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99804687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Multi-screening trains consumers to be less effective at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filtering out distractions—they are increasingly hungry for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something new. This means more opportunities to hijack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attention.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—Consumer Insights, Microsoft Canada, 2015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249267578125" w:line="239.9040126800537" w:lineRule="auto"/>
        <w:ind w:left="1546.143798828125" w:right="1496.55029296875" w:hanging="5.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22.5"/>
          <w:szCs w:val="22.5"/>
          <w:u w:val="none"/>
          <w:shd w:fill="auto" w:val="clear"/>
          <w:vertAlign w:val="baseline"/>
          <w:rtl w:val="0"/>
        </w:rPr>
        <w:t xml:space="preserve">THE F IRST THING TO UNDERSTAND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our attention spans is that distraction is our default. Human beings are naturally distractible, because in nature, things are often trying to kill us. We want our attention to be drawn to changes in our environments, because those changes might indicate a threat.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6.8437194824219" w:right="1493.231201171875" w:firstLine="311.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why is staring at our phones so much more distracting and compelling than, say, scanning our surroundings for tigers?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Distracted Mind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neuroscientist Adam Gazzaley and psychologist Larry Rosen suggest that it’s because our phones (and, for that matter, the internet) satisfy another evolutionary quirk: our desire for information.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95.44921875" w:firstLine="3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“Human beings seem to exhibit an innate drive to forage for information in much the same way that other animals are driven to forage for food,” write Gazzaley and Rosen. “This ‘hunger’ is now fed to an extreme degree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510.50537109375" w:hanging="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modern technological advances that deliver highly accessible information.”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0.3437805175781" w:right="1512.202148437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other words, our brains both prefer and are programmed to seek out and be distracted by new information. And that’s exactly what our phones encourage them to do.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1953125" w:line="247.90080070495605" w:lineRule="auto"/>
        <w:ind w:left="1542.8437805175781" w:right="1496.341552734375" w:firstLine="6.224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22.5"/>
          <w:szCs w:val="22.5"/>
          <w:u w:val="none"/>
          <w:shd w:fill="auto" w:val="clear"/>
          <w:vertAlign w:val="baseline"/>
          <w:rtl w:val="0"/>
        </w:rPr>
        <w:t xml:space="preserve">ONE OF THE REASONS OUR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brains prefer distraction to concentration is that concentration requires our brains to do two difficult things at once. The first is to choose what to pay attention to. That job falls to a part of the brain called the prefrontal cortex, which is responsible for so-called executive (or “top-down”) functions, such as decision making and self control.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38037109375" w:line="239.9040126800537" w:lineRule="auto"/>
        <w:ind w:left="1542.8437805175781" w:right="1500.6188964843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many ways, the prefrontal cortex is what makes us human. If we didn’t have control over our attention, we couldn’t think abstract and complicated thoughts.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55.0451660156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just like a muscle, the prefrontal cortex can become tired if we ask it to make too many decisions—a condition known as “decision fatigue.” When our prefrontal cortex becomes tired, our focus wavers and our minds wander. We lose our ability to distinguish between what’s important to pay attention to and what’s not. The more information we’re presented with, the more of a problem this becomes. (As a relatively new part of our brain, the prefrontal cortex is also one of the weakest. Under stressful conditions, it tends to freak out and hand the reins to more primitive areas of our brains— which is not a good thing, considering that we often reach for our phones out of stress.)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6.143798828125" w:right="1496.9189453125" w:firstLine="29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task required for concentration doesn’t get as much, well, attention. But it’s just as important—if not more so: we need to be able to ignore distractions.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512.7685546875" w:firstLine="31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brains are exposed to an onslaught of stimulation even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without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 made distractions like phones (or interior distractions like thoughts). Sights, tastes, smells, sounds, textures—our senses are constantly presenting us with new information to act on and absorb.</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490.518798828125" w:firstLine="30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way, this makes our ability to ignore distractions even more impressive than our ability to pay attention. We can pay attention to really only one thing at a time, but there is an infinite amount of sensory information that doing so might require us to block.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490.186767578125" w:firstLine="30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Unsurprisingly, ignoring distractions is tiring work, and the less we practice it, the worse at it we become. When our strength is exhausted and we can no longer block extraneous information, we lose our focus. We go back to our default state of distraction.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1953125" w:line="239.9040126800537" w:lineRule="auto"/>
        <w:ind w:left="1543.4437561035156" w:right="1523.69140625" w:firstLine="16.64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22.5"/>
          <w:szCs w:val="22.5"/>
          <w:u w:val="none"/>
          <w:shd w:fill="auto" w:val="clear"/>
          <w:vertAlign w:val="baseline"/>
          <w:rtl w:val="0"/>
        </w:rPr>
        <w:t xml:space="preserve">I F YOU’VE NOTICED THAT READING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book or printed newspaper doesn’t feel the same as reading the same material on your phone or computer, you’re not crazy. It’s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same.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502.20214843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read a book or the paper, most of the distractions we encounter are external—a barking dog, or the sound of a vacuum cleaner. This makes it relatively easy for our brains to decide what’s important and to ignore what’s not.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6.143798828125" w:right="1492.540283203125" w:firstLine="29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also leaves our brains with plenty of available bandwidth to think about and absorb what we’re reading. When we read words in print—which is to say, without links or ads—we primarily activate the brain areas associated with absorbing and understanding information.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511.9665527343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when we read on a phone or computer, links and ads are everywhere. (For now at least, most ebooks are a glorious exception.) From the point of view of our attention spans, this is problematic in at least three ways.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0438232421875" w:right="1500.848388671875" w:firstLine="310.4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every time we encounter a link, our brains must make a split second decision about whether to click on it. These decisions are so frequent and tiny that we often don’t even notice that they’re happening. But we can’t make split-second decisions and think deeply at the same time —the two acts use different and competing brain regions. Every decision, no matter how tiny or subconscious, pulls our attention away from what we are reading. This in turn makes it harder to absorb the content of what we’re reading—let alone to think about it critically, or remember it later.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1.5437316894531" w:right="1508.564453125" w:firstLine="30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Second, unlike a dog barking in the background, online distractions are embedded in what we’re trying to focus on. This makes it very difficult for</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490.268554687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brains to distinguish between what to pay attention to and what to ignore. Trying to absorb the meaning of a word without noticing its link is like trying to count a dog’s whiskers while the dog is licking your face: nearly impossible, and almost definitely unpleasant.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8437805175781" w:right="1495.3332519531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third, when mental fatigue causes us to give in to our brains’ natural preference for distraction—whether it’s by falling for clickbait or swiping over to social media—we reinforce the same mental circuits that made it hard to sustain our focus to begin with. We get better 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staying focused.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8437805175781" w:right="1497.154541015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result is that, the more we read online, the more we teach our brains to skim. This can be a useful skill to hone, especially when we’re constantly faced with such information overload. But it becomes a problem if skimming becomes our default—because the better we become at skimming, the worse we get at reading and thinking more deeply. And the harder it is for us to focus on just one thing.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201416015625" w:line="239.9040126800537" w:lineRule="auto"/>
        <w:ind w:left="1539.84375" w:right="1492.791748046875" w:firstLine="18.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22.5"/>
          <w:szCs w:val="22.5"/>
          <w:u w:val="none"/>
          <w:shd w:fill="auto" w:val="clear"/>
          <w:vertAlign w:val="baseline"/>
          <w:rtl w:val="0"/>
        </w:rPr>
        <w:t xml:space="preserve">UNFORTUNATELY, THE WORSE OUR FOCUS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gets, the more valuable we become. Just as social media companies make money by stealing (and then selling) your attention, informational websites make money by distracting you. Even subscription-based sites, such as newspapers, depend on page views and click-throughs for revenue. That’s why online articles contain so many links and why slideshows are so common. Focus isn’t profitable. Distraction is.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40" w:lineRule="auto"/>
        <w:ind w:left="1554.84375" w:right="0" w:firstLine="0"/>
        <w:jc w:val="left"/>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tl w:val="0"/>
        </w:rPr>
        <w:t xml:space="preserve">OceanofPDF.com</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Pr>
        <w:drawing>
          <wp:inline distB="19050" distT="19050" distL="19050" distR="19050">
            <wp:extent cx="1981200" cy="733425"/>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98120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15478515625" w:line="240" w:lineRule="auto"/>
        <w:ind w:left="0" w:right="3816.6656494140625" w:firstLine="0"/>
        <w:jc w:val="right"/>
        <w:rPr>
          <w:rFonts w:ascii="Arial" w:cs="Arial" w:eastAsia="Arial" w:hAnsi="Arial"/>
          <w:b w:val="0"/>
          <w:bCs w:val="0"/>
          <w:i w:val="0"/>
          <w:iCs w:val="0"/>
          <w:smallCaps w:val="0"/>
          <w:strike w:val="0"/>
          <w:color w:val="2c5977"/>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60"/>
          <w:szCs w:val="60"/>
          <w:u w:val="none"/>
          <w:shd w:fill="auto" w:val="clear"/>
          <w:vertAlign w:val="baseline"/>
          <w:rtl w:val="0"/>
        </w:rPr>
        <w:t xml:space="preserve">YOUR PHONE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998046875" w:line="240" w:lineRule="auto"/>
        <w:ind w:left="0" w:right="2853.995361328125" w:firstLine="0"/>
        <w:jc w:val="right"/>
        <w:rPr>
          <w:rFonts w:ascii="Arial" w:cs="Arial" w:eastAsia="Arial" w:hAnsi="Arial"/>
          <w:b w:val="0"/>
          <w:bCs w:val="0"/>
          <w:i w:val="0"/>
          <w:iCs w:val="0"/>
          <w:smallCaps w:val="0"/>
          <w:strike w:val="0"/>
          <w:color w:val="2c5977"/>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60"/>
          <w:szCs w:val="60"/>
          <w:u w:val="none"/>
          <w:shd w:fill="auto" w:val="clear"/>
          <w:vertAlign w:val="baseline"/>
          <w:rtl w:val="0"/>
        </w:rPr>
        <w:t xml:space="preserve">MESSES WITH YOUR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998046875" w:line="240" w:lineRule="auto"/>
        <w:ind w:left="0" w:right="0" w:firstLine="0"/>
        <w:jc w:val="center"/>
        <w:rPr>
          <w:rFonts w:ascii="Arial" w:cs="Arial" w:eastAsia="Arial" w:hAnsi="Arial"/>
          <w:b w:val="0"/>
          <w:bCs w:val="0"/>
          <w:i w:val="0"/>
          <w:iCs w:val="0"/>
          <w:smallCaps w:val="0"/>
          <w:strike w:val="0"/>
          <w:color w:val="2c5977"/>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60"/>
          <w:szCs w:val="60"/>
          <w:u w:val="none"/>
          <w:shd w:fill="auto" w:val="clear"/>
          <w:vertAlign w:val="baseline"/>
          <w:rtl w:val="0"/>
        </w:rPr>
        <w:t xml:space="preserve">MEMORY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99804687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What you have discovered is a recipe not for memory, but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for reminder.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—Plato, Phaedrus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249267578125" w:line="239.9040126800537" w:lineRule="auto"/>
        <w:ind w:left="1545.8438110351562" w:right="1498.740234375" w:firstLine="3.224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22.5"/>
          <w:szCs w:val="22.5"/>
          <w:u w:val="none"/>
          <w:shd w:fill="auto" w:val="clear"/>
          <w:vertAlign w:val="baseline"/>
          <w:rtl w:val="0"/>
        </w:rPr>
        <w:t xml:space="preserve">OUR BRAINS HAVE TWO PRIMARY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forms of memory—short-term and long-term—and our phones affect both.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505.588378906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Long-term memory is often described as being like a filing cabinet. According to this analogy, when you want to remember something, your brain does a quick search of its archives and retrieves that one specific memory from the folder in which it was stored, leaving the rest of the files untouched.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7.252197265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that’s not how it works. When we store a long-term memory, it doesn’t exist on its own in a manila folder in our brain. It exists in a network of other connected memories. Called “schemas,” these networks help us make sense of the world by linking every piece of new information that we acquire to information that we already have. Schemas explain why a single stimulus—say, the smell of a cake baking—can trigger a flurry of memories.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4.66796875" w:firstLine="32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Schemas also sharpen our thinking by helping us identify commonalities between seemingly disparate things. For example, our brains know that a traffic cone and a pumpkin have different purposes—and thus the two objects aren’t connected schematically by function. But traffic cones and pumpkins do share a different trait: they’re both orange. This means that they’re schematically linked by color, both to each other and to other orange things, such as tangerines.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6.143798828125" w:right="1497.943115234375" w:firstLine="29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this example demonstrates, every piece of information can exist in multiple schemas at once. Tangerines are linked to the schema for the color orange (and thus share a connection with a traffic cone)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schema for citrus fruit (thus sharing a connection with a lemon).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8437805175781" w:right="1495.8447265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number of connections is itself important, because the more you’re able to draw connections between seemingly unconnected things, the more likely you are to have insights. One thought triggers another thought, which triggers another…and suddenly, you’ve had a breakthrough.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3.4437561035156" w:right="1497.105712890625" w:firstLine="30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short: the more nuanced and detailed your schemas are, the greater your capacity for complex thought. But schemas take time—and mental space—to build. When our brains are overloaded, our ability to create schemas suffers. And guess what overloads our brain?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201416015625" w:line="239.9040126800537" w:lineRule="auto"/>
        <w:ind w:left="1546.143798828125" w:right="1495.711669921875" w:hanging="5.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22.5"/>
          <w:szCs w:val="22.5"/>
          <w:u w:val="none"/>
          <w:shd w:fill="auto" w:val="clear"/>
          <w:vertAlign w:val="baseline"/>
          <w:rtl w:val="0"/>
        </w:rPr>
        <w:t xml:space="preserve">TO UNDERSTAND WHY HEAV Y PHONE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use messes with our schemas, we need to talk about working memory (a term that’s often used interchangeably with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short-term memory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3.4437561035156" w:right="1496.9201660156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Broadly speaking, your working memory is everything you’re holding in your mind at any given moment. It’s the part of your mind that answers the question, “What was I just looking for?” when you walk into a room in search of your keys and get distracted along the way.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0438232421875" w:right="1498.896484375" w:firstLine="302.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Working memory—which can also be thought of as your consciousness —is also the gateway through which every long-term memory must pass. After all, you can’t have a long-term memory of an experience unless you were conscious of it in the first place.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7.93579101562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the first problem: our working memory can’t hold on to many things at once. A famous 1956 study on working memory was titled “The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01.6076660156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Magical Number Seven, Plus or Minus Two” (suggesting that we’re able to hold between five and nine items in our working memory)—but more recent estimates put the capacity closer to two to four.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4.6437072753906" w:right="1492.24609375" w:firstLine="29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result of their limited capacities, our working memories are easily overloaded. If I introduce you to two people at a party, you probably will be able to remember their names. But if I introduce you to eight people at once, you probably won’t. Likewise, it’d be harder to remember your own phone number if it were presented as an uninterrupted string of digits instead of in three distinct chunks.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8437805175781" w:right="1511.0949707031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Adding to the challenge, the more information your working memory is trying to handle—which is referred to as your “cognitive load”—the less likely you are to remember any of it.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91.6735839843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in part because it takes time and mental energy to transfer information from your working memory to your long-term memory. (In fact, whereas short-term memories are generally created by strengthening the connection between neural circuits, creating long-term memories requires your brain to actually create new proteins.) It also takes time and mental energy to connect each new piece of information to all the schemas of which it could be a part. If your brain is busy trying to hold too much information in its working memory—if its cognitive load is too great—it won’t have the ability to store that information, let alone process it in a way that makes it useful, or to create the proteins necessary to transfer the memory into long-term storage. It’s like trying to organize your wallet while juggling: you can’t.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8.8024902343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that brings us to our phones: everything about smartphones overloads our working memories. The apps, the emails, the news feeds, the headlines, even the home screen itself—a smartphone is a virtual avalanche of information.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94.9694824218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result, short term, is mental fatigue and difficulty concentrating. The long-term consequences are even scarier. As we’ve talked about, when we train our attention on our phones, we miss out on everything else going on around us—and if you don’t have an experience to begin with, then it goes without saying that you’re not going to remember it later.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39.9040126800537" w:lineRule="auto"/>
        <w:ind w:left="1542.8437805175781" w:right="1518.648681640625" w:firstLine="29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What’s more, when we overload our working memories, we make it harder for our brains to transfer new information to our long-term</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1598777770996" w:lineRule="auto"/>
        <w:ind w:left="1540.1437377929688" w:right="1493.29101562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memories. This in turn makes it less likely that we’ll remember the experiences (and information) that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manage to pay attention to. Lastly, when our working memories are overloaded and our cognitive loads are too great, our brains don’t have the resources necessary to connect new information and experiences to our preexisting schemas. Not only does this reduce the likelihood of those memories becoming permanent, but the weaker our schemas become, the less likely we are to have insights and ideas. We lose our capacity for deep thought.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79638671875" w:line="240" w:lineRule="auto"/>
        <w:ind w:left="1554.84375" w:right="0" w:firstLine="0"/>
        <w:jc w:val="left"/>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tl w:val="0"/>
        </w:rPr>
        <w:t xml:space="preserve">OceanofPDF.com</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Pr>
        <w:drawing>
          <wp:inline distB="19050" distT="19050" distL="19050" distR="19050">
            <wp:extent cx="1981200" cy="733425"/>
            <wp:effectExtent b="0" l="0" r="0" t="0"/>
            <wp:docPr id="1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198120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15478515625" w:line="240" w:lineRule="auto"/>
        <w:ind w:left="0" w:right="2784.8699951171875" w:firstLine="0"/>
        <w:jc w:val="right"/>
        <w:rPr>
          <w:rFonts w:ascii="Arial" w:cs="Arial" w:eastAsia="Arial" w:hAnsi="Arial"/>
          <w:b w:val="0"/>
          <w:bCs w:val="0"/>
          <w:i w:val="0"/>
          <w:iCs w:val="0"/>
          <w:smallCaps w:val="0"/>
          <w:strike w:val="0"/>
          <w:color w:val="2c5977"/>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60"/>
          <w:szCs w:val="60"/>
          <w:u w:val="none"/>
          <w:shd w:fill="auto" w:val="clear"/>
          <w:vertAlign w:val="baseline"/>
          <w:rtl w:val="0"/>
        </w:rPr>
        <w:t xml:space="preserve">STRESS, SLEEP, AND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998046875" w:line="240" w:lineRule="auto"/>
        <w:ind w:left="0" w:right="0" w:firstLine="0"/>
        <w:jc w:val="center"/>
        <w:rPr>
          <w:rFonts w:ascii="Arial" w:cs="Arial" w:eastAsia="Arial" w:hAnsi="Arial"/>
          <w:b w:val="0"/>
          <w:bCs w:val="0"/>
          <w:i w:val="0"/>
          <w:iCs w:val="0"/>
          <w:smallCaps w:val="0"/>
          <w:strike w:val="0"/>
          <w:color w:val="2c5977"/>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60"/>
          <w:szCs w:val="60"/>
          <w:u w:val="none"/>
          <w:shd w:fill="auto" w:val="clear"/>
          <w:vertAlign w:val="baseline"/>
          <w:rtl w:val="0"/>
        </w:rPr>
        <w:t xml:space="preserve">SATISFACTION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99804687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In their quest for happiness, people mistake excitement of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the mind for real happiness.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—Sayadaw U Pandita, In This Very Life: The Liberation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Teachings of the Buddha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249267578125" w:line="239.9040126800537" w:lineRule="auto"/>
        <w:ind w:left="1542.8437805175781" w:right="1501.552734375" w:firstLine="17.249908447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22.5"/>
          <w:szCs w:val="22.5"/>
          <w:u w:val="none"/>
          <w:shd w:fill="auto" w:val="clear"/>
          <w:vertAlign w:val="baseline"/>
          <w:rtl w:val="0"/>
        </w:rPr>
        <w:t xml:space="preserve">IN THE PAST,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a person described herself as feeling happy, sad, excited, anxious, curious, frustrated, ignored, important, lonely, joyful, and existentially depressed within the space of five minutes, she likely would have received a diagnosis.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97.5427246093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give me five minutes on my phone, and I can accomplish this and more. Our phones are like Pandora’s boxes of emotions—and every time we check them, we open ourselves up to an unpleasant surprise. You could get an email that worries you or a text message about something you forgot to do. Maybe there’s a news story that makes you angry. Or a stock price that makes you anxious. Or a post that makes you sad.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93.271484375" w:firstLine="3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lot of the time, you’ll end up feeling stressed about something you truly cannot control, like politics or stock prices. But in a way, situations in which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back control—say, by answering that stressful email right then and there—are even worse: in order to restore your sense of equilibrium, you have to remove yourself from whatever experience you had been having.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short, if ignorance is bliss, ’tis folly to look at your phone.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5977"/>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3.75"/>
          <w:szCs w:val="33.75"/>
          <w:u w:val="none"/>
          <w:shd w:fill="auto" w:val="clear"/>
          <w:vertAlign w:val="baseline"/>
          <w:rtl w:val="0"/>
        </w:rPr>
        <w:t xml:space="preserve">YOUR PHONE AND YOUR SLEEP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76953125" w:line="239.9040126800537" w:lineRule="auto"/>
        <w:ind w:left="1539.84375" w:right="1507.3083496093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night, two to three hours before your bedtime, a tiny gland in your brain begins to release a hormone called melatonin. Melatonin tells your body that it’s nighttime and makes you sleepy.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8437805175781" w:right="1493.13842773437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daylight, which is a blue light, hits the back of your eyes in the morning, your brain stops producing melatonin. You feel awake and ready to start your day. When blue light fades (and is replaced by darkness or the yellow glow of incandescent bulbs), melatonin begins to be released again.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8437805175781" w:right="1493.022460937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Guess what else radiates blue light? Screens. When we use our phones or tablets or computers before bed, their blue light tells our brains that it is daytime and that we should be awake. In other words, when we check our phones at night, we’re giving ourselves jet lag. Screen time, particularly in the hour before bedtime, both keeps us up later and harms the quality of our sleep.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4.1503906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 quality of light is just one way that our phones affect our sleep cycles. Most of the things we do on our phones—reading the news, playing games—are stimulating activities. Imagine how difficult it would be to doze off if all of the people you follow on social media were in the room with you, the television was blaring in the background, and several friends were having a political debate. That’s essentially what you’re doing when you bring your phone into bed with you.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512.025146484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Phones’ effects on sleep are particularly concerning when you consider the health consequences of chronic fatigue, which include increased risk of obesity, diabetes, cardiovascular disease, and even early death.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9.1436767578125" w:right="1492.79296875" w:firstLine="301.50009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Indeed, according to the Division of Sleep Medicine at Harvard Medical School, even short-term sleep deprivation “can affect judgment, mood, ability to learn and retain information, and may increase the risk of serious accidents and injury.” When you’re tired, it’s harder for your brain to filter out distractions. You have poorer self-control. You’re less able to tolerate frustration. And your brain has difficulty deciding what’s important to pay attention to and what’s not.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6.7437744140625" w:right="1492.572021484375" w:firstLine="296.1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short-term sleep deprivation doesn’t require you to have one crazy night. Even just a week and a half’s worth of sleeping six hours a night (instead of seven to nine) can, according to the Division of Sleep Medicine,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02.9956054687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“result in the same level of impairment on the tenth day as being awake for the previous 24 hours straight”—which is to say that it can induce “impairments in performance equivalent to those induced by a blood alcohol level of 0.10 percent, beyond the legal limit for alcohol intoxication in the United States.”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6.143798828125" w:right="1498.34716796875" w:firstLine="305.99990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Oh, and if you’re thinking that this obviously does not apply to you, keep in mind that the more sleep-deprived people are, the more vigorously they may insist that they are not—possibly because their ability to judge their own mental state has been impaired.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1953125" w:line="240" w:lineRule="auto"/>
        <w:ind w:left="0" w:right="0" w:firstLine="0"/>
        <w:jc w:val="center"/>
        <w:rPr>
          <w:rFonts w:ascii="Arial" w:cs="Arial" w:eastAsia="Arial" w:hAnsi="Arial"/>
          <w:b w:val="0"/>
          <w:bCs w:val="0"/>
          <w:i w:val="0"/>
          <w:iCs w:val="0"/>
          <w:smallCaps w:val="0"/>
          <w:strike w:val="0"/>
          <w:color w:val="2c5977"/>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3.75"/>
          <w:szCs w:val="33.75"/>
          <w:u w:val="none"/>
          <w:shd w:fill="auto" w:val="clear"/>
          <w:vertAlign w:val="baseline"/>
          <w:rtl w:val="0"/>
        </w:rPr>
        <w:t xml:space="preserve">YOUR PHONE AND FLOW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76953125" w:line="239.9040126800537" w:lineRule="auto"/>
        <w:ind w:left="1546.143798828125" w:right="1491.8798828125" w:hanging="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Flow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 term coined by the psychologist Mihaly Csikszentmihalyi to describe the feeling you get when you’re completely and totally engaged in an experience. People can experience flow when they’re singing, playing sports, or even working. When you’re in flow, you’re so present in the moment that you feel as if you’re outside of time. The line between your experience and your mind gets erased. You’re un-self-conscious. You’re entirely absorbed. You’re in the zone. Flow leads to the sorts of moments and memories that make life seem rich.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6.816406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distracted, you can’t immerse yourself in an experience—which means that you can’t, by definition, get into flow. And since our phones are tools of distraction, this means that the more we spend on our phones, the less likely we are to experience it.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201416015625" w:line="240" w:lineRule="auto"/>
        <w:ind w:left="0" w:right="0" w:firstLine="0"/>
        <w:jc w:val="center"/>
        <w:rPr>
          <w:rFonts w:ascii="Arial" w:cs="Arial" w:eastAsia="Arial" w:hAnsi="Arial"/>
          <w:b w:val="0"/>
          <w:bCs w:val="0"/>
          <w:i w:val="0"/>
          <w:iCs w:val="0"/>
          <w:smallCaps w:val="0"/>
          <w:strike w:val="0"/>
          <w:color w:val="2c5977"/>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3.75"/>
          <w:szCs w:val="33.75"/>
          <w:u w:val="none"/>
          <w:shd w:fill="auto" w:val="clear"/>
          <w:vertAlign w:val="baseline"/>
          <w:rtl w:val="0"/>
        </w:rPr>
        <w:t xml:space="preserve">YOUR PHONE AND CREATIVIT Y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739013671875" w:line="239.9040126800537" w:lineRule="auto"/>
        <w:ind w:left="1540.1437377929688" w:right="1500.035400390625" w:firstLine="11.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Creativity—that is, the process of coming up with new ideas—also requires relaxation and mental space, both of which are hard to come by when we’re on our phones. Creativity requires you to be well rested—as Judith Owens, director of Sleep Medicine at Children’s National Medical Center in Washington, D.C., has said, “Sleep deprivation can affect memory, creativity, verbal creativity, and even things like judgment and motivation.” And creativity is often sparked by boredom, which is another mental state that our phones are great at helping us avoid.</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15.2436828613281" w:right="1495.46142578125" w:firstLine="33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me, the importance of boredom to creativity is summed up by this quote from Lin-Manuel Miranda, the award-winning, crazy-talented genius behind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Hamilton: An American Musical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 remember when I was a kid, I was in a three-hour car ride with my best friend, Danny,” Miranda told an interviewer for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GQ</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“Before we got in the car, he grabbed a stick from his front yard, and the entire drive home he made up games with this…</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stick.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the stick was a man, sometimes a piece in a larger game, or he’d give it voices, pretend the stick was a telephone. I remember sitting there next to him with my Donkey Kong thinking,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Dude, you just entertained yourself for three hours…with a f-ing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twig! And I thought to myself,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Wow, I have to raise my imagination game.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4.6437072753906" w:right="1498.861083984375" w:firstLine="29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read this, part of me thinks that I should be spending more time playing with sticks. And another, more cynical part of me thinks, “I bet someone is going to make an app for that.”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40" w:lineRule="auto"/>
        <w:ind w:left="1554.84375" w:right="0" w:firstLine="0"/>
        <w:jc w:val="left"/>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tl w:val="0"/>
        </w:rPr>
        <w:t xml:space="preserve">OceanofPDF.com</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Pr>
        <w:drawing>
          <wp:inline distB="19050" distT="19050" distL="19050" distR="19050">
            <wp:extent cx="1981200" cy="733425"/>
            <wp:effectExtent b="0" l="0" r="0" t="0"/>
            <wp:docPr id="15"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198120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15478515625" w:line="240" w:lineRule="auto"/>
        <w:ind w:left="0" w:right="2744.8028564453125" w:firstLine="0"/>
        <w:jc w:val="right"/>
        <w:rPr>
          <w:rFonts w:ascii="Arial" w:cs="Arial" w:eastAsia="Arial" w:hAnsi="Arial"/>
          <w:b w:val="0"/>
          <w:bCs w:val="0"/>
          <w:i w:val="0"/>
          <w:iCs w:val="0"/>
          <w:smallCaps w:val="0"/>
          <w:strike w:val="0"/>
          <w:color w:val="2c5977"/>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60"/>
          <w:szCs w:val="60"/>
          <w:u w:val="none"/>
          <w:shd w:fill="auto" w:val="clear"/>
          <w:vertAlign w:val="baseline"/>
          <w:rtl w:val="0"/>
        </w:rPr>
        <w:t xml:space="preserve">HOW TO TAKE BACK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998046875" w:line="240" w:lineRule="auto"/>
        <w:ind w:left="0" w:right="0" w:firstLine="0"/>
        <w:jc w:val="center"/>
        <w:rPr>
          <w:rFonts w:ascii="Arial" w:cs="Arial" w:eastAsia="Arial" w:hAnsi="Arial"/>
          <w:b w:val="0"/>
          <w:bCs w:val="0"/>
          <w:i w:val="0"/>
          <w:iCs w:val="0"/>
          <w:smallCaps w:val="0"/>
          <w:strike w:val="0"/>
          <w:color w:val="2c5977"/>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60"/>
          <w:szCs w:val="60"/>
          <w:u w:val="none"/>
          <w:shd w:fill="auto" w:val="clear"/>
          <w:vertAlign w:val="baseline"/>
          <w:rtl w:val="0"/>
        </w:rPr>
        <w:t xml:space="preserve">YOUR LIFE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99804687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We learn to stay with the uneasiness, the tightening, the itch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of [our cravings]. We train in sitting still with our desire to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scratch. This is how we learn to stop the chain reaction of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habitual patterns that otherwise will rule our lives.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—Pema Chödrön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249267578125" w:line="239.9040126800537" w:lineRule="auto"/>
        <w:ind w:left="1542.8437805175781" w:right="1500.93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22.5"/>
          <w:szCs w:val="22.5"/>
          <w:u w:val="none"/>
          <w:shd w:fill="auto" w:val="clear"/>
          <w:vertAlign w:val="baseline"/>
          <w:rtl w:val="0"/>
        </w:rPr>
        <w:t xml:space="preserve">SO HERE’S THE GOOD NEWS: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 undo many of our phones’ negative effects. We can rebuild our attention spans. We can get our focus back. We can reduce our stress, improve our memories, and reclaim a good night’s sleep. We can change our relationships with our phones and take back our lives from our devices. That’s what the next part of the book—“The Breakup”—is designed to help you do. Before we move on, though, let’s talk a bit about the science and philosophy behind the breakup’s steps.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201416015625" w:line="240" w:lineRule="auto"/>
        <w:ind w:left="0" w:right="0" w:firstLine="0"/>
        <w:jc w:val="center"/>
        <w:rPr>
          <w:rFonts w:ascii="Arial" w:cs="Arial" w:eastAsia="Arial" w:hAnsi="Arial"/>
          <w:b w:val="0"/>
          <w:bCs w:val="0"/>
          <w:i w:val="0"/>
          <w:iCs w:val="0"/>
          <w:smallCaps w:val="0"/>
          <w:strike w:val="0"/>
          <w:color w:val="2c5977"/>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3.75"/>
          <w:szCs w:val="33.75"/>
          <w:u w:val="none"/>
          <w:shd w:fill="auto" w:val="clear"/>
          <w:vertAlign w:val="baseline"/>
          <w:rtl w:val="0"/>
        </w:rPr>
        <w:t xml:space="preserve">MINDFULNESS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739013671875" w:line="239.9040126800537" w:lineRule="auto"/>
        <w:ind w:left="1546.143798828125" w:right="1500.34179687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Mindfulness is a complicated word to define, but for our purposes, I like the definition put forth by Judson Brewer, director of research at the Center for Mindfulness in Medicine, Health Care, and Society at the University of Massachusetts Medical School: “Mindfulness is about seeing the world more clearly”—including ourselves.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75.3479003906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simple idea is actually quite powerful—especially when it comes to breaking addictions. How powerful? In 2011, Brewer and his colleagues published the results of a randomized, controlled trial designed to test whether mindfulness training could help people stop smoking. More specifically, they wanted to compare mindfulness to the accepted “gold standard” treatment: the American Lung Association’s “Freedom from Smoking” program.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6.143798828125" w:right="1498.682861328125" w:firstLine="305.99990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the course of two years, Brewer randomized nearly a hundred smokers into two groups. One group was assigned to participate in the Freedom from Smoking treatment. The other group was trained in mindfulness.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0.1437377929688" w:right="1492.224121093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Brewer taught the “mindful” smokers about habit loops. They learned to identify their triggers and practiced paying attention to their cravings (and reactions) without trying to change anything. This step alone was surprisingly effective—just paying conscious attention to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taste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cigarettes, for example, was enough to give one longtime smoker the resolve to finally quit. “She moved from wisdom to knowledge,” writes Brewer, “from knowing in her head that smoking was bad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knowing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in her bones.”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3.486328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Next, he taught them to turn toward their cravings, rather than to run away. Participants practiced recognizing their cravings and relaxing into them—that is, allowing them to happen without trying to stop them. They practiced paying attention to how their cravings made them emotionally and physically feel, and they used this practice as a way to “ride out” their cravings when they occurred. Brewer also taught participants formal meditation exercises that they were expected to do each day.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5.8438110351562" w:right="1464.356689453125" w:firstLine="294.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Brewer’s data were analyzed, it turned out that the people who had received the mindfulness training had quit 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twice the rate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the Freedom from Smoking group. What’s more, far fewer people from the mindfulness group relapsed.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3.4437561035156" w:right="1494.9938964843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Practicing mindfulness can be just as effective—if not more so—when it comes to breaking our addictions to our phones. But that’s not all it can do. Paying deliberate attention to your moment-to-moment experience also gives you more fodder for memories that don’t involve your phone. It helps you deal with anxiety. It adds richness to your life. And that’s why</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7436828613281" w:right="1504.925537109375" w:hanging="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practicing this form of mindfulness is one of the first things that we’re going to learn how to do.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5.8438110351562" w:right="1501.435546875" w:firstLine="294.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start by paying deliberate attention to our emotions, thoughts, and reactions without judging ourselves or trying to change anything. We’ll notice the invitations that our minds are sending us. And then we’ll practice deciding how—and if—we want to respond.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1.4437866210938" w:right="1491.4184570312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 me take a second to elaborate: Like overzealous (and slightly deranged) party planners, our minds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constantly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presenting us with invitations to do certain things or to react in certain ways. You hit a traffic jam and your mind invites you to give a fellow motorist the finger. You find yourself alone on a Friday night and your mind invites you to conclude that you are worthless and you have no friends.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93.815917968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other words, what we think of as irresistible impulses are actually invitations being sent by our minds. This is an important insight, because once you recognize this, you can ask your mind why it’s inviting you to such crappy parties. Why couldn’t a traffic jam be an invitation to a mobile karaoke session? Why couldn’t a solitary Friday night be an invitation to watch a movie that you can’t convince anyone else to see?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7.5061035156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only does mindfulness help us get better at noticing and managing our invitations, but it also enables us to recognize the core emotions, fears, and desires that are driving our addictions—which is an essential step in breaking them. As Brewer explains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Craving Mind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most addictions stem from a desire to feel better and/or to make a bad feeling go away. If you try to cut back on your phone use without first figuring out what you’re trying to achieve or avoid, you’re dooming yourself to failure. Either you’re going to relapse, or you’re going to find another, potentially more destructive habit that achieves the same effect.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6.3757324218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more you practice being mindful, the more it becomes obvious that your brain has a mind of its own. (I like to think of my mind as a good friend who also happens to be totally crazy.) The moment you recognize that you don’t have to say yes to every invitation is the moment you gain control over your life—both on and off your phone.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c5977"/>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0"/>
          <w:szCs w:val="30"/>
          <w:u w:val="none"/>
          <w:shd w:fill="auto" w:val="clear"/>
          <w:vertAlign w:val="baseline"/>
          <w:rtl w:val="0"/>
        </w:rPr>
        <w:t xml:space="preserve">H OW T O RI D E O U T YO U R PH O NE C RAVINGS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992.8437805175781" w:right="1897.37548828125" w:firstLine="2.39990234375"/>
        <w:jc w:val="left"/>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The same approach that worked so well for the smokers also works for our phones. If we simply acknowledge our discomfort without trying to fight against it—in other words, if we ride out the wave— our cravings will eventually fade on their own.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990.1437377929688" w:right="1939.931640625" w:firstLine="8.39996337890625"/>
        <w:jc w:val="both"/>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For example, let’s say you catch yourself reaching for your phone. Practicing mindfulness means that instead of trying to fight your urge or criticizing yourself for having it, you simply notice the urge and stay present with it as it unfolds. As it does, you can ask questions about it. What does the craving feel like in your brain and in your body? Why are you having this particular urge right now? What reward are you hoping to receive, or what discomfort are you trying to avoid? What would happen if you reacted to the impulse? What would happen if you did nothing at all?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92.8437805175781" w:right="1950.79345703125" w:firstLine="2.39990234375"/>
        <w:jc w:val="both"/>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The next time you find yourself tempted to look at your phone, pause instead. Take a breath and just </w:t>
      </w:r>
      <w:r w:rsidDel="00000000" w:rsidR="00000000" w:rsidRPr="00000000">
        <w:rPr>
          <w:rFonts w:ascii="Arial" w:cs="Arial" w:eastAsia="Arial" w:hAnsi="Arial"/>
          <w:b w:val="0"/>
          <w:bCs w:val="0"/>
          <w:i w:val="1"/>
          <w:iCs w:val="1"/>
          <w:smallCaps w:val="0"/>
          <w:strike w:val="0"/>
          <w:color w:val="6a889c"/>
          <w:sz w:val="30"/>
          <w:szCs w:val="30"/>
          <w:u w:val="none"/>
          <w:shd w:fill="auto" w:val="clear"/>
          <w:vertAlign w:val="baseline"/>
          <w:rtl w:val="0"/>
        </w:rPr>
        <w:t xml:space="preserve">notice </w:t>
      </w: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the craving. Don’t give in to it, but don’t try to make it go away. Observe it. See what happens.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0201416015625" w:line="240" w:lineRule="auto"/>
        <w:ind w:left="1554.84375" w:right="0" w:firstLine="0"/>
        <w:jc w:val="left"/>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tl w:val="0"/>
        </w:rPr>
        <w:t xml:space="preserve">OceanofPDF.com</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2.18994140625" w:firstLine="0"/>
        <w:jc w:val="right"/>
        <w:rPr>
          <w:rFonts w:ascii="Arial" w:cs="Arial" w:eastAsia="Arial" w:hAnsi="Arial"/>
          <w:b w:val="0"/>
          <w:bCs w:val="0"/>
          <w:i w:val="0"/>
          <w:iCs w:val="0"/>
          <w:smallCaps w:val="0"/>
          <w:strike w:val="0"/>
          <w:color w:val="ffffff"/>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3.75"/>
          <w:szCs w:val="33.75"/>
          <w:u w:val="none"/>
          <w:shd w:fill="auto" w:val="clear"/>
          <w:vertAlign w:val="baseline"/>
          <w:rtl w:val="0"/>
        </w:rPr>
        <w:t xml:space="preserve">“[W]e must act, individually and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3381.142578125" w:firstLine="0"/>
        <w:jc w:val="right"/>
        <w:rPr>
          <w:rFonts w:ascii="Arial" w:cs="Arial" w:eastAsia="Arial" w:hAnsi="Arial"/>
          <w:b w:val="0"/>
          <w:bCs w:val="0"/>
          <w:i w:val="0"/>
          <w:iCs w:val="0"/>
          <w:smallCaps w:val="0"/>
          <w:strike w:val="0"/>
          <w:color w:val="ffffff"/>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3.75"/>
          <w:szCs w:val="33.75"/>
          <w:u w:val="none"/>
          <w:shd w:fill="auto" w:val="clear"/>
          <w:vertAlign w:val="baseline"/>
          <w:rtl w:val="0"/>
        </w:rPr>
        <w:t xml:space="preserve">collectively, to make our attention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3669.2645263671875" w:firstLine="0"/>
        <w:jc w:val="right"/>
        <w:rPr>
          <w:rFonts w:ascii="Arial" w:cs="Arial" w:eastAsia="Arial" w:hAnsi="Arial"/>
          <w:b w:val="0"/>
          <w:bCs w:val="0"/>
          <w:i w:val="0"/>
          <w:iCs w:val="0"/>
          <w:smallCaps w:val="0"/>
          <w:strike w:val="0"/>
          <w:color w:val="ffffff"/>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3.75"/>
          <w:szCs w:val="33.75"/>
          <w:u w:val="none"/>
          <w:shd w:fill="auto" w:val="clear"/>
          <w:vertAlign w:val="baseline"/>
          <w:rtl w:val="0"/>
        </w:rPr>
        <w:t xml:space="preserve">our own again, and so reclaim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0"/>
          <w:bCs w:val="0"/>
          <w:i w:val="0"/>
          <w:iCs w:val="0"/>
          <w:smallCaps w:val="0"/>
          <w:strike w:val="0"/>
          <w:color w:val="ffffff"/>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3.75"/>
          <w:szCs w:val="33.75"/>
          <w:u w:val="none"/>
          <w:shd w:fill="auto" w:val="clear"/>
          <w:vertAlign w:val="baseline"/>
          <w:rtl w:val="0"/>
        </w:rPr>
        <w:t xml:space="preserve">ownership of the very experience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0"/>
          <w:bCs w:val="0"/>
          <w:i w:val="0"/>
          <w:iCs w:val="0"/>
          <w:smallCaps w:val="0"/>
          <w:strike w:val="0"/>
          <w:color w:val="ffffff"/>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3.75"/>
          <w:szCs w:val="33.75"/>
          <w:u w:val="none"/>
          <w:shd w:fill="auto" w:val="clear"/>
          <w:vertAlign w:val="baseline"/>
          <w:rtl w:val="0"/>
        </w:rPr>
        <w:t xml:space="preserve">of living.”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40" w:lineRule="auto"/>
        <w:ind w:left="0" w:right="0" w:firstLine="0"/>
        <w:jc w:val="center"/>
        <w:rPr>
          <w:rFonts w:ascii="Arial" w:cs="Arial" w:eastAsia="Arial" w:hAnsi="Arial"/>
          <w:b w:val="0"/>
          <w:bCs w:val="0"/>
          <w:i w:val="0"/>
          <w:iCs w:val="0"/>
          <w:smallCaps w:val="0"/>
          <w:strike w:val="0"/>
          <w:color w:val="ffffff"/>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
          <w:szCs w:val="22.5"/>
          <w:u w:val="none"/>
          <w:shd w:fill="auto" w:val="clear"/>
          <w:vertAlign w:val="baseline"/>
          <w:rtl w:val="0"/>
        </w:rPr>
        <w:t xml:space="preserve">—Tim Wu, The Attention Merchants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4249267578125" w:line="240" w:lineRule="auto"/>
        <w:ind w:left="1554.84375" w:right="0" w:firstLine="0"/>
        <w:jc w:val="left"/>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tl w:val="0"/>
        </w:rPr>
        <w:t xml:space="preserve">OceanofPDF.com</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2062873840332" w:lineRule="auto"/>
        <w:ind w:left="1554.84375" w:right="1905" w:firstLine="350.15625"/>
        <w:jc w:val="left"/>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Pr>
        <w:drawing>
          <wp:inline distB="19050" distT="19050" distL="19050" distR="19050">
            <wp:extent cx="5353050" cy="7496174"/>
            <wp:effectExtent b="0" l="0" r="0" t="0"/>
            <wp:docPr id="10"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353050" cy="7496174"/>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tl w:val="0"/>
        </w:rPr>
        <w:t xml:space="preserve">OceanofPDF.com</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Pr>
        <w:drawing>
          <wp:inline distB="19050" distT="19050" distL="19050" distR="19050">
            <wp:extent cx="1981200" cy="73342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98120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15478515625" w:line="240" w:lineRule="auto"/>
        <w:ind w:left="0" w:right="3709.3408203125" w:firstLine="0"/>
        <w:jc w:val="right"/>
        <w:rPr>
          <w:rFonts w:ascii="Arial" w:cs="Arial" w:eastAsia="Arial" w:hAnsi="Arial"/>
          <w:b w:val="0"/>
          <w:bCs w:val="0"/>
          <w:i w:val="0"/>
          <w:iCs w:val="0"/>
          <w:smallCaps w:val="0"/>
          <w:strike w:val="0"/>
          <w:color w:val="2c5977"/>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60"/>
          <w:szCs w:val="60"/>
          <w:u w:val="none"/>
          <w:shd w:fill="auto" w:val="clear"/>
          <w:vertAlign w:val="baseline"/>
          <w:rtl w:val="0"/>
        </w:rPr>
        <w:t xml:space="preserve">TECHNOLOGY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998046875" w:line="240" w:lineRule="auto"/>
        <w:ind w:left="0" w:right="0" w:firstLine="0"/>
        <w:jc w:val="center"/>
        <w:rPr>
          <w:rFonts w:ascii="Arial" w:cs="Arial" w:eastAsia="Arial" w:hAnsi="Arial"/>
          <w:b w:val="0"/>
          <w:bCs w:val="0"/>
          <w:i w:val="0"/>
          <w:iCs w:val="0"/>
          <w:smallCaps w:val="0"/>
          <w:strike w:val="0"/>
          <w:color w:val="2c5977"/>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60"/>
          <w:szCs w:val="60"/>
          <w:u w:val="none"/>
          <w:shd w:fill="auto" w:val="clear"/>
          <w:vertAlign w:val="baseline"/>
          <w:rtl w:val="0"/>
        </w:rPr>
        <w:t xml:space="preserve">TRIAGE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99804687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Everyone knows what attention is. It is the taking possession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by the mind, in clear and vivid form, of one out of what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seem several simultaneously possible objects of trains of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thought…It implies withdrawal from some things in order to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deal effectively with others, and is a condition which has a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real opposite in the confused, dazed, scatterbrained state.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0" w:right="0" w:firstLine="0"/>
        <w:jc w:val="center"/>
        <w:rPr>
          <w:rFonts w:ascii="Arial" w:cs="Arial" w:eastAsia="Arial" w:hAnsi="Arial"/>
          <w:b w:val="0"/>
          <w:bCs w:val="0"/>
          <w:i w:val="0"/>
          <w:iCs w:val="0"/>
          <w:smallCaps w:val="0"/>
          <w:strike w:val="0"/>
          <w:color w:val="8297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8297a9"/>
          <w:sz w:val="22.5"/>
          <w:szCs w:val="22.5"/>
          <w:u w:val="none"/>
          <w:shd w:fill="auto" w:val="clear"/>
          <w:vertAlign w:val="baseline"/>
          <w:rtl w:val="0"/>
        </w:rPr>
        <w:t xml:space="preserve">—William James, The Principles of Psychology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4249267578125" w:line="239.9040126800537" w:lineRule="auto"/>
        <w:ind w:left="1545.8438110351562" w:right="1481.864013671875" w:hanging="0.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22.5"/>
          <w:szCs w:val="22.5"/>
          <w:u w:val="none"/>
          <w:shd w:fill="auto" w:val="clear"/>
          <w:vertAlign w:val="baseline"/>
          <w:rtl w:val="0"/>
        </w:rPr>
        <w:t xml:space="preserve">WELCOME TO THE BREAKUP,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hands-on guide to creating a new relationship with your phone. Here are some notes before we begin.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84375" w:right="1497.07275390625" w:firstLine="17.100067138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2c5977"/>
          <w:sz w:val="30"/>
          <w:szCs w:val="30"/>
          <w:u w:val="none"/>
          <w:shd w:fill="auto" w:val="clear"/>
          <w:vertAlign w:val="baseline"/>
          <w:rtl w:val="0"/>
        </w:rPr>
        <w:t xml:space="preserve">You can personalize the plan.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structured the breakup as the 30-day guided plan outlined in the box—and I do recommend spreading it out, because it takes time to change habits. That said, you should feel free to use this guide any way you want. The whole point is for the experience—and your new relationship—to be personalized.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0201416015625" w:line="240" w:lineRule="auto"/>
        <w:ind w:left="1997.6437377929688" w:right="0" w:firstLine="0"/>
        <w:jc w:val="left"/>
        <w:rPr>
          <w:rFonts w:ascii="Arial" w:cs="Arial" w:eastAsia="Arial" w:hAnsi="Arial"/>
          <w:b w:val="0"/>
          <w:bCs w:val="0"/>
          <w:i w:val="0"/>
          <w:iCs w:val="0"/>
          <w:smallCaps w:val="0"/>
          <w:strike w:val="0"/>
          <w:color w:val="2c5977"/>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0"/>
          <w:szCs w:val="30"/>
          <w:u w:val="none"/>
          <w:shd w:fill="auto" w:val="clear"/>
          <w:vertAlign w:val="baseline"/>
          <w:rtl w:val="0"/>
        </w:rPr>
        <w:t xml:space="preserve">WE EK 1 : TE CHN O L O GY TRIAGE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05493164062" w:line="240" w:lineRule="auto"/>
        <w:ind w:left="1998.543701171875" w:right="0" w:firstLine="0"/>
        <w:jc w:val="left"/>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Day 1 (Monday): Download a Tracking App</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1998.543701171875" w:right="3977.8179931640625" w:firstLine="0"/>
        <w:jc w:val="left"/>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Day 2 (Tuesday): Assess Your Current Relationship Day 3 (Wednesday): Start Paying Attention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240" w:lineRule="auto"/>
        <w:ind w:left="1998.543701171875" w:right="0" w:firstLine="0"/>
        <w:jc w:val="left"/>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Day 4 (Thursday): Take Stock and Take Action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998.543701171875" w:right="0" w:firstLine="0"/>
        <w:jc w:val="left"/>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Day 5 (Friday): Delete Social Media Apps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998.543701171875" w:right="0" w:firstLine="0"/>
        <w:jc w:val="left"/>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Day 6 (Saturday): Come Back to (Real) Life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998.543701171875" w:right="0" w:firstLine="0"/>
        <w:jc w:val="left"/>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Day 7 (Sunday): Get Physical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997.6437377929688" w:right="0" w:firstLine="0"/>
        <w:jc w:val="left"/>
        <w:rPr>
          <w:rFonts w:ascii="Arial" w:cs="Arial" w:eastAsia="Arial" w:hAnsi="Arial"/>
          <w:b w:val="0"/>
          <w:bCs w:val="0"/>
          <w:i w:val="0"/>
          <w:iCs w:val="0"/>
          <w:smallCaps w:val="0"/>
          <w:strike w:val="0"/>
          <w:color w:val="2c5977"/>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0"/>
          <w:szCs w:val="30"/>
          <w:u w:val="none"/>
          <w:shd w:fill="auto" w:val="clear"/>
          <w:vertAlign w:val="baseline"/>
          <w:rtl w:val="0"/>
        </w:rPr>
        <w:t xml:space="preserve">WE EK 2 : CHANGING YO U R HABITS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998.543701171875" w:right="0" w:firstLine="0"/>
        <w:jc w:val="left"/>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Day 8 (Monday): Say “No” to Notifications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359.8560047149658" w:lineRule="auto"/>
        <w:ind w:left="1998.543701171875" w:right="2851.4532470703125" w:firstLine="0"/>
        <w:jc w:val="left"/>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Day 9 (Tuesday): The Life-Changing Magic of Tidying Apps Day 10 (Wednesday): Change Where You Charge It Day 11 (Thursday): Set Yourself Up for Success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240" w:lineRule="auto"/>
        <w:ind w:left="1998.543701171875" w:right="0" w:firstLine="0"/>
        <w:jc w:val="left"/>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Day 12 (Friday): Download an App-Blocker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995.2436828613281" w:right="1941.8408203125" w:firstLine="3.300018310546875"/>
        <w:jc w:val="left"/>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Day 13 (Saturday): Set Boundaries (No-Phone Zones and Wake-Up Times)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998.543701171875" w:right="0" w:firstLine="0"/>
        <w:jc w:val="left"/>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Day 14 (Sunday): Stop Phubbing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359.8560047149658" w:lineRule="auto"/>
        <w:ind w:left="1998.543701171875" w:right="3946.761474609375" w:hanging="0.89996337890625"/>
        <w:jc w:val="left"/>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0"/>
          <w:szCs w:val="30"/>
          <w:u w:val="none"/>
          <w:shd w:fill="auto" w:val="clear"/>
          <w:vertAlign w:val="baseline"/>
          <w:rtl w:val="0"/>
        </w:rPr>
        <w:t xml:space="preserve">WE EK 3 : RE C L AI M ING YO U R BRAIN </w:t>
      </w: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Day 15 (Monday): Stop, Breathe, and Be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240" w:lineRule="auto"/>
        <w:ind w:left="1998.543701171875" w:right="0" w:firstLine="0"/>
        <w:jc w:val="left"/>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Day 16 (Tuesday): Practice Pausing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359.8560047149658" w:lineRule="auto"/>
        <w:ind w:left="1998.543701171875" w:right="3941.019287109375" w:firstLine="0"/>
        <w:jc w:val="left"/>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Day 17 (Wednesday): Exercise Your Attention Span Day 18 (Thursday): Meditate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240" w:lineRule="auto"/>
        <w:ind w:left="1998.543701171875" w:right="0" w:firstLine="0"/>
        <w:jc w:val="left"/>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Day 19 (Friday): Prepare for Your Trial Separation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998.543701171875" w:right="0" w:firstLine="0"/>
        <w:jc w:val="left"/>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Days 20–21 (The Weekend): Your Trial Separation</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6437377929688" w:right="0" w:firstLine="0"/>
        <w:jc w:val="left"/>
        <w:rPr>
          <w:rFonts w:ascii="Arial" w:cs="Arial" w:eastAsia="Arial" w:hAnsi="Arial"/>
          <w:b w:val="0"/>
          <w:bCs w:val="0"/>
          <w:i w:val="0"/>
          <w:iCs w:val="0"/>
          <w:smallCaps w:val="0"/>
          <w:strike w:val="0"/>
          <w:color w:val="2c5977"/>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0"/>
          <w:szCs w:val="30"/>
          <w:u w:val="none"/>
          <w:shd w:fill="auto" w:val="clear"/>
          <w:vertAlign w:val="baseline"/>
          <w:rtl w:val="0"/>
        </w:rPr>
        <w:t xml:space="preserve">WE EK 4 (AND BEYO ND ): YO U R NEW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16.8437194824219" w:right="0" w:firstLine="0"/>
        <w:jc w:val="left"/>
        <w:rPr>
          <w:rFonts w:ascii="Arial" w:cs="Arial" w:eastAsia="Arial" w:hAnsi="Arial"/>
          <w:b w:val="0"/>
          <w:bCs w:val="0"/>
          <w:i w:val="0"/>
          <w:iCs w:val="0"/>
          <w:smallCaps w:val="0"/>
          <w:strike w:val="0"/>
          <w:color w:val="2c5977"/>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0"/>
          <w:szCs w:val="30"/>
          <w:u w:val="none"/>
          <w:shd w:fill="auto" w:val="clear"/>
          <w:vertAlign w:val="baseline"/>
          <w:rtl w:val="0"/>
        </w:rPr>
        <w:t xml:space="preserve">RE L ATI O NSHIP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998.543701171875" w:right="0" w:firstLine="0"/>
        <w:jc w:val="left"/>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Day 22 (Monday): Trial Separation Recap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998.543701171875" w:right="0" w:firstLine="0"/>
        <w:jc w:val="left"/>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Day 23 (Tuesday): Phast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998.543701171875" w:right="0" w:firstLine="0"/>
        <w:jc w:val="left"/>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Day 24 (Wednesday): Manage Your Invitations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359.8560047149658" w:lineRule="auto"/>
        <w:ind w:left="1998.543701171875" w:right="3106.357421875" w:firstLine="0"/>
        <w:jc w:val="left"/>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Day 25 (Thursday): Clean Up the Rest of Your Digital Life Day 26 (Friday): Check Your Checking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240" w:lineRule="auto"/>
        <w:ind w:left="1998.543701171875" w:right="0" w:firstLine="0"/>
        <w:jc w:val="left"/>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Day 27 (Saturday): Digital Sabbath Life Hacks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39.9040126800537" w:lineRule="auto"/>
        <w:ind w:left="1998.543701171875" w:right="1948.787841796875" w:firstLine="0"/>
        <w:jc w:val="left"/>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Day 28 (Sunday): The Seven Phone Habits of Highly Effective People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998.543701171875" w:right="0" w:firstLine="0"/>
        <w:jc w:val="left"/>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Day 29 (Monday): Keep Yourself on Track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998.543701171875" w:right="0" w:firstLine="0"/>
        <w:jc w:val="left"/>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Day 30 (Tuesday): Congratulations!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89990234375" w:line="239.9040126800537" w:lineRule="auto"/>
        <w:ind w:left="1546.143798828125" w:right="1496.1401367187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2c5977"/>
          <w:sz w:val="30"/>
          <w:szCs w:val="30"/>
          <w:u w:val="none"/>
          <w:shd w:fill="auto" w:val="clear"/>
          <w:vertAlign w:val="baseline"/>
          <w:rtl w:val="0"/>
        </w:rPr>
        <w:t xml:space="preserve">You are not alone.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italicized quotes are from other people who have already gone through the breakup. I’m including them both as a source of inspiration and as proof that we’re all struggling with similar things.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51.2437438964844" w:right="1489.755859375" w:firstLine="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2c5977"/>
          <w:sz w:val="30"/>
          <w:szCs w:val="30"/>
          <w:u w:val="none"/>
          <w:shd w:fill="auto" w:val="clear"/>
          <w:vertAlign w:val="baseline"/>
          <w:rtl w:val="0"/>
        </w:rPr>
        <w:t xml:space="preserve">There is no judgment in this breakup.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by you, and certainly not by me. Our job is simply to observe, to ask questions, and to experiment. If you conclude that sending 150 WhatsApp messages a day is how you want to be spending your time, that is entirely your call.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8437805175781" w:right="1440.382080078125" w:firstLine="16.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2c5977"/>
          <w:sz w:val="30"/>
          <w:szCs w:val="30"/>
          <w:u w:val="none"/>
          <w:shd w:fill="auto" w:val="clear"/>
          <w:vertAlign w:val="baseline"/>
          <w:rtl w:val="0"/>
        </w:rPr>
        <w:t xml:space="preserve">There is no need to stress—and there’s no way to “fail.”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try an exercise and it works for you, great: add it to your toolkit. If an exercise doesn’t work for you, then just move on to the next one. Likewise, if you slip back into an old habit—which, let’s be honest, is likely to happen— don’t beat yourself up. Instead, just get back on track. One way to do this is to simply acknowledge that you’re disappointed, and then do something to offset the behavior you feel bad about and to regain momentum—kind of like a carbon offset, but with your phone. For example, if you fell into a</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1.802978515625" w:firstLine="11.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social media black hole when you woke up, you could make a deliberate point of making lunch plans with a real-life friend, or going for an evening walk without your phone.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39.84375" w:right="1506.373291015625" w:firstLine="19.4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2c5977"/>
          <w:sz w:val="30"/>
          <w:szCs w:val="30"/>
          <w:u w:val="none"/>
          <w:shd w:fill="auto" w:val="clear"/>
          <w:vertAlign w:val="baseline"/>
          <w:rtl w:val="0"/>
        </w:rPr>
        <w:t xml:space="preserve">Take notes.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breakup includes prompts and questions for you to answer. If you’re the journaling type, I encourage you to create a special phone breakup notebook, so that by the end of this experiment you’ll have a written record of your thoughts to look back on. You could also write your answers as a series of emails or letters to yourself, or jot notes in the margins.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9.1436767578125" w:right="1468.067626953125" w:hanging="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2c5977"/>
          <w:sz w:val="30"/>
          <w:szCs w:val="30"/>
          <w:u w:val="none"/>
          <w:shd w:fill="auto" w:val="clear"/>
          <w:vertAlign w:val="baseline"/>
          <w:rtl w:val="0"/>
        </w:rPr>
        <w:t xml:space="preserve">Seek further instructions.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Given how quickly technology changes, I am deliberately not going into nitty-gritty detail about how to change specific settings. If you’re confused, do an internet search and include your smartphone model. Or just find the nearest nine-year-old and have her do it for you.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39.84375" w:right="1496.119384765625" w:firstLine="3.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2c5977"/>
          <w:sz w:val="30"/>
          <w:szCs w:val="30"/>
          <w:u w:val="none"/>
          <w:shd w:fill="auto" w:val="clear"/>
          <w:vertAlign w:val="baseline"/>
          <w:rtl w:val="0"/>
        </w:rPr>
        <w:t xml:space="preserve">Start with the personal.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going to focus on the ways we use our phones in our personal lives (as opposed to for work or school purposes). This is for two reasons. First, it’s low-hanging fruit. Many people excuse their phone habits by claiming that they need to check their phones all the time for work. But are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checking for work? Or are you “checking for work” by looking at your Instagram feed? Second, any change we make to our personal use of our phones is likely to affect our work use as well. If you fix your personal relationship with your phone, you may find that a better professional relationship with it falls into place, too.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01416015625" w:line="240" w:lineRule="auto"/>
        <w:ind w:left="0" w:right="0" w:firstLine="0"/>
        <w:jc w:val="center"/>
        <w:rPr>
          <w:rFonts w:ascii="Arial" w:cs="Arial" w:eastAsia="Arial" w:hAnsi="Arial"/>
          <w:b w:val="0"/>
          <w:bCs w:val="0"/>
          <w:i w:val="0"/>
          <w:iCs w:val="0"/>
          <w:smallCaps w:val="0"/>
          <w:strike w:val="0"/>
          <w:color w:val="2c5977"/>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0"/>
          <w:szCs w:val="30"/>
          <w:u w:val="none"/>
          <w:shd w:fill="auto" w:val="clear"/>
          <w:vertAlign w:val="baseline"/>
          <w:rtl w:val="0"/>
        </w:rPr>
        <w:t xml:space="preserve">INVITE O THER PE O PL 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39.9040126800537" w:lineRule="auto"/>
        <w:ind w:left="1992.8437805175781" w:right="1944.66064453125" w:firstLine="0.29998779296875"/>
        <w:jc w:val="both"/>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You’re going to have more fun—and your new relationship is more likely to stick—if you do the breakup with another person (or people). I encourage you to recruit a friend or family member or roommate or colleague or book club, and go through the breakup together. That way you can use the book’s questions as conversational prompts, and keep each other on track.</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558.0438232421875" w:right="1953.7158203125" w:firstLine="75.5999755859375"/>
        <w:jc w:val="both"/>
        <w:rPr>
          <w:rFonts w:ascii="Arial" w:cs="Arial" w:eastAsia="Arial" w:hAnsi="Arial"/>
          <w:b w:val="0"/>
          <w:bCs w:val="0"/>
          <w:i w:val="0"/>
          <w:iCs w:val="0"/>
          <w:smallCaps w:val="0"/>
          <w:strike w:val="0"/>
          <w:color w:val="6a889c"/>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6a889c"/>
          <w:sz w:val="30"/>
          <w:szCs w:val="30"/>
          <w:u w:val="none"/>
          <w:shd w:fill="auto" w:val="clear"/>
          <w:vertAlign w:val="baseline"/>
          <w:rtl w:val="0"/>
        </w:rPr>
        <w:t xml:space="preserve">“Whenever possible, people should encourage other people to join them—and make an event out of it. Like dieting, it’s easier when you make the change to healthy eating with your partner or family.” </w:t>
      </w:r>
      <w:r w:rsidDel="00000000" w:rsidR="00000000" w:rsidRPr="00000000">
        <w:rPr>
          <w:rFonts w:ascii="Arial" w:cs="Arial" w:eastAsia="Arial" w:hAnsi="Arial"/>
          <w:b w:val="0"/>
          <w:bCs w:val="0"/>
          <w:i w:val="0"/>
          <w:iCs w:val="0"/>
          <w:smallCaps w:val="0"/>
          <w:strike w:val="0"/>
          <w:color w:val="6a889c"/>
          <w:sz w:val="22.5"/>
          <w:szCs w:val="22.5"/>
          <w:u w:val="none"/>
          <w:shd w:fill="auto" w:val="clear"/>
          <w:vertAlign w:val="baseline"/>
          <w:rtl w:val="0"/>
        </w:rPr>
        <w:t xml:space="preserve">—SARAH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01953125" w:line="239.9040126800537" w:lineRule="auto"/>
        <w:ind w:left="1544.6437072753906" w:right="1492.14111328125" w:firstLine="14.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2c5977"/>
          <w:sz w:val="30"/>
          <w:szCs w:val="30"/>
          <w:u w:val="none"/>
          <w:shd w:fill="auto" w:val="clear"/>
          <w:vertAlign w:val="baseline"/>
          <w:rtl w:val="0"/>
        </w:rPr>
        <w:t xml:space="preserve">There is nothing wrong with mindless distraction.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times when zoning out on your phone is exactly what you want to do. What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problematic—and what we’re trying to avoid—is letting a state of mindless distraction become our default.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last, but not least: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39.84375" w:right="1492.96630859375" w:firstLine="19.4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2c5977"/>
          <w:sz w:val="30"/>
          <w:szCs w:val="30"/>
          <w:u w:val="none"/>
          <w:shd w:fill="auto" w:val="clear"/>
          <w:vertAlign w:val="baseline"/>
          <w:rtl w:val="0"/>
        </w:rPr>
        <w:t xml:space="preserve">The point is not to punish yourself.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trying to resolve discrepancies between how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want to live our lives, and how we are actually living our lives. Sure, there may be some uncomfortable moments along the way, but ultimately, breaking up with your phone should make you feel good. If you start feeling like all you’re doing is saying “no” to yourself, then take a step back to regroup. Our goal isn’t abstinence; it’s consciousness.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201416015625" w:line="240" w:lineRule="auto"/>
        <w:ind w:left="0" w:right="0" w:firstLine="0"/>
        <w:jc w:val="center"/>
        <w:rPr>
          <w:rFonts w:ascii="Arial" w:cs="Arial" w:eastAsia="Arial" w:hAnsi="Arial"/>
          <w:b w:val="0"/>
          <w:bCs w:val="0"/>
          <w:i w:val="0"/>
          <w:iCs w:val="0"/>
          <w:smallCaps w:val="0"/>
          <w:strike w:val="0"/>
          <w:color w:val="2c5977"/>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3.75"/>
          <w:szCs w:val="33.75"/>
          <w:u w:val="none"/>
          <w:shd w:fill="auto" w:val="clear"/>
          <w:vertAlign w:val="baseline"/>
          <w:rtl w:val="0"/>
        </w:rPr>
        <w:t xml:space="preserve">WHY A TECHNOLOGY TRIAGE?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76953125" w:line="239.9040126800537" w:lineRule="auto"/>
        <w:ind w:left="1540.1437377929688" w:right="1497.06787109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phone breakups fail, it’s usually due to a lack of preparation. As we’ve touched on, people tend to try to change their relationships with their phones without first asking themselves what they actually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their relationships with their phones to be. They start with a vague goal—“I want to spend less time on my phone”—without specifying what they’re actually trying to change or accomplish, or identifying why they reach for their phones to begin with. Then they try to go cold turkey, and end up feeling discouraged and powerless when it doesn’t work.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6.7437744140625" w:right="1502.35107421875" w:firstLine="298.49990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the equivalent of dumping someone because you say you want a “better relationship”—but, when pressed, admitting that you actually have no idea what that better relationship would look like. If you don’t take the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1598777770996" w:lineRule="auto"/>
        <w:ind w:left="1539.84375" w:right="1490.7934570312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time to figure that out, you are highly likely to end up in a relationship that’s just as unsatisfying or unhealthy as the one that you just got out of. The all-or-nothing approach to smartphones also totally ignores the fact that, as we’ve discussed before, there are many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things about our phones. The point of breaking up with our phones isn’t to deprive ourselves of the benefits of modern technology. It’s to set boundaries so that we can enjoy the good parts of our phones while also protecting ourselves from the bad.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79638671875" w:line="239.9040126800537" w:lineRule="auto"/>
        <w:ind w:left="1540.1437377929688" w:right="1491.154785156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why we need to do a Technology Triage. In this stage, we’ll use mindfulness—and apps—to gather data about our current relationships with our phones so that we can identify what’s working, what’s not, and what we want to change.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201416015625" w:line="240" w:lineRule="auto"/>
        <w:ind w:left="0" w:right="0" w:firstLine="0"/>
        <w:jc w:val="center"/>
        <w:rPr>
          <w:rFonts w:ascii="Arial" w:cs="Arial" w:eastAsia="Arial" w:hAnsi="Arial"/>
          <w:b w:val="0"/>
          <w:bCs w:val="0"/>
          <w:i w:val="0"/>
          <w:iCs w:val="0"/>
          <w:smallCaps w:val="0"/>
          <w:strike w:val="0"/>
          <w:color w:val="2c5977"/>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3.75"/>
          <w:szCs w:val="33.75"/>
          <w:u w:val="none"/>
          <w:shd w:fill="auto" w:val="clear"/>
          <w:vertAlign w:val="baseline"/>
          <w:rtl w:val="0"/>
        </w:rPr>
        <w:t xml:space="preserve">OUR GUIDING QUESTION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76953125" w:line="239.9040126800537" w:lineRule="auto"/>
        <w:ind w:left="1540.1437377929688" w:right="1497.52685546875" w:hanging="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We’ve talked about how, both literally and metaphorically,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our lives are what we pay attention to.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please take a moment right now to answer this question: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44.0437316894531"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do you want to pay attention to?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2.8437805175781" w:right="1491.0058593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encourage you to continue to come back to this question throughout the course of our 30 days together (and beyond). Use it to ground yourself any time you feel yourself reaching for your phone—or any other moment when you feel as if you’ve lost your way.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148.8436889648438" w:right="1817.96875" w:firstLine="34.80010986328125"/>
        <w:jc w:val="left"/>
        <w:rPr>
          <w:rFonts w:ascii="Arial" w:cs="Arial" w:eastAsia="Arial" w:hAnsi="Arial"/>
          <w:b w:val="0"/>
          <w:bCs w:val="0"/>
          <w:i w:val="0"/>
          <w:iCs w:val="0"/>
          <w:smallCaps w:val="0"/>
          <w:strike w:val="0"/>
          <w:color w:val="bfcad2"/>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6a889c"/>
          <w:sz w:val="30"/>
          <w:szCs w:val="30"/>
          <w:u w:val="none"/>
          <w:shd w:fill="auto" w:val="clear"/>
          <w:vertAlign w:val="baseline"/>
          <w:rtl w:val="0"/>
        </w:rPr>
        <w:t xml:space="preserve">“I want to pay attention to my surroundings. I want to notice nature, and art, and my own feelings.” </w:t>
      </w:r>
      <w:r w:rsidDel="00000000" w:rsidR="00000000" w:rsidRPr="00000000">
        <w:rPr>
          <w:rFonts w:ascii="Arial" w:cs="Arial" w:eastAsia="Arial" w:hAnsi="Arial"/>
          <w:b w:val="0"/>
          <w:bCs w:val="0"/>
          <w:i w:val="0"/>
          <w:iCs w:val="0"/>
          <w:smallCaps w:val="0"/>
          <w:strike w:val="0"/>
          <w:color w:val="bfcad2"/>
          <w:sz w:val="22.5"/>
          <w:szCs w:val="22.5"/>
          <w:u w:val="none"/>
          <w:shd w:fill="auto" w:val="clear"/>
          <w:vertAlign w:val="baseline"/>
          <w:rtl w:val="0"/>
        </w:rPr>
        <w:t xml:space="preserve">—EMILY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122.4436950683594" w:right="1796.412353515625" w:firstLine="61.200103759765625"/>
        <w:jc w:val="both"/>
        <w:rPr>
          <w:rFonts w:ascii="Arial" w:cs="Arial" w:eastAsia="Arial" w:hAnsi="Arial"/>
          <w:b w:val="0"/>
          <w:bCs w:val="0"/>
          <w:i w:val="0"/>
          <w:iCs w:val="0"/>
          <w:smallCaps w:val="0"/>
          <w:strike w:val="0"/>
          <w:color w:val="bfcad2"/>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6a889c"/>
          <w:sz w:val="30"/>
          <w:szCs w:val="30"/>
          <w:u w:val="none"/>
          <w:shd w:fill="auto" w:val="clear"/>
          <w:vertAlign w:val="baseline"/>
          <w:rtl w:val="0"/>
        </w:rPr>
        <w:t xml:space="preserve">“I want to pay attention to friends: when we’re experiencing something together (like a movie or a meal), I want to be fully present.” </w:t>
      </w:r>
      <w:r w:rsidDel="00000000" w:rsidR="00000000" w:rsidRPr="00000000">
        <w:rPr>
          <w:rFonts w:ascii="Arial" w:cs="Arial" w:eastAsia="Arial" w:hAnsi="Arial"/>
          <w:b w:val="0"/>
          <w:bCs w:val="0"/>
          <w:i w:val="0"/>
          <w:iCs w:val="0"/>
          <w:smallCaps w:val="0"/>
          <w:strike w:val="0"/>
          <w:color w:val="bfcad2"/>
          <w:sz w:val="22.5"/>
          <w:szCs w:val="22.5"/>
          <w:u w:val="none"/>
          <w:shd w:fill="auto" w:val="clear"/>
          <w:vertAlign w:val="baseline"/>
          <w:rtl w:val="0"/>
        </w:rPr>
        <w:t xml:space="preserve">—LAUREN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01416015625" w:line="240" w:lineRule="auto"/>
        <w:ind w:left="0" w:right="0" w:firstLine="0"/>
        <w:jc w:val="center"/>
        <w:rPr>
          <w:rFonts w:ascii="Arial" w:cs="Arial" w:eastAsia="Arial" w:hAnsi="Arial"/>
          <w:b w:val="0"/>
          <w:bCs w:val="0"/>
          <w:i w:val="0"/>
          <w:iCs w:val="0"/>
          <w:smallCaps w:val="0"/>
          <w:strike w:val="0"/>
          <w:color w:val="2c5977"/>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0"/>
          <w:szCs w:val="30"/>
          <w:u w:val="none"/>
          <w:shd w:fill="auto" w:val="clear"/>
          <w:vertAlign w:val="baseline"/>
          <w:rtl w:val="0"/>
        </w:rPr>
        <w:t xml:space="preserve">U S E YO U R L O C K S C RE EN AS A RE M IND ER</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92.8437805175781" w:right="1959.993896484375" w:firstLine="0.29998779296875"/>
        <w:jc w:val="both"/>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You may want to write “What do you want to pay attention to?” on a piece of paper, take a photo of it, and set it as the lock screen for your phone. (You could even take a photo of someone you love holding the piece of paper.) That way, whenever you reach for your phone, you’ll be reminded to check in with yourself first.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51953125" w:line="240" w:lineRule="auto"/>
        <w:ind w:left="0" w:right="0" w:firstLine="0"/>
        <w:jc w:val="center"/>
        <w:rPr>
          <w:rFonts w:ascii="Arial" w:cs="Arial" w:eastAsia="Arial" w:hAnsi="Arial"/>
          <w:b w:val="0"/>
          <w:bCs w:val="0"/>
          <w:i w:val="0"/>
          <w:iCs w:val="0"/>
          <w:smallCaps w:val="0"/>
          <w:strike w:val="0"/>
          <w:color w:val="2c5977"/>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3.75"/>
          <w:szCs w:val="33.75"/>
          <w:u w:val="none"/>
          <w:shd w:fill="auto" w:val="clear"/>
          <w:vertAlign w:val="baseline"/>
          <w:rtl w:val="0"/>
        </w:rPr>
        <w:t xml:space="preserve">SCHEDULE IT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76953125" w:line="239.9040126800537" w:lineRule="auto"/>
        <w:ind w:left="1542.8437805175781" w:right="1504.9023437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we officially begin, I’d also like to take advantage of what is hopefully a high level of motivation to get you to pick a date for your Trial Separation. Right now. I’m serious: go get your calendar and schedule it.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513.049316406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follow my suggested plan and start your breakup on a Monday, you’ll be doing the Trial Separation sometime during the third weekend of the breakup. I recommend Friday evening to Saturday evening because it sets a nice tone for the rest of the weekend, but Saturday to Sunday is fine, too (and if that weekend doesn’t work for you, you can pick another twenty four-hour period).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1.190185546875" w:firstLine="30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Yes, you can change this date later if you want need to. The point is to increase the chances that you’ll actually do it, rather than just read about it, by putting a date in your calendar way ahead of time. It’ll also give you time to prepare. (I’ll give you lots of help preparing for the Trial Separation. We will hold each other, and it will be okay. In fact, you may be surprised by how much you enjoy it.)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89.952392578125" w:firstLine="3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Also, consider adding the entire breakup to your calendar, either on or off your phone. If you don’t feel like adding 30 individual events to your calendar, set a single reminder—something along the lines of “Break Up with My Phone”—to repeat each day for 30 days.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201416015625" w:line="240" w:lineRule="auto"/>
        <w:ind w:left="0" w:right="0" w:firstLine="0"/>
        <w:jc w:val="center"/>
        <w:rPr>
          <w:rFonts w:ascii="Arial" w:cs="Arial" w:eastAsia="Arial" w:hAnsi="Arial"/>
          <w:b w:val="0"/>
          <w:bCs w:val="0"/>
          <w:i w:val="0"/>
          <w:iCs w:val="0"/>
          <w:smallCaps w:val="0"/>
          <w:strike w:val="0"/>
          <w:color w:val="6a889c"/>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3.75"/>
          <w:szCs w:val="33.75"/>
          <w:u w:val="none"/>
          <w:shd w:fill="auto" w:val="clear"/>
          <w:vertAlign w:val="baseline"/>
          <w:rtl w:val="0"/>
        </w:rPr>
        <w:t xml:space="preserve">DAY 1 (MONDAY)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39013671875" w:line="240" w:lineRule="auto"/>
        <w:ind w:left="0" w:right="0" w:firstLine="0"/>
        <w:jc w:val="center"/>
        <w:rPr>
          <w:rFonts w:ascii="Arial" w:cs="Arial" w:eastAsia="Arial" w:hAnsi="Arial"/>
          <w:b w:val="0"/>
          <w:bCs w:val="0"/>
          <w:i w:val="0"/>
          <w:iCs w:val="0"/>
          <w:smallCaps w:val="0"/>
          <w:strike w:val="0"/>
          <w:color w:val="2c5977"/>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3.75"/>
          <w:szCs w:val="33.75"/>
          <w:u w:val="none"/>
          <w:shd w:fill="auto" w:val="clear"/>
          <w:vertAlign w:val="baseline"/>
          <w:rtl w:val="0"/>
        </w:rPr>
        <w:t xml:space="preserve">DOWNLOAD A TRACKING APP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739013671875" w:line="239.9040126800537" w:lineRule="auto"/>
        <w:ind w:left="1540.1437377929688" w:right="1510.8435058593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step in our Technology Triage is to compare the amount of time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think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spending on our phones to how much time we’re actually</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6437683105469" w:right="1510.941162109375" w:firstLine="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spending on our phones. Start by jotting down your answers to these questions: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918.4437561035156" w:right="2063.555908203125" w:hanging="166.8000793457031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you had to guess, how many times a day do you think you pick up your phone?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751.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How much time do you estimate that you spend on it per day?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8.543701171875" w:right="1478.5925292968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Next, download a time-tracking app that will automatically monitor how often you reach for your phone and how long you spend on it (see Recommended Resources,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this page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for specific suggestions).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2.7436828613281" w:right="1490.882568359375" w:firstLine="295.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try to change anything yet about your behavior; our goal is just to gather data. We’ll touch base about your results in a few days.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150.643768310547" w:right="1799.556884765625" w:firstLine="33.000030517578125"/>
        <w:jc w:val="both"/>
        <w:rPr>
          <w:rFonts w:ascii="Arial" w:cs="Arial" w:eastAsia="Arial" w:hAnsi="Arial"/>
          <w:b w:val="0"/>
          <w:bCs w:val="0"/>
          <w:i w:val="0"/>
          <w:iCs w:val="0"/>
          <w:smallCaps w:val="0"/>
          <w:strike w:val="0"/>
          <w:color w:val="bfcad2"/>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6a889c"/>
          <w:sz w:val="30"/>
          <w:szCs w:val="30"/>
          <w:u w:val="none"/>
          <w:shd w:fill="auto" w:val="clear"/>
          <w:vertAlign w:val="baseline"/>
          <w:rtl w:val="0"/>
        </w:rPr>
        <w:t xml:space="preserve">“Realizing the disparity between how much time I thought I spent on the phone each day and how much time I actually spent on it was huge.” </w:t>
      </w:r>
      <w:r w:rsidDel="00000000" w:rsidR="00000000" w:rsidRPr="00000000">
        <w:rPr>
          <w:rFonts w:ascii="Arial" w:cs="Arial" w:eastAsia="Arial" w:hAnsi="Arial"/>
          <w:b w:val="0"/>
          <w:bCs w:val="0"/>
          <w:i w:val="0"/>
          <w:iCs w:val="0"/>
          <w:smallCaps w:val="0"/>
          <w:strike w:val="0"/>
          <w:color w:val="bfcad2"/>
          <w:sz w:val="22.5"/>
          <w:szCs w:val="22.5"/>
          <w:u w:val="none"/>
          <w:shd w:fill="auto" w:val="clear"/>
          <w:vertAlign w:val="baseline"/>
          <w:rtl w:val="0"/>
        </w:rPr>
        <w:t xml:space="preserve">—DUSTIN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201416015625" w:line="240" w:lineRule="auto"/>
        <w:ind w:left="0" w:right="0" w:firstLine="0"/>
        <w:jc w:val="center"/>
        <w:rPr>
          <w:rFonts w:ascii="Arial" w:cs="Arial" w:eastAsia="Arial" w:hAnsi="Arial"/>
          <w:b w:val="0"/>
          <w:bCs w:val="0"/>
          <w:i w:val="0"/>
          <w:iCs w:val="0"/>
          <w:smallCaps w:val="0"/>
          <w:strike w:val="0"/>
          <w:color w:val="6a889c"/>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3.75"/>
          <w:szCs w:val="33.75"/>
          <w:u w:val="none"/>
          <w:shd w:fill="auto" w:val="clear"/>
          <w:vertAlign w:val="baseline"/>
          <w:rtl w:val="0"/>
        </w:rPr>
        <w:t xml:space="preserve">DAY 2 (TUESDAY)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0"/>
          <w:bCs w:val="0"/>
          <w:i w:val="0"/>
          <w:iCs w:val="0"/>
          <w:smallCaps w:val="0"/>
          <w:strike w:val="0"/>
          <w:color w:val="2c5977"/>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3.75"/>
          <w:szCs w:val="33.75"/>
          <w:u w:val="none"/>
          <w:shd w:fill="auto" w:val="clear"/>
          <w:vertAlign w:val="baseline"/>
          <w:rtl w:val="0"/>
        </w:rPr>
        <w:t xml:space="preserve">ASSESS YOUR CURRENT RELATIONSHIP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76953125" w:line="239.9040126800537" w:lineRule="auto"/>
        <w:ind w:left="1545.8438110351562" w:right="1496.5380859375" w:firstLine="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that you’ve got a tracking app up and running in the background, pull out a notebook or create a new email message to yourself (or just get a pen and write in the margins—I won’t be offended) and write a few sentences in response to the following questions: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751.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What do you love about your phone?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751.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What don’t you love about your phone?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918.4437561035156" w:right="1647.857666015625" w:hanging="166.8000793457031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What changes do you notice in yourself—positive or negative—when you spend a lot of time on your phone? (Depending on how old you are, you can also ask yourself if you’ve noticed any changes since you got a smartphone to begin with.)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9890136719" w:line="239.9040126800537" w:lineRule="auto"/>
        <w:ind w:left="2153.0438232421875" w:right="1797.96875" w:firstLine="30.5999755859375"/>
        <w:jc w:val="left"/>
        <w:rPr>
          <w:rFonts w:ascii="Arial" w:cs="Arial" w:eastAsia="Arial" w:hAnsi="Arial"/>
          <w:b w:val="0"/>
          <w:bCs w:val="0"/>
          <w:i w:val="1"/>
          <w:iCs w:val="1"/>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6a889c"/>
          <w:sz w:val="30"/>
          <w:szCs w:val="30"/>
          <w:u w:val="none"/>
          <w:shd w:fill="auto" w:val="clear"/>
          <w:vertAlign w:val="baseline"/>
          <w:rtl w:val="0"/>
        </w:rPr>
        <w:t xml:space="preserve">“I love having the world’s information at my fingertips. The ability to answer any question or find my way to any place is pretty</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143.4437561035156" w:right="1797.598876953125" w:firstLine="8.699951171875"/>
        <w:jc w:val="both"/>
        <w:rPr>
          <w:rFonts w:ascii="Arial" w:cs="Arial" w:eastAsia="Arial" w:hAnsi="Arial"/>
          <w:b w:val="0"/>
          <w:bCs w:val="0"/>
          <w:i w:val="0"/>
          <w:iCs w:val="0"/>
          <w:smallCaps w:val="0"/>
          <w:strike w:val="0"/>
          <w:color w:val="bfcad2"/>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6a889c"/>
          <w:sz w:val="30"/>
          <w:szCs w:val="30"/>
          <w:u w:val="none"/>
          <w:shd w:fill="auto" w:val="clear"/>
          <w:vertAlign w:val="baseline"/>
          <w:rtl w:val="0"/>
        </w:rPr>
        <w:t xml:space="preserve">remarkable. [But] it is too easy to pull it out and start reading news and checking things, when previously I would have just observed the world around me. The times I force myself to do that I always notice something interesting that I’d otherwise miss.” </w:t>
      </w:r>
      <w:r w:rsidDel="00000000" w:rsidR="00000000" w:rsidRPr="00000000">
        <w:rPr>
          <w:rFonts w:ascii="Arial" w:cs="Arial" w:eastAsia="Arial" w:hAnsi="Arial"/>
          <w:b w:val="0"/>
          <w:bCs w:val="0"/>
          <w:i w:val="0"/>
          <w:iCs w:val="0"/>
          <w:smallCaps w:val="0"/>
          <w:strike w:val="0"/>
          <w:color w:val="bfcad2"/>
          <w:sz w:val="22.5"/>
          <w:szCs w:val="22.5"/>
          <w:u w:val="none"/>
          <w:shd w:fill="auto" w:val="clear"/>
          <w:vertAlign w:val="baseline"/>
          <w:rtl w:val="0"/>
        </w:rPr>
        <w:t xml:space="preserve">—CONOR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148.8436889648438" w:right="1790.518798828125" w:firstLine="34.80010986328125"/>
        <w:jc w:val="both"/>
        <w:rPr>
          <w:rFonts w:ascii="Arial" w:cs="Arial" w:eastAsia="Arial" w:hAnsi="Arial"/>
          <w:b w:val="0"/>
          <w:bCs w:val="0"/>
          <w:i w:val="0"/>
          <w:iCs w:val="0"/>
          <w:smallCaps w:val="0"/>
          <w:strike w:val="0"/>
          <w:color w:val="bfcad2"/>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6a889c"/>
          <w:sz w:val="30"/>
          <w:szCs w:val="30"/>
          <w:u w:val="none"/>
          <w:shd w:fill="auto" w:val="clear"/>
          <w:vertAlign w:val="baseline"/>
          <w:rtl w:val="0"/>
        </w:rPr>
        <w:t xml:space="preserve">“My attention span has significantly lessened. I don’t make an effort to plan ahead (either for directions or info) because I know I can always look it up in the last minute. My memory is weaker. I have noticed physical discomfort from looking down on my phone and texting a lot (neck, thumbs, wrists).” </w:t>
      </w:r>
      <w:r w:rsidDel="00000000" w:rsidR="00000000" w:rsidRPr="00000000">
        <w:rPr>
          <w:rFonts w:ascii="Arial" w:cs="Arial" w:eastAsia="Arial" w:hAnsi="Arial"/>
          <w:b w:val="0"/>
          <w:bCs w:val="0"/>
          <w:i w:val="0"/>
          <w:iCs w:val="0"/>
          <w:smallCaps w:val="0"/>
          <w:strike w:val="0"/>
          <w:color w:val="bfcad2"/>
          <w:sz w:val="22.5"/>
          <w:szCs w:val="22.5"/>
          <w:u w:val="none"/>
          <w:shd w:fill="auto" w:val="clear"/>
          <w:vertAlign w:val="baseline"/>
          <w:rtl w:val="0"/>
        </w:rPr>
        <w:t xml:space="preserve">—ERIN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0.1437377929688" w:right="1478.2116699218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Next, imagine yourself a month from now, at the end of your breakup. What would you like your new relationship with your phone to look like? What would you like to have done or accomplished with your extra time? What would you like someone to say if you asked them to describe how you’d changed? Write your future self a brief note or email describing what success would look like, and/or congratulating yourself for achieving it.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136.543731689453" w:right="1790.52734375" w:firstLine="47.100067138671875"/>
        <w:jc w:val="both"/>
        <w:rPr>
          <w:rFonts w:ascii="Arial" w:cs="Arial" w:eastAsia="Arial" w:hAnsi="Arial"/>
          <w:b w:val="0"/>
          <w:bCs w:val="0"/>
          <w:i w:val="0"/>
          <w:iCs w:val="0"/>
          <w:smallCaps w:val="0"/>
          <w:strike w:val="0"/>
          <w:color w:val="bfcad2"/>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6a889c"/>
          <w:sz w:val="30"/>
          <w:szCs w:val="30"/>
          <w:u w:val="none"/>
          <w:shd w:fill="auto" w:val="clear"/>
          <w:vertAlign w:val="baseline"/>
          <w:rtl w:val="0"/>
        </w:rPr>
        <w:t xml:space="preserve">“I would like myself to not be so tied to my phone. To not spend hours scrolling through pages of people I don’t really know. I would like to have used the time I’ve gained back for something useful. Started a new hobby, gone to an extra gym class. I’d like my boyfriend/friends to say that I am much more engaged in everything. Less distracted.” </w:t>
      </w:r>
      <w:r w:rsidDel="00000000" w:rsidR="00000000" w:rsidRPr="00000000">
        <w:rPr>
          <w:rFonts w:ascii="Arial" w:cs="Arial" w:eastAsia="Arial" w:hAnsi="Arial"/>
          <w:b w:val="0"/>
          <w:bCs w:val="0"/>
          <w:i w:val="0"/>
          <w:iCs w:val="0"/>
          <w:smallCaps w:val="0"/>
          <w:strike w:val="0"/>
          <w:color w:val="bfcad2"/>
          <w:sz w:val="22.5"/>
          <w:szCs w:val="22.5"/>
          <w:u w:val="none"/>
          <w:shd w:fill="auto" w:val="clear"/>
          <w:vertAlign w:val="baseline"/>
          <w:rtl w:val="0"/>
        </w:rPr>
        <w:t xml:space="preserve">—SIOBHAN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201416015625" w:line="240" w:lineRule="auto"/>
        <w:ind w:left="0" w:right="0" w:firstLine="0"/>
        <w:jc w:val="center"/>
        <w:rPr>
          <w:rFonts w:ascii="Arial" w:cs="Arial" w:eastAsia="Arial" w:hAnsi="Arial"/>
          <w:b w:val="0"/>
          <w:bCs w:val="0"/>
          <w:i w:val="0"/>
          <w:iCs w:val="0"/>
          <w:smallCaps w:val="0"/>
          <w:strike w:val="0"/>
          <w:color w:val="6a889c"/>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3.75"/>
          <w:szCs w:val="33.75"/>
          <w:u w:val="none"/>
          <w:shd w:fill="auto" w:val="clear"/>
          <w:vertAlign w:val="baseline"/>
          <w:rtl w:val="0"/>
        </w:rPr>
        <w:t xml:space="preserve">DAY 3 (WEDNESDAY)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39013671875" w:line="240" w:lineRule="auto"/>
        <w:ind w:left="0" w:right="0" w:firstLine="0"/>
        <w:jc w:val="center"/>
        <w:rPr>
          <w:rFonts w:ascii="Arial" w:cs="Arial" w:eastAsia="Arial" w:hAnsi="Arial"/>
          <w:b w:val="0"/>
          <w:bCs w:val="0"/>
          <w:i w:val="0"/>
          <w:iCs w:val="0"/>
          <w:smallCaps w:val="0"/>
          <w:strike w:val="0"/>
          <w:color w:val="2c5977"/>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3.75"/>
          <w:szCs w:val="33.75"/>
          <w:u w:val="none"/>
          <w:shd w:fill="auto" w:val="clear"/>
          <w:vertAlign w:val="baseline"/>
          <w:rtl w:val="0"/>
        </w:rPr>
        <w:t xml:space="preserve">START PAYING AT TENTION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739013671875" w:line="239.9040126800537" w:lineRule="auto"/>
        <w:ind w:left="1543.4437561035156" w:right="1471.854248046875" w:firstLine="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next step of the Technology Triage is to continue your mindfulness practice by paying attention to how and when you use your phone, and how you feel when you do so.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927.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the next twenty-four hours, try to notice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928.0438232421875" w:right="1881.556396484375" w:hanging="176.40014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Situations in which you nearly always find yourself using your phone. (For example, waiting in line, in the elevator, in the car.) Also note the</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17.8437805175781" w:right="2476.0565185546875" w:firstLine="6.2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time in the morning and the last time in the evening that you typically look at your phone.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751.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How your posture changes when using your phone.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926.5437316894531" w:right="1493.538818359375" w:hanging="174.9000549316406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Your emotional state right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before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reach for your phone. (For example: bored, curious, anxious, happy, lonely, excited, sad, loving, and so on.)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915.1437377929688" w:right="1599.37255859375" w:hanging="163.5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Your emotional state right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after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use your phone (Do you feel better? Worse? Did your phone satisfy whatever emotional need caused you to reach for it?)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917.8437805175781" w:right="1832.35595703125" w:hanging="166.2001037597656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How and how often your phone grabs your attention (via notifications, texts, and the like).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15.1437377929688" w:right="1696.158447265625" w:hanging="163.5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How you feel while you are using your phone—as well as how you feel when you realize that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your phone. The point here is to start to become aware of when and how your phone triggers your brain to release dopamine and cortisol—and what you feel like when that happens. (Very generally speaking, cravings are a desire for dopamine, dopamine itself feels exciting, and cortisol feels like anxiety.)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925.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 also like you to pay attention to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915.1437377929688" w:right="1755.24658203125" w:hanging="163.5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Moments—either on or off your phone—when you feel some combination of engaged, energized, joyful, effective, and purposeful. When that happens, notice what you were doing, whom you were with, and whether your phone was involved.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924.1436767578125" w:right="1922.537841796875" w:hanging="17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How and when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other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use their phones—and how it makes you feel.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51.2437438964844" w:right="1493.09692382812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Lastly, I’d like you to choose several moments in your day when you seem to pick up your phone the most often, and see if you can identify a consistent trigger that makes you repeat this habit. For example, maybe you check your phone first thing in the morning because you’re anxious. Or</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507.784423828125" w:firstLine="1.500091552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maybe it’s just because it’s on your bedside table. Maybe you check your phone in the elevator because everyone else is also checking their phone. Maybe you check it at work because you’re bored with whatever you’re supposed to be doing.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9.89999771118164" w:lineRule="auto"/>
        <w:ind w:left="1542.5437927246094" w:right="1504.674072265625" w:firstLine="297.5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not trying to put a judgment on any of these triggers; we’re just trying to become aware of them so that we can begin to identify patterns. As a warm-up, try this slightly modified version of a “phone meditation” exercise suggested by David Levy, author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Mindful Tech: How to Bring Balance to Our Digital Lives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244140625" w:line="249.89999771118164" w:lineRule="auto"/>
        <w:ind w:left="1544.6437072753906" w:right="1499.329833984375" w:firstLine="30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notice how you feel right now. How is your breathing? Your posture? Your sense of focus? Your general emotional state? Now take out your phone and hold it in your hand without unlocking the screen. Notice any changes in your breathing, posture, focus, and emotional state.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250244140625" w:line="239.9040126800537" w:lineRule="auto"/>
        <w:ind w:left="1546.143798828125" w:right="1497.3962402343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Next, actually unlock the screen and open one of the apps you use the most frequently (for example, email, social media, or the news). Spend a few moments scrolling through the feed. If you’re looking at email, answer a message. Then scan yourself again for any changes.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0.6437683105469" w:right="1499.81201171875" w:firstLine="297.8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Lastly, turn off the phone and put it away, out of sight. How do you feel? Is anything different?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1.2437438964844" w:right="1502.68432617187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Personally, I’ve noticed that while it can initially be pleasant, I hardly ever feel better after I use my phone—an observation that has helped me catch myself when I’m about to pick it up out of habit.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122.4436950683594" w:right="1802.5341796875" w:firstLine="61.200103759765625"/>
        <w:jc w:val="both"/>
        <w:rPr>
          <w:rFonts w:ascii="Arial" w:cs="Arial" w:eastAsia="Arial" w:hAnsi="Arial"/>
          <w:b w:val="0"/>
          <w:bCs w:val="0"/>
          <w:i w:val="0"/>
          <w:iCs w:val="0"/>
          <w:smallCaps w:val="0"/>
          <w:strike w:val="0"/>
          <w:color w:val="bfcad2"/>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6a889c"/>
          <w:sz w:val="30"/>
          <w:szCs w:val="30"/>
          <w:u w:val="none"/>
          <w:shd w:fill="auto" w:val="clear"/>
          <w:vertAlign w:val="baseline"/>
          <w:rtl w:val="0"/>
        </w:rPr>
        <w:t xml:space="preserve">“I notice that I’m usually feeling a little anxious before I pick it up. It’s not that five minutes earlier I was anxious; it’s that for whatever reason I’m picking up the phone and feel anxious in that moment of picking it up to check it. Then I usually relax once I’ve logged in and checked email and Facebook. Why?” </w:t>
      </w:r>
      <w:r w:rsidDel="00000000" w:rsidR="00000000" w:rsidRPr="00000000">
        <w:rPr>
          <w:rFonts w:ascii="Arial" w:cs="Arial" w:eastAsia="Arial" w:hAnsi="Arial"/>
          <w:b w:val="0"/>
          <w:bCs w:val="0"/>
          <w:i w:val="0"/>
          <w:iCs w:val="0"/>
          <w:smallCaps w:val="0"/>
          <w:strike w:val="0"/>
          <w:color w:val="bfcad2"/>
          <w:sz w:val="22.5"/>
          <w:szCs w:val="22.5"/>
          <w:u w:val="none"/>
          <w:shd w:fill="auto" w:val="clear"/>
          <w:vertAlign w:val="baseline"/>
          <w:rtl w:val="0"/>
        </w:rPr>
        <w:t xml:space="preserve">—JENNY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01416015625" w:line="240" w:lineRule="auto"/>
        <w:ind w:left="0" w:right="0" w:firstLine="0"/>
        <w:jc w:val="center"/>
        <w:rPr>
          <w:rFonts w:ascii="Arial" w:cs="Arial" w:eastAsia="Arial" w:hAnsi="Arial"/>
          <w:b w:val="0"/>
          <w:bCs w:val="0"/>
          <w:i w:val="0"/>
          <w:iCs w:val="0"/>
          <w:smallCaps w:val="0"/>
          <w:strike w:val="0"/>
          <w:color w:val="2c5977"/>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0"/>
          <w:szCs w:val="30"/>
          <w:u w:val="none"/>
          <w:shd w:fill="auto" w:val="clear"/>
          <w:vertAlign w:val="baseline"/>
          <w:rtl w:val="0"/>
        </w:rPr>
        <w:t xml:space="preserve">C REATE A PHYS I C AL PR O M PT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0005493164062" w:line="239.9040126800537" w:lineRule="auto"/>
        <w:ind w:left="1989.84375" w:right="1963.804931640625" w:firstLine="5.399932861328125"/>
        <w:jc w:val="left"/>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To help you notice when you reach for your phone, put a rubber band or hair tie around your phone or a piece of tape or a sticker on</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89.84375" w:right="1951.19140625" w:firstLine="3.000030517578125"/>
        <w:jc w:val="both"/>
        <w:rPr>
          <w:rFonts w:ascii="Arial" w:cs="Arial" w:eastAsia="Arial" w:hAnsi="Arial"/>
          <w:b w:val="0"/>
          <w:bCs w:val="0"/>
          <w:i w:val="0"/>
          <w:iCs w:val="0"/>
          <w:smallCaps w:val="0"/>
          <w:strike w:val="0"/>
          <w:color w:val="6a889c"/>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0"/>
          <w:szCs w:val="30"/>
          <w:u w:val="none"/>
          <w:shd w:fill="auto" w:val="clear"/>
          <w:vertAlign w:val="baseline"/>
          <w:rtl w:val="0"/>
        </w:rPr>
        <w:t xml:space="preserve">the back. That way, any time you reach for your phone, you’ll feel the prompt and be reminded to pay attention. You’ll probably need the reminder for only a few days; after a while, the noticing will become more automatic. You can also do something visual, such as changing the image on your lock screen to a picture of a piece of paper that says “Notice!” or “Why did you pick me up?”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51953125" w:line="240" w:lineRule="auto"/>
        <w:ind w:left="0" w:right="0" w:firstLine="0"/>
        <w:jc w:val="center"/>
        <w:rPr>
          <w:rFonts w:ascii="Arial" w:cs="Arial" w:eastAsia="Arial" w:hAnsi="Arial"/>
          <w:b w:val="0"/>
          <w:bCs w:val="0"/>
          <w:i w:val="0"/>
          <w:iCs w:val="0"/>
          <w:smallCaps w:val="0"/>
          <w:strike w:val="0"/>
          <w:color w:val="6a889c"/>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6a889c"/>
          <w:sz w:val="33.75"/>
          <w:szCs w:val="33.75"/>
          <w:u w:val="none"/>
          <w:shd w:fill="auto" w:val="clear"/>
          <w:vertAlign w:val="baseline"/>
          <w:rtl w:val="0"/>
        </w:rPr>
        <w:t xml:space="preserve">DAY 4 (THURSDAY)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0"/>
          <w:bCs w:val="0"/>
          <w:i w:val="0"/>
          <w:iCs w:val="0"/>
          <w:smallCaps w:val="0"/>
          <w:strike w:val="0"/>
          <w:color w:val="2c5977"/>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3.75"/>
          <w:szCs w:val="33.75"/>
          <w:u w:val="none"/>
          <w:shd w:fill="auto" w:val="clear"/>
          <w:vertAlign w:val="baseline"/>
          <w:rtl w:val="0"/>
        </w:rPr>
        <w:t xml:space="preserve">TAKE STOCK AND TAKE ACTION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76953125" w:line="239.9040126800537" w:lineRule="auto"/>
        <w:ind w:left="1552.7436828613281" w:right="1508.96728515625" w:hanging="4.19998168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now, we’ve tracked our phone usage for a few days. Now that we’ve gathered this data, let’s analyze it.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201416015625" w:line="239.9040126800537" w:lineRule="auto"/>
        <w:ind w:left="1566.8437194824219" w:right="2536.7681884765625" w:hanging="14.10003662109375"/>
        <w:jc w:val="left"/>
        <w:rPr>
          <w:rFonts w:ascii="Arial" w:cs="Arial" w:eastAsia="Arial" w:hAnsi="Arial"/>
          <w:b w:val="0"/>
          <w:bCs w:val="0"/>
          <w:i w:val="0"/>
          <w:iCs w:val="0"/>
          <w:smallCaps w:val="0"/>
          <w:strike w:val="0"/>
          <w:color w:val="2c5977"/>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0"/>
          <w:szCs w:val="30"/>
          <w:u w:val="none"/>
          <w:shd w:fill="auto" w:val="clear"/>
          <w:vertAlign w:val="baseline"/>
          <w:rtl w:val="0"/>
        </w:rPr>
        <w:t xml:space="preserve">1. LOOK AT THE RESULTS FROM THE TRACKING APP YOU INSTALLED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01416015625" w:line="249.89999771118164" w:lineRule="auto"/>
        <w:ind w:left="1542.8437805175781" w:right="1495.476074218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tracking data may not be entirely accurate, but that’s okay—we’re just trying to get a general sense of how our guesses match up to reality. How many times per day did you pick up your phone, and how much time did you spend on it? How does this compare to your guesses? What, if anything, surprised you?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250244140625" w:line="239.9040126800537" w:lineRule="auto"/>
        <w:ind w:left="2122.4436950683594" w:right="1797.18017578125" w:firstLine="61.200103759765625"/>
        <w:jc w:val="both"/>
        <w:rPr>
          <w:rFonts w:ascii="Arial" w:cs="Arial" w:eastAsia="Arial" w:hAnsi="Arial"/>
          <w:b w:val="0"/>
          <w:bCs w:val="0"/>
          <w:i w:val="0"/>
          <w:iCs w:val="0"/>
          <w:smallCaps w:val="0"/>
          <w:strike w:val="0"/>
          <w:color w:val="bfcad2"/>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6a889c"/>
          <w:sz w:val="30"/>
          <w:szCs w:val="30"/>
          <w:u w:val="none"/>
          <w:shd w:fill="auto" w:val="clear"/>
          <w:vertAlign w:val="baseline"/>
          <w:rtl w:val="0"/>
        </w:rPr>
        <w:t xml:space="preserve">“I’ve been horrified by the data that [the tracking app] has been providing. Yesterday I picked up my phone eighty-one times and spent over two hours on it.” </w:t>
      </w:r>
      <w:r w:rsidDel="00000000" w:rsidR="00000000" w:rsidRPr="00000000">
        <w:rPr>
          <w:rFonts w:ascii="Arial" w:cs="Arial" w:eastAsia="Arial" w:hAnsi="Arial"/>
          <w:b w:val="0"/>
          <w:bCs w:val="0"/>
          <w:i w:val="0"/>
          <w:iCs w:val="0"/>
          <w:smallCaps w:val="0"/>
          <w:strike w:val="0"/>
          <w:color w:val="bfcad2"/>
          <w:sz w:val="22.5"/>
          <w:szCs w:val="22.5"/>
          <w:u w:val="none"/>
          <w:shd w:fill="auto" w:val="clear"/>
          <w:vertAlign w:val="baseline"/>
          <w:rtl w:val="0"/>
        </w:rPr>
        <w:t xml:space="preserve">—SAMANTHA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201416015625" w:line="240" w:lineRule="auto"/>
        <w:ind w:left="1554.84375" w:right="0" w:firstLine="0"/>
        <w:jc w:val="left"/>
        <w:rPr>
          <w:rFonts w:ascii="Arial" w:cs="Arial" w:eastAsia="Arial" w:hAnsi="Arial"/>
          <w:b w:val="0"/>
          <w:bCs w:val="0"/>
          <w:i w:val="0"/>
          <w:iCs w:val="0"/>
          <w:smallCaps w:val="0"/>
          <w:strike w:val="0"/>
          <w:color w:val="2c5977"/>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2c5977"/>
          <w:sz w:val="30"/>
          <w:szCs w:val="30"/>
          <w:u w:val="none"/>
          <w:shd w:fill="auto" w:val="clear"/>
          <w:vertAlign w:val="baseline"/>
          <w:rtl w:val="0"/>
        </w:rPr>
        <w:t xml:space="preserve">2. NOTICE WHAT YOU’VE NOTICED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39.9040126800537" w:lineRule="auto"/>
        <w:ind w:left="1542.8437805175781" w:right="1499.2736816406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Next, think about what you’ve noticed over the past twenty-four hours about when and why you typically use your phone. What did you notice about how—and how often—your phone interrupts you, or does something that grabs your attention? How did these interruptions make you feel?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143.143768310547" w:right="1811.15234375" w:firstLine="40.500030517578125"/>
        <w:jc w:val="left"/>
        <w:rPr>
          <w:rFonts w:ascii="Arial" w:cs="Arial" w:eastAsia="Arial" w:hAnsi="Arial"/>
          <w:b w:val="0"/>
          <w:bCs w:val="0"/>
          <w:i w:val="0"/>
          <w:iCs w:val="0"/>
          <w:smallCaps w:val="0"/>
          <w:strike w:val="0"/>
          <w:color w:val="bfcad2"/>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6a889c"/>
          <w:sz w:val="30"/>
          <w:szCs w:val="30"/>
          <w:u w:val="none"/>
          <w:shd w:fill="auto" w:val="clear"/>
          <w:vertAlign w:val="baseline"/>
          <w:rtl w:val="0"/>
        </w:rPr>
        <w:t xml:space="preserve">“[Interruptions] happen all the time. All. The. Time. They generally feel sort of like a coffee buzz—energizing, edgy, and ephemeral.” </w:t>
      </w:r>
      <w:r w:rsidDel="00000000" w:rsidR="00000000" w:rsidRPr="00000000">
        <w:rPr>
          <w:rFonts w:ascii="Arial" w:cs="Arial" w:eastAsia="Arial" w:hAnsi="Arial"/>
          <w:b w:val="0"/>
          <w:bCs w:val="0"/>
          <w:i w:val="0"/>
          <w:iCs w:val="0"/>
          <w:smallCaps w:val="0"/>
          <w:strike w:val="0"/>
          <w:color w:val="bfcad2"/>
          <w:sz w:val="22.5"/>
          <w:szCs w:val="22.5"/>
          <w:u w:val="none"/>
          <w:shd w:fill="auto" w:val="clear"/>
          <w:vertAlign w:val="baseline"/>
          <w:rtl w:val="0"/>
        </w:rPr>
        <w:t xml:space="preserv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5.243682861328" w:right="0" w:firstLine="0"/>
        <w:jc w:val="left"/>
        <w:rPr>
          <w:rFonts w:ascii="Arial" w:cs="Arial" w:eastAsia="Arial" w:hAnsi="Arial"/>
          <w:b w:val="0"/>
          <w:bCs w:val="0"/>
          <w:i w:val="0"/>
          <w:iCs w:val="0"/>
          <w:smallCaps w:val="0"/>
          <w:strike w:val="0"/>
          <w:color w:val="bfcad2"/>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bfcad2"/>
          <w:sz w:val="22.5"/>
          <w:szCs w:val="22.5"/>
          <w:u w:val="none"/>
          <w:shd w:fill="auto" w:val="clear"/>
          <w:vertAlign w:val="baseline"/>
          <w:rtl w:val="0"/>
        </w:rPr>
        <w:t xml:space="preserve">JOSH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25537109375" w:line="239.9040126800537" w:lineRule="auto"/>
        <w:ind w:left="1539.84375" w:right="1503.67065429687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did you notice about how you felt physically and emotionally before, during, and after you used your phone, and during times when you were separated from it? For example, did you feel relaxed, tense, excited, anxious, or some other emotion? What did you pick up on about how your phone affects your levels of dopamine and cortisol?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147.0437622070312" w:right="1790.987548828125" w:firstLine="36.60003662109375"/>
        <w:jc w:val="both"/>
        <w:rPr>
          <w:rFonts w:ascii="Arial" w:cs="Arial" w:eastAsia="Arial" w:hAnsi="Arial"/>
          <w:b w:val="0"/>
          <w:bCs w:val="0"/>
          <w:i w:val="0"/>
          <w:iCs w:val="0"/>
          <w:smallCaps w:val="0"/>
          <w:strike w:val="0"/>
          <w:color w:val="bfcad2"/>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6a889c"/>
          <w:sz w:val="30"/>
          <w:szCs w:val="30"/>
          <w:u w:val="none"/>
          <w:shd w:fill="auto" w:val="clear"/>
          <w:vertAlign w:val="baseline"/>
          <w:rtl w:val="0"/>
        </w:rPr>
        <w:t xml:space="preserve">“Before reaching for the phone, I feel a slight twinge of discomfort, of wanting something—like I might feel if I were sitting at the kitchen table and suddenly thought of food, even though I wasn’t hungry. I also feel a slightly giddy sense of anticipation, like I used to when I went to the post office with my mom, hoping a pen pal had written.” </w:t>
      </w:r>
      <w:r w:rsidDel="00000000" w:rsidR="00000000" w:rsidRPr="00000000">
        <w:rPr>
          <w:rFonts w:ascii="Arial" w:cs="Arial" w:eastAsia="Arial" w:hAnsi="Arial"/>
          <w:b w:val="0"/>
          <w:bCs w:val="0"/>
          <w:i w:val="0"/>
          <w:iCs w:val="0"/>
          <w:smallCaps w:val="0"/>
          <w:strike w:val="0"/>
          <w:color w:val="bfcad2"/>
          <w:sz w:val="22.5"/>
          <w:szCs w:val="22.5"/>
          <w:u w:val="none"/>
          <w:shd w:fill="auto" w:val="clear"/>
          <w:vertAlign w:val="baseline"/>
          <w:rtl w:val="0"/>
        </w:rPr>
        <w:t xml:space="preserve">—JESSICA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0.1437377929688" w:right="1508.7988281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did you notice about the moments when you felt you were in a state of “flow” (that is, some combination of engaged, energized, joyful, effective, and purposeful)? What were you doing? Whom you were with? Was your phone involved?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2122.4436950683594" w:right="1793.01025390625" w:firstLine="61.200103759765625"/>
        <w:jc w:val="both"/>
        <w:rPr>
          <w:rFonts w:ascii="Arial" w:cs="Arial" w:eastAsia="Arial" w:hAnsi="Arial"/>
          <w:b w:val="0"/>
          <w:bCs w:val="0"/>
          <w:i w:val="0"/>
          <w:iCs w:val="0"/>
          <w:smallCaps w:val="0"/>
          <w:strike w:val="0"/>
          <w:color w:val="bfcad2"/>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6a889c"/>
          <w:sz w:val="30"/>
          <w:szCs w:val="30"/>
          <w:u w:val="none"/>
          <w:shd w:fill="auto" w:val="clear"/>
          <w:vertAlign w:val="baseline"/>
          <w:rtl w:val="0"/>
        </w:rPr>
        <w:t xml:space="preserve">“It sounds so simple, but I felt all those things when I was weeding the garden. I love being outdoors, and I sure felt effective and purposeful as I watched the pile of weeds grow larger. My phone was only involved when I took a picture to send to some friends who are equally nerdy about plants.” </w:t>
      </w:r>
      <w:r w:rsidDel="00000000" w:rsidR="00000000" w:rsidRPr="00000000">
        <w:rPr>
          <w:rFonts w:ascii="Arial" w:cs="Arial" w:eastAsia="Arial" w:hAnsi="Arial"/>
          <w:b w:val="0"/>
          <w:bCs w:val="0"/>
          <w:i w:val="0"/>
          <w:iCs w:val="0"/>
          <w:smallCaps w:val="0"/>
          <w:strike w:val="0"/>
          <w:color w:val="bfcad2"/>
          <w:sz w:val="22.5"/>
          <w:szCs w:val="22.5"/>
          <w:u w:val="none"/>
          <w:shd w:fill="auto" w:val="clear"/>
          <w:vertAlign w:val="baseline"/>
          <w:rtl w:val="0"/>
        </w:rPr>
        <w:t xml:space="preserve">—JENNY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did you feel when you saw other people on their phones?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122.4436950683594" w:right="1799.530029296875" w:firstLine="61.200103759765625"/>
        <w:jc w:val="both"/>
        <w:rPr>
          <w:rFonts w:ascii="Arial" w:cs="Arial" w:eastAsia="Arial" w:hAnsi="Arial"/>
          <w:b w:val="0"/>
          <w:bCs w:val="0"/>
          <w:i w:val="0"/>
          <w:iCs w:val="0"/>
          <w:smallCaps w:val="0"/>
          <w:strike w:val="0"/>
          <w:color w:val="bfcad2"/>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6a889c"/>
          <w:sz w:val="30"/>
          <w:szCs w:val="30"/>
          <w:u w:val="none"/>
          <w:shd w:fill="auto" w:val="clear"/>
          <w:vertAlign w:val="baseline"/>
          <w:rtl w:val="0"/>
        </w:rPr>
        <w:t xml:space="preserve">“I really hate the shifting of etiquette that has made it okay for people to use their phones during the workday— under the guise that they’re having frantic work-related exchanges when obviously it’s all personal.” </w:t>
      </w:r>
      <w:r w:rsidDel="00000000" w:rsidR="00000000" w:rsidRPr="00000000">
        <w:rPr>
          <w:rFonts w:ascii="Arial" w:cs="Arial" w:eastAsia="Arial" w:hAnsi="Arial"/>
          <w:b w:val="0"/>
          <w:bCs w:val="0"/>
          <w:i w:val="0"/>
          <w:iCs w:val="0"/>
          <w:smallCaps w:val="0"/>
          <w:strike w:val="0"/>
          <w:color w:val="bfcad2"/>
          <w:sz w:val="22.5"/>
          <w:szCs w:val="22.5"/>
          <w:u w:val="none"/>
          <w:shd w:fill="auto" w:val="clear"/>
          <w:vertAlign w:val="baseline"/>
          <w:rtl w:val="0"/>
        </w:rPr>
        <w:t xml:space="preserve">—BETH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52.1437072753906" w:right="1519.727783203125" w:firstLine="296.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Putting this all together, what patterns did you notice? What, if anything, surprised you?</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2.png"/><Relationship Id="rId10" Type="http://schemas.openxmlformats.org/officeDocument/2006/relationships/image" Target="media/image14.png"/><Relationship Id="rId21"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3.png"/><Relationship Id="rId14" Type="http://schemas.openxmlformats.org/officeDocument/2006/relationships/image" Target="media/image10.png"/><Relationship Id="rId17" Type="http://schemas.openxmlformats.org/officeDocument/2006/relationships/image" Target="media/image7.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6.png"/><Relationship Id="rId18" Type="http://schemas.openxmlformats.org/officeDocument/2006/relationships/image" Target="media/image2.png"/><Relationship Id="rId7" Type="http://schemas.openxmlformats.org/officeDocument/2006/relationships/image" Target="media/image1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