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FD81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0BAE026D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FCACB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6633AB3F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73D74DA" w14:textId="77777777" w:rsidR="00872507" w:rsidRDefault="00872507" w:rsidP="00872507">
      <w:pPr>
        <w:pStyle w:val="NormalWeb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BB8B300" w14:textId="61B15685" w:rsidR="00872507" w:rsidRPr="00943B09" w:rsidRDefault="00872507" w:rsidP="0087250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</w:t>
      </w:r>
      <w:r>
        <w:t>«МОДЕЛИРОВАНИЕ ПРОЦЕССОВ С ИСПОЛЬЗОВАНИЕМ МЕТОДОЛОГИИ IDEF3»</w:t>
      </w:r>
    </w:p>
    <w:p w14:paraId="37B7DEBE" w14:textId="60260544" w:rsidR="00872507" w:rsidRPr="00943B09" w:rsidRDefault="00872507" w:rsidP="00872507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Pr="00872507">
        <w:rPr>
          <w:sz w:val="28"/>
          <w:szCs w:val="28"/>
        </w:rPr>
        <w:t>Изучение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системе.</w:t>
      </w:r>
    </w:p>
    <w:p w14:paraId="23E8ED67" w14:textId="0FB62F1D" w:rsidR="00872507" w:rsidRPr="00943B09" w:rsidRDefault="00872507" w:rsidP="003278F5">
      <w:pPr>
        <w:pStyle w:val="NormalWeb"/>
        <w:spacing w:before="96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943B09">
        <w:rPr>
          <w:color w:val="000000"/>
          <w:sz w:val="28"/>
          <w:szCs w:val="28"/>
        </w:rPr>
        <w:t>:</w:t>
      </w:r>
    </w:p>
    <w:p w14:paraId="39E83BBF" w14:textId="3B74ED08" w:rsidR="00872507" w:rsidRPr="00943B09" w:rsidRDefault="003278F5" w:rsidP="003278F5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Володькин Н.Д.</w:t>
      </w:r>
      <w:r w:rsidR="00872507">
        <w:rPr>
          <w:color w:val="000000"/>
          <w:sz w:val="28"/>
          <w:szCs w:val="28"/>
        </w:rPr>
        <w:t>, 3 курс 7 группа</w:t>
      </w:r>
    </w:p>
    <w:p w14:paraId="1D48D220" w14:textId="77777777" w:rsidR="00872507" w:rsidRDefault="00872507" w:rsidP="003278F5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0DB1D0E6" w14:textId="6298E72B" w:rsidR="00872507" w:rsidRDefault="00872507" w:rsidP="003278F5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79A7AEAA" w14:textId="792221C1" w:rsidR="00872507" w:rsidRDefault="00872507" w:rsidP="003278F5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Якунович А. В.</w:t>
      </w:r>
    </w:p>
    <w:p w14:paraId="30E4A8EB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F310E45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7FD512C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1FD23C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D12C0D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293C9EA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B5CBA8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52C7F8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1CE4A0F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FC20E8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8716B6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7F00F6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54A3BB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93B784" w14:textId="5484F965" w:rsidR="002F4C89" w:rsidRDefault="00872507" w:rsidP="008725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2507">
        <w:rPr>
          <w:rFonts w:ascii="Times New Roman" w:hAnsi="Times New Roman" w:cs="Times New Roman"/>
          <w:color w:val="000000"/>
          <w:sz w:val="28"/>
          <w:szCs w:val="28"/>
        </w:rPr>
        <w:t>Минск 2023</w:t>
      </w:r>
    </w:p>
    <w:p w14:paraId="72769461" w14:textId="5A497267" w:rsidR="003131F7" w:rsidRPr="003131F7" w:rsidRDefault="002F4C89" w:rsidP="003131F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3131F7"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</w:p>
    <w:p w14:paraId="4A273790" w14:textId="77777777" w:rsidR="003131F7" w:rsidRPr="00EF270E" w:rsidRDefault="003131F7" w:rsidP="003131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D8B5F8F" w14:textId="77777777" w:rsidR="003131F7" w:rsidRPr="00EF270E" w:rsidRDefault="003131F7" w:rsidP="003131F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46DDDF65" w14:textId="77777777" w:rsidR="003131F7" w:rsidRPr="00EF270E" w:rsidRDefault="003131F7" w:rsidP="003131F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50694B32" w14:textId="48CFF57D" w:rsidR="003131F7" w:rsidRDefault="003131F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</w:p>
    <w:p w14:paraId="51C87F7E" w14:textId="77777777" w:rsidR="003131F7" w:rsidRDefault="003131F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  <w:br w:type="page"/>
      </w:r>
    </w:p>
    <w:p w14:paraId="110A883F" w14:textId="4EB6B19C" w:rsidR="00E24A30" w:rsidRDefault="007022C5" w:rsidP="00933752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  <w:r w:rsidRPr="007022C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  <w:lastRenderedPageBreak/>
        <w:t>Описание функциональных требований</w:t>
      </w:r>
    </w:p>
    <w:p w14:paraId="43450DD9" w14:textId="4FB9F44F" w:rsidR="00DC75E8" w:rsidRPr="0083318A" w:rsidRDefault="00933752" w:rsidP="0083318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Функциональные требования к информационной системе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расписания занятий </w:t>
      </w: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включают следующие пункты:</w:t>
      </w:r>
    </w:p>
    <w:p w14:paraId="21CFD919" w14:textId="326EF99B" w:rsidR="00933752" w:rsidRPr="009C69E2" w:rsidRDefault="00933752" w:rsidP="00933752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6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аутентификация</w:t>
      </w:r>
      <w:r w:rsidR="00D35B82" w:rsidRPr="009C6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9F058AE" w14:textId="6398EF77" w:rsidR="00482B9B" w:rsidRPr="00482B9B" w:rsidRDefault="00482B9B" w:rsidP="00482B9B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A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новых пользователей.</w:t>
      </w:r>
    </w:p>
    <w:p w14:paraId="761E80A6" w14:textId="730E57AB" w:rsidR="00D06FE4" w:rsidRPr="00D06FE4" w:rsidRDefault="00D06FE4" w:rsidP="00726A6B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FE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 зарегистрированных пользователей</w:t>
      </w:r>
      <w:r w:rsidR="00482B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9F2D56" w14:textId="5E66EFDD" w:rsidR="004546D3" w:rsidRPr="00D35B82" w:rsidRDefault="0083318A" w:rsidP="00937932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контакто</w:t>
      </w:r>
      <w:r w:rsidR="009379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937932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.</w:t>
      </w:r>
    </w:p>
    <w:p w14:paraId="6D1BE3BE" w14:textId="0D8D45EE" w:rsidR="00933752" w:rsidRPr="006619A7" w:rsidRDefault="0083318A" w:rsidP="00937932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Отправка сообщений</w:t>
      </w:r>
      <w:r w:rsidR="00937932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.</w:t>
      </w:r>
      <w:r w:rsidR="0093375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8EA84EF" w14:textId="77777777" w:rsidR="008E16FE" w:rsidRPr="00647AA1" w:rsidRDefault="008E16FE" w:rsidP="008E16FE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086FBF7D" w14:textId="6AAD89C3" w:rsidR="008E16FE" w:rsidRPr="008E16FE" w:rsidRDefault="008E16FE" w:rsidP="008E16FE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</w:pPr>
      <w:r w:rsidRPr="008E16FE"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  <w:t>Для информационной системы расписания занятий «</w:t>
      </w:r>
      <w:r w:rsidR="002340FF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Babble</w:t>
      </w:r>
      <w:r w:rsidRPr="008E16FE"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  <w:t>» были разработаны следующие бизнес-процессы:</w:t>
      </w:r>
    </w:p>
    <w:p w14:paraId="1BDBD4E4" w14:textId="3C4EFD85" w:rsidR="00AE74E8" w:rsidRDefault="00AE74E8" w:rsidP="00AE74E8">
      <w:pPr>
        <w:pStyle w:val="ListParagraph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аутентификация</w:t>
      </w:r>
      <w:r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8DE671" w14:textId="17BC2333" w:rsidR="00AF55CF" w:rsidRPr="00AF55CF" w:rsidRDefault="00AF55CF" w:rsidP="00AF55CF">
      <w:pPr>
        <w:pStyle w:val="ListParagraph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446B2C" w:rsidRPr="00446B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Регистрация новых пользователей (рис </w:t>
      </w:r>
      <w:r w:rsidR="00446B2C" w:rsidRPr="00446B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.1):</w:t>
      </w:r>
    </w:p>
    <w:p w14:paraId="7D5542CA" w14:textId="1924AA61" w:rsidR="007038AC" w:rsidRPr="00EB4082" w:rsidRDefault="007038AC" w:rsidP="007038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285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F0335F" w14:textId="77777777" w:rsidR="007038AC" w:rsidRPr="00EB4082" w:rsidRDefault="007038AC" w:rsidP="007038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7BEFAFC8" w14:textId="314C75BC" w:rsidR="007038AC" w:rsidRPr="00EB4082" w:rsidRDefault="00E5285E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данных пользователей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3537778E" w14:textId="4FD5C8A5" w:rsidR="007038AC" w:rsidRPr="00EB4082" w:rsidRDefault="00E5285E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данных на соответствие нормам безопасности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BF24BA4" w14:textId="5698A290" w:rsidR="007038AC" w:rsidRPr="00EB4082" w:rsidRDefault="003D28BA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4906871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</w:t>
      </w:r>
      <w:bookmarkEnd w:id="0"/>
      <w:r w:rsidR="00E5285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логина на уникальность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4CB03E" w14:textId="5FDB16CD" w:rsidR="007038AC" w:rsidRPr="00EB4082" w:rsidRDefault="003D28BA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учетной записи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11EFF2" w14:textId="23C01565" w:rsidR="007038AC" w:rsidRDefault="007038AC" w:rsidP="007038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28B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Учетная запись нового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017E83" w14:textId="06BED65A" w:rsidR="00F70AC7" w:rsidRDefault="00F70AC7" w:rsidP="007038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провале проверки на соответствие нормам безопасности или уникальности логина пользователь должен предоставить новые данные.</w:t>
      </w:r>
    </w:p>
    <w:p w14:paraId="1C9DAF1B" w14:textId="46224DC1" w:rsidR="00AE74E8" w:rsidRDefault="00E5285E" w:rsidP="007038AC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5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D0DC433" wp14:editId="78DC43BA">
            <wp:extent cx="5939790" cy="25857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9A7A" w14:textId="7710AF32" w:rsidR="007038AC" w:rsidRPr="00EB4082" w:rsidRDefault="007038AC" w:rsidP="007038AC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Процесс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4342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нового пользователя</w:t>
      </w:r>
    </w:p>
    <w:p w14:paraId="1BFC90FA" w14:textId="1A78830A" w:rsidR="00F90805" w:rsidRPr="00AF55CF" w:rsidRDefault="00F90805" w:rsidP="00F90805">
      <w:pPr>
        <w:pStyle w:val="ListParagraph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446B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F61D6" w:rsidRP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Вход в систему зарегистрированных пользователей </w:t>
      </w:r>
      <w:r w:rsidRP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 </w:t>
      </w:r>
      <w:r w:rsidR="00446B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3528AC8" w14:textId="4246E305" w:rsidR="00F90805" w:rsidRPr="00EB4082" w:rsidRDefault="00F90805" w:rsidP="00F9080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565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A301D5" w14:textId="77777777" w:rsidR="00F90805" w:rsidRPr="00EB4082" w:rsidRDefault="00F90805" w:rsidP="00F9080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188A26CB" w14:textId="4114683B" w:rsidR="00F90805" w:rsidRPr="00406857" w:rsidRDefault="00E65659" w:rsidP="00406857">
      <w:pPr>
        <w:pStyle w:val="ListParagraph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данных пользователя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06FEE821" w14:textId="062BE4E2" w:rsidR="00F90805" w:rsidRPr="00406857" w:rsidRDefault="00E65659" w:rsidP="00406857">
      <w:pPr>
        <w:pStyle w:val="ListParagraph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введенных данных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7C1BFE2B" w14:textId="51EE4474" w:rsidR="00F90805" w:rsidRPr="00406857" w:rsidRDefault="00E65659" w:rsidP="00406857">
      <w:pPr>
        <w:pStyle w:val="ListParagraph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 пользователя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3217FF" w14:textId="65E47927" w:rsidR="00F90805" w:rsidRDefault="00F90805" w:rsidP="00F9080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Сессия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5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некорректном вводе пароля или логина пользователь должен ввести данные повторно после исправления ошибок.</w:t>
      </w:r>
    </w:p>
    <w:p w14:paraId="40CF9403" w14:textId="534C7FFF" w:rsidR="00F90805" w:rsidRDefault="00E65659" w:rsidP="00F90805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56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8D740BD" wp14:editId="4F30539C">
            <wp:extent cx="5939790" cy="18903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1306" w14:textId="40B403A9" w:rsidR="00F90805" w:rsidRPr="00EB4082" w:rsidRDefault="00F90805" w:rsidP="00F90805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F61D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Процесс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F61D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61D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F61D6" w:rsidRPr="00D06FE4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в систему зарегистрированных пользователей</w:t>
      </w:r>
    </w:p>
    <w:p w14:paraId="681D7DEC" w14:textId="61C66306" w:rsidR="00B130B2" w:rsidRDefault="00805222" w:rsidP="00B130B2">
      <w:pPr>
        <w:pStyle w:val="ListParagraph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контактов</w:t>
      </w:r>
      <w:r w:rsidR="00B130B2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74A299" w14:textId="4033A1CD" w:rsidR="00B130B2" w:rsidRPr="00AF55CF" w:rsidRDefault="00B130B2" w:rsidP="00B130B2">
      <w:pPr>
        <w:pStyle w:val="ListParagraph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CB20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</w:t>
      </w:r>
      <w:r w:rsidR="00CB20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контакта</w:t>
      </w:r>
      <w:r w:rsidR="005C4B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A2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(рис </w:t>
      </w:r>
      <w:r w:rsidR="005C4B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A2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1):</w:t>
      </w:r>
    </w:p>
    <w:p w14:paraId="7D8C4F3F" w14:textId="2B529731" w:rsidR="00223DBC" w:rsidRPr="00EB4082" w:rsidRDefault="00223DBC" w:rsidP="00223DB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79B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поиска пользователей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C9122F" w14:textId="77777777" w:rsidR="00223DBC" w:rsidRPr="00EB4082" w:rsidRDefault="00223DBC" w:rsidP="00223DB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5ECB56EF" w14:textId="77F6AFAE" w:rsidR="00223DBC" w:rsidRPr="00406857" w:rsidRDefault="00D379B0" w:rsidP="00223DBC">
      <w:pPr>
        <w:pStyle w:val="ListParagraph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пользователей по критерию поиска</w:t>
      </w:r>
      <w:r w:rsidR="00223DBC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23DBC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39D30211" w14:textId="5A911742" w:rsidR="00223DBC" w:rsidRPr="00406857" w:rsidRDefault="00D379B0" w:rsidP="00223DBC">
      <w:pPr>
        <w:pStyle w:val="ListParagraph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требуемого пользователя</w:t>
      </w:r>
      <w:r w:rsidR="00223DBC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23DBC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6F030796" w14:textId="4E995200" w:rsidR="00223DBC" w:rsidRPr="00406857" w:rsidRDefault="00D379B0" w:rsidP="00223DBC">
      <w:pPr>
        <w:pStyle w:val="ListParagraph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черного списка</w:t>
      </w:r>
      <w:r w:rsidR="00223DBC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46F549" w14:textId="7AA1DD45" w:rsidR="00223DBC" w:rsidRDefault="00D379B0" w:rsidP="00223DBC">
      <w:pPr>
        <w:pStyle w:val="ListParagraph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 в добаавлении контакта (в случае, если инициатор в черном списке)</w:t>
      </w:r>
      <w:r w:rsidR="00223DBC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3423BF" w14:textId="4107BC24" w:rsidR="00D379B0" w:rsidRPr="00406857" w:rsidRDefault="00D379B0" w:rsidP="00223DBC">
      <w:pPr>
        <w:pStyle w:val="ListParagraph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контакта.</w:t>
      </w:r>
    </w:p>
    <w:p w14:paraId="573CCBA8" w14:textId="0BE4FD8B" w:rsidR="00223DBC" w:rsidRDefault="00223DBC" w:rsidP="00223DB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1EC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 пользователей или сообщение об отказе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0D6F4E" w14:textId="3A114067" w:rsidR="00B130B2" w:rsidRDefault="00D379B0" w:rsidP="00B130B2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9B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2E09313" wp14:editId="6E6C20EB">
            <wp:extent cx="5939790" cy="207391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57F" w14:textId="4721904D" w:rsidR="00B130B2" w:rsidRPr="00EB4082" w:rsidRDefault="00B130B2" w:rsidP="00B130B2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5C4B8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Процесс </w:t>
      </w:r>
      <w:r w:rsidR="005C4B8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CE07B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контакта</w:t>
      </w:r>
    </w:p>
    <w:p w14:paraId="08160BAA" w14:textId="4504809D" w:rsidR="00B250B7" w:rsidRDefault="00874502" w:rsidP="00B250B7">
      <w:pPr>
        <w:pStyle w:val="ListParagraph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сообщений</w:t>
      </w:r>
      <w:r w:rsidR="00B250B7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CA1CF3" w14:textId="61AB50A3" w:rsidR="00B250B7" w:rsidRPr="00AF55CF" w:rsidRDefault="00B250B7" w:rsidP="00B250B7">
      <w:pPr>
        <w:pStyle w:val="ListParagraph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8745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</w:t>
      </w:r>
      <w:r w:rsidR="00AE0C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Отправка сообщения </w:t>
      </w:r>
      <w:r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(рис </w:t>
      </w:r>
      <w:r w:rsidR="008745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.1)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4C565D9" w14:textId="69CA99C2" w:rsidR="00B250B7" w:rsidRPr="00EB4082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450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 пользователе</w:t>
      </w:r>
      <w:r w:rsidR="00AE0C8D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E13249" w14:textId="77777777" w:rsidR="00B250B7" w:rsidRPr="00EB4082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2CF71C3C" w14:textId="77777777" w:rsidR="00B2517A" w:rsidRPr="00406857" w:rsidRDefault="00B2517A" w:rsidP="00B2517A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чата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1F02EB96" w14:textId="77777777" w:rsidR="00B2517A" w:rsidRPr="00406857" w:rsidRDefault="00B2517A" w:rsidP="00B2517A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текста сообщения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4E149F66" w14:textId="77777777" w:rsidR="00B2517A" w:rsidRPr="00406857" w:rsidRDefault="00B2517A" w:rsidP="00B2517A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вложений к сообщению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33F7F5" w14:textId="77777777" w:rsidR="00B2517A" w:rsidRDefault="00B2517A" w:rsidP="00B2517A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сообщения на сервер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BC14B2" w14:textId="77777777" w:rsidR="00B2517A" w:rsidRDefault="00B2517A" w:rsidP="00B2517A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Получение сообщения на сервер.</w:t>
      </w:r>
    </w:p>
    <w:p w14:paraId="6672CE53" w14:textId="77777777" w:rsidR="00B2517A" w:rsidRDefault="00B2517A" w:rsidP="00B2517A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сообщения на соблюдение правил платформы.</w:t>
      </w:r>
    </w:p>
    <w:p w14:paraId="5D6221F0" w14:textId="77777777" w:rsidR="00B2517A" w:rsidRDefault="00B2517A" w:rsidP="00B2517A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 в отправке сообщения (в случае, если сообщение нарушает правила).</w:t>
      </w:r>
    </w:p>
    <w:p w14:paraId="18BCE196" w14:textId="77777777" w:rsidR="00B2517A" w:rsidRDefault="00B2517A" w:rsidP="00B2517A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вложений и текста сообщения на облачное хранилище.</w:t>
      </w:r>
    </w:p>
    <w:p w14:paraId="2126F277" w14:textId="77777777" w:rsidR="00B2517A" w:rsidRDefault="00B2517A" w:rsidP="00B2517A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уведомления о новом сообщении получателю.</w:t>
      </w:r>
    </w:p>
    <w:p w14:paraId="6E3070D5" w14:textId="77777777" w:rsidR="00B2517A" w:rsidRPr="00B2517A" w:rsidRDefault="00B2517A" w:rsidP="00B2517A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сообщения.</w:t>
      </w:r>
    </w:p>
    <w:p w14:paraId="50072999" w14:textId="573223F1" w:rsidR="00B250B7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0E7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пользователя</w:t>
      </w:r>
      <w:r w:rsidR="001177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сообщение об отказе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D3A394" w14:textId="3A250EAE" w:rsidR="00B250B7" w:rsidRDefault="00B2517A" w:rsidP="00B250B7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517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AB10945" wp14:editId="0957DAF1">
            <wp:extent cx="5939790" cy="142049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4C2A" w14:textId="73BEB75B" w:rsidR="00B250B7" w:rsidRPr="00EB4082" w:rsidRDefault="00B250B7" w:rsidP="00B250B7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46015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Процесс </w:t>
      </w:r>
      <w:r w:rsidR="0046015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B2517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сообщения</w:t>
      </w:r>
    </w:p>
    <w:p w14:paraId="7030796B" w14:textId="77777777" w:rsidR="003F7891" w:rsidRPr="003F7891" w:rsidRDefault="003F7891" w:rsidP="003F7891">
      <w:pPr>
        <w:spacing w:after="0"/>
        <w:ind w:left="709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78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Критерии соответствия:</w:t>
      </w:r>
    </w:p>
    <w:p w14:paraId="0EAEFB87" w14:textId="5138CCF3" w:rsidR="003F7891" w:rsidRPr="003F7891" w:rsidRDefault="003F7891" w:rsidP="003F7891">
      <w:pPr>
        <w:pStyle w:val="ListParagraph"/>
        <w:numPr>
          <w:ilvl w:val="0"/>
          <w:numId w:val="18"/>
        </w:numPr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770E60">
        <w:rPr>
          <w:rFonts w:ascii="Times New Roman" w:hAnsi="Times New Roman" w:cs="Times New Roman"/>
          <w:color w:val="1E1F2A"/>
          <w:sz w:val="28"/>
          <w:szCs w:val="28"/>
        </w:rPr>
        <w:t>Все заявленные к системе требования отражены в модели: указанные выше процессы покрывают требования, предъявляемые к системе;</w:t>
      </w:r>
    </w:p>
    <w:p w14:paraId="69F4350B" w14:textId="391C39E1" w:rsidR="003F7891" w:rsidRPr="003F7891" w:rsidRDefault="00770E60" w:rsidP="003F7891">
      <w:pPr>
        <w:pStyle w:val="ListParagraph"/>
        <w:numPr>
          <w:ilvl w:val="0"/>
          <w:numId w:val="18"/>
        </w:numPr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770E60">
        <w:rPr>
          <w:rFonts w:ascii="Times New Roman" w:hAnsi="Times New Roman" w:cs="Times New Roman"/>
          <w:color w:val="1E1F2A"/>
          <w:sz w:val="28"/>
          <w:szCs w:val="28"/>
        </w:rPr>
        <w:t>К</w:t>
      </w:r>
      <w:r w:rsidR="003F7891" w:rsidRPr="00770E60">
        <w:rPr>
          <w:rFonts w:ascii="Times New Roman" w:hAnsi="Times New Roman" w:cs="Times New Roman"/>
          <w:color w:val="1E1F2A"/>
          <w:sz w:val="28"/>
          <w:szCs w:val="28"/>
        </w:rPr>
        <w:t xml:space="preserve">аждая диаграмма содержит не менее </w:t>
      </w:r>
      <w:r w:rsidR="00D045C0">
        <w:rPr>
          <w:rFonts w:ascii="Times New Roman" w:hAnsi="Times New Roman" w:cs="Times New Roman"/>
          <w:color w:val="1E1F2A"/>
          <w:sz w:val="28"/>
          <w:szCs w:val="28"/>
        </w:rPr>
        <w:t>трех</w:t>
      </w:r>
      <w:r w:rsidR="003F7891" w:rsidRPr="00770E60">
        <w:rPr>
          <w:rFonts w:ascii="Times New Roman" w:hAnsi="Times New Roman" w:cs="Times New Roman"/>
          <w:color w:val="1E1F2A"/>
          <w:sz w:val="28"/>
          <w:szCs w:val="28"/>
        </w:rPr>
        <w:t xml:space="preserve"> работ: как видно из приведенных примеров, каждый процесс содержит не менее </w:t>
      </w:r>
      <w:r w:rsidR="007D2783">
        <w:rPr>
          <w:rFonts w:ascii="Times New Roman" w:hAnsi="Times New Roman" w:cs="Times New Roman"/>
          <w:color w:val="1E1F2A"/>
          <w:sz w:val="28"/>
          <w:szCs w:val="28"/>
        </w:rPr>
        <w:t xml:space="preserve">трех </w:t>
      </w:r>
      <w:r w:rsidR="003F7891" w:rsidRPr="00770E60">
        <w:rPr>
          <w:rFonts w:ascii="Times New Roman" w:hAnsi="Times New Roman" w:cs="Times New Roman"/>
          <w:color w:val="1E1F2A"/>
          <w:sz w:val="28"/>
          <w:szCs w:val="28"/>
        </w:rPr>
        <w:t>шагов (работ);</w:t>
      </w:r>
    </w:p>
    <w:p w14:paraId="58A3E061" w14:textId="584A5586" w:rsidR="003F7891" w:rsidRPr="003F7891" w:rsidRDefault="00770E60" w:rsidP="003F7891">
      <w:pPr>
        <w:pStyle w:val="ListParagraph"/>
        <w:numPr>
          <w:ilvl w:val="0"/>
          <w:numId w:val="18"/>
        </w:numPr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770E60">
        <w:rPr>
          <w:rFonts w:ascii="Times New Roman" w:hAnsi="Times New Roman" w:cs="Times New Roman"/>
          <w:color w:val="1E1F2A"/>
          <w:sz w:val="28"/>
          <w:szCs w:val="28"/>
        </w:rPr>
        <w:t>О</w:t>
      </w:r>
      <w:r w:rsidR="003F7891" w:rsidRPr="00770E60">
        <w:rPr>
          <w:rFonts w:ascii="Times New Roman" w:hAnsi="Times New Roman" w:cs="Times New Roman"/>
          <w:color w:val="1E1F2A"/>
          <w:sz w:val="28"/>
          <w:szCs w:val="28"/>
        </w:rPr>
        <w:t>сновные бизнес-процессы системы четко отражены: представленные выше процессы четко отражают основные бизнес-процессы, а также потоки данных и правила их выполнения</w:t>
      </w:r>
      <w:r w:rsidR="003F7891" w:rsidRPr="003F7891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.</w:t>
      </w:r>
    </w:p>
    <w:p w14:paraId="1A19F09D" w14:textId="77777777" w:rsidR="003F7891" w:rsidRPr="00EB4082" w:rsidRDefault="003F7891" w:rsidP="00B250B7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F7891" w:rsidRPr="00EB40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5D6"/>
    <w:multiLevelType w:val="multilevel"/>
    <w:tmpl w:val="A97A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92275"/>
    <w:multiLevelType w:val="multilevel"/>
    <w:tmpl w:val="820223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82218D2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E1FE3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C7926"/>
    <w:multiLevelType w:val="hybridMultilevel"/>
    <w:tmpl w:val="F1D634DC"/>
    <w:lvl w:ilvl="0" w:tplc="60561F4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C32D9"/>
    <w:multiLevelType w:val="multilevel"/>
    <w:tmpl w:val="6AF81C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E0F6F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1001D"/>
    <w:multiLevelType w:val="hybridMultilevel"/>
    <w:tmpl w:val="01F2E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4C5758F0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A4D1F"/>
    <w:multiLevelType w:val="hybridMultilevel"/>
    <w:tmpl w:val="9116813E"/>
    <w:lvl w:ilvl="0" w:tplc="CC4891D8">
      <w:start w:val="1"/>
      <w:numFmt w:val="decimal"/>
      <w:lvlText w:val="%1)"/>
      <w:lvlJc w:val="left"/>
      <w:pPr>
        <w:ind w:left="1429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E401FD"/>
    <w:multiLevelType w:val="multilevel"/>
    <w:tmpl w:val="292E48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91B53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040D8"/>
    <w:multiLevelType w:val="hybridMultilevel"/>
    <w:tmpl w:val="B8A410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07E78"/>
    <w:multiLevelType w:val="multilevel"/>
    <w:tmpl w:val="F82E9D16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D235C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E5C82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7842DA"/>
    <w:multiLevelType w:val="multilevel"/>
    <w:tmpl w:val="92CE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7B6457"/>
    <w:multiLevelType w:val="hybridMultilevel"/>
    <w:tmpl w:val="509017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1"/>
  </w:num>
  <w:num w:numId="5">
    <w:abstractNumId w:val="13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17"/>
  </w:num>
  <w:num w:numId="11">
    <w:abstractNumId w:val="11"/>
  </w:num>
  <w:num w:numId="12">
    <w:abstractNumId w:val="12"/>
  </w:num>
  <w:num w:numId="13">
    <w:abstractNumId w:val="15"/>
  </w:num>
  <w:num w:numId="14">
    <w:abstractNumId w:val="16"/>
  </w:num>
  <w:num w:numId="15">
    <w:abstractNumId w:val="9"/>
  </w:num>
  <w:num w:numId="16">
    <w:abstractNumId w:val="2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A5"/>
    <w:rsid w:val="0006323A"/>
    <w:rsid w:val="000767D1"/>
    <w:rsid w:val="000C1F62"/>
    <w:rsid w:val="000E0E6D"/>
    <w:rsid w:val="00117745"/>
    <w:rsid w:val="001538A0"/>
    <w:rsid w:val="0019042C"/>
    <w:rsid w:val="001926A5"/>
    <w:rsid w:val="001C6E97"/>
    <w:rsid w:val="001F6FF9"/>
    <w:rsid w:val="00223DBC"/>
    <w:rsid w:val="002340FF"/>
    <w:rsid w:val="0026574C"/>
    <w:rsid w:val="00271A5B"/>
    <w:rsid w:val="002F4C89"/>
    <w:rsid w:val="003131F7"/>
    <w:rsid w:val="003278F5"/>
    <w:rsid w:val="00327FC2"/>
    <w:rsid w:val="003D28BA"/>
    <w:rsid w:val="003E6FC3"/>
    <w:rsid w:val="003F7891"/>
    <w:rsid w:val="00406857"/>
    <w:rsid w:val="004342B3"/>
    <w:rsid w:val="00446B2C"/>
    <w:rsid w:val="004546D3"/>
    <w:rsid w:val="00460151"/>
    <w:rsid w:val="00472AF5"/>
    <w:rsid w:val="0048067A"/>
    <w:rsid w:val="00482B9B"/>
    <w:rsid w:val="0053496A"/>
    <w:rsid w:val="005928B3"/>
    <w:rsid w:val="005C4B89"/>
    <w:rsid w:val="005E26BB"/>
    <w:rsid w:val="006576FE"/>
    <w:rsid w:val="006619A7"/>
    <w:rsid w:val="006C0B77"/>
    <w:rsid w:val="006F2F27"/>
    <w:rsid w:val="007022C5"/>
    <w:rsid w:val="007038AC"/>
    <w:rsid w:val="007107F0"/>
    <w:rsid w:val="00726A6B"/>
    <w:rsid w:val="00763E80"/>
    <w:rsid w:val="00767FA2"/>
    <w:rsid w:val="00770E60"/>
    <w:rsid w:val="00782892"/>
    <w:rsid w:val="007D2783"/>
    <w:rsid w:val="00805222"/>
    <w:rsid w:val="008110E5"/>
    <w:rsid w:val="00820B75"/>
    <w:rsid w:val="008242FF"/>
    <w:rsid w:val="0083318A"/>
    <w:rsid w:val="00844934"/>
    <w:rsid w:val="00846912"/>
    <w:rsid w:val="00870751"/>
    <w:rsid w:val="00872507"/>
    <w:rsid w:val="00874502"/>
    <w:rsid w:val="0088477E"/>
    <w:rsid w:val="008D177C"/>
    <w:rsid w:val="008E16FE"/>
    <w:rsid w:val="008E19CC"/>
    <w:rsid w:val="00907948"/>
    <w:rsid w:val="00922C48"/>
    <w:rsid w:val="00933752"/>
    <w:rsid w:val="00937932"/>
    <w:rsid w:val="009C69E2"/>
    <w:rsid w:val="00A97898"/>
    <w:rsid w:val="00AA25A3"/>
    <w:rsid w:val="00AB225E"/>
    <w:rsid w:val="00AE0C8D"/>
    <w:rsid w:val="00AE74E8"/>
    <w:rsid w:val="00AF55CF"/>
    <w:rsid w:val="00B00B6C"/>
    <w:rsid w:val="00B130B2"/>
    <w:rsid w:val="00B250B7"/>
    <w:rsid w:val="00B2517A"/>
    <w:rsid w:val="00B4686F"/>
    <w:rsid w:val="00B915B7"/>
    <w:rsid w:val="00B91ECD"/>
    <w:rsid w:val="00BF5326"/>
    <w:rsid w:val="00BF61D6"/>
    <w:rsid w:val="00C40536"/>
    <w:rsid w:val="00C52080"/>
    <w:rsid w:val="00C70E7C"/>
    <w:rsid w:val="00C805B9"/>
    <w:rsid w:val="00CB20BA"/>
    <w:rsid w:val="00CC6F3D"/>
    <w:rsid w:val="00CE07B9"/>
    <w:rsid w:val="00D02F1E"/>
    <w:rsid w:val="00D045C0"/>
    <w:rsid w:val="00D06FE4"/>
    <w:rsid w:val="00D35B82"/>
    <w:rsid w:val="00D379B0"/>
    <w:rsid w:val="00DC75E8"/>
    <w:rsid w:val="00DC7F98"/>
    <w:rsid w:val="00DE1EA7"/>
    <w:rsid w:val="00E24A30"/>
    <w:rsid w:val="00E5285E"/>
    <w:rsid w:val="00E65659"/>
    <w:rsid w:val="00E73620"/>
    <w:rsid w:val="00E74207"/>
    <w:rsid w:val="00EA59DF"/>
    <w:rsid w:val="00EB4082"/>
    <w:rsid w:val="00EE4070"/>
    <w:rsid w:val="00F12C76"/>
    <w:rsid w:val="00F32046"/>
    <w:rsid w:val="00F350A5"/>
    <w:rsid w:val="00F70AC7"/>
    <w:rsid w:val="00F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48A5"/>
  <w15:chartTrackingRefBased/>
  <w15:docId w15:val="{651646E9-12A6-4C48-8E30-730E606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50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6F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3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User</cp:lastModifiedBy>
  <cp:revision>34</cp:revision>
  <dcterms:created xsi:type="dcterms:W3CDTF">2023-10-22T13:11:00Z</dcterms:created>
  <dcterms:modified xsi:type="dcterms:W3CDTF">2023-10-24T17:51:00Z</dcterms:modified>
</cp:coreProperties>
</file>