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5D03" w14:textId="52506A74" w:rsidR="00C574F0" w:rsidRPr="00E82F32" w:rsidRDefault="005A63D6" w:rsidP="00E82F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2F32">
        <w:rPr>
          <w:rFonts w:ascii="Times New Roman" w:hAnsi="Times New Roman" w:cs="Times New Roman"/>
          <w:b/>
          <w:bCs/>
          <w:sz w:val="32"/>
          <w:szCs w:val="32"/>
        </w:rPr>
        <w:t>IITD M</w:t>
      </w:r>
      <w:r w:rsidR="00D24FE9" w:rsidRPr="00E82F32">
        <w:rPr>
          <w:rFonts w:ascii="Times New Roman" w:hAnsi="Times New Roman" w:cs="Times New Roman"/>
          <w:b/>
          <w:bCs/>
          <w:sz w:val="32"/>
          <w:szCs w:val="32"/>
        </w:rPr>
        <w:t xml:space="preserve">achine </w:t>
      </w:r>
      <w:r w:rsidRPr="00E82F32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="00D24FE9" w:rsidRPr="00E82F32">
        <w:rPr>
          <w:rFonts w:ascii="Times New Roman" w:hAnsi="Times New Roman" w:cs="Times New Roman"/>
          <w:b/>
          <w:bCs/>
          <w:sz w:val="32"/>
          <w:szCs w:val="32"/>
        </w:rPr>
        <w:t>earning</w:t>
      </w:r>
      <w:r w:rsidRPr="00E82F32">
        <w:rPr>
          <w:rFonts w:ascii="Times New Roman" w:hAnsi="Times New Roman" w:cs="Times New Roman"/>
          <w:b/>
          <w:bCs/>
          <w:sz w:val="32"/>
          <w:szCs w:val="32"/>
        </w:rPr>
        <w:t>-01(chatbot)</w:t>
      </w:r>
      <w:r w:rsidR="00E82F32" w:rsidRPr="00E82F32">
        <w:rPr>
          <w:rFonts w:ascii="Times New Roman" w:hAnsi="Times New Roman" w:cs="Times New Roman"/>
          <w:b/>
          <w:bCs/>
          <w:sz w:val="32"/>
          <w:szCs w:val="32"/>
        </w:rPr>
        <w:t>[INTP23-ML-1]</w:t>
      </w:r>
    </w:p>
    <w:p w14:paraId="711F3956" w14:textId="55E796CC" w:rsidR="005A63D6" w:rsidRDefault="005A63D6">
      <w:pPr>
        <w:rPr>
          <w:rFonts w:ascii="Times New Roman" w:hAnsi="Times New Roman" w:cs="Times New Roman"/>
          <w:sz w:val="24"/>
          <w:szCs w:val="24"/>
        </w:rPr>
      </w:pPr>
    </w:p>
    <w:p w14:paraId="3090E202" w14:textId="6CDCC997" w:rsidR="005A63D6" w:rsidRPr="00E82F32" w:rsidRDefault="005A6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Day1:</w:t>
      </w:r>
    </w:p>
    <w:p w14:paraId="6D2EA275" w14:textId="5CC1EF58" w:rsidR="005A63D6" w:rsidRDefault="005A6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day 1,</w:t>
      </w:r>
      <w:r w:rsidR="00D24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IITD-AIA FSM internship, I got allocated with project today, my main objective today was to understand some</w:t>
      </w:r>
      <w:r w:rsidR="00E82F32">
        <w:rPr>
          <w:rFonts w:ascii="Times New Roman" w:hAnsi="Times New Roman" w:cs="Times New Roman"/>
          <w:sz w:val="24"/>
          <w:szCs w:val="24"/>
        </w:rPr>
        <w:t>thing</w:t>
      </w:r>
      <w:r>
        <w:rPr>
          <w:rFonts w:ascii="Times New Roman" w:hAnsi="Times New Roman" w:cs="Times New Roman"/>
          <w:sz w:val="24"/>
          <w:szCs w:val="24"/>
        </w:rPr>
        <w:t xml:space="preserve"> about the project</w:t>
      </w:r>
      <w:r w:rsidR="00E82F32">
        <w:rPr>
          <w:rFonts w:ascii="Times New Roman" w:hAnsi="Times New Roman" w:cs="Times New Roman"/>
          <w:sz w:val="24"/>
          <w:szCs w:val="24"/>
        </w:rPr>
        <w:t>, and new learning.</w:t>
      </w:r>
    </w:p>
    <w:p w14:paraId="50B6C0A0" w14:textId="73DF5FBA" w:rsidR="005A63D6" w:rsidRPr="00E82F32" w:rsidRDefault="005A6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5B686193" w14:textId="491123C9" w:rsidR="005A63D6" w:rsidRDefault="005A63D6" w:rsidP="005A6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Learnt about the project objective, that chatbot </w:t>
      </w:r>
      <w:r w:rsidR="00E82F3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eeds to be developed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>, or WhatsApp, or web based.</w:t>
      </w:r>
    </w:p>
    <w:p w14:paraId="41F241AA" w14:textId="028B4CD6" w:rsidR="005A63D6" w:rsidRDefault="005A63D6" w:rsidP="005A6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Learnt about NLP (Natural Language Processing)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is used for extracting out sentences, attributes like punctuation, word</w:t>
      </w:r>
      <w:r w:rsidR="00E82F32">
        <w:rPr>
          <w:rFonts w:ascii="Times New Roman" w:hAnsi="Times New Roman" w:cs="Times New Roman"/>
          <w:sz w:val="24"/>
          <w:szCs w:val="24"/>
        </w:rPr>
        <w:t xml:space="preserve"> that will be useful for extracting out information/query of interactor or user.</w:t>
      </w:r>
    </w:p>
    <w:p w14:paraId="6639F447" w14:textId="6238E961" w:rsidR="005A63D6" w:rsidRPr="00E82F32" w:rsidRDefault="005A63D6" w:rsidP="005A6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3C5E0C93" w14:textId="1707E20E" w:rsidR="005A63D6" w:rsidRDefault="005A63D6" w:rsidP="005A6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implemented any learning, just started with learning new libraries</w:t>
      </w:r>
      <w:r w:rsidR="00E82F32">
        <w:rPr>
          <w:rFonts w:ascii="Times New Roman" w:hAnsi="Times New Roman" w:cs="Times New Roman"/>
          <w:sz w:val="24"/>
          <w:szCs w:val="24"/>
        </w:rPr>
        <w:t>.</w:t>
      </w:r>
    </w:p>
    <w:p w14:paraId="7280F824" w14:textId="79FEECA9" w:rsidR="005A63D6" w:rsidRPr="00E82F32" w:rsidRDefault="005A63D6" w:rsidP="005A6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733D18F2" w14:textId="29B7B2C0" w:rsidR="005A63D6" w:rsidRDefault="005A63D6" w:rsidP="005A6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</w:t>
      </w:r>
      <w:r w:rsidR="00E82F32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ink before implementation one should have some good level of information about the libraries, </w:t>
      </w:r>
      <w:r w:rsidR="00D24FE9">
        <w:rPr>
          <w:rFonts w:ascii="Times New Roman" w:hAnsi="Times New Roman" w:cs="Times New Roman"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68DF73" w14:textId="4B36C4D1" w:rsidR="005A63D6" w:rsidRDefault="005A63D6" w:rsidP="005A63D6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Faced Today:</w:t>
      </w:r>
      <w:r w:rsidRPr="00E82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(None)</w:t>
      </w:r>
    </w:p>
    <w:p w14:paraId="0F296D08" w14:textId="23DDC6E3" w:rsidR="005A63D6" w:rsidRDefault="005A63D6" w:rsidP="005A63D6">
      <w:pPr>
        <w:rPr>
          <w:rFonts w:ascii="Times New Roman" w:hAnsi="Times New Roman" w:cs="Times New Roman"/>
          <w:sz w:val="24"/>
          <w:szCs w:val="24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 w:rsidRPr="00D24F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24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(None</w:t>
      </w:r>
      <w:r w:rsidR="00D24FE9">
        <w:rPr>
          <w:rFonts w:ascii="Times New Roman" w:hAnsi="Times New Roman" w:cs="Times New Roman"/>
          <w:sz w:val="24"/>
          <w:szCs w:val="24"/>
        </w:rPr>
        <w:t>)</w:t>
      </w:r>
    </w:p>
    <w:p w14:paraId="0E23BEE5" w14:textId="377D97A3" w:rsidR="00D24FE9" w:rsidRPr="00E82F32" w:rsidRDefault="00D24FE9" w:rsidP="005A6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682F2A4B" w14:textId="075131D7" w:rsidR="00D24FE9" w:rsidRDefault="00D24FE9" w:rsidP="005A63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got idea about </w:t>
      </w:r>
      <w:r>
        <w:rPr>
          <w:rFonts w:ascii="Times New Roman" w:hAnsi="Times New Roman" w:cs="Times New Roman"/>
          <w:sz w:val="24"/>
          <w:szCs w:val="24"/>
        </w:rPr>
        <w:t>Natural Language Processing</w:t>
      </w:r>
      <w:r w:rsidRPr="00D24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I learnt about Container, and particularly doc, in those tokens (words, punctuation). Sentence Boundary Detection i.e., identification of sentences in a text, &amp; how </w:t>
      </w:r>
      <w:r w:rsidR="00E82F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deal with generators error and tokens i.e., iterators of doc objects.</w:t>
      </w:r>
    </w:p>
    <w:p w14:paraId="01540F6B" w14:textId="4B75DA56" w:rsidR="00D24FE9" w:rsidRPr="00E82F32" w:rsidRDefault="00D24FE9" w:rsidP="005A63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2F32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0345FB73" w14:textId="1711B8B4" w:rsidR="00D24FE9" w:rsidRPr="00D24FE9" w:rsidRDefault="00D24FE9" w:rsidP="005A63D6">
      <w:pPr>
        <w:rPr>
          <w:rFonts w:ascii="Times New Roman" w:hAnsi="Times New Roman" w:cs="Times New Roman"/>
          <w:sz w:val="24"/>
          <w:szCs w:val="24"/>
        </w:rPr>
      </w:pPr>
      <w:r w:rsidRPr="00D24FE9">
        <w:rPr>
          <w:rFonts w:ascii="Times New Roman" w:hAnsi="Times New Roman" w:cs="Times New Roman"/>
          <w:sz w:val="24"/>
          <w:szCs w:val="24"/>
        </w:rPr>
        <w:t>I think I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24FE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taking longer for learning </w:t>
      </w:r>
      <w:r w:rsidR="00E82F32">
        <w:rPr>
          <w:rFonts w:ascii="Times New Roman" w:hAnsi="Times New Roman" w:cs="Times New Roman"/>
          <w:sz w:val="24"/>
          <w:szCs w:val="24"/>
        </w:rPr>
        <w:t>topic;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F32">
        <w:rPr>
          <w:rFonts w:ascii="Times New Roman" w:hAnsi="Times New Roman" w:cs="Times New Roman"/>
          <w:sz w:val="24"/>
          <w:szCs w:val="24"/>
        </w:rPr>
        <w:t>however,</w:t>
      </w:r>
      <w:r>
        <w:rPr>
          <w:rFonts w:ascii="Times New Roman" w:hAnsi="Times New Roman" w:cs="Times New Roman"/>
          <w:sz w:val="24"/>
          <w:szCs w:val="24"/>
        </w:rPr>
        <w:t xml:space="preserve"> I think </w:t>
      </w:r>
      <w:r w:rsidR="00E82F3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 will take time as this is new library for me and </w:t>
      </w:r>
      <w:r w:rsidR="00E82F32">
        <w:rPr>
          <w:rFonts w:ascii="Times New Roman" w:hAnsi="Times New Roman" w:cs="Times New Roman"/>
          <w:sz w:val="24"/>
          <w:szCs w:val="24"/>
        </w:rPr>
        <w:t>also,</w:t>
      </w:r>
      <w:r>
        <w:rPr>
          <w:rFonts w:ascii="Times New Roman" w:hAnsi="Times New Roman" w:cs="Times New Roman"/>
          <w:sz w:val="24"/>
          <w:szCs w:val="24"/>
        </w:rPr>
        <w:t xml:space="preserve"> I’m making notes of it for future reference.</w:t>
      </w:r>
    </w:p>
    <w:p w14:paraId="77533BC7" w14:textId="77777777" w:rsidR="00D24FE9" w:rsidRPr="00D24FE9" w:rsidRDefault="00D24FE9" w:rsidP="005A63D6">
      <w:pPr>
        <w:rPr>
          <w:rFonts w:ascii="Times New Roman" w:hAnsi="Times New Roman" w:cs="Times New Roman"/>
          <w:sz w:val="24"/>
          <w:szCs w:val="24"/>
        </w:rPr>
      </w:pPr>
    </w:p>
    <w:sectPr w:rsidR="00D24FE9" w:rsidRPr="00D24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337D3"/>
    <w:multiLevelType w:val="hybridMultilevel"/>
    <w:tmpl w:val="D7C2BE12"/>
    <w:lvl w:ilvl="0" w:tplc="AC409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308165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D6"/>
    <w:rsid w:val="005A63D6"/>
    <w:rsid w:val="00C574F0"/>
    <w:rsid w:val="00D24FE9"/>
    <w:rsid w:val="00E82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E0E8"/>
  <w15:chartTrackingRefBased/>
  <w15:docId w15:val="{3CBD85EB-DBB5-4523-B47C-47CCFDE1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2023-06-08T16:27:00Z</dcterms:created>
  <dcterms:modified xsi:type="dcterms:W3CDTF">2023-06-08T16:54:00Z</dcterms:modified>
</cp:coreProperties>
</file>