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F941" w14:textId="28310733" w:rsidR="00AF705D" w:rsidRPr="003A12A2" w:rsidRDefault="00AF705D" w:rsidP="003A12A2">
      <w:pPr>
        <w:spacing w:before="2160" w:after="0" w:line="240" w:lineRule="auto"/>
        <w:ind w:firstLine="0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val="en-US" w:eastAsia="ru-RU"/>
        </w:rPr>
        <w:t>UML</w:t>
      </w:r>
      <w:r w:rsidRPr="00AF705D">
        <w:rPr>
          <w:rFonts w:eastAsia="Times New Roman" w:cs="Times New Roman"/>
          <w:b/>
          <w:sz w:val="44"/>
          <w:szCs w:val="44"/>
          <w:lang w:eastAsia="ru-RU"/>
        </w:rPr>
        <w:t>-</w:t>
      </w:r>
      <w:r>
        <w:rPr>
          <w:rFonts w:eastAsia="Times New Roman" w:cs="Times New Roman"/>
          <w:b/>
          <w:sz w:val="44"/>
          <w:szCs w:val="44"/>
          <w:lang w:eastAsia="ru-RU"/>
        </w:rPr>
        <w:t xml:space="preserve">диаграмма </w:t>
      </w:r>
      <w:r w:rsidR="003A12A2">
        <w:rPr>
          <w:rFonts w:eastAsia="Times New Roman" w:cs="Times New Roman"/>
          <w:b/>
          <w:sz w:val="44"/>
          <w:szCs w:val="44"/>
          <w:lang w:eastAsia="ru-RU"/>
        </w:rPr>
        <w:t>классов</w:t>
      </w:r>
    </w:p>
    <w:p w14:paraId="55A6DE98" w14:textId="29F98A62" w:rsidR="00AF705D" w:rsidRDefault="00AF705D" w:rsidP="003A12A2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Описывающее взаимодействия </w:t>
      </w:r>
      <w:r w:rsidR="003A12A2">
        <w:rPr>
          <w:rFonts w:eastAsia="Times New Roman" w:cs="Times New Roman"/>
          <w:b/>
          <w:sz w:val="24"/>
          <w:szCs w:val="24"/>
          <w:lang w:eastAsia="ru-RU"/>
        </w:rPr>
        <w:t>модулей</w:t>
      </w:r>
      <w:r>
        <w:rPr>
          <w:rFonts w:eastAsia="Times New Roman" w:cs="Times New Roman"/>
          <w:b/>
          <w:sz w:val="24"/>
          <w:szCs w:val="24"/>
          <w:lang w:eastAsia="ru-RU"/>
        </w:rPr>
        <w:t xml:space="preserve"> сайта </w:t>
      </w:r>
    </w:p>
    <w:p w14:paraId="7DB65EF5" w14:textId="77777777" w:rsidR="00AF705D" w:rsidRDefault="00AF705D" w:rsidP="003A12A2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865D2DD" w14:textId="77777777" w:rsidR="00AF705D" w:rsidRDefault="00AF705D" w:rsidP="00AF705D">
      <w:pPr>
        <w:pStyle w:val="a3"/>
        <w:jc w:val="center"/>
        <w:rPr>
          <w:bCs/>
          <w:caps/>
          <w:spacing w:val="20"/>
          <w:lang w:val="ru-RU"/>
        </w:rPr>
      </w:pPr>
    </w:p>
    <w:p w14:paraId="55575DD9" w14:textId="67C225F8" w:rsidR="00AF705D" w:rsidRDefault="00AF705D" w:rsidP="00AF705D">
      <w:pPr>
        <w:tabs>
          <w:tab w:val="left" w:pos="8505"/>
        </w:tabs>
        <w:spacing w:before="2640" w:after="0" w:line="60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Составитель: ____________________________</w:t>
      </w:r>
      <w:r w:rsidR="00880C6D" w:rsidRPr="00880C6D">
        <w:rPr>
          <w:rFonts w:eastAsia="Times New Roman" w:cs="Times New Roman"/>
          <w:szCs w:val="28"/>
          <w:lang w:eastAsia="ru-RU"/>
        </w:rPr>
        <w:t>Н.А.Гусенков</w:t>
      </w:r>
      <w:r>
        <w:rPr>
          <w:rFonts w:eastAsia="Times New Roman" w:cs="Times New Roman"/>
          <w:szCs w:val="28"/>
          <w:lang w:eastAsia="ru-RU"/>
        </w:rPr>
        <w:tab/>
        <w:t xml:space="preserve"> </w:t>
      </w:r>
    </w:p>
    <w:p w14:paraId="13B82773" w14:textId="77777777" w:rsidR="00AF705D" w:rsidRDefault="00AF705D" w:rsidP="00AF705D">
      <w:pPr>
        <w:tabs>
          <w:tab w:val="left" w:pos="8505"/>
        </w:tabs>
        <w:spacing w:before="2640" w:after="2000" w:line="600" w:lineRule="auto"/>
        <w:jc w:val="center"/>
        <w:rPr>
          <w:rFonts w:eastAsia="Times New Roman" w:cs="Times New Roman"/>
          <w:szCs w:val="28"/>
          <w:lang w:eastAsia="ru-RU"/>
        </w:rPr>
      </w:pPr>
    </w:p>
    <w:p w14:paraId="1ACE238C" w14:textId="77777777" w:rsidR="00AF705D" w:rsidRPr="00D6293E" w:rsidRDefault="00AF705D" w:rsidP="00AF705D">
      <w:pPr>
        <w:tabs>
          <w:tab w:val="left" w:pos="8505"/>
        </w:tabs>
        <w:spacing w:before="2640" w:after="0"/>
        <w:jc w:val="center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7136713F" w14:textId="77777777" w:rsidR="00AF705D" w:rsidRPr="003A12A2" w:rsidRDefault="00AF705D" w:rsidP="00AF705D">
      <w:pPr>
        <w:spacing w:after="0"/>
        <w:jc w:val="center"/>
        <w:rPr>
          <w:rFonts w:eastAsia="Times New Roman" w:cs="Times New Roman"/>
          <w:szCs w:val="28"/>
          <w:lang w:val="en-US" w:eastAsia="ru-RU"/>
        </w:rPr>
      </w:pPr>
      <w:r w:rsidRPr="003A12A2">
        <w:rPr>
          <w:rFonts w:eastAsia="Times New Roman" w:cs="Times New Roman"/>
          <w:szCs w:val="28"/>
          <w:lang w:val="en-US" w:eastAsia="ru-RU"/>
        </w:rPr>
        <w:t>2025</w:t>
      </w:r>
      <w:r>
        <w:rPr>
          <w:rFonts w:eastAsia="Times New Roman" w:cs="Times New Roman"/>
          <w:szCs w:val="28"/>
          <w:lang w:eastAsia="ru-RU"/>
        </w:rPr>
        <w:t>г</w:t>
      </w:r>
      <w:r w:rsidRPr="003A12A2">
        <w:rPr>
          <w:rFonts w:eastAsia="Times New Roman" w:cs="Times New Roman"/>
          <w:szCs w:val="28"/>
          <w:lang w:val="en-US" w:eastAsia="ru-RU"/>
        </w:rPr>
        <w:t>.</w:t>
      </w:r>
    </w:p>
    <w:p w14:paraId="50A3715A" w14:textId="77777777" w:rsidR="00AF705D" w:rsidRPr="003A12A2" w:rsidRDefault="00AF705D" w:rsidP="00AF705D">
      <w:pPr>
        <w:rPr>
          <w:lang w:val="en-US"/>
        </w:rPr>
      </w:pPr>
    </w:p>
    <w:p w14:paraId="43176666" w14:textId="03DDA379" w:rsidR="00AF705D" w:rsidRPr="003A12A2" w:rsidRDefault="00AF705D" w:rsidP="00BC18CC">
      <w:pPr>
        <w:pStyle w:val="2"/>
        <w:spacing w:line="360" w:lineRule="auto"/>
        <w:rPr>
          <w:lang w:val="en-US"/>
        </w:rPr>
      </w:pPr>
      <w:r w:rsidRPr="003A12A2">
        <w:rPr>
          <w:lang w:val="en-US"/>
        </w:rPr>
        <w:lastRenderedPageBreak/>
        <w:t xml:space="preserve">1. </w:t>
      </w:r>
      <w:r>
        <w:t>Диаграмма</w:t>
      </w:r>
    </w:p>
    <w:p w14:paraId="2332268D" w14:textId="6F5ED974" w:rsidR="005605F1" w:rsidRPr="003A12A2" w:rsidRDefault="00D0666E" w:rsidP="003A12A2">
      <w:pPr>
        <w:ind w:firstLine="0"/>
        <w:jc w:val="center"/>
        <w:rPr>
          <w:lang w:val="en-US"/>
        </w:rPr>
      </w:pPr>
      <w:r w:rsidRPr="00D0666E">
        <w:rPr>
          <w:lang w:val="en-US"/>
        </w:rPr>
        <w:drawing>
          <wp:inline distT="0" distB="0" distL="0" distR="0" wp14:anchorId="24C9321A" wp14:editId="5593C5C4">
            <wp:extent cx="5668166" cy="7116168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70B3" w14:textId="72962C5F" w:rsidR="00AF705D" w:rsidRDefault="00AF705D" w:rsidP="00BC18CC">
      <w:pPr>
        <w:ind w:firstLine="0"/>
        <w:jc w:val="center"/>
      </w:pPr>
      <w:r>
        <w:t xml:space="preserve">Диаграмма 1 – Диаграмма </w:t>
      </w:r>
      <w:r w:rsidR="003A12A2">
        <w:t>классов</w:t>
      </w:r>
    </w:p>
    <w:p w14:paraId="5F779B8A" w14:textId="6F03B428" w:rsidR="00AF705D" w:rsidRDefault="00AF705D" w:rsidP="00BC18CC">
      <w:pPr>
        <w:pStyle w:val="2"/>
        <w:spacing w:line="360" w:lineRule="auto"/>
        <w:jc w:val="both"/>
      </w:pPr>
      <w:r>
        <w:t xml:space="preserve">2. Описание </w:t>
      </w:r>
      <w:r w:rsidR="003A12A2">
        <w:t>классов</w:t>
      </w:r>
      <w:r>
        <w:t xml:space="preserve"> диаграммы</w:t>
      </w:r>
    </w:p>
    <w:p w14:paraId="4400ABDD" w14:textId="728A2F52" w:rsidR="00AF705D" w:rsidRDefault="00AF705D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Пользовател</w:t>
      </w:r>
      <w:r w:rsidR="003A12A2">
        <w:t>ь</w:t>
      </w:r>
    </w:p>
    <w:p w14:paraId="610C509C" w14:textId="71658F19" w:rsidR="00AF705D" w:rsidRPr="00AF705D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Логин</w:t>
      </w:r>
    </w:p>
    <w:p w14:paraId="0C48F3D3" w14:textId="5A6DD075" w:rsidR="00AF705D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lastRenderedPageBreak/>
        <w:t>Пароль</w:t>
      </w:r>
    </w:p>
    <w:p w14:paraId="2D139D66" w14:textId="1E6D38D5" w:rsidR="003A12A2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Войти()</w:t>
      </w:r>
    </w:p>
    <w:p w14:paraId="6A90A2F7" w14:textId="636251FA" w:rsidR="003A12A2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Зарегистрироваться()</w:t>
      </w:r>
    </w:p>
    <w:p w14:paraId="03C7117D" w14:textId="75476270" w:rsidR="003A12A2" w:rsidRDefault="00D0666E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Купить автомобиль</w:t>
      </w:r>
      <w:r w:rsidR="003A12A2">
        <w:t>()</w:t>
      </w:r>
    </w:p>
    <w:p w14:paraId="4E984F2F" w14:textId="2FA0C480" w:rsidR="00D0666E" w:rsidRDefault="00D0666E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Заказать автомобиль()</w:t>
      </w:r>
    </w:p>
    <w:p w14:paraId="1F24BE94" w14:textId="5348181E" w:rsidR="00AF705D" w:rsidRDefault="00D0666E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Автомобиль</w:t>
      </w:r>
    </w:p>
    <w:p w14:paraId="7920B7CE" w14:textId="50477D7C" w:rsidR="00AF705D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Модель</w:t>
      </w:r>
    </w:p>
    <w:p w14:paraId="5A667B3B" w14:textId="7777777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Год</w:t>
      </w:r>
    </w:p>
    <w:p w14:paraId="4083100E" w14:textId="7777777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Двигатель</w:t>
      </w:r>
    </w:p>
    <w:p w14:paraId="4FFEA670" w14:textId="7777777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Коробка</w:t>
      </w:r>
    </w:p>
    <w:p w14:paraId="0B65E1E8" w14:textId="7777777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Тип кузова</w:t>
      </w:r>
    </w:p>
    <w:p w14:paraId="51DC8E97" w14:textId="7777777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Привод</w:t>
      </w:r>
    </w:p>
    <w:p w14:paraId="0B440E38" w14:textId="7777777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Число дверей</w:t>
      </w:r>
    </w:p>
    <w:p w14:paraId="7DD7C85A" w14:textId="5A2E1EE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Число мест</w:t>
      </w:r>
    </w:p>
    <w:p w14:paraId="366467A6" w14:textId="4810B798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Объем топливного бака</w:t>
      </w:r>
    </w:p>
    <w:p w14:paraId="4460146A" w14:textId="54E04F5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Объем багажника</w:t>
      </w:r>
    </w:p>
    <w:p w14:paraId="3C5099BE" w14:textId="75726C0C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Используемое топливо</w:t>
      </w:r>
    </w:p>
    <w:p w14:paraId="41A80471" w14:textId="31A9F287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Тип нагнетателя</w:t>
      </w:r>
    </w:p>
    <w:p w14:paraId="5FC9FAD6" w14:textId="7FEB6E0F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 w:rsidRPr="00D0666E">
        <w:t>Цена</w:t>
      </w:r>
    </w:p>
    <w:p w14:paraId="1F5FA1C1" w14:textId="41A8ADD8" w:rsidR="003A12A2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Заказать</w:t>
      </w:r>
      <w:r w:rsidR="003A12A2">
        <w:t>()</w:t>
      </w:r>
    </w:p>
    <w:p w14:paraId="7F221CD8" w14:textId="30223C64" w:rsidR="00D0666E" w:rsidRDefault="00D0666E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Купить()</w:t>
      </w:r>
    </w:p>
    <w:p w14:paraId="0C920C22" w14:textId="1FA9B704" w:rsidR="003A12A2" w:rsidRPr="003A12A2" w:rsidRDefault="00D0666E" w:rsidP="003A12A2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Автомобиль</w:t>
      </w:r>
      <w:r w:rsidR="003A12A2">
        <w:t>_</w:t>
      </w:r>
      <w:r w:rsidR="003A12A2">
        <w:rPr>
          <w:lang w:val="en-US"/>
        </w:rPr>
        <w:t>card</w:t>
      </w:r>
    </w:p>
    <w:p w14:paraId="5D31AA69" w14:textId="28B44079" w:rsidR="003A12A2" w:rsidRDefault="00D0666E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Модель</w:t>
      </w:r>
    </w:p>
    <w:p w14:paraId="4B5F2B29" w14:textId="0694FF28" w:rsidR="003A12A2" w:rsidRDefault="00D0666E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Цена</w:t>
      </w:r>
    </w:p>
    <w:p w14:paraId="32021892" w14:textId="4818AF21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Открыть()</w:t>
      </w:r>
    </w:p>
    <w:p w14:paraId="113986F4" w14:textId="10F0B019" w:rsidR="003A12A2" w:rsidRDefault="003A12A2" w:rsidP="003A12A2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Администратор</w:t>
      </w:r>
    </w:p>
    <w:p w14:paraId="5A31F941" w14:textId="32F83508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Логин</w:t>
      </w:r>
    </w:p>
    <w:p w14:paraId="4FCCFB13" w14:textId="6E88C01F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Пароль</w:t>
      </w:r>
    </w:p>
    <w:p w14:paraId="2A8FA7B5" w14:textId="16235E03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Войти()</w:t>
      </w:r>
    </w:p>
    <w:p w14:paraId="041C9851" w14:textId="4A74DAF5" w:rsidR="003A12A2" w:rsidRDefault="00D0666E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Добавить</w:t>
      </w:r>
      <w:r w:rsidR="003A12A2">
        <w:t xml:space="preserve"> </w:t>
      </w:r>
      <w:r>
        <w:t>автомобиль</w:t>
      </w:r>
      <w:r w:rsidR="003A12A2">
        <w:t>()</w:t>
      </w:r>
    </w:p>
    <w:p w14:paraId="1E5F5F9D" w14:textId="66B704DA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lastRenderedPageBreak/>
        <w:t xml:space="preserve">Обновить </w:t>
      </w:r>
      <w:r w:rsidR="00D0666E">
        <w:t>автомобиль</w:t>
      </w:r>
      <w:r>
        <w:t>()</w:t>
      </w:r>
    </w:p>
    <w:p w14:paraId="3770FAB5" w14:textId="6FCD205B" w:rsidR="00AF705D" w:rsidRDefault="00AF705D" w:rsidP="00BC18CC">
      <w:pPr>
        <w:pStyle w:val="2"/>
        <w:spacing w:line="360" w:lineRule="auto"/>
        <w:jc w:val="both"/>
      </w:pPr>
      <w:r>
        <w:t>3. Описание связей диаграммы</w:t>
      </w:r>
    </w:p>
    <w:p w14:paraId="2B5F486F" w14:textId="3B3709D2" w:rsidR="00AF705D" w:rsidRDefault="00AF705D" w:rsidP="00BC18CC">
      <w:pPr>
        <w:jc w:val="both"/>
      </w:pPr>
      <w:r>
        <w:t>На диаграмме отображены следующие связи:</w:t>
      </w:r>
    </w:p>
    <w:p w14:paraId="49808FA3" w14:textId="0F4A8334" w:rsidR="00AF705D" w:rsidRDefault="003A12A2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t>Ассоциация</w:t>
      </w:r>
      <w:r w:rsidR="00AF705D">
        <w:t>:</w:t>
      </w:r>
    </w:p>
    <w:p w14:paraId="7DF4CDCC" w14:textId="7CB15E4F" w:rsidR="00AF705D" w:rsidRDefault="004049B1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>Пользователь</w:t>
      </w:r>
      <w:r w:rsidR="00AF705D" w:rsidRPr="00AF705D">
        <w:t xml:space="preserve"> – </w:t>
      </w:r>
      <w:r w:rsidR="00D3535D">
        <w:t>Автомобиль</w:t>
      </w:r>
      <w:r w:rsidR="00AF705D">
        <w:t xml:space="preserve"> (Пользователь может </w:t>
      </w:r>
      <w:r w:rsidR="00D3535D">
        <w:t>заказать или купить автомобиль</w:t>
      </w:r>
      <w:r w:rsidR="00AF705D">
        <w:t>)</w:t>
      </w:r>
    </w:p>
    <w:p w14:paraId="148E5DAD" w14:textId="0177F700" w:rsidR="00AF705D" w:rsidRDefault="004049B1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>Пользователь</w:t>
      </w:r>
      <w:r w:rsidR="00AF705D" w:rsidRPr="00AF705D">
        <w:t xml:space="preserve"> – </w:t>
      </w:r>
      <w:r w:rsidR="00D3535D">
        <w:t>Автомобиль</w:t>
      </w:r>
      <w:r w:rsidRPr="004049B1">
        <w:t>_</w:t>
      </w:r>
      <w:r>
        <w:rPr>
          <w:lang w:val="en-US"/>
        </w:rPr>
        <w:t>card</w:t>
      </w:r>
      <w:r w:rsidR="00AF705D">
        <w:t xml:space="preserve"> (Пользователь может просмотреть </w:t>
      </w:r>
      <w:r>
        <w:t xml:space="preserve">информацию о </w:t>
      </w:r>
      <w:r w:rsidR="00D3535D">
        <w:t>автомобиле</w:t>
      </w:r>
      <w:r w:rsidR="00AF705D">
        <w:t xml:space="preserve">) </w:t>
      </w:r>
    </w:p>
    <w:p w14:paraId="1F30DBD5" w14:textId="58341152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 xml:space="preserve">Администратор – </w:t>
      </w:r>
      <w:r w:rsidR="00D3535D">
        <w:t>Автомобиль</w:t>
      </w:r>
      <w:r>
        <w:t xml:space="preserve"> (Администратор может создавать</w:t>
      </w:r>
      <w:r w:rsidR="004049B1">
        <w:t xml:space="preserve"> и обновлять</w:t>
      </w:r>
      <w:r>
        <w:t xml:space="preserve"> </w:t>
      </w:r>
      <w:r w:rsidR="00D3535D">
        <w:t>автомобили</w:t>
      </w:r>
      <w:r>
        <w:t>, публикуемые на сайте)</w:t>
      </w:r>
    </w:p>
    <w:p w14:paraId="304D851F" w14:textId="7444C775" w:rsidR="00D3535D" w:rsidRDefault="00D3535D" w:rsidP="00D3535D">
      <w:pPr>
        <w:pStyle w:val="a5"/>
        <w:numPr>
          <w:ilvl w:val="0"/>
          <w:numId w:val="8"/>
        </w:numPr>
        <w:ind w:left="1134" w:firstLine="0"/>
        <w:jc w:val="both"/>
      </w:pPr>
      <w:r>
        <w:t>Администратор – Автомобиль</w:t>
      </w:r>
      <w:r w:rsidRPr="004049B1">
        <w:t>_</w:t>
      </w:r>
      <w:r>
        <w:rPr>
          <w:lang w:val="en-US"/>
        </w:rPr>
        <w:t>card</w:t>
      </w:r>
      <w:r>
        <w:t xml:space="preserve"> (Администратор может создавать и обновлять </w:t>
      </w:r>
      <w:r>
        <w:t>карточки автомобилей</w:t>
      </w:r>
      <w:r>
        <w:t>, публикуемые на сайте)</w:t>
      </w:r>
    </w:p>
    <w:p w14:paraId="524C6B16" w14:textId="0E7352FC" w:rsidR="00AF705D" w:rsidRDefault="004049B1" w:rsidP="00D3535D">
      <w:pPr>
        <w:pStyle w:val="a5"/>
        <w:numPr>
          <w:ilvl w:val="0"/>
          <w:numId w:val="7"/>
        </w:numPr>
        <w:tabs>
          <w:tab w:val="left" w:pos="993"/>
          <w:tab w:val="left" w:pos="1134"/>
        </w:tabs>
        <w:ind w:left="0" w:firstLine="709"/>
        <w:jc w:val="both"/>
      </w:pPr>
      <w:r>
        <w:t>Композиция</w:t>
      </w:r>
      <w:r w:rsidR="00AF705D">
        <w:t>:</w:t>
      </w:r>
    </w:p>
    <w:p w14:paraId="29835E29" w14:textId="635C1E67" w:rsidR="00AF705D" w:rsidRDefault="00D3535D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>Автомобиль</w:t>
      </w:r>
      <w:r w:rsidR="004049B1">
        <w:t>_</w:t>
      </w:r>
      <w:r w:rsidR="004049B1">
        <w:rPr>
          <w:lang w:val="en-US"/>
        </w:rPr>
        <w:t>card</w:t>
      </w:r>
      <w:r w:rsidR="00AF705D">
        <w:t xml:space="preserve"> – </w:t>
      </w:r>
      <w:r>
        <w:t>Автомобиль</w:t>
      </w:r>
      <w:r w:rsidR="00AF705D">
        <w:t>(</w:t>
      </w:r>
      <w:r w:rsidR="004049B1">
        <w:t>Если не создан</w:t>
      </w:r>
      <w:r>
        <w:t>а карточка автомобиля</w:t>
      </w:r>
      <w:r w:rsidR="004049B1">
        <w:t xml:space="preserve">, то </w:t>
      </w:r>
      <w:r>
        <w:t>автмобиля</w:t>
      </w:r>
      <w:r w:rsidR="004049B1">
        <w:t xml:space="preserve"> существовать не может</w:t>
      </w:r>
      <w:r w:rsidR="00AF705D">
        <w:t>)</w:t>
      </w:r>
    </w:p>
    <w:p w14:paraId="2B460121" w14:textId="454650B0" w:rsidR="00BC18CC" w:rsidRPr="00BC18CC" w:rsidRDefault="00BC18CC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rPr>
          <w:lang w:val="en-US"/>
        </w:rPr>
        <w:t>Extend:</w:t>
      </w:r>
    </w:p>
    <w:p w14:paraId="35924B33" w14:textId="75A3633F" w:rsidR="00BC18CC" w:rsidRDefault="004049B1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>Пользователь</w:t>
      </w:r>
      <w:r w:rsidR="00BC18CC">
        <w:t xml:space="preserve"> – </w:t>
      </w:r>
      <w:r>
        <w:t>Администратор</w:t>
      </w:r>
      <w:r w:rsidR="00BC18CC">
        <w:t xml:space="preserve"> (</w:t>
      </w:r>
      <w:r>
        <w:t>Администратор это тоже пользователь, но с особыми правами</w:t>
      </w:r>
      <w:r w:rsidR="00BC18CC">
        <w:t>)</w:t>
      </w:r>
    </w:p>
    <w:p w14:paraId="195CB136" w14:textId="545C988A" w:rsidR="00BC18CC" w:rsidRDefault="00BC18CC" w:rsidP="00BC18CC">
      <w:pPr>
        <w:pStyle w:val="2"/>
        <w:spacing w:line="360" w:lineRule="auto"/>
        <w:jc w:val="both"/>
      </w:pPr>
      <w:r>
        <w:t>3. Заключение</w:t>
      </w:r>
    </w:p>
    <w:p w14:paraId="7F54BF4B" w14:textId="284840EE" w:rsidR="00BC18CC" w:rsidRPr="00BC18CC" w:rsidRDefault="00BC18CC" w:rsidP="00BC18CC">
      <w:pPr>
        <w:jc w:val="both"/>
      </w:pPr>
      <w:r>
        <w:t xml:space="preserve">Данная диаграмма </w:t>
      </w:r>
      <w:r w:rsidR="004049B1">
        <w:t>классов</w:t>
      </w:r>
      <w:r>
        <w:t xml:space="preserve"> дает полное представление о том, как </w:t>
      </w:r>
      <w:r w:rsidR="004049B1">
        <w:t>модули</w:t>
      </w:r>
      <w:r>
        <w:t xml:space="preserve"> могут взаимодействовать </w:t>
      </w:r>
      <w:r w:rsidR="004049B1">
        <w:t>между собой внутри</w:t>
      </w:r>
      <w:r>
        <w:t xml:space="preserve"> систем</w:t>
      </w:r>
      <w:r w:rsidR="004049B1">
        <w:t>ы</w:t>
      </w:r>
      <w:r>
        <w:t xml:space="preserve">. </w:t>
      </w:r>
    </w:p>
    <w:p w14:paraId="403B5B23" w14:textId="77777777" w:rsidR="00AF705D" w:rsidRDefault="00AF705D" w:rsidP="00BC18CC">
      <w:pPr>
        <w:ind w:firstLine="0"/>
        <w:jc w:val="center"/>
      </w:pPr>
    </w:p>
    <w:sectPr w:rsidR="00AF7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3539E"/>
    <w:multiLevelType w:val="hybridMultilevel"/>
    <w:tmpl w:val="50DEAEC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7D5679"/>
    <w:multiLevelType w:val="hybridMultilevel"/>
    <w:tmpl w:val="4B8C932A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D460CA"/>
    <w:multiLevelType w:val="hybridMultilevel"/>
    <w:tmpl w:val="F5E6324A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70224"/>
    <w:multiLevelType w:val="hybridMultilevel"/>
    <w:tmpl w:val="95F45BF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6874D4"/>
    <w:multiLevelType w:val="hybridMultilevel"/>
    <w:tmpl w:val="7A8CBEF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5B5514"/>
    <w:multiLevelType w:val="hybridMultilevel"/>
    <w:tmpl w:val="39F49F5C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4C10AD"/>
    <w:multiLevelType w:val="hybridMultilevel"/>
    <w:tmpl w:val="F71C742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3E11BC6"/>
    <w:multiLevelType w:val="hybridMultilevel"/>
    <w:tmpl w:val="D27A12A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4124E7B"/>
    <w:multiLevelType w:val="hybridMultilevel"/>
    <w:tmpl w:val="1C4AA9D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0E5CF0"/>
    <w:multiLevelType w:val="hybridMultilevel"/>
    <w:tmpl w:val="4750214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9D145A7"/>
    <w:multiLevelType w:val="hybridMultilevel"/>
    <w:tmpl w:val="9C9A2A3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8080E4B"/>
    <w:multiLevelType w:val="hybridMultilevel"/>
    <w:tmpl w:val="FF32ED6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7C122A"/>
    <w:multiLevelType w:val="hybridMultilevel"/>
    <w:tmpl w:val="677EC198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"/>
  </w:num>
  <w:num w:numId="5">
    <w:abstractNumId w:val="11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 w:numId="10">
    <w:abstractNumId w:val="10"/>
  </w:num>
  <w:num w:numId="11">
    <w:abstractNumId w:val="9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81"/>
    <w:rsid w:val="003A12A2"/>
    <w:rsid w:val="004049B1"/>
    <w:rsid w:val="004B55A0"/>
    <w:rsid w:val="005605F1"/>
    <w:rsid w:val="006E1BCC"/>
    <w:rsid w:val="00880C6D"/>
    <w:rsid w:val="009F6C32"/>
    <w:rsid w:val="00AF705D"/>
    <w:rsid w:val="00BC18CC"/>
    <w:rsid w:val="00C03DBF"/>
    <w:rsid w:val="00D0666E"/>
    <w:rsid w:val="00D3535D"/>
    <w:rsid w:val="00FD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45CBB"/>
  <w15:chartTrackingRefBased/>
  <w15:docId w15:val="{889FAB41-8A56-4C5B-B639-46CB8D4B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F705D"/>
    <w:pPr>
      <w:jc w:val="left"/>
    </w:pPr>
  </w:style>
  <w:style w:type="paragraph" w:styleId="1">
    <w:name w:val="heading 1"/>
    <w:aliases w:val="Глава"/>
    <w:basedOn w:val="a"/>
    <w:next w:val="a"/>
    <w:link w:val="10"/>
    <w:uiPriority w:val="9"/>
    <w:qFormat/>
    <w:rsid w:val="009F6C32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AF705D"/>
    <w:pPr>
      <w:keepNext/>
      <w:keepLines/>
      <w:spacing w:before="160" w:after="80" w:line="480" w:lineRule="auto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9F6C32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AF705D"/>
    <w:rPr>
      <w:rFonts w:eastAsiaTheme="majorEastAsia" w:cstheme="majorBidi"/>
      <w:b/>
      <w:szCs w:val="32"/>
    </w:rPr>
  </w:style>
  <w:style w:type="paragraph" w:styleId="a3">
    <w:name w:val="Body Text Indent"/>
    <w:basedOn w:val="a"/>
    <w:link w:val="a4"/>
    <w:uiPriority w:val="99"/>
    <w:semiHidden/>
    <w:unhideWhenUsed/>
    <w:rsid w:val="00AF705D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F705D"/>
    <w:rPr>
      <w:rFonts w:eastAsia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AF7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Никита Гусенков</cp:lastModifiedBy>
  <cp:revision>4</cp:revision>
  <dcterms:created xsi:type="dcterms:W3CDTF">2025-06-02T20:25:00Z</dcterms:created>
  <dcterms:modified xsi:type="dcterms:W3CDTF">2025-06-23T11:43:00Z</dcterms:modified>
</cp:coreProperties>
</file>