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35" w:rsidRDefault="00D8253B" w:rsidP="00D8253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последовательностей</w:t>
      </w:r>
    </w:p>
    <w:p w:rsid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D8253B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0981DE6" wp14:editId="56BFC6C4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940425" cy="3406539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Начать новую игру</w:t>
      </w:r>
    </w:p>
    <w:p w:rsidR="00D8253B" w:rsidRDefault="00D8253B" w:rsidP="00D8253B">
      <w:pPr>
        <w:pStyle w:val="a3"/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D8253B" w:rsidRP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D8253B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6CC8C9C" wp14:editId="403B0727">
            <wp:simplePos x="0" y="0"/>
            <wp:positionH relativeFrom="margin">
              <wp:align>left</wp:align>
            </wp:positionH>
            <wp:positionV relativeFrom="paragraph">
              <wp:posOffset>210982</wp:posOffset>
            </wp:positionV>
            <wp:extent cx="5940425" cy="4553504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06C9">
        <w:rPr>
          <w:rFonts w:ascii="Times New Roman" w:hAnsi="Times New Roman" w:cs="Times New Roman"/>
          <w:b/>
          <w:sz w:val="28"/>
        </w:rPr>
        <w:t>Загрузить сохраненную игру</w:t>
      </w:r>
    </w:p>
    <w:p w:rsid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Изменить настройки</w:t>
      </w:r>
    </w:p>
    <w:p w:rsidR="00D8253B" w:rsidRPr="004B3561" w:rsidRDefault="004B3561" w:rsidP="004B3561">
      <w:pPr>
        <w:spacing w:after="0"/>
        <w:rPr>
          <w:rFonts w:ascii="Times New Roman" w:hAnsi="Times New Roman" w:cs="Times New Roman"/>
          <w:b/>
          <w:sz w:val="28"/>
        </w:rPr>
      </w:pPr>
      <w:r w:rsidRPr="004B3561"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4CEC45D9" wp14:editId="1F406363">
            <wp:simplePos x="0" y="0"/>
            <wp:positionH relativeFrom="page">
              <wp:align>left</wp:align>
            </wp:positionH>
            <wp:positionV relativeFrom="paragraph">
              <wp:posOffset>2540</wp:posOffset>
            </wp:positionV>
            <wp:extent cx="7538085" cy="419989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53B" w:rsidRPr="002806C9" w:rsidRDefault="00D8253B" w:rsidP="00D8253B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D8253B" w:rsidRDefault="00020C6E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0752477A" wp14:editId="7A8CC90A">
            <wp:simplePos x="0" y="0"/>
            <wp:positionH relativeFrom="margin">
              <wp:align>center</wp:align>
            </wp:positionH>
            <wp:positionV relativeFrom="paragraph">
              <wp:posOffset>207807</wp:posOffset>
            </wp:positionV>
            <wp:extent cx="3572510" cy="3168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53B">
        <w:rPr>
          <w:rFonts w:ascii="Times New Roman" w:hAnsi="Times New Roman" w:cs="Times New Roman"/>
          <w:b/>
          <w:sz w:val="28"/>
        </w:rPr>
        <w:t>Просмотреть создателей</w:t>
      </w:r>
    </w:p>
    <w:p w:rsidR="00D8253B" w:rsidRPr="004F12DC" w:rsidRDefault="00D8253B" w:rsidP="00D8253B">
      <w:pPr>
        <w:spacing w:after="0"/>
        <w:ind w:left="708"/>
        <w:rPr>
          <w:rFonts w:ascii="Times New Roman" w:hAnsi="Times New Roman" w:cs="Times New Roman"/>
          <w:b/>
          <w:sz w:val="28"/>
        </w:rPr>
      </w:pPr>
    </w:p>
    <w:p w:rsidR="00020C6E" w:rsidRPr="00020C6E" w:rsidRDefault="00D8253B" w:rsidP="00020C6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Принимать задания</w:t>
      </w:r>
    </w:p>
    <w:p w:rsidR="00020C6E" w:rsidRPr="00020C6E" w:rsidRDefault="00020C6E" w:rsidP="00020C6E">
      <w:pPr>
        <w:spacing w:after="0"/>
        <w:rPr>
          <w:rFonts w:ascii="Times New Roman" w:hAnsi="Times New Roman" w:cs="Times New Roman"/>
          <w:b/>
          <w:sz w:val="28"/>
        </w:rPr>
      </w:pPr>
      <w:r w:rsidRPr="00020C6E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E5976C1" wp14:editId="292D9FFC">
            <wp:simplePos x="0" y="0"/>
            <wp:positionH relativeFrom="page">
              <wp:align>center</wp:align>
            </wp:positionH>
            <wp:positionV relativeFrom="paragraph">
              <wp:posOffset>325</wp:posOffset>
            </wp:positionV>
            <wp:extent cx="5940425" cy="3358731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253B" w:rsidRDefault="00020C6E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26DC0E20" wp14:editId="6316B3D2">
            <wp:simplePos x="0" y="0"/>
            <wp:positionH relativeFrom="margin">
              <wp:align>left</wp:align>
            </wp:positionH>
            <wp:positionV relativeFrom="paragraph">
              <wp:posOffset>293754</wp:posOffset>
            </wp:positionV>
            <wp:extent cx="5940425" cy="371026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53B">
        <w:rPr>
          <w:rFonts w:ascii="Times New Roman" w:hAnsi="Times New Roman" w:cs="Times New Roman"/>
          <w:b/>
          <w:sz w:val="28"/>
        </w:rPr>
        <w:t>Выполнять задания</w:t>
      </w:r>
    </w:p>
    <w:p w:rsidR="00D8253B" w:rsidRDefault="00D8253B" w:rsidP="00D8253B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Управлять инвентарем</w:t>
      </w:r>
    </w:p>
    <w:p w:rsidR="00020C6E" w:rsidRDefault="00020C6E" w:rsidP="00020C6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предмета</w:t>
      </w: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31574C8" wp14:editId="292E03FC">
            <wp:simplePos x="0" y="0"/>
            <wp:positionH relativeFrom="page">
              <wp:align>center</wp:align>
            </wp:positionH>
            <wp:positionV relativeFrom="paragraph">
              <wp:posOffset>3011923</wp:posOffset>
            </wp:positionV>
            <wp:extent cx="5940425" cy="4887182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34F2B1E3" wp14:editId="5D9F1666">
            <wp:simplePos x="0" y="0"/>
            <wp:positionH relativeFrom="column">
              <wp:posOffset>24721</wp:posOffset>
            </wp:positionH>
            <wp:positionV relativeFrom="paragraph">
              <wp:posOffset>0</wp:posOffset>
            </wp:positionV>
            <wp:extent cx="5940425" cy="2672813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Удаление предмета</w:t>
      </w: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7E6F26" w:rsidP="00020C6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Одевание предмета</w:t>
      </w: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Pr="00020C6E" w:rsidRDefault="007E6F26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  <w:r w:rsidRPr="007E6F26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F965BDC" wp14:editId="164ECDE2">
            <wp:simplePos x="0" y="0"/>
            <wp:positionH relativeFrom="column">
              <wp:posOffset>-301825</wp:posOffset>
            </wp:positionH>
            <wp:positionV relativeFrom="paragraph">
              <wp:posOffset>-535</wp:posOffset>
            </wp:positionV>
            <wp:extent cx="5940000" cy="3866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8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0C6E" w:rsidRPr="00F560E3" w:rsidRDefault="00020C6E" w:rsidP="00020C6E">
      <w:pPr>
        <w:pStyle w:val="a3"/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E6F26" w:rsidRPr="007910F3" w:rsidRDefault="007910F3" w:rsidP="007910F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r w:rsidRPr="007910F3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9504" behindDoc="0" locked="0" layoutInCell="1" allowOverlap="1" wp14:anchorId="291174FB" wp14:editId="1DC19196">
            <wp:simplePos x="0" y="0"/>
            <wp:positionH relativeFrom="page">
              <wp:align>center</wp:align>
            </wp:positionH>
            <wp:positionV relativeFrom="paragraph">
              <wp:posOffset>262830</wp:posOffset>
            </wp:positionV>
            <wp:extent cx="7102549" cy="4679629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549" cy="467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8253B">
        <w:rPr>
          <w:rFonts w:ascii="Times New Roman" w:hAnsi="Times New Roman" w:cs="Times New Roman"/>
          <w:b/>
          <w:sz w:val="28"/>
        </w:rPr>
        <w:t>Сражаться с противниками</w:t>
      </w:r>
    </w:p>
    <w:sectPr w:rsidR="007E6F26" w:rsidRPr="00791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5F8A"/>
    <w:multiLevelType w:val="multilevel"/>
    <w:tmpl w:val="4A782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FCC6936"/>
    <w:multiLevelType w:val="hybridMultilevel"/>
    <w:tmpl w:val="65246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D5"/>
    <w:rsid w:val="00020C6E"/>
    <w:rsid w:val="004B3561"/>
    <w:rsid w:val="00645FD5"/>
    <w:rsid w:val="007910F3"/>
    <w:rsid w:val="007E6F26"/>
    <w:rsid w:val="00D8253B"/>
    <w:rsid w:val="00F6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BE35"/>
  <w15:chartTrackingRefBased/>
  <w15:docId w15:val="{97CC1AA7-3EAC-4806-B0FD-ABBDE1F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4</cp:revision>
  <dcterms:created xsi:type="dcterms:W3CDTF">2016-10-17T19:17:00Z</dcterms:created>
  <dcterms:modified xsi:type="dcterms:W3CDTF">2016-10-25T17:52:00Z</dcterms:modified>
</cp:coreProperties>
</file>