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1E6055" w14:textId="737CDE46" w:rsidR="003C79E7" w:rsidRDefault="008E03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FA68D4B" wp14:editId="442C108F">
            <wp:simplePos x="0" y="0"/>
            <wp:positionH relativeFrom="column">
              <wp:posOffset>-504825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</w:p>
    <w:p w14:paraId="4C628C5F" w14:textId="77777777" w:rsidR="003C79E7" w:rsidRDefault="002B7AF2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7BAFFD23" w14:textId="77777777" w:rsidR="003C79E7" w:rsidRDefault="002B7AF2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6DF4D5AA" wp14:editId="64B5C6CD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039168" w14:textId="77777777" w:rsidR="008E03AC" w:rsidRDefault="008E03A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62AC84D0" w14:textId="77777777" w:rsidR="008E03AC" w:rsidRDefault="008E03A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535FE3CF" w14:textId="77777777" w:rsidR="008E03AC" w:rsidRDefault="002B7AF2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</w:p>
    <w:p w14:paraId="298F25BF" w14:textId="5B1518A9" w:rsidR="003C79E7" w:rsidRDefault="002B7AF2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ТЕХНОЛОГИЧЕСКОГО ОБРАЗОВАНИЯ</w:t>
      </w:r>
    </w:p>
    <w:p w14:paraId="73A7D7F1" w14:textId="77777777" w:rsidR="003C79E7" w:rsidRDefault="002B7AF2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68896CFF" w14:textId="77777777" w:rsidR="003C79E7" w:rsidRDefault="003C79E7"/>
    <w:p w14:paraId="325F3FEF" w14:textId="77777777" w:rsidR="003C79E7" w:rsidRDefault="003C79E7"/>
    <w:p w14:paraId="0B2490F7" w14:textId="77777777" w:rsidR="003C79E7" w:rsidRDefault="002B7AF2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</w:p>
    <w:p w14:paraId="14D9FEBE" w14:textId="77777777" w:rsidR="003C79E7" w:rsidRDefault="002B7AF2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(научно-исследовательская работа) </w:t>
      </w:r>
    </w:p>
    <w:p w14:paraId="0A0E7C8B" w14:textId="77777777" w:rsidR="003C79E7" w:rsidRDefault="002B7AF2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proofErr w:type="gramStart"/>
      <w:r>
        <w:rPr>
          <w:rFonts w:ascii="Times New Roman" w:eastAsia="Times New Roman" w:hAnsi="Times New Roman"/>
          <w:sz w:val="26"/>
          <w:szCs w:val="26"/>
        </w:rPr>
        <w:t>техника 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8CC98D7" w14:textId="77777777" w:rsidR="003C79E7" w:rsidRDefault="002B7AF2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0C1060BA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B5B7345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9BB7E16" w14:textId="77777777" w:rsidR="00E35478" w:rsidRDefault="00E35478" w:rsidP="00E3547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68E0EDED" w14:textId="77777777" w:rsidR="00E35478" w:rsidRDefault="00E35478" w:rsidP="00E3547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1814986F" w14:textId="77777777" w:rsidR="00E35478" w:rsidRDefault="00E35478" w:rsidP="00E3547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9288D0C" w14:textId="77777777" w:rsidR="00E35478" w:rsidRDefault="00E35478" w:rsidP="00E35478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53B80470" w14:textId="77777777" w:rsidR="00E35478" w:rsidRDefault="00E35478" w:rsidP="00E35478">
      <w:pPr>
        <w:spacing w:after="0"/>
        <w:jc w:val="right"/>
        <w:rPr>
          <w:rFonts w:ascii="Times New Roman" w:eastAsia="Times New Roman" w:hAnsi="Times New Roman"/>
        </w:rPr>
      </w:pPr>
    </w:p>
    <w:p w14:paraId="558F18EC" w14:textId="55479492" w:rsidR="00E35478" w:rsidRDefault="00B72246" w:rsidP="00E3547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</w:t>
      </w:r>
      <w:r>
        <w:rPr>
          <w:rFonts w:ascii="Times New Roman" w:eastAsia="Times New Roman" w:hAnsi="Times New Roman"/>
          <w:sz w:val="26"/>
          <w:szCs w:val="26"/>
        </w:rPr>
        <w:t xml:space="preserve">старший преподаватель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DBC0693" w14:textId="77777777" w:rsidR="00E35478" w:rsidRDefault="00E35478" w:rsidP="00E3547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6155245F" w14:textId="77777777" w:rsidR="00E35478" w:rsidRDefault="00E35478" w:rsidP="00E3547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A612ACE" w14:textId="7AC06192" w:rsidR="00E35478" w:rsidRDefault="00B72246" w:rsidP="00E35478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(Аксютин П. А</w:t>
      </w:r>
      <w:r w:rsidR="00E35478">
        <w:rPr>
          <w:rFonts w:ascii="Times New Roman" w:eastAsia="Times New Roman" w:hAnsi="Times New Roman"/>
        </w:rPr>
        <w:t>.)</w:t>
      </w:r>
    </w:p>
    <w:p w14:paraId="1CB3CF98" w14:textId="77777777" w:rsidR="00E35478" w:rsidRDefault="00E35478" w:rsidP="00E3547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392FBAE2" w14:textId="18BB70B2" w:rsidR="00E35478" w:rsidRDefault="00E35478" w:rsidP="00E3547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77214092" w14:textId="77777777" w:rsidR="00E35478" w:rsidRDefault="00E35478" w:rsidP="00E3547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1B72463" w14:textId="77777777" w:rsidR="00E35478" w:rsidRDefault="00E35478" w:rsidP="00E3547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9FBD3D6" w14:textId="77777777" w:rsidR="00E35478" w:rsidRDefault="00E35478" w:rsidP="00E35478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(Угарин Н.А.)</w:t>
      </w:r>
    </w:p>
    <w:p w14:paraId="62657F6C" w14:textId="4CFAABD5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79EE438" w14:textId="77777777" w:rsidR="00E35478" w:rsidRDefault="00E35478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AD64BFE" w14:textId="77777777" w:rsidR="003C79E7" w:rsidRDefault="002B7AF2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3A2E2F7B" w14:textId="09FD56DF" w:rsidR="003C79E7" w:rsidRDefault="00DB5665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2025</w:t>
      </w:r>
    </w:p>
    <w:p w14:paraId="18E06438" w14:textId="77777777" w:rsidR="003C79E7" w:rsidRDefault="002B7AF2">
      <w:pPr>
        <w:pStyle w:val="1"/>
        <w:tabs>
          <w:tab w:val="left" w:pos="1360"/>
          <w:tab w:val="center" w:pos="4677"/>
        </w:tabs>
      </w:pPr>
      <w:r>
        <w:lastRenderedPageBreak/>
        <w:t>I. Инвариантная самостоятельная работа</w:t>
      </w:r>
    </w:p>
    <w:p w14:paraId="73716659" w14:textId="77777777" w:rsidR="003C79E7" w:rsidRDefault="003C79E7"/>
    <w:p w14:paraId="60705266" w14:textId="77777777" w:rsidR="003C79E7" w:rsidRDefault="002B7AF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ind w:left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50160CD0" w14:textId="77777777" w:rsidR="003C79E7" w:rsidRDefault="003C79E7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8F667C4" w14:textId="77777777" w:rsidR="003C79E7" w:rsidRDefault="002B7AF2">
      <w:pPr>
        <w:jc w:val="both"/>
      </w:pPr>
      <w:r>
        <w:rPr>
          <w:rFonts w:ascii="Times New Roman" w:eastAsia="Times New Roman" w:hAnsi="Times New Roman"/>
          <w:b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/>
          <w:b/>
          <w:i/>
          <w:sz w:val="24"/>
          <w:szCs w:val="24"/>
        </w:rPr>
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</w:p>
    <w:p w14:paraId="1FF7D319" w14:textId="77777777" w:rsidR="003C79E7" w:rsidRDefault="002B7A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</w:p>
    <w:p w14:paraId="016A3A88" w14:textId="77777777" w:rsidR="003C79E7" w:rsidRDefault="003C79E7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3541BB7" w14:textId="77777777" w:rsidR="003C79E7" w:rsidRDefault="002B7AF2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По результатам выполнения 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заданий  1.1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>-1.3 студент предоставляет разработанное техническое задание. Текстовый документ</w:t>
      </w:r>
    </w:p>
    <w:p w14:paraId="2CB8310C" w14:textId="77777777" w:rsidR="003C79E7" w:rsidRDefault="002B7AF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13E5813" w14:textId="77777777" w:rsidR="003C79E7" w:rsidRDefault="003C79E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FC5AC04" w14:textId="5D327C75" w:rsidR="003C79E7" w:rsidRDefault="00D27076">
      <w:pPr>
        <w:spacing w:after="0" w:line="240" w:lineRule="auto"/>
        <w:rPr>
          <w:rFonts w:asciiTheme="minorHAnsi" w:eastAsia="Times" w:hAnsiTheme="minorHAnsi" w:cs="Times"/>
          <w:sz w:val="20"/>
          <w:szCs w:val="20"/>
        </w:rPr>
      </w:pPr>
      <w:r>
        <w:rPr>
          <w:rFonts w:ascii="Times New Roman" w:eastAsia="Times New Roman" w:hAnsi="Times New Roman"/>
          <w:b/>
          <w:i/>
          <w:noProof/>
          <w:color w:val="000000"/>
          <w:sz w:val="24"/>
          <w:szCs w:val="24"/>
        </w:rPr>
        <w:drawing>
          <wp:inline distT="0" distB="0" distL="0" distR="0" wp14:anchorId="2390391D" wp14:editId="75519B7A">
            <wp:extent cx="2590800" cy="2590800"/>
            <wp:effectExtent l="0" t="0" r="0" b="0"/>
            <wp:docPr id="1" name="Рисунок 1" descr="C:\Users\ugari\AppData\Local\Microsoft\Windows\INetCache\Content.Word\a559be20f17a6616f1580f5e47827db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gari\AppData\Local\Microsoft\Windows\INetCache\Content.Word\a559be20f17a6616f1580f5e47827dbf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D7263" w14:textId="61560E57" w:rsidR="00D27076" w:rsidRDefault="00D27076">
      <w:pPr>
        <w:spacing w:after="0" w:line="240" w:lineRule="auto"/>
        <w:rPr>
          <w:rFonts w:asciiTheme="minorHAnsi" w:eastAsia="Times" w:hAnsiTheme="minorHAnsi" w:cs="Times"/>
          <w:sz w:val="20"/>
          <w:szCs w:val="20"/>
        </w:rPr>
      </w:pPr>
    </w:p>
    <w:p w14:paraId="3D711A57" w14:textId="7AF9B97E" w:rsidR="00D27076" w:rsidRDefault="00D27076">
      <w:pPr>
        <w:spacing w:after="0" w:line="240" w:lineRule="auto"/>
        <w:rPr>
          <w:rFonts w:asciiTheme="minorHAnsi" w:eastAsia="Times" w:hAnsiTheme="minorHAnsi" w:cs="Times"/>
          <w:sz w:val="20"/>
          <w:szCs w:val="20"/>
        </w:rPr>
      </w:pPr>
      <w:r>
        <w:rPr>
          <w:rFonts w:asciiTheme="minorHAnsi" w:eastAsia="Times" w:hAnsiTheme="minorHAnsi" w:cs="Times"/>
          <w:sz w:val="20"/>
          <w:szCs w:val="20"/>
        </w:rPr>
        <w:br w:type="page"/>
      </w:r>
    </w:p>
    <w:p w14:paraId="4384EA32" w14:textId="2247986B" w:rsidR="003C79E7" w:rsidRPr="0059710A" w:rsidRDefault="002B7AF2" w:rsidP="0059710A">
      <w:pPr>
        <w:pStyle w:val="1"/>
        <w:tabs>
          <w:tab w:val="left" w:pos="1360"/>
          <w:tab w:val="center" w:pos="4677"/>
        </w:tabs>
      </w:pPr>
      <w:r>
        <w:lastRenderedPageBreak/>
        <w:t>II. Вариативная самостоятельная работа</w:t>
      </w:r>
    </w:p>
    <w:p w14:paraId="37495300" w14:textId="2F640390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1301FAFF" w14:textId="198ECC8A" w:rsidR="003C79E7" w:rsidRDefault="002B7AF2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</w:t>
      </w:r>
      <w:r w:rsidR="0059710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ую и достоверную информацию) по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тем</w:t>
      </w:r>
      <w:r w:rsidR="0059710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е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:</w:t>
      </w:r>
    </w:p>
    <w:p w14:paraId="003F8394" w14:textId="77777777" w:rsidR="003C79E7" w:rsidRDefault="002B7AF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системное администрирование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administration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2C28EA66" w14:textId="77777777" w:rsidR="003C79E7" w:rsidRDefault="002B7A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ab/>
      </w:r>
    </w:p>
    <w:p w14:paraId="38B50EF1" w14:textId="77777777" w:rsidR="003C79E7" w:rsidRDefault="002B7AF2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150AFCC2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18F63B5" w14:textId="77777777" w:rsidR="003C79E7" w:rsidRDefault="002B7AF2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</w:p>
    <w:p w14:paraId="54F110A9" w14:textId="77777777" w:rsidR="003C79E7" w:rsidRDefault="002B7AF2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3F19118A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FC2B56C" w14:textId="77777777" w:rsidR="003C79E7" w:rsidRDefault="002B7AF2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</w:p>
    <w:p w14:paraId="2BB6C55B" w14:textId="77777777" w:rsidR="003C79E7" w:rsidRDefault="002B7AF2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В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результате выполнения 2.1 – 2.3 студент формирует текстовый документ, оформленного в соответствии с ГОСТ. Текстовый документ</w:t>
      </w:r>
    </w:p>
    <w:p w14:paraId="1DBDF4B9" w14:textId="77777777" w:rsidR="003C79E7" w:rsidRDefault="002B7AF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B622DAF" w14:textId="6E371440" w:rsidR="003C79E7" w:rsidRDefault="003C79E7"/>
    <w:p w14:paraId="5210BEAE" w14:textId="06CA020F" w:rsidR="002B7AF2" w:rsidRDefault="00B72246">
      <w:r>
        <w:pict w14:anchorId="02EC66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3.45pt;height:193.45pt">
            <v:imagedata r:id="rId10" o:title="8a304c9142967c49eb7b36108ad68745"/>
          </v:shape>
        </w:pict>
      </w:r>
    </w:p>
    <w:p w14:paraId="207F4933" w14:textId="77777777" w:rsidR="003C79E7" w:rsidRDefault="003C79E7"/>
    <w:p w14:paraId="4E27ECF6" w14:textId="77777777" w:rsidR="003C79E7" w:rsidRDefault="003C79E7"/>
    <w:p w14:paraId="6CBA857C" w14:textId="77777777" w:rsidR="003C79E7" w:rsidRDefault="002B7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4A9FEA5F" w14:textId="77777777" w:rsidR="003C79E7" w:rsidRDefault="002B7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73EF0FF5" w14:textId="77777777" w:rsidR="003C79E7" w:rsidRDefault="003C79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354414DA" w14:textId="77777777" w:rsidR="003C79E7" w:rsidRDefault="003C79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FE0C9F0" w14:textId="77777777" w:rsidR="003C79E7" w:rsidRDefault="002B7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3DAFAE64" w14:textId="77777777" w:rsidR="003C79E7" w:rsidRDefault="002B7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p w14:paraId="3EC3FBFA" w14:textId="1A9BCCCE" w:rsidR="003C79E7" w:rsidRDefault="003C79E7">
      <w:pPr>
        <w:rPr>
          <w:rFonts w:ascii="Times New Roman" w:eastAsia="Times New Roman" w:hAnsi="Times New Roman"/>
          <w:sz w:val="28"/>
          <w:szCs w:val="28"/>
        </w:rPr>
      </w:pPr>
      <w:bookmarkStart w:id="1" w:name="_GoBack"/>
      <w:bookmarkEnd w:id="1"/>
    </w:p>
    <w:sectPr w:rsidR="003C79E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66C34"/>
    <w:multiLevelType w:val="multilevel"/>
    <w:tmpl w:val="CDF61694"/>
    <w:lvl w:ilvl="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9E7"/>
    <w:rsid w:val="002B7AF2"/>
    <w:rsid w:val="003C79E7"/>
    <w:rsid w:val="0059710A"/>
    <w:rsid w:val="008E03AC"/>
    <w:rsid w:val="00B72246"/>
    <w:rsid w:val="00D27076"/>
    <w:rsid w:val="00DB5665"/>
    <w:rsid w:val="00E3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93FA4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1814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18149E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11">
    <w:name w:val="Обычный1"/>
    <w:rsid w:val="001814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o5/44GLoPtg8IWhv2R9U4NMgUQ==">AMUW2mUZYQFSBMd+yqEhb2EetqR0gAZMMDS9L5N+KfkPggOoUu3zIomjU0p4Kz8dDYeRUOOZYM8l23NPTdPxzFw/xA9tsVADUO2zBXTzhrnkizaR7iAfixe7qzZE166cQS6Rw+eyU7M7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Никита Угарин</cp:lastModifiedBy>
  <cp:revision>8</cp:revision>
  <dcterms:created xsi:type="dcterms:W3CDTF">2021-01-23T13:23:00Z</dcterms:created>
  <dcterms:modified xsi:type="dcterms:W3CDTF">2026-02-05T07:16:00Z</dcterms:modified>
</cp:coreProperties>
</file>