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9750B" w14:textId="042FB331" w:rsidR="00AE6F06" w:rsidRPr="00120FCE" w:rsidRDefault="00CA771C" w:rsidP="00120FC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20FCE">
        <w:rPr>
          <w:b/>
          <w:bCs/>
        </w:rPr>
        <w:t>ОБЛАСТ НА ПРИЛОЖЕНИЕ</w:t>
      </w:r>
    </w:p>
    <w:p w14:paraId="7A181DDA" w14:textId="50436039" w:rsidR="00A8751D" w:rsidRPr="003625BC" w:rsidRDefault="004E708B" w:rsidP="006E1B87">
      <w:pPr>
        <w:pStyle w:val="ListParagraph"/>
        <w:spacing w:after="0" w:line="240" w:lineRule="auto"/>
        <w:ind w:left="1418"/>
        <w:rPr>
          <w:bCs/>
        </w:rPr>
      </w:pPr>
      <w:r>
        <w:rPr>
          <w:bCs/>
        </w:rPr>
        <w:t xml:space="preserve">Настоящата работна инструкция се прилага при предоставяне и закриване на достъп до </w:t>
      </w:r>
      <w:r>
        <w:rPr>
          <w:bCs/>
          <w:lang w:val="en-US"/>
        </w:rPr>
        <w:t>VPN</w:t>
      </w:r>
      <w:r>
        <w:rPr>
          <w:bCs/>
        </w:rPr>
        <w:t>.</w:t>
      </w:r>
    </w:p>
    <w:p w14:paraId="6BA4F787" w14:textId="77777777" w:rsidR="00EC7B8D" w:rsidRPr="00120FCE" w:rsidRDefault="00EC7B8D" w:rsidP="00120FCE">
      <w:pPr>
        <w:pStyle w:val="ListParagraph"/>
        <w:spacing w:after="0" w:line="240" w:lineRule="auto"/>
        <w:ind w:left="709"/>
        <w:rPr>
          <w:b/>
          <w:bCs/>
        </w:rPr>
      </w:pPr>
    </w:p>
    <w:p w14:paraId="764B7ACA" w14:textId="3F015688" w:rsidR="00AE6F06" w:rsidRPr="00120FCE" w:rsidRDefault="00CA771C" w:rsidP="00120FC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20FCE">
        <w:rPr>
          <w:b/>
        </w:rPr>
        <w:t>ИНСТРУКЦИИ</w:t>
      </w:r>
    </w:p>
    <w:p w14:paraId="0BC90128" w14:textId="77777777" w:rsidR="00120FCE" w:rsidRPr="00120FCE" w:rsidRDefault="00120FCE" w:rsidP="00120FCE">
      <w:pPr>
        <w:pStyle w:val="ListParagraph"/>
        <w:spacing w:after="0" w:line="240" w:lineRule="auto"/>
        <w:ind w:left="709"/>
        <w:rPr>
          <w:b/>
          <w:lang w:val="en-US"/>
        </w:rPr>
      </w:pPr>
    </w:p>
    <w:p w14:paraId="5BDF5624" w14:textId="662EDB41" w:rsidR="00EC7B8D" w:rsidRPr="00EC7B8D" w:rsidRDefault="00EC7B8D" w:rsidP="0033341F">
      <w:pPr>
        <w:pStyle w:val="ListParagraph"/>
        <w:widowControl w:val="0"/>
        <w:numPr>
          <w:ilvl w:val="1"/>
          <w:numId w:val="1"/>
        </w:numPr>
        <w:spacing w:before="60" w:after="0" w:line="240" w:lineRule="auto"/>
        <w:ind w:left="709" w:firstLine="0"/>
      </w:pPr>
      <w:r w:rsidRPr="00EC7B8D">
        <w:t xml:space="preserve">Заявяването на VPN клиент за отдалечен достъп до корпоративната мрежа става чрез Заявка </w:t>
      </w:r>
      <w:r w:rsidR="004E708B">
        <w:t xml:space="preserve">или чрез </w:t>
      </w:r>
      <w:r w:rsidR="003625BC">
        <w:t>попълване на</w:t>
      </w:r>
      <w:r w:rsidR="004E708B">
        <w:t xml:space="preserve"> </w:t>
      </w:r>
      <w:r w:rsidR="004E708B">
        <w:rPr>
          <w:lang w:val="en-US"/>
        </w:rPr>
        <w:t>RDI</w:t>
      </w:r>
      <w:r w:rsidR="004E708B" w:rsidRPr="00E475DC">
        <w:rPr>
          <w:lang w:val="ru-RU"/>
        </w:rPr>
        <w:t xml:space="preserve"> 21-01 Заявка “Изменение на списъка на потребителите на локална мрежа и промяна на права за достъп” </w:t>
      </w:r>
      <w:r w:rsidRPr="00EC7B8D">
        <w:t>до системния администратор.</w:t>
      </w:r>
    </w:p>
    <w:p w14:paraId="21F898A5" w14:textId="77777777" w:rsidR="00EC7B8D" w:rsidRDefault="00EC7B8D" w:rsidP="0033341F">
      <w:pPr>
        <w:ind w:left="709"/>
        <w:rPr>
          <w:rFonts w:ascii="Arial" w:hAnsi="Arial" w:cs="Arial"/>
          <w:lang w:val="bg-BG"/>
        </w:rPr>
      </w:pPr>
    </w:p>
    <w:p w14:paraId="5904A531" w14:textId="68304403" w:rsidR="00EC7B8D" w:rsidRPr="00374C79" w:rsidRDefault="00EC7B8D" w:rsidP="0033341F">
      <w:pPr>
        <w:pStyle w:val="ListParagraph"/>
        <w:widowControl w:val="0"/>
        <w:numPr>
          <w:ilvl w:val="1"/>
          <w:numId w:val="1"/>
        </w:numPr>
        <w:spacing w:before="60" w:after="0" w:line="240" w:lineRule="auto"/>
        <w:ind w:left="709" w:firstLine="0"/>
      </w:pPr>
      <w:r w:rsidRPr="00374C79">
        <w:t>На база получена заявка системният администратор открива case, като се създава ticket за съответния служител в система с приоритет, указан от служителя.</w:t>
      </w:r>
    </w:p>
    <w:p w14:paraId="22422BEF" w14:textId="77777777" w:rsidR="00EC7B8D" w:rsidRDefault="00EC7B8D" w:rsidP="0033341F">
      <w:pPr>
        <w:pStyle w:val="ListParagraph"/>
        <w:widowControl w:val="0"/>
        <w:spacing w:before="60" w:after="0" w:line="240" w:lineRule="auto"/>
        <w:ind w:left="709"/>
      </w:pPr>
    </w:p>
    <w:p w14:paraId="5F9C2F36" w14:textId="2E9E3298" w:rsidR="00EC7B8D" w:rsidRDefault="00EC7B8D" w:rsidP="0033341F">
      <w:pPr>
        <w:pStyle w:val="ListParagraph"/>
        <w:widowControl w:val="0"/>
        <w:numPr>
          <w:ilvl w:val="1"/>
          <w:numId w:val="1"/>
        </w:numPr>
        <w:spacing w:before="60" w:after="0" w:line="240" w:lineRule="auto"/>
        <w:ind w:left="709" w:firstLine="0"/>
      </w:pPr>
      <w:r>
        <w:t>Обработката на заявката се осъществява от системните администратори, поддържащи  VPN мрежата с време на реакция на база зададени приоритети.</w:t>
      </w:r>
    </w:p>
    <w:p w14:paraId="05CC1E16" w14:textId="77777777" w:rsidR="00EC7B8D" w:rsidRDefault="00EC7B8D" w:rsidP="0033341F">
      <w:pPr>
        <w:pStyle w:val="ListParagraph"/>
        <w:widowControl w:val="0"/>
        <w:spacing w:before="60" w:after="0" w:line="240" w:lineRule="auto"/>
        <w:ind w:left="709"/>
      </w:pPr>
    </w:p>
    <w:p w14:paraId="02AAE1F3" w14:textId="64D0A2EB" w:rsidR="00EC7B8D" w:rsidRDefault="00EC7B8D" w:rsidP="0033341F">
      <w:pPr>
        <w:pStyle w:val="ListParagraph"/>
        <w:widowControl w:val="0"/>
        <w:numPr>
          <w:ilvl w:val="1"/>
          <w:numId w:val="1"/>
        </w:numPr>
        <w:spacing w:before="60" w:after="0" w:line="240" w:lineRule="auto"/>
        <w:ind w:left="709" w:firstLine="0"/>
      </w:pPr>
      <w:r>
        <w:t>След проверка на работоспособността, съответният служител информира системния администратор,</w:t>
      </w:r>
      <w:r w:rsidR="003625BC">
        <w:t xml:space="preserve"> </w:t>
      </w:r>
      <w:r>
        <w:t>с което искането от страна на служителя се закрива.</w:t>
      </w:r>
    </w:p>
    <w:p w14:paraId="70AAE457" w14:textId="77777777" w:rsidR="00EC7B8D" w:rsidRDefault="00EC7B8D" w:rsidP="0033341F">
      <w:pPr>
        <w:pStyle w:val="ListParagraph"/>
        <w:widowControl w:val="0"/>
        <w:spacing w:before="60" w:after="0" w:line="240" w:lineRule="auto"/>
        <w:ind w:left="709"/>
      </w:pPr>
    </w:p>
    <w:p w14:paraId="6706DF3B" w14:textId="77777777" w:rsidR="00EC7B8D" w:rsidRDefault="00EC7B8D" w:rsidP="0033341F">
      <w:pPr>
        <w:pStyle w:val="ListParagraph"/>
        <w:widowControl w:val="0"/>
        <w:numPr>
          <w:ilvl w:val="1"/>
          <w:numId w:val="1"/>
        </w:numPr>
        <w:spacing w:before="60" w:after="0" w:line="240" w:lineRule="auto"/>
        <w:ind w:left="709" w:firstLine="0"/>
      </w:pPr>
      <w:r>
        <w:t xml:space="preserve">В случаи на: </w:t>
      </w:r>
    </w:p>
    <w:p w14:paraId="0DAED47F" w14:textId="77777777" w:rsidR="00EC7B8D" w:rsidRDefault="00EC7B8D" w:rsidP="0033341F">
      <w:pPr>
        <w:widowControl w:val="0"/>
        <w:numPr>
          <w:ilvl w:val="1"/>
          <w:numId w:val="116"/>
        </w:numPr>
        <w:spacing w:before="60" w:after="0" w:line="240" w:lineRule="auto"/>
        <w:ind w:left="709" w:firstLine="0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Новопостъпил служител, ръководителят на отдела определя нуждата от тази възможност в първоначалната заявка за определяне на правата на достъп.</w:t>
      </w:r>
    </w:p>
    <w:p w14:paraId="071ABB7F" w14:textId="20DE9D21" w:rsidR="00EC7B8D" w:rsidRDefault="00EC7B8D" w:rsidP="0033341F">
      <w:pPr>
        <w:widowControl w:val="0"/>
        <w:numPr>
          <w:ilvl w:val="1"/>
          <w:numId w:val="116"/>
        </w:numPr>
        <w:spacing w:before="60" w:after="0" w:line="240" w:lineRule="auto"/>
        <w:ind w:left="709" w:firstLine="0"/>
        <w:jc w:val="both"/>
        <w:rPr>
          <w:rFonts w:ascii="Arial" w:hAnsi="Arial" w:cs="Arial"/>
          <w:lang w:val="bg-BG"/>
        </w:rPr>
      </w:pPr>
      <w:r w:rsidRPr="00EC7B8D">
        <w:rPr>
          <w:rFonts w:ascii="Arial" w:hAnsi="Arial" w:cs="Arial"/>
          <w:lang w:val="bg-BG"/>
        </w:rPr>
        <w:t>Напускане на служител – на база заявка от ресорния ръководител, системният администратор предприема действия за  закриване на потребителския акаунт.</w:t>
      </w:r>
    </w:p>
    <w:p w14:paraId="173EB762" w14:textId="5C0DED83" w:rsidR="000B1AB3" w:rsidRDefault="000B1AB3" w:rsidP="0033341F">
      <w:pPr>
        <w:widowControl w:val="0"/>
        <w:spacing w:before="60" w:after="0" w:line="240" w:lineRule="auto"/>
        <w:ind w:left="709"/>
        <w:jc w:val="both"/>
        <w:rPr>
          <w:rFonts w:ascii="Arial" w:hAnsi="Arial" w:cs="Arial"/>
          <w:lang w:val="bg-BG"/>
        </w:rPr>
      </w:pPr>
    </w:p>
    <w:p w14:paraId="1D5D9C4C" w14:textId="2B41E40E" w:rsidR="000B1AB3" w:rsidRDefault="000B1AB3" w:rsidP="000B1AB3">
      <w:pPr>
        <w:widowControl w:val="0"/>
        <w:spacing w:before="60" w:after="0" w:line="240" w:lineRule="auto"/>
        <w:jc w:val="both"/>
        <w:rPr>
          <w:rFonts w:ascii="Arial" w:hAnsi="Arial" w:cs="Arial"/>
          <w:lang w:val="bg-BG"/>
        </w:rPr>
      </w:pPr>
    </w:p>
    <w:p w14:paraId="19D6BBC3" w14:textId="5DEDF70A" w:rsidR="000B1AB3" w:rsidRDefault="000B1AB3" w:rsidP="000B1AB3">
      <w:pPr>
        <w:widowControl w:val="0"/>
        <w:spacing w:before="60" w:after="0" w:line="240" w:lineRule="auto"/>
        <w:jc w:val="both"/>
        <w:rPr>
          <w:rFonts w:ascii="Arial" w:hAnsi="Arial" w:cs="Arial"/>
          <w:lang w:val="bg-BG"/>
        </w:rPr>
      </w:pPr>
    </w:p>
    <w:p w14:paraId="0D2B1440" w14:textId="60E6D597" w:rsidR="000B1AB3" w:rsidRDefault="000B1AB3" w:rsidP="000B1AB3">
      <w:pPr>
        <w:widowControl w:val="0"/>
        <w:spacing w:before="60" w:after="0" w:line="240" w:lineRule="auto"/>
        <w:jc w:val="both"/>
        <w:rPr>
          <w:rFonts w:ascii="Arial" w:hAnsi="Arial" w:cs="Arial"/>
          <w:lang w:val="bg-BG"/>
        </w:rPr>
      </w:pPr>
    </w:p>
    <w:p w14:paraId="129CDF72" w14:textId="2734C6DF" w:rsidR="00FB3483" w:rsidRDefault="00FB3483" w:rsidP="000B1AB3">
      <w:pPr>
        <w:widowControl w:val="0"/>
        <w:spacing w:before="60" w:after="0" w:line="240" w:lineRule="auto"/>
        <w:jc w:val="both"/>
        <w:rPr>
          <w:rFonts w:ascii="Arial" w:hAnsi="Arial" w:cs="Arial"/>
          <w:lang w:val="bg-BG"/>
        </w:rPr>
      </w:pPr>
    </w:p>
    <w:p w14:paraId="2EBE242B" w14:textId="4F7E4037" w:rsidR="00FB3483" w:rsidRDefault="00FB3483" w:rsidP="000B1AB3">
      <w:pPr>
        <w:widowControl w:val="0"/>
        <w:spacing w:before="60" w:after="0" w:line="240" w:lineRule="auto"/>
        <w:jc w:val="both"/>
        <w:rPr>
          <w:rFonts w:ascii="Arial" w:hAnsi="Arial" w:cs="Arial"/>
          <w:lang w:val="bg-BG"/>
        </w:rPr>
      </w:pPr>
    </w:p>
    <w:p w14:paraId="39725978" w14:textId="72DF221D" w:rsidR="00FB3483" w:rsidRDefault="00FB3483" w:rsidP="000B1AB3">
      <w:pPr>
        <w:widowControl w:val="0"/>
        <w:spacing w:before="60" w:after="0" w:line="240" w:lineRule="auto"/>
        <w:jc w:val="both"/>
        <w:rPr>
          <w:rFonts w:ascii="Arial" w:hAnsi="Arial" w:cs="Arial"/>
          <w:lang w:val="bg-BG"/>
        </w:rPr>
      </w:pPr>
    </w:p>
    <w:p w14:paraId="752CA459" w14:textId="4CA9E73D" w:rsidR="00FB3483" w:rsidRDefault="00FB3483" w:rsidP="000B1AB3">
      <w:pPr>
        <w:widowControl w:val="0"/>
        <w:spacing w:before="60" w:after="0" w:line="240" w:lineRule="auto"/>
        <w:jc w:val="both"/>
        <w:rPr>
          <w:rFonts w:ascii="Arial" w:hAnsi="Arial" w:cs="Arial"/>
          <w:lang w:val="bg-BG"/>
        </w:rPr>
      </w:pPr>
    </w:p>
    <w:p w14:paraId="3E6BCF7F" w14:textId="49041859" w:rsidR="00FB3483" w:rsidRDefault="00FB3483" w:rsidP="000B1AB3">
      <w:pPr>
        <w:widowControl w:val="0"/>
        <w:spacing w:before="60" w:after="0" w:line="240" w:lineRule="auto"/>
        <w:jc w:val="both"/>
        <w:rPr>
          <w:rFonts w:ascii="Arial" w:hAnsi="Arial" w:cs="Arial"/>
          <w:lang w:val="bg-BG"/>
        </w:rPr>
      </w:pPr>
    </w:p>
    <w:p w14:paraId="3D26E6AC" w14:textId="186C343F" w:rsidR="00FB3483" w:rsidRDefault="00FB3483" w:rsidP="000B1AB3">
      <w:pPr>
        <w:widowControl w:val="0"/>
        <w:spacing w:before="60" w:after="0" w:line="240" w:lineRule="auto"/>
        <w:jc w:val="both"/>
        <w:rPr>
          <w:rFonts w:ascii="Arial" w:hAnsi="Arial" w:cs="Arial"/>
          <w:lang w:val="bg-BG"/>
        </w:rPr>
      </w:pPr>
    </w:p>
    <w:p w14:paraId="0A1D0D9C" w14:textId="179FE068" w:rsidR="00FB3483" w:rsidRDefault="00FB3483" w:rsidP="000B1AB3">
      <w:pPr>
        <w:widowControl w:val="0"/>
        <w:spacing w:before="60" w:after="0" w:line="240" w:lineRule="auto"/>
        <w:jc w:val="both"/>
        <w:rPr>
          <w:rFonts w:ascii="Arial" w:hAnsi="Arial" w:cs="Arial"/>
          <w:lang w:val="bg-BG"/>
        </w:rPr>
      </w:pPr>
    </w:p>
    <w:p w14:paraId="6B70BB3D" w14:textId="5ECBFB9C" w:rsidR="00FB3483" w:rsidRDefault="00FB3483" w:rsidP="000B1AB3">
      <w:pPr>
        <w:widowControl w:val="0"/>
        <w:spacing w:before="60" w:after="0" w:line="240" w:lineRule="auto"/>
        <w:jc w:val="both"/>
        <w:rPr>
          <w:rFonts w:ascii="Arial" w:hAnsi="Arial" w:cs="Arial"/>
          <w:lang w:val="bg-BG"/>
        </w:rPr>
      </w:pPr>
    </w:p>
    <w:p w14:paraId="5280719A" w14:textId="77777777" w:rsidR="00FB3483" w:rsidRDefault="00FB3483" w:rsidP="000B1AB3">
      <w:pPr>
        <w:widowControl w:val="0"/>
        <w:spacing w:before="60" w:after="0" w:line="240" w:lineRule="auto"/>
        <w:jc w:val="both"/>
        <w:rPr>
          <w:rFonts w:ascii="Arial" w:hAnsi="Arial" w:cs="Arial"/>
        </w:rPr>
      </w:pPr>
    </w:p>
    <w:p w14:paraId="6F4CF91F" w14:textId="77777777" w:rsidR="002309BA" w:rsidRDefault="002309BA" w:rsidP="000B1AB3">
      <w:pPr>
        <w:widowControl w:val="0"/>
        <w:spacing w:before="60" w:after="0" w:line="240" w:lineRule="auto"/>
        <w:jc w:val="both"/>
        <w:rPr>
          <w:rFonts w:ascii="Arial" w:hAnsi="Arial" w:cs="Arial"/>
        </w:rPr>
      </w:pPr>
    </w:p>
    <w:p w14:paraId="0DF97F67" w14:textId="77777777" w:rsidR="002309BA" w:rsidRDefault="002309BA" w:rsidP="000B1AB3">
      <w:pPr>
        <w:widowControl w:val="0"/>
        <w:spacing w:before="60" w:after="0" w:line="240" w:lineRule="auto"/>
        <w:jc w:val="both"/>
        <w:rPr>
          <w:rFonts w:ascii="Arial" w:hAnsi="Arial" w:cs="Arial"/>
        </w:rPr>
      </w:pPr>
    </w:p>
    <w:p w14:paraId="0FE71F2D" w14:textId="77777777" w:rsidR="002309BA" w:rsidRDefault="002309BA" w:rsidP="000B1AB3">
      <w:pPr>
        <w:widowControl w:val="0"/>
        <w:spacing w:before="60" w:after="0" w:line="240" w:lineRule="auto"/>
        <w:jc w:val="both"/>
        <w:rPr>
          <w:rFonts w:ascii="Arial" w:hAnsi="Arial" w:cs="Arial"/>
        </w:rPr>
      </w:pPr>
    </w:p>
    <w:p w14:paraId="453D1DD1" w14:textId="77777777" w:rsidR="00972233" w:rsidRDefault="00972233" w:rsidP="000B1AB3">
      <w:pPr>
        <w:widowControl w:val="0"/>
        <w:spacing w:before="60" w:after="0" w:line="240" w:lineRule="auto"/>
        <w:jc w:val="both"/>
        <w:rPr>
          <w:rFonts w:ascii="Arial" w:hAnsi="Arial" w:cs="Arial"/>
        </w:rPr>
      </w:pPr>
    </w:p>
    <w:p w14:paraId="25252A16" w14:textId="77777777" w:rsidR="00972233" w:rsidRDefault="00972233" w:rsidP="000B1AB3">
      <w:pPr>
        <w:widowControl w:val="0"/>
        <w:spacing w:before="60" w:after="0" w:line="240" w:lineRule="auto"/>
        <w:jc w:val="both"/>
        <w:rPr>
          <w:rFonts w:ascii="Arial" w:hAnsi="Arial" w:cs="Arial"/>
        </w:rPr>
      </w:pPr>
    </w:p>
    <w:p w14:paraId="4373822D" w14:textId="77777777" w:rsidR="00972233" w:rsidRDefault="00972233" w:rsidP="000B1AB3">
      <w:pPr>
        <w:widowControl w:val="0"/>
        <w:spacing w:before="60" w:after="0" w:line="240" w:lineRule="auto"/>
        <w:jc w:val="both"/>
        <w:rPr>
          <w:rFonts w:ascii="Arial" w:hAnsi="Arial" w:cs="Arial"/>
        </w:rPr>
      </w:pPr>
    </w:p>
    <w:p w14:paraId="272BE3CF" w14:textId="77777777" w:rsidR="009C247A" w:rsidRPr="00673191" w:rsidRDefault="009C247A" w:rsidP="000B1AB3">
      <w:pPr>
        <w:widowControl w:val="0"/>
        <w:spacing w:before="60" w:after="0" w:line="240" w:lineRule="auto"/>
        <w:jc w:val="both"/>
        <w:rPr>
          <w:rFonts w:ascii="Arial" w:hAnsi="Arial" w:cs="Arial"/>
          <w:lang w:val="bg-BG"/>
        </w:rPr>
      </w:pPr>
    </w:p>
    <w:sectPr w:rsidR="009C247A" w:rsidRPr="00673191" w:rsidSect="002309BA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FEA7A" w14:textId="77777777" w:rsidR="00505047" w:rsidRDefault="00505047" w:rsidP="00B26FC3">
      <w:pPr>
        <w:spacing w:after="0" w:line="240" w:lineRule="auto"/>
      </w:pPr>
      <w:r>
        <w:separator/>
      </w:r>
    </w:p>
  </w:endnote>
  <w:endnote w:type="continuationSeparator" w:id="0">
    <w:p w14:paraId="3EB133E5" w14:textId="77777777" w:rsidR="00505047" w:rsidRDefault="00505047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nvCy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C44F9" w14:textId="77777777" w:rsidR="006A4413" w:rsidRDefault="006A4413">
    <w:pPr>
      <w:pStyle w:val="Footer"/>
    </w:pPr>
  </w:p>
  <w:p w14:paraId="004EE113" w14:textId="77777777" w:rsidR="006A4413" w:rsidRDefault="006A4413">
    <w:pPr>
      <w:pStyle w:val="Footer"/>
    </w:pPr>
  </w:p>
  <w:p w14:paraId="6D1D367E" w14:textId="77777777" w:rsidR="006A4413" w:rsidRDefault="006A4413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674F27BC" wp14:editId="62B44E35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7187CB1" id="Rectangle 5" o:spid="_x0000_s1026" style="position:absolute;margin-left:-35.25pt;margin-top:25.6pt;width:131.25pt;height:7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972233" w:rsidRPr="00336218" w14:paraId="7D94A4E3" w14:textId="77777777" w:rsidTr="00A96CBC">
      <w:trPr>
        <w:jc w:val="center"/>
      </w:trPr>
      <w:tc>
        <w:tcPr>
          <w:tcW w:w="2970" w:type="dxa"/>
        </w:tcPr>
        <w:p w14:paraId="2E73D564" w14:textId="77777777" w:rsidR="00972233" w:rsidRPr="003611E5" w:rsidRDefault="00972233" w:rsidP="00972233">
          <w:pPr>
            <w:pStyle w:val="Footer"/>
            <w:jc w:val="center"/>
            <w:rPr>
              <w:lang w:val="bg-BG"/>
            </w:rPr>
          </w:pPr>
          <w:bookmarkStart w:id="0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2CCE3359" w14:textId="77777777" w:rsidR="00972233" w:rsidRPr="00EC65E9" w:rsidRDefault="00972233" w:rsidP="00972233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0"/>
  <w:p w14:paraId="0AD260A0" w14:textId="77777777" w:rsidR="006A4413" w:rsidRDefault="006A4413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60A8E1C" wp14:editId="2DFA8098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1C8CD8D" id="Rectangle 4" o:spid="_x0000_s1026" style="position:absolute;margin-left:-36pt;margin-top:25.6pt;width:131.25pt;height:7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7E241870" wp14:editId="49CA7CF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19F0356" id="Rectangle 3" o:spid="_x0000_s1026" style="position:absolute;margin-left:-35.25pt;margin-top:68.8pt;width:121.5pt;height:7.1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64E83" w14:textId="77777777" w:rsidR="00505047" w:rsidRDefault="00505047" w:rsidP="00B26FC3">
      <w:pPr>
        <w:spacing w:after="0" w:line="240" w:lineRule="auto"/>
      </w:pPr>
      <w:r>
        <w:separator/>
      </w:r>
    </w:p>
  </w:footnote>
  <w:footnote w:type="continuationSeparator" w:id="0">
    <w:p w14:paraId="08258B81" w14:textId="77777777" w:rsidR="00505047" w:rsidRDefault="00505047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FCBC2" w14:textId="50EABCAC" w:rsidR="006A4413" w:rsidRPr="00A92252" w:rsidRDefault="006A4413" w:rsidP="00FD423E">
    <w:pPr>
      <w:pStyle w:val="Header"/>
      <w:tabs>
        <w:tab w:val="left" w:pos="426"/>
      </w:tabs>
      <w:ind w:left="-720" w:right="-432"/>
      <w:rPr>
        <w:noProof/>
      </w:rPr>
    </w:pPr>
  </w:p>
  <w:p w14:paraId="23A8D14E" w14:textId="77777777" w:rsidR="006A4413" w:rsidRDefault="006A4413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081"/>
      <w:gridCol w:w="5341"/>
      <w:gridCol w:w="2035"/>
    </w:tblGrid>
    <w:tr w:rsidR="006A4413" w:rsidRPr="00336218" w14:paraId="30283B4C" w14:textId="77777777" w:rsidTr="00FB3483">
      <w:trPr>
        <w:trHeight w:val="842"/>
        <w:jc w:val="center"/>
      </w:trPr>
      <w:tc>
        <w:tcPr>
          <w:tcW w:w="3081" w:type="dxa"/>
          <w:vMerge w:val="restart"/>
          <w:vAlign w:val="center"/>
        </w:tcPr>
        <w:p w14:paraId="1E7272AE" w14:textId="0A48848A" w:rsidR="006A4413" w:rsidRPr="00336218" w:rsidRDefault="0097223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noProof/>
            </w:rPr>
            <w:drawing>
              <wp:anchor distT="0" distB="0" distL="114300" distR="114300" simplePos="0" relativeHeight="251664896" behindDoc="0" locked="0" layoutInCell="1" allowOverlap="1" wp14:anchorId="1B114A12" wp14:editId="6638B654">
                <wp:simplePos x="0" y="0"/>
                <wp:positionH relativeFrom="margin">
                  <wp:posOffset>510540</wp:posOffset>
                </wp:positionH>
                <wp:positionV relativeFrom="paragraph">
                  <wp:posOffset>-181610</wp:posOffset>
                </wp:positionV>
                <wp:extent cx="869950" cy="927735"/>
                <wp:effectExtent l="0" t="0" r="6350" b="5715"/>
                <wp:wrapSquare wrapText="bothSides"/>
                <wp:docPr id="1769214583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41" w:type="dxa"/>
          <w:vAlign w:val="center"/>
        </w:tcPr>
        <w:p w14:paraId="27A652C8" w14:textId="3DFDA721" w:rsidR="006A4413" w:rsidRPr="00410728" w:rsidRDefault="0097223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972233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972233">
            <w:rPr>
              <w:rFonts w:ascii="Arial" w:hAnsi="Arial" w:cs="Arial"/>
            </w:rPr>
            <w:t>НА  ИНФОРМАЦИОННАТА</w:t>
          </w:r>
          <w:proofErr w:type="gramEnd"/>
          <w:r w:rsidRPr="00972233">
            <w:rPr>
              <w:rFonts w:ascii="Arial" w:hAnsi="Arial" w:cs="Arial"/>
            </w:rPr>
            <w:t xml:space="preserve"> СИГУРНОСТ</w:t>
          </w:r>
        </w:p>
      </w:tc>
      <w:tc>
        <w:tcPr>
          <w:tcW w:w="2035" w:type="dxa"/>
          <w:vAlign w:val="center"/>
        </w:tcPr>
        <w:p w14:paraId="1CD9CEC7" w14:textId="6ED243C7" w:rsidR="00551409" w:rsidRPr="00EC7B8D" w:rsidRDefault="00551409" w:rsidP="00551409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>
            <w:rPr>
              <w:rFonts w:ascii="Arial" w:hAnsi="Arial" w:cs="Arial"/>
            </w:rPr>
            <w:t>RI 22-0</w:t>
          </w:r>
          <w:r w:rsidR="00EC7B8D">
            <w:rPr>
              <w:rFonts w:ascii="Arial" w:hAnsi="Arial" w:cs="Arial"/>
              <w:lang w:val="bg-BG"/>
            </w:rPr>
            <w:t>1</w:t>
          </w:r>
        </w:p>
        <w:p w14:paraId="6BB8EB50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6A4413" w:rsidRPr="00336218" w14:paraId="57C1240F" w14:textId="77777777" w:rsidTr="00FB3483">
      <w:tblPrEx>
        <w:tblCellMar>
          <w:left w:w="108" w:type="dxa"/>
          <w:right w:w="108" w:type="dxa"/>
        </w:tblCellMar>
      </w:tblPrEx>
      <w:trPr>
        <w:trHeight w:val="482"/>
        <w:jc w:val="center"/>
      </w:trPr>
      <w:tc>
        <w:tcPr>
          <w:tcW w:w="3081" w:type="dxa"/>
          <w:vMerge/>
          <w:vAlign w:val="center"/>
        </w:tcPr>
        <w:p w14:paraId="1277A75B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5341" w:type="dxa"/>
          <w:vAlign w:val="center"/>
        </w:tcPr>
        <w:p w14:paraId="135C123F" w14:textId="4C51A22E" w:rsidR="006A4413" w:rsidRPr="00E475DC" w:rsidRDefault="00EC7B8D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EC7B8D">
            <w:rPr>
              <w:rFonts w:ascii="Arial" w:hAnsi="Arial" w:cs="Arial"/>
              <w:color w:val="0070C0"/>
              <w:sz w:val="20"/>
              <w:szCs w:val="20"/>
              <w:lang w:val="bg-BG"/>
            </w:rPr>
            <w:t>ЗАЯВЯВАНЕ, ДОСТЪП, ЗАКРИВАНЕ НА VPN КЛИЕНТ УСЛУГИ</w:t>
          </w:r>
        </w:p>
      </w:tc>
      <w:tc>
        <w:tcPr>
          <w:tcW w:w="2035" w:type="dxa"/>
          <w:vAlign w:val="center"/>
        </w:tcPr>
        <w:p w14:paraId="4E34B99A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EC7B8D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AD74FF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791287F" w14:textId="77777777" w:rsidR="006A4413" w:rsidRDefault="006A4413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E98F9" w14:textId="436E475D" w:rsidR="006A4413" w:rsidRPr="00E475DC" w:rsidRDefault="006A4413" w:rsidP="00FD423E">
    <w:pPr>
      <w:pStyle w:val="Header"/>
      <w:ind w:left="-720" w:right="-432"/>
      <w:rPr>
        <w:noProof/>
        <w:lang w:val="bg-BG"/>
      </w:rPr>
    </w:pPr>
  </w:p>
  <w:p w14:paraId="230F6692" w14:textId="77777777" w:rsidR="006A4413" w:rsidRPr="00024CBF" w:rsidRDefault="006A4413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6A4413" w:rsidRPr="00024CBF" w14:paraId="214C2A8C" w14:textId="77777777" w:rsidTr="00FB3483">
      <w:trPr>
        <w:trHeight w:val="800"/>
      </w:trPr>
      <w:tc>
        <w:tcPr>
          <w:tcW w:w="3126" w:type="dxa"/>
          <w:vMerge w:val="restart"/>
          <w:vAlign w:val="center"/>
        </w:tcPr>
        <w:p w14:paraId="20DEA7E9" w14:textId="4B0155F9" w:rsidR="006A4413" w:rsidRPr="00F21292" w:rsidRDefault="00972233" w:rsidP="00F21292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2848" behindDoc="0" locked="0" layoutInCell="1" allowOverlap="1" wp14:anchorId="0D4C1E1B" wp14:editId="0DD635A5">
                <wp:simplePos x="0" y="0"/>
                <wp:positionH relativeFrom="margin">
                  <wp:posOffset>601980</wp:posOffset>
                </wp:positionH>
                <wp:positionV relativeFrom="paragraph">
                  <wp:posOffset>-243205</wp:posOffset>
                </wp:positionV>
                <wp:extent cx="869950" cy="927735"/>
                <wp:effectExtent l="0" t="0" r="6350" b="5715"/>
                <wp:wrapSquare wrapText="bothSides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18DC6A51" w14:textId="78765038" w:rsidR="006A4413" w:rsidRPr="00E475DC" w:rsidRDefault="00972233" w:rsidP="00276344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72233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972233">
            <w:rPr>
              <w:rFonts w:ascii="Arial" w:hAnsi="Arial" w:cs="Arial"/>
            </w:rPr>
            <w:t>НА  ИНФОРМАЦИОННАТА</w:t>
          </w:r>
          <w:proofErr w:type="gramEnd"/>
          <w:r w:rsidRPr="00972233">
            <w:rPr>
              <w:rFonts w:ascii="Arial" w:hAnsi="Arial" w:cs="Arial"/>
            </w:rPr>
            <w:t xml:space="preserve"> СИГУРНОСТ</w:t>
          </w:r>
        </w:p>
      </w:tc>
      <w:tc>
        <w:tcPr>
          <w:tcW w:w="2013" w:type="dxa"/>
          <w:vAlign w:val="center"/>
        </w:tcPr>
        <w:p w14:paraId="5AE762A4" w14:textId="51312826" w:rsidR="006A4413" w:rsidRPr="00024CBF" w:rsidRDefault="00CA771C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E475DC">
            <w:rPr>
              <w:rFonts w:ascii="Arial" w:hAnsi="Arial" w:cs="Arial"/>
              <w:lang w:val="bg-BG"/>
            </w:rPr>
            <w:t xml:space="preserve">RI </w:t>
          </w:r>
          <w:r w:rsidR="003C5E77" w:rsidRPr="00E475DC">
            <w:rPr>
              <w:rFonts w:ascii="Arial" w:hAnsi="Arial" w:cs="Arial"/>
              <w:lang w:val="bg-BG"/>
            </w:rPr>
            <w:t>2</w:t>
          </w:r>
          <w:r w:rsidR="00120FCE" w:rsidRPr="00E475DC">
            <w:rPr>
              <w:rFonts w:ascii="Arial" w:hAnsi="Arial" w:cs="Arial"/>
              <w:lang w:val="bg-BG"/>
            </w:rPr>
            <w:t>2</w:t>
          </w:r>
          <w:r w:rsidRPr="00E475DC">
            <w:rPr>
              <w:rFonts w:ascii="Arial" w:hAnsi="Arial" w:cs="Arial"/>
              <w:lang w:val="bg-BG"/>
            </w:rPr>
            <w:t>-0</w:t>
          </w:r>
          <w:r w:rsidR="00EC7B8D" w:rsidRPr="00E475DC">
            <w:rPr>
              <w:rFonts w:ascii="Arial" w:hAnsi="Arial" w:cs="Arial"/>
              <w:lang w:val="bg-BG"/>
            </w:rPr>
            <w:t>1</w:t>
          </w:r>
        </w:p>
        <w:p w14:paraId="79C016C6" w14:textId="77777777" w:rsidR="006A4413" w:rsidRPr="00E475DC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475DC">
            <w:rPr>
              <w:rFonts w:ascii="Arial" w:hAnsi="Arial" w:cs="Arial"/>
              <w:lang w:val="bg-BG"/>
            </w:rPr>
            <w:t>Влиза в сила от:</w:t>
          </w:r>
        </w:p>
        <w:p w14:paraId="5936AB08" w14:textId="634775D2" w:rsidR="006A4413" w:rsidRPr="00E475DC" w:rsidRDefault="0097223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72233">
            <w:rPr>
              <w:rFonts w:ascii="Arial" w:hAnsi="Arial" w:cs="Arial"/>
            </w:rPr>
            <w:t>13.01.2025</w:t>
          </w:r>
        </w:p>
      </w:tc>
    </w:tr>
    <w:tr w:rsidR="006A4413" w:rsidRPr="00024CBF" w14:paraId="4A707FBB" w14:textId="77777777" w:rsidTr="00A43178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02091222" w14:textId="77777777" w:rsidR="006A4413" w:rsidRPr="00E475DC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31094A97" w14:textId="6FCA4AFA" w:rsidR="006A4413" w:rsidRPr="00024CBF" w:rsidRDefault="00CA771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24CBF">
            <w:rPr>
              <w:rFonts w:ascii="Arial" w:hAnsi="Arial" w:cs="Arial"/>
              <w:lang w:val="bg-BG"/>
            </w:rPr>
            <w:t>РАБОТНА ИНСТРУКЦИЯ</w:t>
          </w:r>
        </w:p>
      </w:tc>
      <w:tc>
        <w:tcPr>
          <w:tcW w:w="2013" w:type="dxa"/>
          <w:vAlign w:val="center"/>
        </w:tcPr>
        <w:p w14:paraId="4C7F4B17" w14:textId="366D8E16" w:rsidR="006A4413" w:rsidRPr="00024CBF" w:rsidRDefault="00024CB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24CBF">
            <w:rPr>
              <w:rFonts w:ascii="Arial" w:hAnsi="Arial" w:cs="Arial"/>
              <w:lang w:val="bg-BG"/>
            </w:rPr>
            <w:t>Вътреш</w:t>
          </w:r>
          <w:r w:rsidR="006A4413" w:rsidRPr="00024CBF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024CBF" w14:paraId="6756590F" w14:textId="77777777" w:rsidTr="00A43178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58E1029F" w14:textId="77777777" w:rsidR="006A4413" w:rsidRPr="00E475DC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4B2E77DC" w14:textId="6BF9DD20" w:rsidR="00EB157B" w:rsidRPr="00E475DC" w:rsidRDefault="00EC7B8D" w:rsidP="00AE6F0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024CBF">
            <w:rPr>
              <w:rFonts w:ascii="Arial" w:hAnsi="Arial" w:cs="Arial"/>
              <w:color w:val="0070C0"/>
              <w:sz w:val="20"/>
              <w:szCs w:val="20"/>
              <w:lang w:val="bg-BG"/>
            </w:rPr>
            <w:t>ЗАЯВЯВАНЕ, ДОСТЪП, ЗАКРИВАНЕ НА VPN КЛИЕНТ УСЛУГИ</w:t>
          </w:r>
        </w:p>
      </w:tc>
      <w:tc>
        <w:tcPr>
          <w:tcW w:w="2013" w:type="dxa"/>
          <w:vAlign w:val="center"/>
        </w:tcPr>
        <w:p w14:paraId="50B9148E" w14:textId="1D7A950C" w:rsidR="006A4413" w:rsidRPr="00E475DC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475DC">
            <w:rPr>
              <w:rFonts w:ascii="Arial" w:hAnsi="Arial" w:cs="Arial"/>
              <w:lang w:val="bg-BG"/>
            </w:rPr>
            <w:t xml:space="preserve">Стр. </w:t>
          </w:r>
          <w:r w:rsidRPr="00E475DC">
            <w:rPr>
              <w:rFonts w:ascii="Arial" w:hAnsi="Arial" w:cs="Arial"/>
              <w:lang w:val="bg-BG"/>
            </w:rPr>
            <w:fldChar w:fldCharType="begin"/>
          </w:r>
          <w:r w:rsidRPr="00E475DC">
            <w:rPr>
              <w:rFonts w:ascii="Arial" w:hAnsi="Arial" w:cs="Arial"/>
              <w:lang w:val="bg-BG"/>
            </w:rPr>
            <w:instrText xml:space="preserve"> PAGE </w:instrText>
          </w:r>
          <w:r w:rsidRPr="00E475DC">
            <w:rPr>
              <w:rFonts w:ascii="Arial" w:hAnsi="Arial" w:cs="Arial"/>
              <w:lang w:val="bg-BG"/>
            </w:rPr>
            <w:fldChar w:fldCharType="separate"/>
          </w:r>
          <w:r w:rsidR="00F21292">
            <w:rPr>
              <w:rFonts w:ascii="Arial" w:hAnsi="Arial" w:cs="Arial"/>
              <w:noProof/>
              <w:lang w:val="bg-BG"/>
            </w:rPr>
            <w:t>1</w:t>
          </w:r>
          <w:r w:rsidRPr="00E475DC">
            <w:rPr>
              <w:rFonts w:ascii="Arial" w:hAnsi="Arial" w:cs="Arial"/>
              <w:lang w:val="bg-BG"/>
            </w:rPr>
            <w:fldChar w:fldCharType="end"/>
          </w:r>
          <w:r w:rsidRPr="00E475DC">
            <w:rPr>
              <w:rFonts w:ascii="Arial" w:hAnsi="Arial" w:cs="Arial"/>
              <w:lang w:val="bg-BG"/>
            </w:rPr>
            <w:t xml:space="preserve"> от </w:t>
          </w:r>
          <w:r w:rsidRPr="00E475DC">
            <w:rPr>
              <w:rFonts w:ascii="Arial" w:hAnsi="Arial" w:cs="Arial"/>
              <w:lang w:val="bg-BG"/>
            </w:rPr>
            <w:fldChar w:fldCharType="begin"/>
          </w:r>
          <w:r w:rsidRPr="00E475DC">
            <w:rPr>
              <w:rFonts w:ascii="Arial" w:hAnsi="Arial" w:cs="Arial"/>
              <w:lang w:val="bg-BG"/>
            </w:rPr>
            <w:instrText xml:space="preserve"> NUMPAGES  </w:instrText>
          </w:r>
          <w:r w:rsidRPr="00E475DC">
            <w:rPr>
              <w:rFonts w:ascii="Arial" w:hAnsi="Arial" w:cs="Arial"/>
              <w:lang w:val="bg-BG"/>
            </w:rPr>
            <w:fldChar w:fldCharType="separate"/>
          </w:r>
          <w:r w:rsidR="00F21292">
            <w:rPr>
              <w:rFonts w:ascii="Arial" w:hAnsi="Arial" w:cs="Arial"/>
              <w:noProof/>
              <w:lang w:val="bg-BG"/>
            </w:rPr>
            <w:t>1</w:t>
          </w:r>
          <w:r w:rsidRPr="00E475DC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6E03A74C" w14:textId="77777777" w:rsidR="006A4413" w:rsidRPr="00024CBF" w:rsidRDefault="006A4413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46A3"/>
    <w:multiLevelType w:val="hybridMultilevel"/>
    <w:tmpl w:val="2872159E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7">
      <w:start w:val="1"/>
      <w:numFmt w:val="lowerLetter"/>
      <w:lvlText w:val="%2)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E2B4D"/>
    <w:multiLevelType w:val="hybridMultilevel"/>
    <w:tmpl w:val="E5EE909C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4BA43F02">
      <w:numFmt w:val="bullet"/>
      <w:lvlText w:val="-"/>
      <w:lvlJc w:val="left"/>
      <w:pPr>
        <w:ind w:left="2149" w:hanging="360"/>
      </w:pPr>
      <w:rPr>
        <w:rFonts w:ascii="Arial" w:eastAsia="Calibri" w:hAnsi="Arial" w:cs="Arial" w:hint="default"/>
      </w:r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62677B3"/>
    <w:multiLevelType w:val="multilevel"/>
    <w:tmpl w:val="327643C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7664C9B"/>
    <w:multiLevelType w:val="hybridMultilevel"/>
    <w:tmpl w:val="182252E4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 w15:restartNumberingAfterBreak="0">
    <w:nsid w:val="1C1B72B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40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C7452CA"/>
    <w:multiLevelType w:val="hybridMultilevel"/>
    <w:tmpl w:val="ABEABEC0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9" w15:restartNumberingAfterBreak="0">
    <w:nsid w:val="21963E83"/>
    <w:multiLevelType w:val="multilevel"/>
    <w:tmpl w:val="E9EECC2A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22F428C0"/>
    <w:multiLevelType w:val="hybridMultilevel"/>
    <w:tmpl w:val="F6CA5D4C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3A35192"/>
    <w:multiLevelType w:val="hybridMultilevel"/>
    <w:tmpl w:val="374E33D2"/>
    <w:lvl w:ilvl="0" w:tplc="04020017">
      <w:start w:val="1"/>
      <w:numFmt w:val="lowerLetter"/>
      <w:lvlText w:val="%1)"/>
      <w:lvlJc w:val="left"/>
      <w:pPr>
        <w:ind w:left="720" w:hanging="360"/>
      </w:pPr>
    </w:lvl>
    <w:lvl w:ilvl="1" w:tplc="04020017">
      <w:start w:val="1"/>
      <w:numFmt w:val="lowerLetter"/>
      <w:lvlText w:val="%2)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9764F7E"/>
    <w:multiLevelType w:val="hybridMultilevel"/>
    <w:tmpl w:val="B9AEC266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378C43B7"/>
    <w:multiLevelType w:val="hybridMultilevel"/>
    <w:tmpl w:val="30FEECD4"/>
    <w:lvl w:ilvl="0" w:tplc="04020017">
      <w:start w:val="1"/>
      <w:numFmt w:val="lowerLetter"/>
      <w:lvlText w:val="%1)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E14C5E"/>
    <w:multiLevelType w:val="hybridMultilevel"/>
    <w:tmpl w:val="CF963A20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1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4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488B3535"/>
    <w:multiLevelType w:val="hybridMultilevel"/>
    <w:tmpl w:val="FB42B8CA"/>
    <w:lvl w:ilvl="0" w:tplc="040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4B747435"/>
    <w:multiLevelType w:val="hybridMultilevel"/>
    <w:tmpl w:val="C0702CD2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4D5A2EB3"/>
    <w:multiLevelType w:val="hybridMultilevel"/>
    <w:tmpl w:val="79A653B2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4E5F557F"/>
    <w:multiLevelType w:val="hybridMultilevel"/>
    <w:tmpl w:val="6B400F32"/>
    <w:lvl w:ilvl="0" w:tplc="04020017">
      <w:start w:val="1"/>
      <w:numFmt w:val="lowerLetter"/>
      <w:lvlText w:val="%1)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5A523989"/>
    <w:multiLevelType w:val="singleLevel"/>
    <w:tmpl w:val="679E9D14"/>
    <w:lvl w:ilvl="0">
      <w:start w:val="1"/>
      <w:numFmt w:val="bullet"/>
      <w:pStyle w:val="Style1"/>
      <w:lvlText w:val=""/>
      <w:lvlJc w:val="center"/>
      <w:pPr>
        <w:tabs>
          <w:tab w:val="num" w:pos="1080"/>
        </w:tabs>
        <w:ind w:left="357" w:firstLine="363"/>
      </w:pPr>
      <w:rPr>
        <w:rFonts w:ascii="Symbol" w:hAnsi="Symbol" w:cs="Symbol" w:hint="default"/>
        <w:sz w:val="20"/>
        <w:szCs w:val="20"/>
      </w:rPr>
    </w:lvl>
  </w:abstractNum>
  <w:abstractNum w:abstractNumId="31" w15:restartNumberingAfterBreak="0">
    <w:nsid w:val="5F4765CC"/>
    <w:multiLevelType w:val="hybridMultilevel"/>
    <w:tmpl w:val="CBAC3DB4"/>
    <w:lvl w:ilvl="0" w:tplc="6318061C">
      <w:numFmt w:val="bullet"/>
      <w:lvlText w:val="•"/>
      <w:lvlJc w:val="left"/>
      <w:pPr>
        <w:ind w:left="2153" w:hanging="735"/>
      </w:pPr>
      <w:rPr>
        <w:rFonts w:ascii="Arial" w:eastAsia="Calibri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2" w15:restartNumberingAfterBreak="0">
    <w:nsid w:val="60E154F6"/>
    <w:multiLevelType w:val="hybridMultilevel"/>
    <w:tmpl w:val="DF9C03CA"/>
    <w:lvl w:ilvl="0" w:tplc="70FE5FFC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3" w15:restartNumberingAfterBreak="0">
    <w:nsid w:val="62801A4C"/>
    <w:multiLevelType w:val="hybridMultilevel"/>
    <w:tmpl w:val="366C3CCC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6BFC7900"/>
    <w:multiLevelType w:val="hybridMultilevel"/>
    <w:tmpl w:val="776A7ED6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6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6D634C94"/>
    <w:multiLevelType w:val="multilevel"/>
    <w:tmpl w:val="250C8E0A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7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0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1800"/>
      </w:pPr>
      <w:rPr>
        <w:rFonts w:hint="default"/>
      </w:rPr>
    </w:lvl>
  </w:abstractNum>
  <w:abstractNum w:abstractNumId="38" w15:restartNumberingAfterBreak="0">
    <w:nsid w:val="6EDA5E79"/>
    <w:multiLevelType w:val="hybridMultilevel"/>
    <w:tmpl w:val="03F62E34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9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75801353"/>
    <w:multiLevelType w:val="hybridMultilevel"/>
    <w:tmpl w:val="F0F46320"/>
    <w:lvl w:ilvl="0" w:tplc="04020017">
      <w:start w:val="1"/>
      <w:numFmt w:val="lowerLetter"/>
      <w:lvlText w:val="%1)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8812E4"/>
    <w:multiLevelType w:val="multilevel"/>
    <w:tmpl w:val="4BF2E7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160" w:hanging="72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240" w:hanging="108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</w:lvl>
  </w:abstractNum>
  <w:num w:numId="1" w16cid:durableId="1362323726">
    <w:abstractNumId w:val="16"/>
  </w:num>
  <w:num w:numId="2" w16cid:durableId="1017655197">
    <w:abstractNumId w:val="17"/>
  </w:num>
  <w:num w:numId="3" w16cid:durableId="622273043">
    <w:abstractNumId w:val="4"/>
  </w:num>
  <w:num w:numId="4" w16cid:durableId="454714593">
    <w:abstractNumId w:val="21"/>
  </w:num>
  <w:num w:numId="5" w16cid:durableId="1560288172">
    <w:abstractNumId w:val="24"/>
  </w:num>
  <w:num w:numId="6" w16cid:durableId="1399665211">
    <w:abstractNumId w:val="39"/>
  </w:num>
  <w:num w:numId="7" w16cid:durableId="2028947769">
    <w:abstractNumId w:val="14"/>
  </w:num>
  <w:num w:numId="8" w16cid:durableId="259071334">
    <w:abstractNumId w:val="16"/>
  </w:num>
  <w:num w:numId="9" w16cid:durableId="1373993110">
    <w:abstractNumId w:val="34"/>
  </w:num>
  <w:num w:numId="10" w16cid:durableId="1272319543">
    <w:abstractNumId w:val="16"/>
  </w:num>
  <w:num w:numId="11" w16cid:durableId="170608685">
    <w:abstractNumId w:val="16"/>
  </w:num>
  <w:num w:numId="12" w16cid:durableId="497381684">
    <w:abstractNumId w:val="29"/>
  </w:num>
  <w:num w:numId="13" w16cid:durableId="1182167728">
    <w:abstractNumId w:val="16"/>
  </w:num>
  <w:num w:numId="14" w16cid:durableId="1536120099">
    <w:abstractNumId w:val="16"/>
  </w:num>
  <w:num w:numId="15" w16cid:durableId="1146433755">
    <w:abstractNumId w:val="12"/>
  </w:num>
  <w:num w:numId="16" w16cid:durableId="3440604">
    <w:abstractNumId w:val="36"/>
  </w:num>
  <w:num w:numId="17" w16cid:durableId="1237977610">
    <w:abstractNumId w:val="22"/>
  </w:num>
  <w:num w:numId="18" w16cid:durableId="1779565176">
    <w:abstractNumId w:val="16"/>
  </w:num>
  <w:num w:numId="19" w16cid:durableId="476453762">
    <w:abstractNumId w:val="16"/>
  </w:num>
  <w:num w:numId="20" w16cid:durableId="1289703097">
    <w:abstractNumId w:val="16"/>
  </w:num>
  <w:num w:numId="21" w16cid:durableId="1031761004">
    <w:abstractNumId w:val="16"/>
  </w:num>
  <w:num w:numId="22" w16cid:durableId="850533890">
    <w:abstractNumId w:val="16"/>
  </w:num>
  <w:num w:numId="23" w16cid:durableId="1594246769">
    <w:abstractNumId w:val="16"/>
  </w:num>
  <w:num w:numId="24" w16cid:durableId="1542858577">
    <w:abstractNumId w:val="16"/>
  </w:num>
  <w:num w:numId="25" w16cid:durableId="853808863">
    <w:abstractNumId w:val="16"/>
  </w:num>
  <w:num w:numId="26" w16cid:durableId="579292158">
    <w:abstractNumId w:val="1"/>
  </w:num>
  <w:num w:numId="27" w16cid:durableId="381443252">
    <w:abstractNumId w:val="15"/>
  </w:num>
  <w:num w:numId="28" w16cid:durableId="1241255585">
    <w:abstractNumId w:val="23"/>
  </w:num>
  <w:num w:numId="29" w16cid:durableId="1359894045">
    <w:abstractNumId w:val="16"/>
  </w:num>
  <w:num w:numId="30" w16cid:durableId="259917958">
    <w:abstractNumId w:val="19"/>
  </w:num>
  <w:num w:numId="31" w16cid:durableId="2077582946">
    <w:abstractNumId w:val="2"/>
  </w:num>
  <w:num w:numId="32" w16cid:durableId="1924534795">
    <w:abstractNumId w:val="16"/>
  </w:num>
  <w:num w:numId="33" w16cid:durableId="882208638">
    <w:abstractNumId w:val="16"/>
  </w:num>
  <w:num w:numId="34" w16cid:durableId="2140998383">
    <w:abstractNumId w:val="3"/>
  </w:num>
  <w:num w:numId="35" w16cid:durableId="804346962">
    <w:abstractNumId w:val="38"/>
  </w:num>
  <w:num w:numId="36" w16cid:durableId="1324508622">
    <w:abstractNumId w:val="0"/>
  </w:num>
  <w:num w:numId="37" w16cid:durableId="438523682">
    <w:abstractNumId w:val="16"/>
  </w:num>
  <w:num w:numId="38" w16cid:durableId="1151677187">
    <w:abstractNumId w:val="16"/>
  </w:num>
  <w:num w:numId="39" w16cid:durableId="496698650">
    <w:abstractNumId w:val="16"/>
  </w:num>
  <w:num w:numId="40" w16cid:durableId="1661352008">
    <w:abstractNumId w:val="16"/>
  </w:num>
  <w:num w:numId="41" w16cid:durableId="2016178904">
    <w:abstractNumId w:val="16"/>
  </w:num>
  <w:num w:numId="42" w16cid:durableId="297227364">
    <w:abstractNumId w:val="16"/>
  </w:num>
  <w:num w:numId="43" w16cid:durableId="845175480">
    <w:abstractNumId w:val="25"/>
  </w:num>
  <w:num w:numId="44" w16cid:durableId="1157303808">
    <w:abstractNumId w:val="16"/>
  </w:num>
  <w:num w:numId="45" w16cid:durableId="2050453056">
    <w:abstractNumId w:val="16"/>
  </w:num>
  <w:num w:numId="46" w16cid:durableId="259139688">
    <w:abstractNumId w:val="16"/>
  </w:num>
  <w:num w:numId="47" w16cid:durableId="403798058">
    <w:abstractNumId w:val="16"/>
  </w:num>
  <w:num w:numId="48" w16cid:durableId="1021779879">
    <w:abstractNumId w:val="16"/>
  </w:num>
  <w:num w:numId="49" w16cid:durableId="1575434527">
    <w:abstractNumId w:val="16"/>
  </w:num>
  <w:num w:numId="50" w16cid:durableId="1411926531">
    <w:abstractNumId w:val="16"/>
  </w:num>
  <w:num w:numId="51" w16cid:durableId="1367411971">
    <w:abstractNumId w:val="16"/>
  </w:num>
  <w:num w:numId="52" w16cid:durableId="1009412755">
    <w:abstractNumId w:val="16"/>
  </w:num>
  <w:num w:numId="53" w16cid:durableId="816452662">
    <w:abstractNumId w:val="16"/>
  </w:num>
  <w:num w:numId="54" w16cid:durableId="489292137">
    <w:abstractNumId w:val="16"/>
  </w:num>
  <w:num w:numId="55" w16cid:durableId="1569729846">
    <w:abstractNumId w:val="16"/>
  </w:num>
  <w:num w:numId="56" w16cid:durableId="1412775762">
    <w:abstractNumId w:val="16"/>
  </w:num>
  <w:num w:numId="57" w16cid:durableId="436875978">
    <w:abstractNumId w:val="16"/>
  </w:num>
  <w:num w:numId="58" w16cid:durableId="1237126896">
    <w:abstractNumId w:val="16"/>
  </w:num>
  <w:num w:numId="59" w16cid:durableId="1418554637">
    <w:abstractNumId w:val="16"/>
  </w:num>
  <w:num w:numId="60" w16cid:durableId="721946940">
    <w:abstractNumId w:val="16"/>
  </w:num>
  <w:num w:numId="61" w16cid:durableId="978418618">
    <w:abstractNumId w:val="16"/>
  </w:num>
  <w:num w:numId="62" w16cid:durableId="1846094546">
    <w:abstractNumId w:val="16"/>
  </w:num>
  <w:num w:numId="63" w16cid:durableId="1793550764">
    <w:abstractNumId w:val="16"/>
  </w:num>
  <w:num w:numId="64" w16cid:durableId="2096129618">
    <w:abstractNumId w:val="16"/>
  </w:num>
  <w:num w:numId="65" w16cid:durableId="16278204">
    <w:abstractNumId w:val="16"/>
  </w:num>
  <w:num w:numId="66" w16cid:durableId="212352745">
    <w:abstractNumId w:val="16"/>
  </w:num>
  <w:num w:numId="67" w16cid:durableId="416251045">
    <w:abstractNumId w:val="16"/>
  </w:num>
  <w:num w:numId="68" w16cid:durableId="550534373">
    <w:abstractNumId w:val="16"/>
  </w:num>
  <w:num w:numId="69" w16cid:durableId="782921466">
    <w:abstractNumId w:val="16"/>
  </w:num>
  <w:num w:numId="70" w16cid:durableId="2007780717">
    <w:abstractNumId w:val="16"/>
  </w:num>
  <w:num w:numId="71" w16cid:durableId="125708077">
    <w:abstractNumId w:val="16"/>
  </w:num>
  <w:num w:numId="72" w16cid:durableId="1653632238">
    <w:abstractNumId w:val="16"/>
  </w:num>
  <w:num w:numId="73" w16cid:durableId="438765067">
    <w:abstractNumId w:val="16"/>
  </w:num>
  <w:num w:numId="74" w16cid:durableId="1809980972">
    <w:abstractNumId w:val="16"/>
  </w:num>
  <w:num w:numId="75" w16cid:durableId="686446227">
    <w:abstractNumId w:val="16"/>
  </w:num>
  <w:num w:numId="76" w16cid:durableId="1317536304">
    <w:abstractNumId w:val="16"/>
  </w:num>
  <w:num w:numId="77" w16cid:durableId="1988514445">
    <w:abstractNumId w:val="16"/>
  </w:num>
  <w:num w:numId="78" w16cid:durableId="442502682">
    <w:abstractNumId w:val="16"/>
  </w:num>
  <w:num w:numId="79" w16cid:durableId="46414334">
    <w:abstractNumId w:val="16"/>
  </w:num>
  <w:num w:numId="80" w16cid:durableId="2046296951">
    <w:abstractNumId w:val="16"/>
  </w:num>
  <w:num w:numId="81" w16cid:durableId="1541241042">
    <w:abstractNumId w:val="16"/>
  </w:num>
  <w:num w:numId="82" w16cid:durableId="1051076681">
    <w:abstractNumId w:val="16"/>
  </w:num>
  <w:num w:numId="83" w16cid:durableId="805315010">
    <w:abstractNumId w:val="16"/>
  </w:num>
  <w:num w:numId="84" w16cid:durableId="1042940724">
    <w:abstractNumId w:val="16"/>
  </w:num>
  <w:num w:numId="85" w16cid:durableId="243031051">
    <w:abstractNumId w:val="16"/>
  </w:num>
  <w:num w:numId="86" w16cid:durableId="1010906913">
    <w:abstractNumId w:val="16"/>
  </w:num>
  <w:num w:numId="87" w16cid:durableId="696126152">
    <w:abstractNumId w:val="16"/>
  </w:num>
  <w:num w:numId="88" w16cid:durableId="92041">
    <w:abstractNumId w:val="16"/>
  </w:num>
  <w:num w:numId="89" w16cid:durableId="2038040157">
    <w:abstractNumId w:val="20"/>
  </w:num>
  <w:num w:numId="90" w16cid:durableId="1492021339">
    <w:abstractNumId w:val="31"/>
  </w:num>
  <w:num w:numId="91" w16cid:durableId="277421293">
    <w:abstractNumId w:val="10"/>
  </w:num>
  <w:num w:numId="92" w16cid:durableId="1560626466">
    <w:abstractNumId w:val="35"/>
  </w:num>
  <w:num w:numId="93" w16cid:durableId="1442603188">
    <w:abstractNumId w:val="16"/>
  </w:num>
  <w:num w:numId="94" w16cid:durableId="465902986">
    <w:abstractNumId w:val="16"/>
  </w:num>
  <w:num w:numId="95" w16cid:durableId="685254203">
    <w:abstractNumId w:val="26"/>
  </w:num>
  <w:num w:numId="96" w16cid:durableId="2013794294">
    <w:abstractNumId w:val="6"/>
  </w:num>
  <w:num w:numId="97" w16cid:durableId="37435665">
    <w:abstractNumId w:val="13"/>
  </w:num>
  <w:num w:numId="98" w16cid:durableId="1264650376">
    <w:abstractNumId w:val="33"/>
  </w:num>
  <w:num w:numId="99" w16cid:durableId="1028217983">
    <w:abstractNumId w:val="27"/>
  </w:num>
  <w:num w:numId="100" w16cid:durableId="1717855636">
    <w:abstractNumId w:val="30"/>
  </w:num>
  <w:num w:numId="101" w16cid:durableId="80032101">
    <w:abstractNumId w:val="5"/>
  </w:num>
  <w:num w:numId="102" w16cid:durableId="1418944018">
    <w:abstractNumId w:val="30"/>
  </w:num>
  <w:num w:numId="103" w16cid:durableId="83041409">
    <w:abstractNumId w:val="30"/>
  </w:num>
  <w:num w:numId="104" w16cid:durableId="1563444482">
    <w:abstractNumId w:val="30"/>
  </w:num>
  <w:num w:numId="105" w16cid:durableId="856433135">
    <w:abstractNumId w:val="7"/>
  </w:num>
  <w:num w:numId="106" w16cid:durableId="2093426883">
    <w:abstractNumId w:val="8"/>
  </w:num>
  <w:num w:numId="107" w16cid:durableId="162278195">
    <w:abstractNumId w:val="37"/>
  </w:num>
  <w:num w:numId="108" w16cid:durableId="1873766718">
    <w:abstractNumId w:val="30"/>
  </w:num>
  <w:num w:numId="109" w16cid:durableId="1564213994">
    <w:abstractNumId w:val="30"/>
  </w:num>
  <w:num w:numId="110" w16cid:durableId="498737640">
    <w:abstractNumId w:val="32"/>
  </w:num>
  <w:num w:numId="111" w16cid:durableId="14924879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" w16cid:durableId="1028415550">
    <w:abstractNumId w:val="9"/>
  </w:num>
  <w:num w:numId="113" w16cid:durableId="305817256">
    <w:abstractNumId w:val="40"/>
  </w:num>
  <w:num w:numId="114" w16cid:durableId="1556694361">
    <w:abstractNumId w:val="18"/>
  </w:num>
  <w:num w:numId="115" w16cid:durableId="1535461722">
    <w:abstractNumId w:val="28"/>
  </w:num>
  <w:num w:numId="116" w16cid:durableId="544605316">
    <w:abstractNumId w:val="11"/>
  </w:num>
  <w:numIdMacAtCleanup w:val="1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72CA"/>
    <w:rsid w:val="00012B8F"/>
    <w:rsid w:val="000136CB"/>
    <w:rsid w:val="00017BA1"/>
    <w:rsid w:val="00020389"/>
    <w:rsid w:val="00021D5A"/>
    <w:rsid w:val="00024CBF"/>
    <w:rsid w:val="00025DE5"/>
    <w:rsid w:val="000447F8"/>
    <w:rsid w:val="00046032"/>
    <w:rsid w:val="000479B4"/>
    <w:rsid w:val="00065000"/>
    <w:rsid w:val="000652B9"/>
    <w:rsid w:val="0007215F"/>
    <w:rsid w:val="00076AF8"/>
    <w:rsid w:val="00077947"/>
    <w:rsid w:val="0008255D"/>
    <w:rsid w:val="00083BCB"/>
    <w:rsid w:val="0009210D"/>
    <w:rsid w:val="00097FC7"/>
    <w:rsid w:val="000A1269"/>
    <w:rsid w:val="000A4C40"/>
    <w:rsid w:val="000B0C4F"/>
    <w:rsid w:val="000B1AB3"/>
    <w:rsid w:val="000B5095"/>
    <w:rsid w:val="000C49A1"/>
    <w:rsid w:val="000C736F"/>
    <w:rsid w:val="000D6003"/>
    <w:rsid w:val="000E44FF"/>
    <w:rsid w:val="000E6F18"/>
    <w:rsid w:val="000E782E"/>
    <w:rsid w:val="000F28D3"/>
    <w:rsid w:val="00104B15"/>
    <w:rsid w:val="0010673A"/>
    <w:rsid w:val="00107B0B"/>
    <w:rsid w:val="00111371"/>
    <w:rsid w:val="00115544"/>
    <w:rsid w:val="00120FCE"/>
    <w:rsid w:val="00123650"/>
    <w:rsid w:val="00130040"/>
    <w:rsid w:val="00130091"/>
    <w:rsid w:val="00130E06"/>
    <w:rsid w:val="00131572"/>
    <w:rsid w:val="00132C52"/>
    <w:rsid w:val="0013319F"/>
    <w:rsid w:val="001367D4"/>
    <w:rsid w:val="001412A6"/>
    <w:rsid w:val="001422A2"/>
    <w:rsid w:val="001434C7"/>
    <w:rsid w:val="00143DD5"/>
    <w:rsid w:val="00144093"/>
    <w:rsid w:val="00146253"/>
    <w:rsid w:val="00150E19"/>
    <w:rsid w:val="00161E7C"/>
    <w:rsid w:val="0016255F"/>
    <w:rsid w:val="001629CB"/>
    <w:rsid w:val="00164A78"/>
    <w:rsid w:val="001667D6"/>
    <w:rsid w:val="00167DBA"/>
    <w:rsid w:val="00170323"/>
    <w:rsid w:val="00174A77"/>
    <w:rsid w:val="001843CB"/>
    <w:rsid w:val="00186CED"/>
    <w:rsid w:val="0019203D"/>
    <w:rsid w:val="001927A2"/>
    <w:rsid w:val="00197C86"/>
    <w:rsid w:val="001A0F40"/>
    <w:rsid w:val="001A43F6"/>
    <w:rsid w:val="001A4F24"/>
    <w:rsid w:val="001A73DE"/>
    <w:rsid w:val="001B5933"/>
    <w:rsid w:val="001B6135"/>
    <w:rsid w:val="001C2C9F"/>
    <w:rsid w:val="001C450E"/>
    <w:rsid w:val="001C63E9"/>
    <w:rsid w:val="001D03FF"/>
    <w:rsid w:val="001D09D1"/>
    <w:rsid w:val="001D0C5D"/>
    <w:rsid w:val="001D7E72"/>
    <w:rsid w:val="001E0B55"/>
    <w:rsid w:val="001F1674"/>
    <w:rsid w:val="001F20AF"/>
    <w:rsid w:val="001F74E3"/>
    <w:rsid w:val="002026E8"/>
    <w:rsid w:val="00204ECB"/>
    <w:rsid w:val="00210F36"/>
    <w:rsid w:val="0022127D"/>
    <w:rsid w:val="0022181F"/>
    <w:rsid w:val="002269B7"/>
    <w:rsid w:val="0022794F"/>
    <w:rsid w:val="002309BA"/>
    <w:rsid w:val="002349D1"/>
    <w:rsid w:val="00237F3D"/>
    <w:rsid w:val="002407FD"/>
    <w:rsid w:val="002446BA"/>
    <w:rsid w:val="00252C8B"/>
    <w:rsid w:val="002544D5"/>
    <w:rsid w:val="00257223"/>
    <w:rsid w:val="00257D2D"/>
    <w:rsid w:val="00260361"/>
    <w:rsid w:val="002607A6"/>
    <w:rsid w:val="002620EA"/>
    <w:rsid w:val="00263136"/>
    <w:rsid w:val="00264E56"/>
    <w:rsid w:val="0027340A"/>
    <w:rsid w:val="00276344"/>
    <w:rsid w:val="00277964"/>
    <w:rsid w:val="002830B7"/>
    <w:rsid w:val="00284862"/>
    <w:rsid w:val="00285257"/>
    <w:rsid w:val="0029200F"/>
    <w:rsid w:val="002943D9"/>
    <w:rsid w:val="0029576D"/>
    <w:rsid w:val="002A0AB4"/>
    <w:rsid w:val="002A0FEA"/>
    <w:rsid w:val="002A35E6"/>
    <w:rsid w:val="002A38AB"/>
    <w:rsid w:val="002B061B"/>
    <w:rsid w:val="002B26FB"/>
    <w:rsid w:val="002B5DC3"/>
    <w:rsid w:val="002E31FA"/>
    <w:rsid w:val="002E7E97"/>
    <w:rsid w:val="002F08A6"/>
    <w:rsid w:val="002F6F8B"/>
    <w:rsid w:val="00301DDF"/>
    <w:rsid w:val="003041F8"/>
    <w:rsid w:val="00304203"/>
    <w:rsid w:val="003064FC"/>
    <w:rsid w:val="00324575"/>
    <w:rsid w:val="00325511"/>
    <w:rsid w:val="003272B5"/>
    <w:rsid w:val="00330077"/>
    <w:rsid w:val="0033341F"/>
    <w:rsid w:val="00336218"/>
    <w:rsid w:val="003410F1"/>
    <w:rsid w:val="003415F9"/>
    <w:rsid w:val="003429E1"/>
    <w:rsid w:val="003450E3"/>
    <w:rsid w:val="00352287"/>
    <w:rsid w:val="0035481C"/>
    <w:rsid w:val="003562E3"/>
    <w:rsid w:val="003625BC"/>
    <w:rsid w:val="00363789"/>
    <w:rsid w:val="0036386B"/>
    <w:rsid w:val="0036674A"/>
    <w:rsid w:val="00366C9A"/>
    <w:rsid w:val="00370373"/>
    <w:rsid w:val="00371E3B"/>
    <w:rsid w:val="003737DB"/>
    <w:rsid w:val="00374C79"/>
    <w:rsid w:val="003757E8"/>
    <w:rsid w:val="00390158"/>
    <w:rsid w:val="0039255C"/>
    <w:rsid w:val="00393F14"/>
    <w:rsid w:val="00396B5D"/>
    <w:rsid w:val="003A3F14"/>
    <w:rsid w:val="003A696D"/>
    <w:rsid w:val="003B25D0"/>
    <w:rsid w:val="003B6FB3"/>
    <w:rsid w:val="003C28E4"/>
    <w:rsid w:val="003C4453"/>
    <w:rsid w:val="003C5E77"/>
    <w:rsid w:val="003C678D"/>
    <w:rsid w:val="003D0E59"/>
    <w:rsid w:val="003D33A6"/>
    <w:rsid w:val="003D5963"/>
    <w:rsid w:val="003E1002"/>
    <w:rsid w:val="003E220A"/>
    <w:rsid w:val="003E74B7"/>
    <w:rsid w:val="003E7B14"/>
    <w:rsid w:val="003F2E36"/>
    <w:rsid w:val="003F5831"/>
    <w:rsid w:val="003F5AA3"/>
    <w:rsid w:val="00404765"/>
    <w:rsid w:val="00410728"/>
    <w:rsid w:val="0041096C"/>
    <w:rsid w:val="00410D2D"/>
    <w:rsid w:val="00410FA2"/>
    <w:rsid w:val="00411AE7"/>
    <w:rsid w:val="00424FFD"/>
    <w:rsid w:val="0044021A"/>
    <w:rsid w:val="00440772"/>
    <w:rsid w:val="00444A33"/>
    <w:rsid w:val="004455BB"/>
    <w:rsid w:val="004538DA"/>
    <w:rsid w:val="00465846"/>
    <w:rsid w:val="004672EE"/>
    <w:rsid w:val="00467D3D"/>
    <w:rsid w:val="004705F1"/>
    <w:rsid w:val="0047218F"/>
    <w:rsid w:val="004755F3"/>
    <w:rsid w:val="00475B3F"/>
    <w:rsid w:val="0048706B"/>
    <w:rsid w:val="0049156C"/>
    <w:rsid w:val="004A336E"/>
    <w:rsid w:val="004A3B5D"/>
    <w:rsid w:val="004A58EC"/>
    <w:rsid w:val="004B4899"/>
    <w:rsid w:val="004B7EFE"/>
    <w:rsid w:val="004C294F"/>
    <w:rsid w:val="004D3336"/>
    <w:rsid w:val="004D441B"/>
    <w:rsid w:val="004D467F"/>
    <w:rsid w:val="004E2D38"/>
    <w:rsid w:val="004E652A"/>
    <w:rsid w:val="004E708B"/>
    <w:rsid w:val="0050447F"/>
    <w:rsid w:val="00505047"/>
    <w:rsid w:val="00507151"/>
    <w:rsid w:val="0050758F"/>
    <w:rsid w:val="0051014D"/>
    <w:rsid w:val="00510151"/>
    <w:rsid w:val="005205E1"/>
    <w:rsid w:val="0052316B"/>
    <w:rsid w:val="00526CB6"/>
    <w:rsid w:val="00530EB5"/>
    <w:rsid w:val="00532DD9"/>
    <w:rsid w:val="00551409"/>
    <w:rsid w:val="00551A45"/>
    <w:rsid w:val="00552645"/>
    <w:rsid w:val="0055396F"/>
    <w:rsid w:val="00554BE8"/>
    <w:rsid w:val="00566007"/>
    <w:rsid w:val="00567251"/>
    <w:rsid w:val="00570A30"/>
    <w:rsid w:val="0057736F"/>
    <w:rsid w:val="005815AF"/>
    <w:rsid w:val="00582253"/>
    <w:rsid w:val="00585CA2"/>
    <w:rsid w:val="00592F2F"/>
    <w:rsid w:val="00595864"/>
    <w:rsid w:val="005A2B3A"/>
    <w:rsid w:val="005A47D4"/>
    <w:rsid w:val="005A5BA8"/>
    <w:rsid w:val="005A608F"/>
    <w:rsid w:val="005A74ED"/>
    <w:rsid w:val="005B0AA6"/>
    <w:rsid w:val="005B3E93"/>
    <w:rsid w:val="005B45EE"/>
    <w:rsid w:val="005B5984"/>
    <w:rsid w:val="005C1D44"/>
    <w:rsid w:val="005C2CE7"/>
    <w:rsid w:val="005D0A9C"/>
    <w:rsid w:val="005D1055"/>
    <w:rsid w:val="005D19A0"/>
    <w:rsid w:val="005D628C"/>
    <w:rsid w:val="005D729F"/>
    <w:rsid w:val="005E0C38"/>
    <w:rsid w:val="005E147F"/>
    <w:rsid w:val="005E5C6A"/>
    <w:rsid w:val="005F373A"/>
    <w:rsid w:val="005F5315"/>
    <w:rsid w:val="005F54B8"/>
    <w:rsid w:val="005F6136"/>
    <w:rsid w:val="00602640"/>
    <w:rsid w:val="006047F5"/>
    <w:rsid w:val="00604DEE"/>
    <w:rsid w:val="006056CE"/>
    <w:rsid w:val="00620F5D"/>
    <w:rsid w:val="0062381E"/>
    <w:rsid w:val="00627C08"/>
    <w:rsid w:val="0063022A"/>
    <w:rsid w:val="006308B0"/>
    <w:rsid w:val="0063202A"/>
    <w:rsid w:val="006354A4"/>
    <w:rsid w:val="00641BCF"/>
    <w:rsid w:val="0064440A"/>
    <w:rsid w:val="006445C9"/>
    <w:rsid w:val="006533D8"/>
    <w:rsid w:val="00656CBC"/>
    <w:rsid w:val="00660C83"/>
    <w:rsid w:val="00673191"/>
    <w:rsid w:val="00677429"/>
    <w:rsid w:val="0068534D"/>
    <w:rsid w:val="00694714"/>
    <w:rsid w:val="006A24E1"/>
    <w:rsid w:val="006A3560"/>
    <w:rsid w:val="006A4413"/>
    <w:rsid w:val="006B2B55"/>
    <w:rsid w:val="006B5A0E"/>
    <w:rsid w:val="006B787F"/>
    <w:rsid w:val="006B7E31"/>
    <w:rsid w:val="006C22FC"/>
    <w:rsid w:val="006D03C6"/>
    <w:rsid w:val="006D434B"/>
    <w:rsid w:val="006D4413"/>
    <w:rsid w:val="006E0564"/>
    <w:rsid w:val="006E1B87"/>
    <w:rsid w:val="006E4AFB"/>
    <w:rsid w:val="006E533C"/>
    <w:rsid w:val="006E6299"/>
    <w:rsid w:val="006F501F"/>
    <w:rsid w:val="007008A4"/>
    <w:rsid w:val="00702EA0"/>
    <w:rsid w:val="007055E8"/>
    <w:rsid w:val="00711F05"/>
    <w:rsid w:val="007125EC"/>
    <w:rsid w:val="00714BF0"/>
    <w:rsid w:val="007209F3"/>
    <w:rsid w:val="0072107B"/>
    <w:rsid w:val="00723C27"/>
    <w:rsid w:val="00724B60"/>
    <w:rsid w:val="007358DF"/>
    <w:rsid w:val="0073596E"/>
    <w:rsid w:val="0074262D"/>
    <w:rsid w:val="00750026"/>
    <w:rsid w:val="00757103"/>
    <w:rsid w:val="00767C47"/>
    <w:rsid w:val="00771FE9"/>
    <w:rsid w:val="00772014"/>
    <w:rsid w:val="007759A5"/>
    <w:rsid w:val="00783FAE"/>
    <w:rsid w:val="00785906"/>
    <w:rsid w:val="007946E2"/>
    <w:rsid w:val="007A30A0"/>
    <w:rsid w:val="007A52FC"/>
    <w:rsid w:val="007B46A3"/>
    <w:rsid w:val="007B67F1"/>
    <w:rsid w:val="007D37C6"/>
    <w:rsid w:val="007D4ADE"/>
    <w:rsid w:val="007D4C36"/>
    <w:rsid w:val="007E07FE"/>
    <w:rsid w:val="007E152D"/>
    <w:rsid w:val="007F2406"/>
    <w:rsid w:val="007F6273"/>
    <w:rsid w:val="00804B99"/>
    <w:rsid w:val="0081187F"/>
    <w:rsid w:val="00812ADA"/>
    <w:rsid w:val="00820F7A"/>
    <w:rsid w:val="00824840"/>
    <w:rsid w:val="0082519A"/>
    <w:rsid w:val="00826425"/>
    <w:rsid w:val="0083285C"/>
    <w:rsid w:val="00833E2F"/>
    <w:rsid w:val="00836C11"/>
    <w:rsid w:val="00837C1C"/>
    <w:rsid w:val="00841C36"/>
    <w:rsid w:val="0084568C"/>
    <w:rsid w:val="008460D9"/>
    <w:rsid w:val="0085012E"/>
    <w:rsid w:val="0085060B"/>
    <w:rsid w:val="008511C5"/>
    <w:rsid w:val="00854952"/>
    <w:rsid w:val="00855408"/>
    <w:rsid w:val="00855901"/>
    <w:rsid w:val="00860344"/>
    <w:rsid w:val="0086306F"/>
    <w:rsid w:val="00870959"/>
    <w:rsid w:val="008720CE"/>
    <w:rsid w:val="00874F3F"/>
    <w:rsid w:val="00881748"/>
    <w:rsid w:val="00882FA2"/>
    <w:rsid w:val="00884173"/>
    <w:rsid w:val="00884AC9"/>
    <w:rsid w:val="008910C7"/>
    <w:rsid w:val="00891AB1"/>
    <w:rsid w:val="008967D2"/>
    <w:rsid w:val="008A1D15"/>
    <w:rsid w:val="008A1D18"/>
    <w:rsid w:val="008A3B6F"/>
    <w:rsid w:val="008A4ABF"/>
    <w:rsid w:val="008A4B07"/>
    <w:rsid w:val="008B462B"/>
    <w:rsid w:val="008B4886"/>
    <w:rsid w:val="008B5994"/>
    <w:rsid w:val="008C33FC"/>
    <w:rsid w:val="008C38FC"/>
    <w:rsid w:val="008C5B20"/>
    <w:rsid w:val="008D0C60"/>
    <w:rsid w:val="008D0EFC"/>
    <w:rsid w:val="008D195E"/>
    <w:rsid w:val="008E4593"/>
    <w:rsid w:val="008E4AEB"/>
    <w:rsid w:val="008E5561"/>
    <w:rsid w:val="008F1D1D"/>
    <w:rsid w:val="008F1FEB"/>
    <w:rsid w:val="008F2268"/>
    <w:rsid w:val="008F368A"/>
    <w:rsid w:val="008F685D"/>
    <w:rsid w:val="008F7BA6"/>
    <w:rsid w:val="0091257F"/>
    <w:rsid w:val="009262B8"/>
    <w:rsid w:val="0093028E"/>
    <w:rsid w:val="009340F9"/>
    <w:rsid w:val="00935FBE"/>
    <w:rsid w:val="00936511"/>
    <w:rsid w:val="00942D81"/>
    <w:rsid w:val="00942E68"/>
    <w:rsid w:val="00945340"/>
    <w:rsid w:val="00951405"/>
    <w:rsid w:val="00961494"/>
    <w:rsid w:val="0096574E"/>
    <w:rsid w:val="00966274"/>
    <w:rsid w:val="00972233"/>
    <w:rsid w:val="009724B1"/>
    <w:rsid w:val="009732F2"/>
    <w:rsid w:val="00977135"/>
    <w:rsid w:val="00977B86"/>
    <w:rsid w:val="00987E42"/>
    <w:rsid w:val="00994371"/>
    <w:rsid w:val="009A1EF0"/>
    <w:rsid w:val="009B3188"/>
    <w:rsid w:val="009C247A"/>
    <w:rsid w:val="009C35C8"/>
    <w:rsid w:val="009C6B9E"/>
    <w:rsid w:val="009F0BEB"/>
    <w:rsid w:val="00A02C95"/>
    <w:rsid w:val="00A06080"/>
    <w:rsid w:val="00A13717"/>
    <w:rsid w:val="00A1492C"/>
    <w:rsid w:val="00A17753"/>
    <w:rsid w:val="00A2241F"/>
    <w:rsid w:val="00A272B9"/>
    <w:rsid w:val="00A27AD3"/>
    <w:rsid w:val="00A31147"/>
    <w:rsid w:val="00A32900"/>
    <w:rsid w:val="00A33A1B"/>
    <w:rsid w:val="00A3578C"/>
    <w:rsid w:val="00A40AC9"/>
    <w:rsid w:val="00A4146C"/>
    <w:rsid w:val="00A43178"/>
    <w:rsid w:val="00A532A3"/>
    <w:rsid w:val="00A564B1"/>
    <w:rsid w:val="00A56DAD"/>
    <w:rsid w:val="00A63B3B"/>
    <w:rsid w:val="00A66138"/>
    <w:rsid w:val="00A705B3"/>
    <w:rsid w:val="00A732E4"/>
    <w:rsid w:val="00A8751D"/>
    <w:rsid w:val="00A90429"/>
    <w:rsid w:val="00A94F80"/>
    <w:rsid w:val="00A97801"/>
    <w:rsid w:val="00AA07D0"/>
    <w:rsid w:val="00AA0A0C"/>
    <w:rsid w:val="00AA1235"/>
    <w:rsid w:val="00AA6323"/>
    <w:rsid w:val="00AB23B6"/>
    <w:rsid w:val="00AB54E3"/>
    <w:rsid w:val="00AC308D"/>
    <w:rsid w:val="00AD5127"/>
    <w:rsid w:val="00AD74FF"/>
    <w:rsid w:val="00AD7ECA"/>
    <w:rsid w:val="00AE6F06"/>
    <w:rsid w:val="00AF0795"/>
    <w:rsid w:val="00AF1960"/>
    <w:rsid w:val="00AF465D"/>
    <w:rsid w:val="00AF4958"/>
    <w:rsid w:val="00B04FA5"/>
    <w:rsid w:val="00B11964"/>
    <w:rsid w:val="00B13F3C"/>
    <w:rsid w:val="00B144E2"/>
    <w:rsid w:val="00B1494B"/>
    <w:rsid w:val="00B24394"/>
    <w:rsid w:val="00B269F3"/>
    <w:rsid w:val="00B26FC3"/>
    <w:rsid w:val="00B31387"/>
    <w:rsid w:val="00B34FF8"/>
    <w:rsid w:val="00B355D5"/>
    <w:rsid w:val="00B426D1"/>
    <w:rsid w:val="00B46D1A"/>
    <w:rsid w:val="00B4706B"/>
    <w:rsid w:val="00B474F9"/>
    <w:rsid w:val="00B5128E"/>
    <w:rsid w:val="00B6361A"/>
    <w:rsid w:val="00B67A15"/>
    <w:rsid w:val="00B7471E"/>
    <w:rsid w:val="00B754B6"/>
    <w:rsid w:val="00B75C1C"/>
    <w:rsid w:val="00B820CE"/>
    <w:rsid w:val="00B84008"/>
    <w:rsid w:val="00B852F9"/>
    <w:rsid w:val="00B8554F"/>
    <w:rsid w:val="00B91ADF"/>
    <w:rsid w:val="00B9394B"/>
    <w:rsid w:val="00BA076D"/>
    <w:rsid w:val="00BB1E17"/>
    <w:rsid w:val="00BB2338"/>
    <w:rsid w:val="00BB4260"/>
    <w:rsid w:val="00BC0AEC"/>
    <w:rsid w:val="00BC13F5"/>
    <w:rsid w:val="00BC1487"/>
    <w:rsid w:val="00BC492B"/>
    <w:rsid w:val="00BC4F65"/>
    <w:rsid w:val="00BC5BF1"/>
    <w:rsid w:val="00BC60EB"/>
    <w:rsid w:val="00BD013D"/>
    <w:rsid w:val="00BE214F"/>
    <w:rsid w:val="00BE60D7"/>
    <w:rsid w:val="00BE713E"/>
    <w:rsid w:val="00BF23A3"/>
    <w:rsid w:val="00BF60FF"/>
    <w:rsid w:val="00C00B5C"/>
    <w:rsid w:val="00C00FB4"/>
    <w:rsid w:val="00C05540"/>
    <w:rsid w:val="00C07586"/>
    <w:rsid w:val="00C10DAC"/>
    <w:rsid w:val="00C15FAB"/>
    <w:rsid w:val="00C20971"/>
    <w:rsid w:val="00C20E40"/>
    <w:rsid w:val="00C225E0"/>
    <w:rsid w:val="00C2312A"/>
    <w:rsid w:val="00C26A6A"/>
    <w:rsid w:val="00C32353"/>
    <w:rsid w:val="00C36769"/>
    <w:rsid w:val="00C43060"/>
    <w:rsid w:val="00C501B4"/>
    <w:rsid w:val="00C5435D"/>
    <w:rsid w:val="00C645A9"/>
    <w:rsid w:val="00C66A33"/>
    <w:rsid w:val="00C7275C"/>
    <w:rsid w:val="00C74AF9"/>
    <w:rsid w:val="00C80D4D"/>
    <w:rsid w:val="00C877B2"/>
    <w:rsid w:val="00C87DD6"/>
    <w:rsid w:val="00C908F8"/>
    <w:rsid w:val="00C9443B"/>
    <w:rsid w:val="00C961E8"/>
    <w:rsid w:val="00C96C56"/>
    <w:rsid w:val="00C972A1"/>
    <w:rsid w:val="00C97E94"/>
    <w:rsid w:val="00CA0580"/>
    <w:rsid w:val="00CA771C"/>
    <w:rsid w:val="00CB3132"/>
    <w:rsid w:val="00CC22B2"/>
    <w:rsid w:val="00CC65AC"/>
    <w:rsid w:val="00CC65BA"/>
    <w:rsid w:val="00CC79B4"/>
    <w:rsid w:val="00CD1984"/>
    <w:rsid w:val="00CE11E6"/>
    <w:rsid w:val="00CE2A1B"/>
    <w:rsid w:val="00CE49C4"/>
    <w:rsid w:val="00D00611"/>
    <w:rsid w:val="00D116D2"/>
    <w:rsid w:val="00D12521"/>
    <w:rsid w:val="00D17A1D"/>
    <w:rsid w:val="00D25BEC"/>
    <w:rsid w:val="00D30554"/>
    <w:rsid w:val="00D3356A"/>
    <w:rsid w:val="00D37A19"/>
    <w:rsid w:val="00D401FA"/>
    <w:rsid w:val="00D4379F"/>
    <w:rsid w:val="00D44E92"/>
    <w:rsid w:val="00D53805"/>
    <w:rsid w:val="00D63C48"/>
    <w:rsid w:val="00D70503"/>
    <w:rsid w:val="00D7150D"/>
    <w:rsid w:val="00D76175"/>
    <w:rsid w:val="00D76A33"/>
    <w:rsid w:val="00D77EED"/>
    <w:rsid w:val="00D905C5"/>
    <w:rsid w:val="00D912AD"/>
    <w:rsid w:val="00D9280F"/>
    <w:rsid w:val="00D9285A"/>
    <w:rsid w:val="00D9404F"/>
    <w:rsid w:val="00D95923"/>
    <w:rsid w:val="00DA2DDF"/>
    <w:rsid w:val="00DA7FAB"/>
    <w:rsid w:val="00DB1B3D"/>
    <w:rsid w:val="00DC01E9"/>
    <w:rsid w:val="00DC3F35"/>
    <w:rsid w:val="00DC5ACE"/>
    <w:rsid w:val="00DD394D"/>
    <w:rsid w:val="00DE07CB"/>
    <w:rsid w:val="00DE2480"/>
    <w:rsid w:val="00DE759B"/>
    <w:rsid w:val="00DF3997"/>
    <w:rsid w:val="00E006EC"/>
    <w:rsid w:val="00E034A5"/>
    <w:rsid w:val="00E06C73"/>
    <w:rsid w:val="00E10DCB"/>
    <w:rsid w:val="00E11015"/>
    <w:rsid w:val="00E13B20"/>
    <w:rsid w:val="00E2338A"/>
    <w:rsid w:val="00E242B1"/>
    <w:rsid w:val="00E36DDD"/>
    <w:rsid w:val="00E410A4"/>
    <w:rsid w:val="00E43619"/>
    <w:rsid w:val="00E475DC"/>
    <w:rsid w:val="00E52CED"/>
    <w:rsid w:val="00E552E4"/>
    <w:rsid w:val="00E661EE"/>
    <w:rsid w:val="00E70F55"/>
    <w:rsid w:val="00E83757"/>
    <w:rsid w:val="00E83F95"/>
    <w:rsid w:val="00E85D46"/>
    <w:rsid w:val="00E915C6"/>
    <w:rsid w:val="00E94C86"/>
    <w:rsid w:val="00EA54F3"/>
    <w:rsid w:val="00EB157B"/>
    <w:rsid w:val="00EB5486"/>
    <w:rsid w:val="00EC157D"/>
    <w:rsid w:val="00EC7B8D"/>
    <w:rsid w:val="00ED0920"/>
    <w:rsid w:val="00EE02AC"/>
    <w:rsid w:val="00EE030C"/>
    <w:rsid w:val="00EE1F73"/>
    <w:rsid w:val="00EE3700"/>
    <w:rsid w:val="00EF72A0"/>
    <w:rsid w:val="00EF7329"/>
    <w:rsid w:val="00F0220E"/>
    <w:rsid w:val="00F06581"/>
    <w:rsid w:val="00F06BB9"/>
    <w:rsid w:val="00F0792C"/>
    <w:rsid w:val="00F10253"/>
    <w:rsid w:val="00F10586"/>
    <w:rsid w:val="00F10ABA"/>
    <w:rsid w:val="00F17B48"/>
    <w:rsid w:val="00F21292"/>
    <w:rsid w:val="00F2243D"/>
    <w:rsid w:val="00F26451"/>
    <w:rsid w:val="00F2752C"/>
    <w:rsid w:val="00F308B5"/>
    <w:rsid w:val="00F344C9"/>
    <w:rsid w:val="00F3723A"/>
    <w:rsid w:val="00F42498"/>
    <w:rsid w:val="00F43C30"/>
    <w:rsid w:val="00F44A3F"/>
    <w:rsid w:val="00F47945"/>
    <w:rsid w:val="00F51A34"/>
    <w:rsid w:val="00F51ADF"/>
    <w:rsid w:val="00F55658"/>
    <w:rsid w:val="00F602B7"/>
    <w:rsid w:val="00F6087A"/>
    <w:rsid w:val="00F63AE7"/>
    <w:rsid w:val="00F63E1C"/>
    <w:rsid w:val="00F66BB4"/>
    <w:rsid w:val="00F70B4B"/>
    <w:rsid w:val="00F725DC"/>
    <w:rsid w:val="00F72DE6"/>
    <w:rsid w:val="00F8258C"/>
    <w:rsid w:val="00F828FE"/>
    <w:rsid w:val="00F86895"/>
    <w:rsid w:val="00F9198D"/>
    <w:rsid w:val="00FB3483"/>
    <w:rsid w:val="00FC3654"/>
    <w:rsid w:val="00FD03AE"/>
    <w:rsid w:val="00FD423E"/>
    <w:rsid w:val="00FD7B9B"/>
    <w:rsid w:val="00FF0BDE"/>
    <w:rsid w:val="00FF1C2B"/>
    <w:rsid w:val="00FF3CFE"/>
    <w:rsid w:val="00FF3D36"/>
    <w:rsid w:val="00FF401B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ECD7171"/>
  <w15:docId w15:val="{07E00A68-F934-4F84-8751-653205FDC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10673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</w:pPr>
    <w:rPr>
      <w:rFonts w:ascii="UnvCyr" w:eastAsia="Times New Roman" w:hAnsi="UnvCyr" w:cs="UnvCyr"/>
    </w:rPr>
  </w:style>
  <w:style w:type="paragraph" w:customStyle="1" w:styleId="tochka">
    <w:name w:val="tochka"/>
    <w:basedOn w:val="Normal"/>
    <w:uiPriority w:val="99"/>
    <w:rsid w:val="00D00611"/>
    <w:pPr>
      <w:tabs>
        <w:tab w:val="left" w:pos="850"/>
      </w:tabs>
      <w:overflowPunct w:val="0"/>
      <w:autoSpaceDE w:val="0"/>
      <w:autoSpaceDN w:val="0"/>
      <w:adjustRightInd w:val="0"/>
      <w:spacing w:after="0" w:line="240" w:lineRule="auto"/>
      <w:ind w:left="850" w:hanging="850"/>
    </w:pPr>
    <w:rPr>
      <w:rFonts w:ascii="UnvCyr" w:eastAsia="Times New Roman" w:hAnsi="UnvCyr" w:cs="UnvCyr"/>
      <w:b/>
      <w:bCs/>
      <w:caps/>
    </w:rPr>
  </w:style>
  <w:style w:type="paragraph" w:styleId="Revision">
    <w:name w:val="Revision"/>
    <w:hidden/>
    <w:uiPriority w:val="99"/>
    <w:semiHidden/>
    <w:rsid w:val="00FC3654"/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rsid w:val="007358DF"/>
    <w:rPr>
      <w:rFonts w:cs="Times New Roman"/>
      <w:color w:val="0000FF"/>
      <w:u w:val="single"/>
    </w:rPr>
  </w:style>
  <w:style w:type="paragraph" w:customStyle="1" w:styleId="Style1">
    <w:name w:val="Style1"/>
    <w:basedOn w:val="Normal"/>
    <w:rsid w:val="00CA771C"/>
    <w:pPr>
      <w:numPr>
        <w:numId w:val="100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4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BD686CC-99B8-4BD1-A5AD-999B32FED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161</Words>
  <Characters>971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ЗАЯВЯВАНЕ, ДОСТЪП, ЗАКРИВАНЕ НА VPN КЛИЕНТ УСЛУГИ</vt:lpstr>
    </vt:vector>
  </TitlesOfParts>
  <Company>suis</Company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ЗАЯВЯВАНЕ, ДОСТЪП, ЗАКРИВАНЕ НА VPN КЛИЕНТ УСЛУГИ</dc:title>
  <dc:subject/>
  <dc:creator>Georgy Verbachev</dc:creator>
  <cp:keywords/>
  <dc:description/>
  <cp:lastModifiedBy>Ekaterina Georgieva</cp:lastModifiedBy>
  <cp:revision>19</cp:revision>
  <cp:lastPrinted>2015-08-14T12:03:00Z</cp:lastPrinted>
  <dcterms:created xsi:type="dcterms:W3CDTF">2020-05-15T12:14:00Z</dcterms:created>
  <dcterms:modified xsi:type="dcterms:W3CDTF">2025-10-23T18:54:00Z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