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61CF" w14:textId="77777777" w:rsidR="0053548C" w:rsidRDefault="0053548C"/>
    <w:p w14:paraId="3870746D" w14:textId="41EB24D9" w:rsidR="0048000D" w:rsidRDefault="0053548C">
      <w:r>
        <w:drawing>
          <wp:inline distT="0" distB="0" distL="0" distR="0" wp14:anchorId="59B026D9" wp14:editId="7A741D03">
            <wp:extent cx="2788920" cy="27889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drawing>
          <wp:inline distT="0" distB="0" distL="0" distR="0" wp14:anchorId="6F87272A" wp14:editId="619B9393">
            <wp:extent cx="2794000" cy="2794000"/>
            <wp:effectExtent l="0" t="0" r="635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983" cy="279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6E7438B9" wp14:editId="3ABE6EB4">
            <wp:extent cx="2768600" cy="27686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591" cy="277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drawing>
          <wp:inline distT="0" distB="0" distL="0" distR="0" wp14:anchorId="68D5F5B9" wp14:editId="562C8452">
            <wp:extent cx="2768600" cy="27686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375" cy="277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 wp14:anchorId="4153633D" wp14:editId="35D735F7">
            <wp:extent cx="2777067" cy="2777067"/>
            <wp:effectExtent l="0" t="0" r="4445" b="444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179" cy="278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drawing>
          <wp:inline distT="0" distB="0" distL="0" distR="0" wp14:anchorId="6C3F696B" wp14:editId="1FA82369">
            <wp:extent cx="2777067" cy="2777067"/>
            <wp:effectExtent l="0" t="0" r="4445" b="444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406" cy="278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000D"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4D38E" w14:textId="77777777" w:rsidR="000A6133" w:rsidRDefault="000A6133" w:rsidP="0053548C">
      <w:pPr>
        <w:spacing w:after="0" w:line="240" w:lineRule="auto"/>
      </w:pPr>
      <w:r>
        <w:separator/>
      </w:r>
    </w:p>
  </w:endnote>
  <w:endnote w:type="continuationSeparator" w:id="0">
    <w:p w14:paraId="31D04BB5" w14:textId="77777777" w:rsidR="000A6133" w:rsidRDefault="000A6133" w:rsidP="00535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4F633" w14:textId="293E1824" w:rsidR="0053548C" w:rsidRPr="0053548C" w:rsidRDefault="0053548C" w:rsidP="0053548C">
    <w:pPr>
      <w:pStyle w:val="Fuzeile"/>
      <w:jc w:val="center"/>
      <w:rPr>
        <w:rFonts w:ascii="Comic Sans MS" w:hAnsi="Comic Sans MS"/>
        <w:i/>
        <w:iCs/>
        <w:sz w:val="28"/>
        <w:szCs w:val="28"/>
      </w:rPr>
    </w:pPr>
    <w:r w:rsidRPr="0053548C">
      <w:rPr>
        <w:rFonts w:ascii="Comic Sans MS" w:hAnsi="Comic Sans MS"/>
        <w:i/>
        <w:iCs/>
        <w:sz w:val="28"/>
        <w:szCs w:val="28"/>
      </w:rPr>
      <w:t>ID QrCodes - Printable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B445C" w14:textId="77777777" w:rsidR="000A6133" w:rsidRDefault="000A6133" w:rsidP="0053548C">
      <w:pPr>
        <w:spacing w:after="0" w:line="240" w:lineRule="auto"/>
      </w:pPr>
      <w:r>
        <w:separator/>
      </w:r>
    </w:p>
  </w:footnote>
  <w:footnote w:type="continuationSeparator" w:id="0">
    <w:p w14:paraId="58517E41" w14:textId="77777777" w:rsidR="000A6133" w:rsidRDefault="000A6133" w:rsidP="005354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7D"/>
    <w:rsid w:val="000A6133"/>
    <w:rsid w:val="002E2C7D"/>
    <w:rsid w:val="0048000D"/>
    <w:rsid w:val="0053548C"/>
    <w:rsid w:val="0079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967B7"/>
  <w15:chartTrackingRefBased/>
  <w15:docId w15:val="{145CE764-483C-4558-A44A-8EDB2CFE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354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548C"/>
    <w:rPr>
      <w:noProof/>
    </w:rPr>
  </w:style>
  <w:style w:type="paragraph" w:styleId="Fuzeile">
    <w:name w:val="footer"/>
    <w:basedOn w:val="Standard"/>
    <w:link w:val="FuzeileZchn"/>
    <w:uiPriority w:val="99"/>
    <w:unhideWhenUsed/>
    <w:rsid w:val="005354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548C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Beyer</dc:creator>
  <cp:keywords/>
  <dc:description/>
  <cp:lastModifiedBy>Nikolas Beyer</cp:lastModifiedBy>
  <cp:revision>2</cp:revision>
  <dcterms:created xsi:type="dcterms:W3CDTF">2021-10-18T18:52:00Z</dcterms:created>
  <dcterms:modified xsi:type="dcterms:W3CDTF">2021-10-18T18:56:00Z</dcterms:modified>
</cp:coreProperties>
</file>