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ylica[51];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}KVARTIRA;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KVARTIRA 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list*spisak;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ylica[51];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(code==spisak-&gt;naem.code)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(code==spisak-&gt;naem.code)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въведена квартира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spisak-&gt;naem.code=code;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град на квартирата: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fgets(grad,51,stdin);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(i=0;i&lt;(strlen(grad)-1);i++)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((!(grad[i]&gt;=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(!(grad[i]&gt;=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strcpy(spisak-&gt;naem.grad,grad);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улица на квартирата: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fgets(ylica,51,stdin);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(i=0;i&lt;(strlen(ylica)-1);i++)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((!(ylica[i]&gt;=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&amp;&amp;ylica[i]&lt;=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(!(ylica[i]&gt;=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&amp;&amp;ylica[i]&lt;=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strcpy(spisak-&gt;naem.ylica,ylica);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улицата: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spisak-&gt;naem.nomer=nomer;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площ: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,&amp;plo6t);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(plo6t&lt;0)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spisak-&gt;naem.plo6t=plo6t;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стаи: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,&amp;stai);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(stai&lt;0)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spisak-&gt;naem.stai=stai;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месечен наем: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,&amp;naem);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(naem&lt;0)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spisak-&gt;naem.naem=naem;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editel(list* prev)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i,ch,broi=0,check;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ylica[51];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"За промяня нятиснете 2.\nЗа изтриване - 1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ch=getche();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 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(spisak-&gt;naem.code==code)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\nНомер на улица - 3\nГрад - 4\nУлица - 5\nПлощ - 6\nСтаи - 7\nНаем - 8\n"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spisak-&gt;naem.nomer=nomer;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град: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fgets(grad,51,stdin);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(i=0;i&lt;(strlen(grad)-1);i++)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((!(grad[i]&gt;=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(!(grad[i]&gt;=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strcpy(spisak-&gt;naem.grad,grad);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улица: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fgets(ylica,51,stdin);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(i=0;i&lt;(strlen(ylica)-1);i++)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((!(ylica[i]&gt;=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&amp;&amp;ylica[i]&lt;=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(!(ylica[i]&gt;=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&amp;&amp;ylica[i]&lt;=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strcpy(spisak-&gt;naem.ylica,ylica);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площ: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,&amp;plo6t);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(plo6t&lt;0)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spisak-&gt;naem.plo6t=plo6t;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стаи: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,&amp;stai);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(stai&lt;0)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spisak-&gt;naem.stai=stai;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наем: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,&amp;naem);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(naem&lt;0)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spisak-&gt;naem.naem=naem;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  <w:r>
        <w:rPr>
          <w:rFonts w:ascii="Consolas" w:hAnsi="Consolas" w:cs="Consolas"/>
          <w:color w:val="008000"/>
          <w:sz w:val="19"/>
          <w:szCs w:val="19"/>
        </w:rPr>
        <w:t>/////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head2-&gt;next=spisak-&gt;next;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prev=spisak-&gt;next;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free(spisak);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КВАРТИРА с този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KVARTIRA *sort=NULL, swap;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i,check,br=0,b;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(spisak!=NULL)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br++;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(sort!=NULL) free(sort);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sort=(KVARTIRA *)malloc(br*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(KVARTIRA));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град: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fgets(grad,51,stdin);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b=strlen(grad)-1;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(i=0;i&lt;b;i++)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((!(grad[i]&gt;=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(!(grad[i]&gt;=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(i=0,check=0,spisak=prev;;spisak=spisak-&gt;next)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(strcmp(spisak-&gt;naem.grad,grad)==0)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sort[i].code=spisak-&gt;naem.code;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strcpy(sort[i].grad, spisak-&gt;naem.grad);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sort[i].naem=spisak-&gt;naem.naem;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sort[i].nomer=spisak-&gt;naem.nomer;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sort[i].plo6t=spisak-&gt;naem.plo6t;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sort[i].stai=spisak-&gt;naem.stai;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strcpy(sort[i].ylica,spisak-&gt;naem.ylica);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i++;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(!check)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квартира в този град!"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(i&lt;br-1)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(sort[i].naem&gt;sort[i+1].naem)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swap.code=sort[i].code;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swap.naem=sort[i].naem;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swap.nomer=sort[i].nomer;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swap.plo6t=sort[i].plo6t;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swap.stai=sort[i].stai;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strcpy(swap.grad,sort[i].grad);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strcpy(swap.ylica,sort[i].ylica);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sort[i].code=sort[i+1].code;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strcpy(sort[i].grad, sort[i+1].grad);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sort[i].naem=sort[i+1].naem;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sort[i].nomer=sort[i+1].nomer;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sort[i].plo6t=sort[i+1].plo6t;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sort[i].stai=sort[i+1].stai;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strcpy(sort[i].ylica,sort[i+1].ylica);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sort[i+1].code=swap.code;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strcpy(sort[i+1].grad, swap.grad);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sort[i+1].naem=swap.naem;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sort[i+1].nomer=swap.nomer;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sort[i+1].plo6t=swap.plo6t;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sort[i+1].stai=swap.stai;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strcpy(sort[i+1].ylica,swap.ylica);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"\nКод: %d"</w:t>
      </w:r>
      <w:r>
        <w:rPr>
          <w:rFonts w:ascii="Consolas" w:hAnsi="Consolas" w:cs="Consolas"/>
          <w:sz w:val="19"/>
          <w:szCs w:val="19"/>
        </w:rPr>
        <w:t>,sort[i].code);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"\nград: %s улица %s номер %d"</w:t>
      </w:r>
      <w:r>
        <w:rPr>
          <w:rFonts w:ascii="Consolas" w:hAnsi="Consolas" w:cs="Consolas"/>
          <w:sz w:val="19"/>
          <w:szCs w:val="19"/>
        </w:rPr>
        <w:t xml:space="preserve">,sort[i].grad,sort[i].ylica,sort[i].nomer);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"\nСтаи: %d \nПлощ %f"</w:t>
      </w:r>
      <w:r>
        <w:rPr>
          <w:rFonts w:ascii="Consolas" w:hAnsi="Consolas" w:cs="Consolas"/>
          <w:sz w:val="19"/>
          <w:szCs w:val="19"/>
        </w:rPr>
        <w:t xml:space="preserve">,sort[i].stai,sort[i].plo6t);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"\nНаем: %f\n\n\n"</w:t>
      </w:r>
      <w:r>
        <w:rPr>
          <w:rFonts w:ascii="Consolas" w:hAnsi="Consolas" w:cs="Consolas"/>
          <w:sz w:val="19"/>
          <w:szCs w:val="19"/>
        </w:rPr>
        <w:t>,sort[i].naem);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*spisak,*prev=NULL;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квартира.\n"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Променяне на данни за квартира.\n"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квартира за даден град.\n"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prev=editel(prev);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prev=lookfor(prev);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967A9A" w:rsidRDefault="00967A9A" w:rsidP="0096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20A8" w:rsidRDefault="006D20A8">
      <w:bookmarkStart w:id="0" w:name="_GoBack"/>
      <w:bookmarkEnd w:id="0"/>
    </w:p>
    <w:sectPr w:rsidR="006D20A8" w:rsidSect="000A3ED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4C"/>
    <w:rsid w:val="006D20A8"/>
    <w:rsid w:val="0079394C"/>
    <w:rsid w:val="0096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2747</Words>
  <Characters>15663</Characters>
  <Application>Microsoft Office Word</Application>
  <DocSecurity>0</DocSecurity>
  <Lines>130</Lines>
  <Paragraphs>36</Paragraphs>
  <ScaleCrop>false</ScaleCrop>
  <Company> </Company>
  <LinksUpToDate>false</LinksUpToDate>
  <CharactersWithSpaces>18374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2013-05-19T14:21:00Z</dcterms:created>
  <dcterms:modified xsi:type="dcterms:W3CDTF">2013-05-19T14:21:00Z</dcterms:modified>
</cp:coreProperties>
</file>