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}DOC;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DOC kniga;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day, mount, 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avtorime[21];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avtorprezime[21];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avtorfamiliq[21];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fgets(number,7,stdin);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документ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strcpy(spisak-&gt;kniga.number,number);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документ: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fgets(name,31,stdin);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strcpy(spisak-&gt;kniga.name,name);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(year&gt;2013 || year&lt;1)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1 и 2013.\n"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издаване: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spisak-&gt;kniga.year=year;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spisak-&gt;kniga.day=day;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spisak-&gt;kniga.mount=mount;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fgets(avtorime,21,stdin);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strcpy(spisak-&gt;kniga.avtorime,avtorime);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fgets(avtorprezime,21,stdin);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strcpy(spisak-&gt;kniga.avtorprezime,avtorprezime);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автора: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fgets(avtorfamiliq,21,stdin);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strcpy(spisak-&gt;kniga.avtorfamiliq,avtorfamiliq);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delel(list*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fgets(number,7,stdin);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broi--;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документ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printdoc(list*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fgets(number,7,stdin);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number[0]&gt;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(strcmp(spisak-&gt;kniga.number,number)==0)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документ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filee(list*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*fin, *fout;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"\n%s"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"%d.%d.%d\n"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"%s%s%s"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check=1;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}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"a+b"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{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fwrite(&amp;(spisak-&gt;kniga),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(DOC),1,fout);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check=1;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 или .dat\n"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filereed(list*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DOC knijka, *sort;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*fin, *fout;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(broi=0,check=0;;)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free(spisak);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prev=NULL;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spisak-&gt;kniga.number[i]=ch;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spisak-&gt;kniga.name[i]=ch;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spisak-&gt;kniga.mount=(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(spisak-&gt;kniga.year=0,i=1000;;i=i/10)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spisak-&gt;kniga.year=spisak-&gt;kniga.year+(ch-48)*i;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spisak-&gt;kniga.year=spisak-&gt;kniga.year/(i*10);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spisak-&gt;kniga.avtorime[i]=ch;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spisak-&gt;kniga.avtorprezime[i]=ch;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spisak-&gt;kniga.avtorprezime[i]=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(ch!=EOF&amp;&amp;ch!=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spisak-&gt;kniga.avtorfamiliq[i]=ch;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spisak-&gt;kniga.avtorfamiliq[i]=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broi++;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free(spisak);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spisak=NULL;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prev=NULL;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(!fread(&amp;knijka,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(DOC),1,fin))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spisak-&gt;next=prev;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prev=spisak;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spisak-&gt;kniga.year=knijka.year;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spisak-&gt;kniga.day=knijka.day;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     spisak-&gt;kniga.mount=knijka.mount;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strcpy(spisak-&gt;kniga.name,knijka.name);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strcpy(spisak-&gt;kniga.avtorime,knijka.avtorime);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strcpy(spisak-&gt;kniga.avtorprezime,knijka.avtorprezime);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strcpy(spisak-&gt;kniga.avtorfamiliq,knijka.avtorfamiliq);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broi++;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{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 spisak-&gt;next=NULL;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 или .dat\n"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 fclose(fin);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DOC knijka, *sort;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day, mount, 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(year&gt;2013 || year&lt;1)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между 1 и 2013.\n"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последните N дни: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,&amp;cn);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(cn&lt;=0);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(day&lt;cn)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cn=cn-day;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(mount)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mount=12;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year=year-1;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 day=29;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day=28;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day=day-cn;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(day&lt;cn)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cn=cn-day;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day=day-cn;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(day&lt;cn)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cn=cn-day;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mount=mount-1;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day=31;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day=day-cn;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"\n\nВсички документи след %d.%d.%d:\n\n\n"</w:t>
      </w:r>
      <w:r>
        <w:rPr>
          <w:rFonts w:ascii="Consolas" w:hAnsi="Consolas" w:cs="Consolas"/>
          <w:sz w:val="19"/>
          <w:szCs w:val="19"/>
        </w:rPr>
        <w:t>,day,mount,year);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(year&lt;spisak-&gt;kniga.year)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(mount&lt;spisak-&gt;kniga.mount&amp;&amp;year==spisak-&gt;kniga.year)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(spisak-&gt;kniga.day&gt;day&amp;&amp;year==spisak-&gt;kniga.year&amp;&amp;mount==spisak-&gt;kniga.mount)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,spisak-&gt;kniga.day,spisak-&gt;kniga.mount,spisak-&gt;kniga.year);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%s\n\n\n\n"</w:t>
      </w:r>
      <w:r>
        <w:rPr>
          <w:rFonts w:ascii="Consolas" w:hAnsi="Consolas" w:cs="Consolas"/>
          <w:sz w:val="19"/>
          <w:szCs w:val="19"/>
        </w:rPr>
        <w:t xml:space="preserve">,spisak-&gt;kniga.avtorime,spisak-&gt;kniga.avtorprezime,spisak-&gt;kniga.avtorfamiliq);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sortt(list* prev)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DOC knijka, *sort;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*spisak=NULL, *head2=NULL;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i,ch,cn,broi=0,check;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number[7];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name[31];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day, mount, 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 broi++;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broi++;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spisak=prev;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sort=(DOC *)malloc(broi*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(DOC));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(i=0,spisak=prev;i&lt;broi;spisak=spisak-&gt;next,i++)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sort[i].year=spisak-&gt;kniga.year;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sort[i].day=spisak-&gt;kniga.day;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sort[i].mount=spisak-&gt;kniga.mount;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strcpy(sort[i].number,spisak-&gt;kniga.number);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strcpy(sort[i].name,spisak-&gt;kniga.name);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strcpy(sort[i].avtorime,spisak-&gt;kniga.avtorime);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strcpy(sort[i].avtorprezime,spisak-&gt;kniga.avtorprezime);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strcpy(sort[i].avtorfamiliq,spisak-&gt;kniga.avtorfamiliq);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(sort[i].year&gt;sort[i+1].year)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(sort[i].year==sort[i+1].year&amp;&amp;sort[i].mount&gt;sort[i+1].mount)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(i&lt;broi-1)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(sort[i].year==sort[i+1].year&amp;&amp;sort[i].mount==sort[i+1].mount&amp;&amp;sort[i].day&gt;sort[i+1].day)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knijka.year=sort[i].year;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knijka.day=sort[i].day;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knijka.mount=sort[i].mount;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strcpy(knijka.number,sort[i].number);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strcpy(knijka.name,sort[i].name);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strcpy(knijka.avtorime,sort[i].avtorime);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strcpy(knijka.avtorprezime,sort[i].avtorprezime);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strcpy(knijka.avtorfamiliq,sort[i].avtorfamiliq);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sort[i].year=sort[i+1].year;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sort[i].day=sort[i+1].day;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sort[i].mount=sort[i+1].mount;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strcpy(sort[i].number,sort[i+1].number);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strcpy(sort[i].name,sort[i+1].name);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strcpy(sort[i].avtorime,sort[i+1].avtorime);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strcpy(sort[i].avtorprezime,sort[i+1].avtorprezime);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strcpy(sort[i].avtorfamiliq,sort[i+1].avtorfamiliq);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sort[i+1].year=knijka.year;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sort[i+1].day=knijka.day;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sort[i+1].mount=knijka.mount;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strcpy(sort[i+1].number,knijka.number);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strcpy(sort[i+1].name,knijka.name);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strcpy(sort[i+1].avtorime,knijka.avtorime);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strcpy(sort[i+1].avtorprezime,knijka.avtorprezime);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strcpy(sort[i+1].avtorfamiliq,knijka.avtorfamiliq);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(i=0;i&lt;broi;i++)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"номер: %s"</w:t>
      </w:r>
      <w:r>
        <w:rPr>
          <w:rFonts w:ascii="Consolas" w:hAnsi="Consolas" w:cs="Consolas"/>
          <w:sz w:val="19"/>
          <w:szCs w:val="19"/>
        </w:rPr>
        <w:t>,sort[i].number);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,sort[i].name);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"\nДата на издаване: %d.%d.%d"</w:t>
      </w:r>
      <w:r>
        <w:rPr>
          <w:rFonts w:ascii="Consolas" w:hAnsi="Consolas" w:cs="Consolas"/>
          <w:sz w:val="19"/>
          <w:szCs w:val="19"/>
        </w:rPr>
        <w:t xml:space="preserve">,sort[i].day,sort[i].mount,sort[i].year);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"\nАвтор: %s %s %s\n"</w:t>
      </w:r>
      <w:r>
        <w:rPr>
          <w:rFonts w:ascii="Consolas" w:hAnsi="Consolas" w:cs="Consolas"/>
          <w:sz w:val="19"/>
          <w:szCs w:val="19"/>
        </w:rPr>
        <w:t xml:space="preserve">,sort[i].avtorime,sort[i].avtorprezime,sort[i].avtorfamiliq);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документ.\n"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документ.\n"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документ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документите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Прочитане на данните за документите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документи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Извеждане на всички документи в последните N дни.\n"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Сортиране по дата.\n"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"9.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prev=addel(prev);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prev=delel(prev);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prev=printdoc(prev);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prev=filee(prev);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prev=filereed(prev);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prev=printall(prev);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prev=podata(prev);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prev=sortt(prev);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141E90" w:rsidRDefault="00141E90" w:rsidP="00141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2A7E" w:rsidRDefault="006F2A7E">
      <w:bookmarkStart w:id="0" w:name="_GoBack"/>
      <w:bookmarkEnd w:id="0"/>
    </w:p>
    <w:sectPr w:rsidR="006F2A7E" w:rsidSect="00C85FF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33"/>
    <w:rsid w:val="00141E90"/>
    <w:rsid w:val="00447433"/>
    <w:rsid w:val="006F2A7E"/>
    <w:rsid w:val="0079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7023</Words>
  <Characters>40037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4</cp:revision>
  <dcterms:created xsi:type="dcterms:W3CDTF">2013-05-18T17:22:00Z</dcterms:created>
  <dcterms:modified xsi:type="dcterms:W3CDTF">2013-05-19T09:39:00Z</dcterms:modified>
</cp:coreProperties>
</file>