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C46CA3">
      <w:r>
        <w:t>One Crunch Man (WANIC Game) Story</w:t>
      </w:r>
    </w:p>
    <w:p w:rsidR="00C46CA3" w:rsidRDefault="00C46CA3">
      <w:r>
        <w:t>Overarching scenario:</w:t>
      </w:r>
    </w:p>
    <w:p w:rsidR="00C46CA3" w:rsidRDefault="00C46CA3">
      <w:r>
        <w:t>Copy and paste from WANIC site:</w:t>
      </w:r>
    </w:p>
    <w:p w:rsidR="00C46CA3" w:rsidRDefault="00C46CA3">
      <w:pPr>
        <w:rPr>
          <w:rFonts w:ascii="Arial" w:hAnsi="Arial" w:cs="Arial"/>
          <w:color w:val="000000"/>
          <w:shd w:val="clear" w:color="auto" w:fill="CAA664"/>
        </w:rPr>
      </w:pPr>
      <w:r>
        <w:rPr>
          <w:rFonts w:ascii="Arial" w:hAnsi="Arial" w:cs="Arial"/>
          <w:color w:val="000000"/>
          <w:shd w:val="clear" w:color="auto" w:fill="CAA664"/>
        </w:rPr>
        <w:t>You are the last cookie on earth on the quest to kill the aliens in retribution for the decimation of your kind. You kill the aliens grab a power up and repeat the stage now that much stronger.</w:t>
      </w:r>
    </w:p>
    <w:p w:rsidR="00C46CA3" w:rsidRDefault="00C46CA3">
      <w:pPr>
        <w:rPr>
          <w:rFonts w:ascii="Arial" w:hAnsi="Arial" w:cs="Arial"/>
          <w:color w:val="000000"/>
          <w:shd w:val="clear" w:color="auto" w:fill="CAA664"/>
        </w:rPr>
      </w:pPr>
    </w:p>
    <w:p w:rsidR="00C46CA3" w:rsidRDefault="00C46CA3">
      <w:pPr>
        <w:rPr>
          <w:rFonts w:ascii="Arial" w:hAnsi="Arial" w:cs="Arial"/>
          <w:color w:val="000000"/>
          <w:shd w:val="clear" w:color="auto" w:fill="CAA664"/>
        </w:rPr>
      </w:pPr>
      <w:r>
        <w:rPr>
          <w:rFonts w:ascii="Arial" w:hAnsi="Arial" w:cs="Arial"/>
          <w:color w:val="000000"/>
          <w:shd w:val="clear" w:color="auto" w:fill="CAA664"/>
        </w:rPr>
        <w:t>Level Story:</w:t>
      </w:r>
    </w:p>
    <w:p w:rsidR="00C46CA3" w:rsidRDefault="00C46CA3">
      <w:pPr>
        <w:rPr>
          <w:rFonts w:ascii="Arial" w:hAnsi="Arial" w:cs="Arial"/>
          <w:color w:val="000000"/>
          <w:shd w:val="clear" w:color="auto" w:fill="CAA664"/>
        </w:rPr>
      </w:pPr>
      <w:r>
        <w:rPr>
          <w:rFonts w:ascii="Arial" w:hAnsi="Arial" w:cs="Arial"/>
          <w:color w:val="000000"/>
          <w:shd w:val="clear" w:color="auto" w:fill="CAA664"/>
        </w:rPr>
        <w:t>I don’t know what the story of this level is. I guess my first impression of it was that the story was unapparent. Looking at it now, I think that the opening area could be construed as a prison cell. One crunch man can be said to have escaped this cell and exited the prison (but my first impression was that there wasn’t really a story to anything).</w:t>
      </w:r>
      <w:r w:rsidR="008B4003">
        <w:rPr>
          <w:rFonts w:ascii="Arial" w:hAnsi="Arial" w:cs="Arial"/>
          <w:color w:val="000000"/>
          <w:shd w:val="clear" w:color="auto" w:fill="CAA664"/>
        </w:rPr>
        <w:t xml:space="preserve"> The music and art direction of the level don’t really complement this aesthetic </w:t>
      </w:r>
      <w:proofErr w:type="gramStart"/>
      <w:r w:rsidR="008B4003">
        <w:rPr>
          <w:rFonts w:ascii="Arial" w:hAnsi="Arial" w:cs="Arial"/>
          <w:color w:val="000000"/>
          <w:shd w:val="clear" w:color="auto" w:fill="CAA664"/>
        </w:rPr>
        <w:t>though,</w:t>
      </w:r>
      <w:proofErr w:type="gramEnd"/>
      <w:r w:rsidR="008B4003">
        <w:rPr>
          <w:rFonts w:ascii="Arial" w:hAnsi="Arial" w:cs="Arial"/>
          <w:color w:val="000000"/>
          <w:shd w:val="clear" w:color="auto" w:fill="CAA664"/>
        </w:rPr>
        <w:t xml:space="preserve"> it seems </w:t>
      </w:r>
      <w:proofErr w:type="spellStart"/>
      <w:r w:rsidR="008B4003">
        <w:rPr>
          <w:rFonts w:ascii="Arial" w:hAnsi="Arial" w:cs="Arial"/>
          <w:color w:val="000000"/>
          <w:shd w:val="clear" w:color="auto" w:fill="CAA664"/>
        </w:rPr>
        <w:t>kinda</w:t>
      </w:r>
      <w:proofErr w:type="spellEnd"/>
      <w:r w:rsidR="008B4003">
        <w:rPr>
          <w:rFonts w:ascii="Arial" w:hAnsi="Arial" w:cs="Arial"/>
          <w:color w:val="000000"/>
          <w:shd w:val="clear" w:color="auto" w:fill="CAA664"/>
        </w:rPr>
        <w:t xml:space="preserve"> random “just have fun” upbeat music.</w:t>
      </w:r>
    </w:p>
    <w:p w:rsidR="00C46CA3" w:rsidRDefault="00C46CA3">
      <w:pPr>
        <w:rPr>
          <w:rFonts w:ascii="Arial" w:hAnsi="Arial" w:cs="Arial"/>
          <w:color w:val="000000"/>
          <w:shd w:val="clear" w:color="auto" w:fill="CAA664"/>
        </w:rPr>
      </w:pPr>
      <w:r>
        <w:rPr>
          <w:rFonts w:ascii="Arial" w:hAnsi="Arial" w:cs="Arial"/>
          <w:color w:val="000000"/>
          <w:shd w:val="clear" w:color="auto" w:fill="CAA664"/>
        </w:rPr>
        <w:t>Level Action Sequence:</w:t>
      </w:r>
    </w:p>
    <w:p w:rsidR="00C46CA3" w:rsidRDefault="00C46CA3">
      <w:r>
        <w:t>The player jumps out of a box like structure. After this, I think that there are two major routes that the player can</w:t>
      </w:r>
      <w:r w:rsidR="008B4003">
        <w:t xml:space="preserve"> go through. There are a few holes on the top route that the player can fall out of to get back to the lower route.</w:t>
      </w:r>
    </w:p>
    <w:p w:rsidR="009F3F52" w:rsidRDefault="009F3F52">
      <w:r>
        <w:t xml:space="preserve">General feel of the story: The jumping, movement, and animation don’t give any feeling to the One Crunch Man scenario. </w:t>
      </w:r>
    </w:p>
    <w:p w:rsidR="008B4003" w:rsidRDefault="008B4003">
      <w:r>
        <w:t>Top route:</w:t>
      </w:r>
    </w:p>
    <w:p w:rsidR="008B4003" w:rsidRDefault="009F3F52">
      <w:r>
        <w:t>The player jumps up above a cell</w:t>
      </w:r>
    </w:p>
    <w:p w:rsidR="009F3F52" w:rsidRDefault="009F3F52">
      <w:r>
        <w:t>There is a pair of guards the player can shoot 3 times to kill or avoid</w:t>
      </w:r>
    </w:p>
    <w:p w:rsidR="009F3F52" w:rsidRDefault="009F3F52">
      <w:r>
        <w:t>The player wall climbs up to some sort of roof</w:t>
      </w:r>
    </w:p>
    <w:p w:rsidR="009F3F52" w:rsidRDefault="009F3F52">
      <w:r>
        <w:t>There are two more guards on the roof</w:t>
      </w:r>
    </w:p>
    <w:p w:rsidR="009F3F52" w:rsidRDefault="009F3F52">
      <w:r>
        <w:t>The player descends to a stair case</w:t>
      </w:r>
    </w:p>
    <w:p w:rsidR="009F3F52" w:rsidRDefault="009F3F52">
      <w:r>
        <w:t>The player exits right out of the level</w:t>
      </w:r>
      <w:bookmarkStart w:id="0" w:name="_GoBack"/>
      <w:bookmarkEnd w:id="0"/>
    </w:p>
    <w:p w:rsidR="008B4003" w:rsidRDefault="008B4003">
      <w:r>
        <w:t>Lower route:</w:t>
      </w:r>
    </w:p>
    <w:p w:rsidR="008B4003" w:rsidRDefault="008B4003">
      <w:r>
        <w:t>The player jumps up above a cell</w:t>
      </w:r>
    </w:p>
    <w:p w:rsidR="008B4003" w:rsidRDefault="008B4003">
      <w:r>
        <w:t>Above the cell there are a pair of guards that the player can either shoot 3 times to kill or avoid</w:t>
      </w:r>
    </w:p>
    <w:p w:rsidR="008B4003" w:rsidRDefault="008B4003">
      <w:r>
        <w:t>Walks straight to the right beyond a pair of columns</w:t>
      </w:r>
    </w:p>
    <w:p w:rsidR="008B4003" w:rsidRDefault="008B4003">
      <w:r>
        <w:t>Drops down to a slightly lower elevation</w:t>
      </w:r>
    </w:p>
    <w:p w:rsidR="008B4003" w:rsidRDefault="008B4003">
      <w:r>
        <w:t>Jumps past a pit with a suspended platform (the platform having two guards on it that the player must kill or avoid)</w:t>
      </w:r>
    </w:p>
    <w:p w:rsidR="008B4003" w:rsidRDefault="009F3F52">
      <w:r>
        <w:lastRenderedPageBreak/>
        <w:t>Jump up a staircase</w:t>
      </w:r>
    </w:p>
    <w:p w:rsidR="009F3F52" w:rsidRDefault="009F3F52">
      <w:r>
        <w:t>Exit right to the level’s end</w:t>
      </w:r>
    </w:p>
    <w:p w:rsidR="009F3F52" w:rsidRDefault="009F3F52">
      <w:r>
        <w:t>T</w:t>
      </w:r>
    </w:p>
    <w:sectPr w:rsidR="009F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A3"/>
    <w:rsid w:val="006557F6"/>
    <w:rsid w:val="008B4003"/>
    <w:rsid w:val="009F3F52"/>
    <w:rsid w:val="00A445FF"/>
    <w:rsid w:val="00C4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6D5D"/>
  <w15:chartTrackingRefBased/>
  <w15:docId w15:val="{7F186D07-FD2A-4CAA-AA87-C572E043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</cp:revision>
  <dcterms:created xsi:type="dcterms:W3CDTF">2022-06-07T20:15:00Z</dcterms:created>
  <dcterms:modified xsi:type="dcterms:W3CDTF">2022-06-07T20:49:00Z</dcterms:modified>
</cp:coreProperties>
</file>