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B60F" w14:textId="77777777" w:rsidR="00341EEA" w:rsidRPr="00341EEA" w:rsidRDefault="00341EEA" w:rsidP="00917C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 w:rsidRPr="00341EEA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Propuesta técnica: Sistema de personalización de productos para YESA</w:t>
      </w:r>
    </w:p>
    <w:p w14:paraId="6041502A" w14:textId="79FD8084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Fecha: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13 de ago. de 25</w:t>
      </w:r>
    </w:p>
    <w:p w14:paraId="44AD389E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61EBAD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Preparado para: YESA</w:t>
      </w:r>
    </w:p>
    <w:p w14:paraId="7B9B235C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9A8869F" w14:textId="60C26ABC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Preparado por: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Ian Ávila, David Guarnizo, Sebastián Celis, Raúl López </w:t>
      </w:r>
    </w:p>
    <w:p w14:paraId="21414187" w14:textId="53BCCF6A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6DF2A6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7BA19F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1. Resumen ejecutivo:</w:t>
      </w:r>
    </w:p>
    <w:p w14:paraId="24F438D7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354F0C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Esta propuesta describe el desarrollo de un sistema de personalización de productos para YESA, que permitirá a los clientes personalizar productos como joyas y cerámicas en línea. El sistema mejorará la experiencia del cliente, aumentará las ventas y proporcionará información valiosa a través del análisis de datos. Nuestro equipo cuenta con la experiencia necesaria en desarrollo de software, diseño de UX/UI, gestión de proyectos y control de calidad para ofrecer esta solución.</w:t>
      </w:r>
    </w:p>
    <w:p w14:paraId="40264904" w14:textId="1D85A223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A9EB83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CBE723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2. Objetivos del proyecto:</w:t>
      </w:r>
    </w:p>
    <w:p w14:paraId="046EE48A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4225CD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Generales: Desarrollar una plataforma integrada para la personalización de productos, la compra y la gestión de inventario.</w:t>
      </w:r>
    </w:p>
    <w:p w14:paraId="5DB0EEA1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Específicos:</w:t>
      </w:r>
    </w:p>
    <w:p w14:paraId="67BF896D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 la personalización en línea con colores, grabados, imágenes y texto.</w:t>
      </w:r>
    </w:p>
    <w:p w14:paraId="3A080CDD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Proporcionar vistas previas de los productos en alta resolución.</w:t>
      </w:r>
    </w:p>
    <w:p w14:paraId="61E25433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una gestión de inventario y un seguimiento de pedidos robustos.</w:t>
      </w:r>
    </w:p>
    <w:p w14:paraId="42C5012B" w14:textId="0D383055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Generar estadísticas de ventas y análisis de tendencias de personalización.</w:t>
      </w:r>
    </w:p>
    <w:p w14:paraId="3FA2E167" w14:textId="66AE12EB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18ADCB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AA3E4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3. Requisitos funcionales:</w:t>
      </w:r>
    </w:p>
    <w:p w14:paraId="6AFE306D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94B431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incluirá las siguientes funcionalidades básicas:</w:t>
      </w:r>
    </w:p>
    <w:p w14:paraId="47D19989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EFBFF86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Personalización de productos en línea con vista previa en tiempo real.</w:t>
      </w:r>
    </w:p>
    <w:p w14:paraId="3486A0F4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Catálogo de productos categorizado.</w:t>
      </w:r>
    </w:p>
    <w:p w14:paraId="2BD99259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automatizada del inventario con control de existencias.</w:t>
      </w:r>
    </w:p>
    <w:p w14:paraId="54D034C6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Módulo de gestión de pedidos con capacidades de seguimiento.</w:t>
      </w:r>
    </w:p>
    <w:p w14:paraId="528584F8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Panel administrativo para la generación de informes y la gestión del sistema.</w:t>
      </w:r>
    </w:p>
    <w:p w14:paraId="674AED4A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de una pasarela de pago segura.</w:t>
      </w:r>
    </w:p>
    <w:p w14:paraId="3A3DDD28" w14:textId="77777777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6E634C" w14:textId="77777777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7E2FDC" w14:textId="725A25F0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4. Arquitectura técnica:</w:t>
      </w:r>
    </w:p>
    <w:p w14:paraId="43FEEE0D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FF4E7A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Frontend: una aplicación web responsiva creada con React.js o Vue.js, optimizada tanto para dispositivos móviles como de escritorio.</w:t>
      </w:r>
    </w:p>
    <w:p w14:paraId="4E726B6C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Backend: una API robusta creada con Node.js o Django (Python), que proporciona una interfaz </w:t>
      </w:r>
      <w:proofErr w:type="spellStart"/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RESTful</w:t>
      </w:r>
      <w:proofErr w:type="spellEnd"/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el frontend.</w:t>
      </w:r>
    </w:p>
    <w:p w14:paraId="168FE48E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Base de datos: Utilización de MySQL o PostgreSQL para un almacenamiento de datos fiable.</w:t>
      </w:r>
    </w:p>
    <w:p w14:paraId="293FD8A7" w14:textId="30E41EDF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Infraestructura: Alojamiento basado en la nube en AWS o Azure para garantizar la escalabilidad y la fiabilidad.</w:t>
      </w:r>
    </w:p>
    <w:p w14:paraId="3A8116B2" w14:textId="055081A9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8ADF72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6759EF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5. Metodología de desarrollo:</w:t>
      </w:r>
    </w:p>
    <w:p w14:paraId="44F1E271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88E0DF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Proponemos utilizar la metodología Agile SCRUM, empleando iteraciones de tres semanas con revisiones periódicas para garantizar la flexibilidad, la transparencia y la mejora continua. El proyecto se dividirá en las siguientes fases:</w:t>
      </w:r>
    </w:p>
    <w:p w14:paraId="342779FE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7FDAD7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Recopilación y análisis de requisitos</w:t>
      </w:r>
    </w:p>
    <w:p w14:paraId="68FB5494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funcional y técnico</w:t>
      </w:r>
    </w:p>
    <w:p w14:paraId="0CE88FE1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del backend y el frontend</w:t>
      </w:r>
    </w:p>
    <w:p w14:paraId="50E4639C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Pruebas y validación</w:t>
      </w:r>
    </w:p>
    <w:p w14:paraId="64CE2C57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y capacitación</w:t>
      </w:r>
    </w:p>
    <w:p w14:paraId="1D43B27E" w14:textId="77777777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FEB7BF" w14:textId="77777777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87E92F" w14:textId="49234AF0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6. Calendario del proyecto (preliminar):</w:t>
      </w:r>
    </w:p>
    <w:p w14:paraId="7D099945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49ED2A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Mes 1: Planificación, análisis de requisitos y diseño del sistema.</w:t>
      </w:r>
    </w:p>
    <w:p w14:paraId="531C6343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Meses 2-3: Desarrollo del backend y el frontend.</w:t>
      </w:r>
    </w:p>
    <w:p w14:paraId="0318D6B0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Mes 4: Pruebas del sistema y control de calidad.</w:t>
      </w:r>
    </w:p>
    <w:p w14:paraId="6AF0CD24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Mes 5: Implementación del sistema y puesta en marcha inicial.</w:t>
      </w:r>
    </w:p>
    <w:p w14:paraId="32FAC88E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Mes 6: Capacitación de los usuarios, revisión final y cierre del proyecto.</w:t>
      </w:r>
    </w:p>
    <w:p w14:paraId="7188577B" w14:textId="77777777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4148BC" w14:textId="77777777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ECBE56" w14:textId="1690EF84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7. Equipo:</w:t>
      </w:r>
    </w:p>
    <w:p w14:paraId="6A4EBF68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11F4A3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Nuestro equipo está formado por profesionales con experiencia que desempeñan las siguientes funciones:</w:t>
      </w:r>
    </w:p>
    <w:p w14:paraId="4DE2F4B8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D31914" w14:textId="2C57043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Jefe de proyecto/analista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(Ian </w:t>
      </w:r>
      <w:r w:rsidR="00F42104">
        <w:rPr>
          <w:rFonts w:ascii="Times New Roman" w:eastAsia="Times New Roman" w:hAnsi="Times New Roman" w:cs="Times New Roman"/>
          <w:sz w:val="24"/>
          <w:szCs w:val="24"/>
          <w:lang w:eastAsia="es-CO"/>
        </w:rPr>
        <w:t>Ávila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B75CCC3" w14:textId="13DFD7B3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Desarrollador backend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="00F42104">
        <w:rPr>
          <w:rFonts w:ascii="Times New Roman" w:eastAsia="Times New Roman" w:hAnsi="Times New Roman" w:cs="Times New Roman"/>
          <w:sz w:val="24"/>
          <w:szCs w:val="24"/>
          <w:lang w:eastAsia="es-CO"/>
        </w:rPr>
        <w:t>Raúl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42104">
        <w:rPr>
          <w:rFonts w:ascii="Times New Roman" w:eastAsia="Times New Roman" w:hAnsi="Times New Roman" w:cs="Times New Roman"/>
          <w:sz w:val="24"/>
          <w:szCs w:val="24"/>
          <w:lang w:eastAsia="es-CO"/>
        </w:rPr>
        <w:t>López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13D2D08" w14:textId="15B6C454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Desarrollador frontend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="00F42104">
        <w:rPr>
          <w:rFonts w:ascii="Times New Roman" w:eastAsia="Times New Roman" w:hAnsi="Times New Roman" w:cs="Times New Roman"/>
          <w:sz w:val="24"/>
          <w:szCs w:val="24"/>
          <w:lang w:eastAsia="es-CO"/>
        </w:rPr>
        <w:t>Sebastián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Celis)</w:t>
      </w:r>
    </w:p>
    <w:p w14:paraId="21AA4183" w14:textId="033B28D0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Desarrollador</w:t>
      </w:r>
      <w:r w:rsidR="00F421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Bases de Datos (David Guarnizo)</w:t>
      </w:r>
    </w:p>
    <w:p w14:paraId="0F995CA0" w14:textId="09832E49" w:rsidR="00F42104" w:rsidRDefault="00F42104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936DEE" w14:textId="77777777" w:rsidR="00F42104" w:rsidRPr="00341EEA" w:rsidRDefault="00F42104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198FE5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8. Propiedad intelectual:</w:t>
      </w:r>
    </w:p>
    <w:p w14:paraId="71B23089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FCEAA2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Todo el software desarrollado será propiedad exclusiva de YESA, que le concederá todos los derechos para utilizarlo, modificarlo y distribuirlo.</w:t>
      </w:r>
    </w:p>
    <w:p w14:paraId="10C2343A" w14:textId="32BEDF5B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8B6F56" w14:textId="77777777" w:rsidR="00F42104" w:rsidRPr="00341EEA" w:rsidRDefault="00F42104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5A53B7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9. Propuesta de valor:</w:t>
      </w:r>
    </w:p>
    <w:p w14:paraId="754A4142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B68081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Este sistema ofrece un valor significativo a YESA a través de:</w:t>
      </w:r>
    </w:p>
    <w:p w14:paraId="406CB4B2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5CF6B8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Capacidades de personalización de productos en tiempo real.</w:t>
      </w:r>
    </w:p>
    <w:p w14:paraId="7A71B374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 basada en datos para mejorar las estrategias comerciales.</w:t>
      </w:r>
    </w:p>
    <w:p w14:paraId="76FE5556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moderno y adaptable para mejorar la experiencia del usuario.</w:t>
      </w:r>
    </w:p>
    <w:p w14:paraId="161CA92C" w14:textId="1AECFAE9" w:rsid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Aprovechamiento de nuestra experiencia en comercio electrónico y tecnologías de personalización.</w:t>
      </w:r>
    </w:p>
    <w:p w14:paraId="10628002" w14:textId="2DD58B85" w:rsidR="00F42104" w:rsidRDefault="00F42104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562908" w14:textId="77777777" w:rsidR="00F42104" w:rsidRPr="00341EEA" w:rsidRDefault="00F42104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92CA3C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10. Opciones propuestas y precios:</w:t>
      </w:r>
    </w:p>
    <w:p w14:paraId="6E65440C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F081E9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Ofrecemos las siguientes opciones:</w:t>
      </w:r>
    </w:p>
    <w:p w14:paraId="4EB4A3BB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FA1FD8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1: Desarrollo completo del sistema (6 meses): 18 000 000 COP</w:t>
      </w:r>
    </w:p>
    <w:p w14:paraId="50A44BF4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2: Desarrollo modular (3 fases): 20 000 000 COP</w:t>
      </w:r>
    </w:p>
    <w:p w14:paraId="4A02A91B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Opción 3: Producto mínimo viable (MVP) (3 meses): 12 000 000 COP + módulos adicionales según sea necesario.</w:t>
      </w:r>
    </w:p>
    <w:p w14:paraId="1460AB3D" w14:textId="77777777" w:rsidR="00F42104" w:rsidRDefault="00F42104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1E5D01" w14:textId="28710F32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11. Condiciones de pago:</w:t>
      </w:r>
    </w:p>
    <w:p w14:paraId="1EE2D44B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F70E6B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40 % al firmar el contrato.</w:t>
      </w:r>
    </w:p>
    <w:p w14:paraId="66F12285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40 % al entregar la versión funcional.</w:t>
      </w:r>
    </w:p>
    <w:p w14:paraId="4BC627B3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20 % a la aceptación final del proyecto.</w:t>
      </w:r>
    </w:p>
    <w:p w14:paraId="0BEDE0A3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Formas de pago: transferencia bancaria o contra reembolso.</w:t>
      </w:r>
    </w:p>
    <w:p w14:paraId="21D34C05" w14:textId="3C0FBC18" w:rsidR="00F42104" w:rsidRDefault="00F42104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AFADC6" w14:textId="77777777" w:rsidR="00F42104" w:rsidRDefault="00F42104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CF8231" w14:textId="225BD09A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t>12. Conclusión:</w:t>
      </w:r>
    </w:p>
    <w:p w14:paraId="16C25564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528AA9" w14:textId="77777777" w:rsidR="00341EEA" w:rsidRPr="00341EEA" w:rsidRDefault="00341EEA" w:rsidP="003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41EE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Estamos seguros de que nuestra solución propuesta satisfará las necesidades de YESA y aportará un valor significativo. Estamos deseosos de colaborar con ustedes en este proyecto y esperamos poder discutir los siguientes pasos.</w:t>
      </w:r>
    </w:p>
    <w:p w14:paraId="762EA879" w14:textId="77777777" w:rsidR="00341EEA" w:rsidRDefault="00341EEA"/>
    <w:sectPr w:rsidR="00341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EA"/>
    <w:rsid w:val="00341EEA"/>
    <w:rsid w:val="00917C1C"/>
    <w:rsid w:val="00F4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6E8E"/>
  <w15:chartTrackingRefBased/>
  <w15:docId w15:val="{01DF345D-4A2F-4873-8D7C-71C19024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41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RAUL LOPEZ TORRES</dc:creator>
  <cp:keywords/>
  <dc:description/>
  <cp:lastModifiedBy>JOSE RAUL LOPEZ TORRES</cp:lastModifiedBy>
  <cp:revision>2</cp:revision>
  <dcterms:created xsi:type="dcterms:W3CDTF">2025-08-13T16:11:00Z</dcterms:created>
  <dcterms:modified xsi:type="dcterms:W3CDTF">2025-08-13T17:25:00Z</dcterms:modified>
</cp:coreProperties>
</file>