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117139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ITTimeRecording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6A1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Pr="009E56A1">
        <w:rPr>
          <w:rFonts w:ascii="Times New Roman" w:hAnsi="Times New Roman" w:cs="Times New Roman"/>
          <w:sz w:val="28"/>
          <w:szCs w:val="28"/>
        </w:rPr>
        <w:t>соотвествии</w:t>
      </w:r>
      <w:proofErr w:type="spellEnd"/>
      <w:r w:rsidRPr="009E56A1">
        <w:rPr>
          <w:rFonts w:ascii="Times New Roman" w:hAnsi="Times New Roman" w:cs="Times New Roman"/>
          <w:sz w:val="28"/>
          <w:szCs w:val="28"/>
        </w:rPr>
        <w:t xml:space="preserve">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Стратиенко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EndPr/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AA7B74" w:rsidRDefault="002941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E56A1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9E56A1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11713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_Toc7117139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0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1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2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3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5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Классы и возможности пользователей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Среда функционирования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Предполагаемая структура сайта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«Топ-менеджеры»: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5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55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последоват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е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льности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4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7332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65" w:history="1">
            <w:r w:rsidR="00AA7B74" w:rsidRPr="00415265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890450" w:rsidRPr="009E56A1" w:rsidRDefault="002941B2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7117140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711714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17222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25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3" w:name="_Toc711714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4" w:name="_Toc71171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4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5" w:name="_Toc7117144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5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6" w:name="h.i4umxpo7820a"/>
      <w:bookmarkStart w:id="7" w:name="_Toc7117145"/>
      <w:bookmarkEnd w:id="6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Топ-менеджеры;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8" w:name="_Toc7117146"/>
      <w:r w:rsidRPr="009E56A1">
        <w:rPr>
          <w:rFonts w:ascii="Times New Roman" w:hAnsi="Times New Roman" w:cs="Times New Roman"/>
        </w:rPr>
        <w:lastRenderedPageBreak/>
        <w:t>Функциональность продукта</w:t>
      </w:r>
      <w:bookmarkEnd w:id="8"/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Вход в систему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статистики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 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Топ-Менеджер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минимального числа рабочих часов в неделю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проектов,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HR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9" w:name="_Toc7117147"/>
      <w:r w:rsidRPr="009E56A1">
        <w:rPr>
          <w:rFonts w:ascii="Times New Roman" w:hAnsi="Times New Roman" w:cs="Times New Roman"/>
        </w:rPr>
        <w:t>Классы и возможности пользователей</w:t>
      </w:r>
      <w:bookmarkEnd w:id="9"/>
    </w:p>
    <w:p w:rsidR="00890450" w:rsidRPr="009E56A1" w:rsidRDefault="00AA7B74" w:rsidP="000E5512">
      <w:pPr>
        <w:ind w:left="-567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114F4C4" wp14:editId="7BFEDDF0">
            <wp:extent cx="5940425" cy="3171107"/>
            <wp:effectExtent l="19050" t="0" r="3175" b="0"/>
            <wp:docPr id="26" name="Рисунок 2" descr="D:\Lessons\Testing_py\ITTimeRecording\DIAGRAMMS\PICS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essons\Testing_py\ITTimeRecording\DIAGRAMMS\PICS\Use 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 w:rsidP="000E5512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0" w:name="_Toc7117148"/>
      <w:r w:rsidRPr="009E56A1">
        <w:rPr>
          <w:rFonts w:ascii="Times New Roman" w:hAnsi="Times New Roman" w:cs="Times New Roman"/>
        </w:rPr>
        <w:lastRenderedPageBreak/>
        <w:t>Среда функционирования продукта</w:t>
      </w:r>
      <w:bookmarkEnd w:id="10"/>
    </w:p>
    <w:p w:rsidR="009E56A1" w:rsidRDefault="000E551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Хостинг осуществляется на ресурсах клиента;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При разработке была использованы следующие инструменты: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язык программирования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позволяющий создавать веб-приложения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база данных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в данном проекте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используется в учебных целях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890450" w:rsidRPr="009E56A1" w:rsidRDefault="009E56A1" w:rsidP="009E56A1">
      <w:pPr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Такой выбор обусловлен тем, что вышеуказанные инструменты в связке предоставляют широкие возможности в разработке и доработке веб-приложений.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1" w:name="_Toc7117149"/>
      <w:r w:rsidRPr="009E56A1">
        <w:rPr>
          <w:rFonts w:ascii="Times New Roman" w:hAnsi="Times New Roman" w:cs="Times New Roman"/>
        </w:rPr>
        <w:t>Предполагаемая структура сайта</w:t>
      </w:r>
      <w:bookmarkEnd w:id="11"/>
    </w:p>
    <w:p w:rsidR="00890450" w:rsidRPr="00AA7B74" w:rsidRDefault="000E5512" w:rsidP="00AA7B74">
      <w:pPr>
        <w:pStyle w:val="Index"/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 w:rsidRPr="009E56A1">
        <w:rPr>
          <w:noProof/>
          <w:lang w:eastAsia="ru-RU"/>
        </w:rPr>
        <w:drawing>
          <wp:inline distT="0" distB="0" distL="0" distR="0" wp14:anchorId="7B953F1D" wp14:editId="27A3305A">
            <wp:extent cx="2334260" cy="159131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333520" cy="159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12" w:name="_Toc7117150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12"/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2A711" wp14:editId="414FFDC2">
            <wp:extent cx="594042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Заказ переработки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C6D95D" wp14:editId="4B8D8F1D">
            <wp:extent cx="5940425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Перенос рабочего времени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B82C92" wp14:editId="04929923">
            <wp:extent cx="594042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097AC2" wp14:editId="11B709F2">
            <wp:extent cx="5940425" cy="4572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3" w:name="_Toc7117151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13"/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5357F" wp14:editId="00E225E7">
            <wp:extent cx="5940425" cy="2633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D4BD72" wp14:editId="4274B6E6">
            <wp:extent cx="5940425" cy="260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97DEF" wp14:editId="2580EE47">
            <wp:extent cx="5940425" cy="2571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1D2F6" wp14:editId="1E4717E9">
            <wp:extent cx="5940425" cy="452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4" w:name="_Toc7117152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«Топ-менеджеры»:</w:t>
      </w:r>
      <w:bookmarkEnd w:id="14"/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6D18BE" wp14:editId="7C5AF55B">
            <wp:extent cx="5940425" cy="2519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839713" wp14:editId="7B4786D8">
            <wp:extent cx="5940425" cy="2606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0D0F99" wp14:editId="4A1C0F43">
            <wp:extent cx="5940425" cy="2571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Смена коэффициентов активностей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25D67" wp14:editId="7145FDA6">
            <wp:extent cx="594042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коэффициентов проектов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20C337" wp14:editId="74EDDCD5">
            <wp:extent cx="5940425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DDEFF" wp14:editId="34A0D426">
            <wp:extent cx="5940425" cy="448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5" w:name="_Toc7117153"/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Структура для пользователя группы «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»:</w:t>
      </w:r>
      <w:bookmarkEnd w:id="15"/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F784C8" wp14:editId="6AADB15D">
            <wp:extent cx="5940425" cy="244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Просмотр резюме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7A2C48" wp14:editId="7E01846B">
            <wp:extent cx="5940425" cy="459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Регистрация новых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1FAE7" wp14:editId="4D433779">
            <wp:extent cx="5940425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408B5" wp14:editId="63BEC2DF">
            <wp:extent cx="5940425" cy="2632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Информация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46CAEA" wp14:editId="3EE34E0C">
            <wp:extent cx="5940425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  <w:highlight w:val="white"/>
        </w:rPr>
      </w:pPr>
      <w:bookmarkStart w:id="16" w:name="_Toc7117154"/>
      <w:r w:rsidRPr="009E56A1">
        <w:rPr>
          <w:rStyle w:val="a4"/>
          <w:rFonts w:ascii="Times New Roman" w:hAnsi="Times New Roman" w:cs="Times New Roman"/>
        </w:rPr>
        <w:t>Прочие требования</w:t>
      </w:r>
      <w:bookmarkEnd w:id="16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7" w:name="_Toc7117155"/>
      <w:r w:rsidRPr="009E56A1">
        <w:rPr>
          <w:rFonts w:ascii="Times New Roman" w:hAnsi="Times New Roman" w:cs="Times New Roman"/>
        </w:rPr>
        <w:t>Приложение Б:</w:t>
      </w:r>
      <w:bookmarkEnd w:id="17"/>
      <w:r w:rsidRPr="009E56A1">
        <w:rPr>
          <w:rFonts w:ascii="Times New Roman" w:hAnsi="Times New Roman" w:cs="Times New Roman"/>
        </w:rPr>
        <w:t xml:space="preserve"> </w:t>
      </w:r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8" w:name="_Toc7117156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8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 wp14:anchorId="3135F070" wp14:editId="7D55B680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19" w:name="_Toc7117157"/>
      <w:r w:rsidRPr="009E56A1">
        <w:rPr>
          <w:rFonts w:ascii="Times New Roman" w:hAnsi="Times New Roman" w:cs="Times New Roman"/>
        </w:rPr>
        <w:t>Диаграмма процесса управления рабочим днём со стороны менеджера</w:t>
      </w:r>
      <w:bookmarkEnd w:id="19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474715" wp14:editId="357ED0C3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0" w:name="_Toc7117158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20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 wp14:anchorId="5D1BA467" wp14:editId="087EDBE9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1" w:name="_Toc71171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1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05C740FB" wp14:editId="48148DA9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2" w:name="_Toc7117160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2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8B7A3D" wp14:editId="1CDD5AF1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Pr="00AA7B74" w:rsidRDefault="00AA7B74" w:rsidP="00AA7B74">
      <w:pPr>
        <w:pStyle w:val="a0"/>
      </w:pPr>
    </w:p>
    <w:p w:rsidR="00AA7B74" w:rsidRDefault="00AA7B74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117161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3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72F68ECA" wp14:editId="77D0C0E8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4" w:name="_Toc7117162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24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858948" wp14:editId="03F05285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5" w:name="_Toc7117163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5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9A771B" wp14:editId="01D828E5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 wp14:anchorId="5CA583C0" wp14:editId="54BC3D2F">
            <wp:extent cx="5940072" cy="3194050"/>
            <wp:effectExtent l="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5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1B1C57" w:rsidRPr="001B1C57" w:rsidRDefault="001B1C57" w:rsidP="001B1C57">
      <w:pPr>
        <w:pStyle w:val="a0"/>
      </w:pPr>
    </w:p>
    <w:p w:rsidR="00AA7B74" w:rsidRPr="00AA7B74" w:rsidRDefault="00AA7B74" w:rsidP="00AA7B74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7" w:name="_Toc7117164"/>
      <w:r w:rsidRPr="009E56A1">
        <w:rPr>
          <w:rFonts w:ascii="Times New Roman" w:hAnsi="Times New Roman" w:cs="Times New Roman"/>
        </w:rPr>
        <w:t>Общая функциональная схема</w:t>
      </w:r>
      <w:bookmarkEnd w:id="27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 wp14:anchorId="54841C26" wp14:editId="6B38C31B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28" w:name="_Toc7117165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Приложение В: Список задач</w:t>
      </w:r>
      <w:bookmarkEnd w:id="28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">
    <w:altName w:val="Arial"/>
    <w:charset w:val="01"/>
    <w:family w:val="swiss"/>
    <w:pitch w:val="variable"/>
  </w:font>
  <w:font w:name="Noto Sans Mono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90450"/>
    <w:rsid w:val="000E5512"/>
    <w:rsid w:val="0017222F"/>
    <w:rsid w:val="001B1C57"/>
    <w:rsid w:val="002941B2"/>
    <w:rsid w:val="00516277"/>
    <w:rsid w:val="00773327"/>
    <w:rsid w:val="00890450"/>
    <w:rsid w:val="00984001"/>
    <w:rsid w:val="009E56A1"/>
    <w:rsid w:val="00A62B01"/>
    <w:rsid w:val="00AA7B74"/>
    <w:rsid w:val="00C10222"/>
    <w:rsid w:val="00EB3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E755C"/>
  <w15:docId w15:val="{35D14F22-5F32-4363-96FC-3C1951AC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0469F-42D9-45E3-9EC8-458C3AE8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20</Pages>
  <Words>1213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Mich Maxx</cp:lastModifiedBy>
  <cp:revision>102</cp:revision>
  <dcterms:created xsi:type="dcterms:W3CDTF">2019-03-15T14:30:00Z</dcterms:created>
  <dcterms:modified xsi:type="dcterms:W3CDTF">2019-04-25T18:56:00Z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