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E8261" w14:textId="6B9613E9" w:rsidR="00B800DF" w:rsidRDefault="00B800DF" w:rsidP="00B800DF">
      <w:r>
        <w:t xml:space="preserve">1. Opening and creating new </w:t>
      </w:r>
      <w:r w:rsidRPr="00B800DF">
        <w:rPr>
          <w:b/>
          <w:bCs/>
        </w:rPr>
        <w:t>Word</w:t>
      </w:r>
      <w:r>
        <w:t xml:space="preserve"> document in which we will describe actions we’ve completed during human behavior analysis.</w:t>
      </w:r>
      <w:r>
        <w:br/>
      </w:r>
      <w:r>
        <w:br/>
        <w:t>2. Opening Google Chrome</w:t>
      </w:r>
      <w:r>
        <w:br/>
      </w:r>
      <w:r>
        <w:br/>
        <w:t>3</w:t>
      </w:r>
      <w:r>
        <w:t>. Making Google Chrome Default Browser</w:t>
      </w:r>
      <w:r>
        <w:br/>
      </w:r>
      <w:r>
        <w:br/>
        <w:t>4.Trying to access youtube.com but there is no internet connection.</w:t>
      </w:r>
      <w:r>
        <w:br/>
      </w:r>
      <w:r>
        <w:br/>
        <w:t>5.Creating Folder “My Files” in Downloads directory.</w:t>
      </w:r>
      <w:r>
        <w:br/>
      </w:r>
      <w:r>
        <w:br/>
        <w:t>6. Creating Excel File with name “Excel” inside “My Files” Directory.</w:t>
      </w:r>
      <w:r>
        <w:br/>
      </w:r>
      <w:r>
        <w:br/>
        <w:t>7.Just randomly browsing through file system in Windows directory.</w:t>
      </w:r>
      <w:r>
        <w:br/>
      </w:r>
      <w:r>
        <w:br/>
        <w:t>8.Creating new text document on Desktop with name “My Salary.txt”</w:t>
      </w:r>
      <w:r w:rsidR="00F36C3A">
        <w:br/>
      </w:r>
      <w:r w:rsidR="00F36C3A">
        <w:br/>
        <w:t>9. Saving this file in “My Files”</w:t>
      </w:r>
    </w:p>
    <w:sectPr w:rsidR="00B80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27587"/>
    <w:multiLevelType w:val="hybridMultilevel"/>
    <w:tmpl w:val="126AC0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0DF"/>
    <w:rsid w:val="00B800DF"/>
    <w:rsid w:val="00F36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C2DBF"/>
  <w15:chartTrackingRefBased/>
  <w15:docId w15:val="{68A02964-CC6A-4BD8-999E-38C27A73A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0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Administrator@LAB.LOCAL</dc:creator>
  <cp:keywords/>
  <dc:description/>
  <cp:lastModifiedBy>Administrator@LAB.LOCAL</cp:lastModifiedBy>
  <cp:revision>2</cp:revision>
  <dcterms:created xsi:type="dcterms:W3CDTF">2023-02-07T15:44:00Z</dcterms:created>
  <dcterms:modified xsi:type="dcterms:W3CDTF">2023-02-07T15:52:00Z</dcterms:modified>
</cp:coreProperties>
</file>