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0B5" w:rsidRPr="008E38EA" w:rsidRDefault="000533D0" w:rsidP="008E38E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EA">
        <w:rPr>
          <w:rFonts w:ascii="Times New Roman" w:hAnsi="Times New Roman" w:cs="Times New Roman"/>
          <w:sz w:val="28"/>
          <w:szCs w:val="28"/>
        </w:rPr>
        <w:t xml:space="preserve">1 Введение </w:t>
      </w:r>
      <w:bookmarkStart w:id="0" w:name="_GoBack"/>
      <w:bookmarkEnd w:id="0"/>
    </w:p>
    <w:p w:rsidR="000533D0" w:rsidRPr="008E38EA" w:rsidRDefault="000533D0" w:rsidP="008E38E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38EA">
        <w:rPr>
          <w:rFonts w:ascii="Times New Roman" w:hAnsi="Times New Roman" w:cs="Times New Roman"/>
          <w:sz w:val="28"/>
          <w:szCs w:val="28"/>
        </w:rPr>
        <w:t>Отличительной чертой современного человечества является: производство, накопление, распределение и обработка имеющейся и получаемой информации. Наш век смело можно было бы назвать веком компьютеров, сотовых телефонов, плазменных экранов и веком интеграции. Когда в прошлом веке был изобретен телефон, то никто и представить себе не мог, что это чудо техники претерпит столь серьезные изменения. Достижения физики, электроники, информационных технологий привели к созданию сотового телефона - теперь уже просто необходимого средства связи, которое всегда под рукой. Спрос на сотовые телефоны постоянно растет, все больше людей и желают приобретать их, понимая, что с помощью современной техники можно и с удобством работать и обеспечить экономию времени и средств. Ведь сотовый телефон - это не просто средство связи людей друг с другом. Это способ передачи данных путем подключения специальных функций в телефоне. Можно даже сказать, что сотовый телефон - это мини-компьютер. Интернет, как средство массовой информации существует достаточно давно. Для большинства людей, использующих Интернет, это просто средство для получения какой-либо информации, либо средство коммуникации. Одним из лежащих на поверхности способов использования Интернета для бизнеса является Интернет-продажа товаров и услуг. Таким образом, цели моей документации- привлечение большего числа клиентов, расширение рынка сбыта, продвижение магазинов. И главной задачей для достижения этих целей является создание автоматизированной системы бонусных уровней.</w:t>
      </w:r>
    </w:p>
    <w:p w:rsidR="000533D0" w:rsidRPr="008E38EA" w:rsidRDefault="000533D0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533D0" w:rsidRPr="008E38EA" w:rsidRDefault="000533D0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533D0" w:rsidRPr="008E38EA" w:rsidRDefault="000533D0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533D0" w:rsidRPr="008E38EA" w:rsidRDefault="000533D0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533D0" w:rsidRPr="008E38EA" w:rsidRDefault="000533D0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533D0" w:rsidRPr="008E38EA" w:rsidRDefault="000533D0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E38EA" w:rsidRPr="008E38EA" w:rsidRDefault="008E38EA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EA">
        <w:rPr>
          <w:rFonts w:ascii="Times New Roman" w:hAnsi="Times New Roman" w:cs="Times New Roman"/>
          <w:sz w:val="28"/>
          <w:szCs w:val="28"/>
        </w:rPr>
        <w:lastRenderedPageBreak/>
        <w:t>В настоящее время, бурный рост сегмента мобильных коммуникаторов, а именно смартфонов и планшетов обуславливает стремление разработчиков мобильных приложений продвигать экономику страны. К выпуску программ и совместимых устройств, значительно повышающих качество жизни - пользователей смартфонов и планшетов.</w:t>
      </w:r>
    </w:p>
    <w:p w:rsidR="008E38EA" w:rsidRPr="008E38EA" w:rsidRDefault="008E38EA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EA">
        <w:rPr>
          <w:rFonts w:ascii="Times New Roman" w:hAnsi="Times New Roman" w:cs="Times New Roman"/>
          <w:sz w:val="28"/>
          <w:szCs w:val="28"/>
        </w:rPr>
        <w:t>В данном разделе я попытаюсь сравнить два похожих, но неодинаковых приложения — это мой проект и приложение 'Клуб друзей'. Начнем сравнивание с плюсов:</w:t>
      </w:r>
    </w:p>
    <w:p w:rsidR="008E38EA" w:rsidRPr="008E38EA" w:rsidRDefault="008E38EA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EA">
        <w:rPr>
          <w:rFonts w:ascii="Times New Roman" w:hAnsi="Times New Roman" w:cs="Times New Roman"/>
          <w:sz w:val="28"/>
          <w:szCs w:val="28"/>
        </w:rPr>
        <w:t xml:space="preserve">Во-первых, дизайн приложение мне если честно нравится оба дизайна приложения, но больше нравится свое потому что если чеснок, то приложение у </w:t>
      </w:r>
      <w:proofErr w:type="spellStart"/>
      <w:r w:rsidRPr="008E38EA">
        <w:rPr>
          <w:rFonts w:ascii="Times New Roman" w:hAnsi="Times New Roman" w:cs="Times New Roman"/>
          <w:sz w:val="28"/>
          <w:szCs w:val="28"/>
          <w:lang w:val="en-US"/>
        </w:rPr>
        <w:t>spara</w:t>
      </w:r>
      <w:proofErr w:type="spellEnd"/>
      <w:r w:rsidRPr="008E38EA">
        <w:rPr>
          <w:rFonts w:ascii="Times New Roman" w:hAnsi="Times New Roman" w:cs="Times New Roman"/>
          <w:sz w:val="28"/>
          <w:szCs w:val="28"/>
        </w:rPr>
        <w:t xml:space="preserve"> как-то пустовато если честно много свободного места.</w:t>
      </w:r>
    </w:p>
    <w:p w:rsidR="008E38EA" w:rsidRPr="008E38EA" w:rsidRDefault="008E38EA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EA">
        <w:rPr>
          <w:rFonts w:ascii="Times New Roman" w:hAnsi="Times New Roman" w:cs="Times New Roman"/>
          <w:sz w:val="28"/>
          <w:szCs w:val="28"/>
        </w:rPr>
        <w:t xml:space="preserve">Во-вторых, в моем проекте система </w:t>
      </w:r>
      <w:proofErr w:type="spellStart"/>
      <w:r w:rsidRPr="008E38EA">
        <w:rPr>
          <w:rFonts w:ascii="Times New Roman" w:hAnsi="Times New Roman" w:cs="Times New Roman"/>
          <w:sz w:val="28"/>
          <w:szCs w:val="28"/>
        </w:rPr>
        <w:t>лута</w:t>
      </w:r>
      <w:proofErr w:type="spellEnd"/>
      <w:r w:rsidRPr="008E38EA">
        <w:rPr>
          <w:rFonts w:ascii="Times New Roman" w:hAnsi="Times New Roman" w:cs="Times New Roman"/>
          <w:sz w:val="28"/>
          <w:szCs w:val="28"/>
        </w:rPr>
        <w:t xml:space="preserve">. По моему замыслу преете должна работать система </w:t>
      </w:r>
      <w:r w:rsidRPr="008E38EA">
        <w:rPr>
          <w:rFonts w:ascii="Times New Roman" w:hAnsi="Times New Roman" w:cs="Times New Roman"/>
          <w:sz w:val="28"/>
          <w:szCs w:val="28"/>
          <w:lang w:val="en-US"/>
        </w:rPr>
        <w:t>Battle</w:t>
      </w:r>
      <w:r w:rsidRPr="008E38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38EA">
        <w:rPr>
          <w:rFonts w:ascii="Times New Roman" w:hAnsi="Times New Roman" w:cs="Times New Roman"/>
          <w:sz w:val="28"/>
          <w:szCs w:val="28"/>
          <w:lang w:val="en-US"/>
        </w:rPr>
        <w:t>Passa</w:t>
      </w:r>
      <w:proofErr w:type="spellEnd"/>
      <w:r w:rsidRPr="008E38EA">
        <w:rPr>
          <w:rFonts w:ascii="Times New Roman" w:hAnsi="Times New Roman" w:cs="Times New Roman"/>
          <w:sz w:val="28"/>
          <w:szCs w:val="28"/>
        </w:rPr>
        <w:t xml:space="preserve">, но у меня не сильно получилось ее реализовать. Все должно работать так покупатель делает покупки в магазине ему зачислялись баллы за эти баллы постепенно открывались уровни за каждый уровень клиент может получить товар, который вы сами укажите, пройдя тест при скачке приложения. </w:t>
      </w:r>
    </w:p>
    <w:p w:rsidR="008E38EA" w:rsidRPr="008E38EA" w:rsidRDefault="008E38EA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EA">
        <w:rPr>
          <w:rFonts w:ascii="Times New Roman" w:hAnsi="Times New Roman" w:cs="Times New Roman"/>
          <w:sz w:val="28"/>
          <w:szCs w:val="28"/>
        </w:rPr>
        <w:t>К минусом я бы отнес:</w:t>
      </w:r>
    </w:p>
    <w:p w:rsidR="008E38EA" w:rsidRPr="008E38EA" w:rsidRDefault="008E38EA" w:rsidP="008E38EA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EA">
        <w:rPr>
          <w:rFonts w:ascii="Times New Roman" w:hAnsi="Times New Roman" w:cs="Times New Roman"/>
          <w:sz w:val="28"/>
          <w:szCs w:val="28"/>
        </w:rPr>
        <w:t>Плохую адаптивность</w:t>
      </w:r>
    </w:p>
    <w:p w:rsidR="008E38EA" w:rsidRPr="008E38EA" w:rsidRDefault="008E38EA" w:rsidP="008E38EA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8E38EA">
        <w:rPr>
          <w:rStyle w:val="a5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Совместимость </w:t>
      </w:r>
      <w:r w:rsidRPr="008E38E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Обеспечение надлежащего функционирования </w:t>
      </w:r>
      <w:proofErr w:type="spellStart"/>
      <w:r w:rsidRPr="008E38E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нативного</w:t>
      </w:r>
      <w:proofErr w:type="spellEnd"/>
      <w:r w:rsidRPr="008E38E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приложения зависит от требований конкретной операционной системы. Это означает, что для каждой платформы (</w:t>
      </w:r>
      <w:proofErr w:type="spellStart"/>
      <w:r w:rsidRPr="008E38E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iOS</w:t>
      </w:r>
      <w:proofErr w:type="spellEnd"/>
      <w:r w:rsidRPr="008E38E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, </w:t>
      </w:r>
      <w:proofErr w:type="spellStart"/>
      <w:r w:rsidRPr="008E38E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Android</w:t>
      </w:r>
      <w:proofErr w:type="spellEnd"/>
      <w:r w:rsidRPr="008E38E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, </w:t>
      </w:r>
      <w:proofErr w:type="spellStart"/>
      <w:r w:rsidRPr="008E38E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Windows</w:t>
      </w:r>
      <w:proofErr w:type="spellEnd"/>
      <w:r w:rsidRPr="008E38E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) нужна отдельная рабочая версия программы.</w:t>
      </w:r>
    </w:p>
    <w:p w:rsidR="008E38EA" w:rsidRPr="008E38EA" w:rsidRDefault="008E38EA" w:rsidP="008E38EA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EA">
        <w:rPr>
          <w:rStyle w:val="a5"/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Поддержка, обслуживание</w:t>
      </w:r>
      <w:r w:rsidRPr="008E38E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. Когда приложение разрабатывается для нескольких различных платформ, его поддержка требует больше времени и денег. Необходимо регулярно предоставлять обновления, исправлять проблемы совместимости с каждым типом устройств. Кроме того, нужно всегда напоминать пользователям о необходимости установки новых обновлений.</w:t>
      </w:r>
    </w:p>
    <w:p w:rsidR="008E38EA" w:rsidRPr="008E38EA" w:rsidRDefault="008E38EA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38EA" w:rsidRPr="008E38EA" w:rsidRDefault="008E38EA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38E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48380" cy="63874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638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8EA" w:rsidRPr="008E38EA" w:rsidRDefault="008E38EA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38EA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149090" cy="5704840"/>
            <wp:effectExtent l="0" t="0" r="3810" b="0"/>
            <wp:docPr id="1" name="Рисунок 1" descr="Безымянный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ымянный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570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8EA" w:rsidRPr="008E38EA" w:rsidRDefault="008E38EA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E38EA" w:rsidRPr="008E38EA" w:rsidRDefault="008E38EA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E38EA" w:rsidRPr="008E38EA" w:rsidRDefault="008E38EA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E38EA" w:rsidRPr="008E38EA" w:rsidRDefault="008E38EA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0533D0" w:rsidRPr="008E38EA" w:rsidRDefault="000533D0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E38EA" w:rsidRPr="008E38EA" w:rsidRDefault="008E38EA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E38EA" w:rsidRPr="008E38EA" w:rsidRDefault="008E38EA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E38EA" w:rsidRPr="008E38EA" w:rsidRDefault="008E38EA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E38EA" w:rsidRPr="008E38EA" w:rsidRDefault="008E38EA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533D0" w:rsidRPr="008E38EA" w:rsidRDefault="000533D0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Полная постановка задача </w:t>
      </w:r>
    </w:p>
    <w:p w:rsidR="00105055" w:rsidRPr="008E38EA" w:rsidRDefault="000533D0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Данное приложение было создано модификацией к приложения предназначенных </w:t>
      </w:r>
      <w:r w:rsidR="00105055"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продуктовых магазинов, которые имеют собственные мобильные приложения. Задача заключалась в переработки системы бонусов для более продуктивного и интересного решения. Переделать простую систему их в более интересную и выгодную систему. Смысл данного приложение — это убрать огничители которые мешают понять смысл зарабатывания бонусов и реализовать их более интересным и продвинутым путем. А также сделать модификации доступной для других пользователей и рассказать</w:t>
      </w:r>
      <w:r w:rsidR="003140B5"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 задумке, реализации на сайте.</w:t>
      </w:r>
      <w:r w:rsidR="00105055"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0533D0" w:rsidRPr="008E38EA" w:rsidRDefault="000533D0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533D0" w:rsidRPr="008E38EA" w:rsidRDefault="000533D0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533D0" w:rsidRPr="008E38EA" w:rsidRDefault="000533D0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533D0" w:rsidRPr="008E38EA" w:rsidRDefault="000533D0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533D0" w:rsidRPr="008E38EA" w:rsidRDefault="000533D0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533D0" w:rsidRPr="008E38EA" w:rsidRDefault="000533D0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533D0" w:rsidRPr="008E38EA" w:rsidRDefault="000533D0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533D0" w:rsidRPr="008E38EA" w:rsidRDefault="000533D0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533D0" w:rsidRPr="008E38EA" w:rsidRDefault="000533D0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533D0" w:rsidRPr="008E38EA" w:rsidRDefault="000533D0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533D0" w:rsidRPr="008E38EA" w:rsidRDefault="000533D0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533D0" w:rsidRPr="008E38EA" w:rsidRDefault="000533D0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533D0" w:rsidRPr="008E38EA" w:rsidRDefault="000533D0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533D0" w:rsidRPr="008E38EA" w:rsidRDefault="000533D0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533D0" w:rsidRPr="008E38EA" w:rsidRDefault="000533D0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533D0" w:rsidRPr="008E38EA" w:rsidRDefault="000533D0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533D0" w:rsidRPr="008E38EA" w:rsidRDefault="000533D0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533D0" w:rsidRPr="008E38EA" w:rsidRDefault="000533D0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533D0" w:rsidRDefault="000533D0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046E4" w:rsidRDefault="001046E4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046E4" w:rsidRPr="008E38EA" w:rsidRDefault="001046E4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F5756" w:rsidRPr="008E38EA" w:rsidRDefault="000533D0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4. План разработки</w:t>
      </w:r>
    </w:p>
    <w:p w:rsidR="008F5756" w:rsidRPr="008E38EA" w:rsidRDefault="008F5756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Следующий шаг после рождения идеи – составить план разработки над проектом. Его проще всего начать с анализа готовых решений. Находим на рынке похожие мобильные приложения и проанализируйте следующие факторы:</w:t>
      </w:r>
    </w:p>
    <w:p w:rsidR="008F5756" w:rsidRPr="008E38EA" w:rsidRDefault="008F5756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Более усложнений способ получение призов</w:t>
      </w:r>
    </w:p>
    <w:p w:rsidR="008F5756" w:rsidRPr="008E38EA" w:rsidRDefault="008F5756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Отсутствие ограничений</w:t>
      </w:r>
    </w:p>
    <w:p w:rsidR="008F5756" w:rsidRPr="008E38EA" w:rsidRDefault="008F5756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осуществления идеи будет созданы два вида работы:</w:t>
      </w:r>
    </w:p>
    <w:p w:rsidR="008F5756" w:rsidRPr="008E38EA" w:rsidRDefault="008F5756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Сайт – для показа идеи и дальнейшего модифицирования мобильного приложения</w:t>
      </w:r>
    </w:p>
    <w:p w:rsidR="008F5756" w:rsidRPr="008E38EA" w:rsidRDefault="008F5756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Мобильное приложение – для проказа</w:t>
      </w:r>
      <w:r w:rsidR="000C1AFC"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самой задумки </w:t>
      </w:r>
    </w:p>
    <w:p w:rsidR="000C1AFC" w:rsidRPr="008E38EA" w:rsidRDefault="000533D0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BF6B94"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="000C1AFC"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.1 структура сайта, приложения  </w:t>
      </w:r>
    </w:p>
    <w:p w:rsidR="000C1AFC" w:rsidRPr="008E38EA" w:rsidRDefault="000C1AFC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Структура сайта:</w:t>
      </w:r>
    </w:p>
    <w:p w:rsidR="000C1AFC" w:rsidRPr="008E38EA" w:rsidRDefault="000C1AFC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Главная страница состоит из шапки и блоком текста</w:t>
      </w:r>
      <w:r w:rsidR="00683A84"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котором коротко написана главная идея</w:t>
      </w:r>
    </w:p>
    <w:p w:rsidR="00683A84" w:rsidRPr="008E38EA" w:rsidRDefault="00683A84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Показ работы:</w:t>
      </w:r>
    </w:p>
    <w:p w:rsidR="00683A84" w:rsidRPr="008E38EA" w:rsidRDefault="00683A84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данном секторе показан путь от начала до конца в котором показан сам процесс действий </w:t>
      </w:r>
    </w:p>
    <w:p w:rsidR="00683A84" w:rsidRPr="008E38EA" w:rsidRDefault="00683A84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Мобильная версия:</w:t>
      </w:r>
    </w:p>
    <w:p w:rsidR="00BF6B94" w:rsidRPr="008E38EA" w:rsidRDefault="00683A84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этом секторе представляется показ мобильной версии, на кот</w:t>
      </w:r>
      <w:r w:rsidR="00BF6B94"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орой показаны все преимущества мобильного приложения</w:t>
      </w:r>
    </w:p>
    <w:p w:rsidR="000C1AFC" w:rsidRPr="008E38EA" w:rsidRDefault="00BF6B94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Футер:</w:t>
      </w:r>
    </w:p>
    <w:p w:rsidR="00BF6B94" w:rsidRPr="008E38EA" w:rsidRDefault="00BF6B94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Показана дополнительная информация</w:t>
      </w:r>
    </w:p>
    <w:p w:rsidR="00BF6B94" w:rsidRPr="008E38EA" w:rsidRDefault="00BF6B94" w:rsidP="008E38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4.2 Разработка интерфейса </w:t>
      </w:r>
    </w:p>
    <w:p w:rsidR="000A5A4D" w:rsidRPr="008E38EA" w:rsidRDefault="00BF6B94" w:rsidP="008E38E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Графический дизайн был создан в </w:t>
      </w:r>
      <w:proofErr w:type="spellStart"/>
      <w:r w:rsidRPr="008E38E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Figma</w:t>
      </w:r>
      <w:proofErr w:type="spellEnd"/>
      <w:r w:rsidRPr="008E38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быстрого взятия нужных элементов. </w:t>
      </w:r>
      <w:r w:rsidR="00F94C79" w:rsidRPr="008E38EA">
        <w:rPr>
          <w:rFonts w:ascii="Times New Roman" w:hAnsi="Times New Roman" w:cs="Times New Roman"/>
          <w:sz w:val="28"/>
          <w:szCs w:val="28"/>
          <w:shd w:val="clear" w:color="auto" w:fill="FFFFFF"/>
        </w:rPr>
        <w:t>Были созданы разные макеты под разные разрешение мобильных приложений.</w:t>
      </w:r>
      <w:r w:rsidR="002C286A" w:rsidRPr="008E38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E38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Главные критерии сайта были </w:t>
      </w:r>
      <w:r w:rsidRPr="008E38EA">
        <w:rPr>
          <w:rFonts w:ascii="Times New Roman" w:hAnsi="Times New Roman" w:cs="Times New Roman"/>
          <w:sz w:val="28"/>
          <w:szCs w:val="28"/>
        </w:rPr>
        <w:t>максимально информативно и в сжатом объёме отображать необходимую пользователю информацию о идеи работы и мобильного приложение. На главной стра</w:t>
      </w:r>
      <w:r w:rsidR="00F94C79" w:rsidRPr="008E38EA">
        <w:rPr>
          <w:rFonts w:ascii="Times New Roman" w:hAnsi="Times New Roman" w:cs="Times New Roman"/>
          <w:sz w:val="28"/>
          <w:szCs w:val="28"/>
        </w:rPr>
        <w:t>нице необходимо было поместить логотип, а также панель для быстрого перемещения</w:t>
      </w:r>
      <w:r w:rsidR="000A5A4D" w:rsidRPr="008E38EA">
        <w:rPr>
          <w:rFonts w:ascii="Times New Roman" w:hAnsi="Times New Roman" w:cs="Times New Roman"/>
          <w:sz w:val="28"/>
          <w:szCs w:val="28"/>
        </w:rPr>
        <w:t>.</w:t>
      </w:r>
    </w:p>
    <w:p w:rsidR="000A5A4D" w:rsidRPr="008E38EA" w:rsidRDefault="000A5A4D" w:rsidP="008E38E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EA">
        <w:rPr>
          <w:rFonts w:ascii="Times New Roman" w:hAnsi="Times New Roman" w:cs="Times New Roman"/>
          <w:sz w:val="28"/>
          <w:szCs w:val="28"/>
        </w:rPr>
        <w:lastRenderedPageBreak/>
        <w:t xml:space="preserve">4.3 </w:t>
      </w:r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Программирование</w:t>
      </w:r>
    </w:p>
    <w:p w:rsidR="000A5A4D" w:rsidRPr="008E38EA" w:rsidRDefault="000A5A4D" w:rsidP="008E38E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 сайта:</w:t>
      </w:r>
    </w:p>
    <w:p w:rsidR="000A5A4D" w:rsidRPr="008E38EA" w:rsidRDefault="000A5A4D" w:rsidP="008E38E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Сама структура сайта разделена по папкам, которые предназначены для разных манипуляций.</w:t>
      </w:r>
    </w:p>
    <w:p w:rsidR="000A5A4D" w:rsidRPr="008E38EA" w:rsidRDefault="000A5A4D" w:rsidP="008E38E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работе с версткой было решено </w:t>
      </w:r>
      <w:r w:rsidR="00AD2DA2"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писать на </w:t>
      </w:r>
      <w:r w:rsidR="00AD2DA2"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HTML</w:t>
      </w:r>
      <w:r w:rsidR="00AD2DA2"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="00AD2DA2"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SCSS</w:t>
      </w:r>
      <w:r w:rsidR="00AD2DA2"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более удобного и продуктивного кода.</w:t>
      </w:r>
    </w:p>
    <w:p w:rsidR="00AD2DA2" w:rsidRPr="008E38EA" w:rsidRDefault="00AD2DA2" w:rsidP="008E38E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работе в </w:t>
      </w:r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HTML</w:t>
      </w:r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файлами были использованы блоки для написанные для написания БЭМ способа также в </w:t>
      </w:r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class</w:t>
      </w:r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 использован способ </w:t>
      </w:r>
      <w:proofErr w:type="spellStart"/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кебаб</w:t>
      </w:r>
      <w:proofErr w:type="spellEnd"/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синтаксис БЭМ.</w:t>
      </w:r>
    </w:p>
    <w:p w:rsidR="00EB7850" w:rsidRPr="008E38EA" w:rsidRDefault="00EB7850" w:rsidP="008E38E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Работа со стилями</w:t>
      </w:r>
    </w:p>
    <w:p w:rsidR="00BC112E" w:rsidRPr="008E38EA" w:rsidRDefault="00AD2DA2" w:rsidP="008E38E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Сами стили были написаны в разных файлах для более простого изменения. Также все файла конвертируются при помощи ПО </w:t>
      </w:r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Koala</w:t>
      </w:r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B7850"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преобразовывается только файл подключения </w:t>
      </w:r>
      <w:proofErr w:type="spellStart"/>
      <w:r w:rsidR="00EB7850"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slyle</w:t>
      </w:r>
      <w:proofErr w:type="spellEnd"/>
      <w:r w:rsidR="00EB7850"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 w:rsidR="00EB7850"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scss</w:t>
      </w:r>
      <w:proofErr w:type="spellEnd"/>
      <w:r w:rsidR="00EB7850"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 как конвертировать будет выгодней в один </w:t>
      </w:r>
      <w:proofErr w:type="spellStart"/>
      <w:r w:rsidR="00EB7850"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css</w:t>
      </w:r>
      <w:proofErr w:type="spellEnd"/>
      <w:r w:rsidR="00EB7850"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файл.</w:t>
      </w:r>
      <w:r w:rsidR="00BC112E"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Шрифты были взяты из сайта </w:t>
      </w:r>
      <w:proofErr w:type="spellStart"/>
      <w:r w:rsidR="00BC112E"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гугл</w:t>
      </w:r>
      <w:proofErr w:type="spellEnd"/>
      <w:r w:rsidR="00BC112E"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малого объема сайта.</w:t>
      </w:r>
    </w:p>
    <w:p w:rsidR="00EB7850" w:rsidRPr="008E38EA" w:rsidRDefault="00EB7850" w:rsidP="008E38E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Оптимизация сайта </w:t>
      </w:r>
    </w:p>
    <w:p w:rsidR="00EB7850" w:rsidRPr="008E38EA" w:rsidRDefault="00EB7850" w:rsidP="008E38E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Сайт был оптимизирован под все устройства начиная с 1920px заканчивая 480</w:t>
      </w:r>
      <w:proofErr w:type="spellStart"/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px</w:t>
      </w:r>
      <w:proofErr w:type="spellEnd"/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более удобного использования и более высокого места в поиске.</w:t>
      </w:r>
    </w:p>
    <w:p w:rsidR="00EB7850" w:rsidRPr="008E38EA" w:rsidRDefault="00EB7850" w:rsidP="008E38E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Также сайт был создан по методу </w:t>
      </w:r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Mobile</w:t>
      </w:r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first</w:t>
      </w:r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поэтому сайт прежде всего оптимизировался с мобильной версии.</w:t>
      </w:r>
    </w:p>
    <w:p w:rsidR="00EB7850" w:rsidRPr="008E38EA" w:rsidRDefault="00EB7850" w:rsidP="008E38E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Логика сайта </w:t>
      </w:r>
    </w:p>
    <w:p w:rsidR="00EB7850" w:rsidRPr="008E38EA" w:rsidRDefault="00EB7850" w:rsidP="008E38E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Сайт предлагает использование </w:t>
      </w:r>
      <w:proofErr w:type="spellStart"/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бургера</w:t>
      </w:r>
      <w:proofErr w:type="spellEnd"/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мобильных устройств быстрое перемещение, а также переход на </w:t>
      </w:r>
      <w:proofErr w:type="spellStart"/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github</w:t>
      </w:r>
      <w:proofErr w:type="spellEnd"/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533D0" w:rsidRPr="008E38EA" w:rsidRDefault="000533D0" w:rsidP="008E38E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533D0" w:rsidRPr="008E38EA" w:rsidRDefault="000533D0" w:rsidP="008E38E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533D0" w:rsidRPr="008E38EA" w:rsidRDefault="000533D0" w:rsidP="008E38E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533D0" w:rsidRPr="008E38EA" w:rsidRDefault="000533D0" w:rsidP="008E38E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533D0" w:rsidRPr="008E38EA" w:rsidRDefault="000533D0" w:rsidP="008E38E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533D0" w:rsidRPr="008E38EA" w:rsidRDefault="000533D0" w:rsidP="008E38E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04D4" w:rsidRPr="008E38EA" w:rsidRDefault="000533D0" w:rsidP="008E38E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5. </w:t>
      </w:r>
      <w:r w:rsidR="00F804D4" w:rsidRPr="008E38EA">
        <w:rPr>
          <w:rFonts w:ascii="Times New Roman" w:hAnsi="Times New Roman" w:cs="Times New Roman"/>
          <w:sz w:val="28"/>
          <w:szCs w:val="28"/>
        </w:rPr>
        <w:t>Р</w:t>
      </w:r>
      <w:r w:rsidR="00BC112E" w:rsidRPr="008E38EA">
        <w:rPr>
          <w:rFonts w:ascii="Times New Roman" w:hAnsi="Times New Roman" w:cs="Times New Roman"/>
          <w:sz w:val="28"/>
          <w:szCs w:val="28"/>
        </w:rPr>
        <w:t>уководство пользователя</w:t>
      </w:r>
    </w:p>
    <w:p w:rsidR="00F804D4" w:rsidRPr="008E38EA" w:rsidRDefault="00F804D4" w:rsidP="008E38E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8EA">
        <w:rPr>
          <w:rFonts w:ascii="Times New Roman" w:hAnsi="Times New Roman" w:cs="Times New Roman"/>
          <w:sz w:val="28"/>
          <w:szCs w:val="28"/>
        </w:rPr>
        <w:t xml:space="preserve">Все действия происходят в мобильном приложение, в котором при запуске нужно будет в вести номер телефона далее открывается главное </w:t>
      </w:r>
      <w:r w:rsidR="000533D0" w:rsidRPr="008E38EA">
        <w:rPr>
          <w:rFonts w:ascii="Times New Roman" w:hAnsi="Times New Roman" w:cs="Times New Roman"/>
          <w:sz w:val="28"/>
          <w:szCs w:val="28"/>
        </w:rPr>
        <w:t>меню,</w:t>
      </w:r>
      <w:r w:rsidRPr="008E38EA">
        <w:rPr>
          <w:rFonts w:ascii="Times New Roman" w:hAnsi="Times New Roman" w:cs="Times New Roman"/>
          <w:sz w:val="28"/>
          <w:szCs w:val="28"/>
        </w:rPr>
        <w:t xml:space="preserve"> в котором можно увидеть процесс получение </w:t>
      </w:r>
      <w:r w:rsidR="000533D0" w:rsidRPr="008E38EA">
        <w:rPr>
          <w:rFonts w:ascii="Times New Roman" w:hAnsi="Times New Roman" w:cs="Times New Roman"/>
          <w:sz w:val="28"/>
          <w:szCs w:val="28"/>
        </w:rPr>
        <w:t xml:space="preserve">бонусов, а также можно дополнительно ознакомится с товаром. При набирании бонусов к точке доступа можно получить </w:t>
      </w:r>
      <w:proofErr w:type="spellStart"/>
      <w:r w:rsidR="000533D0" w:rsidRPr="008E38EA">
        <w:rPr>
          <w:rFonts w:ascii="Times New Roman" w:hAnsi="Times New Roman" w:cs="Times New Roman"/>
          <w:sz w:val="28"/>
          <w:szCs w:val="28"/>
          <w:lang w:val="en-US"/>
        </w:rPr>
        <w:t>qr</w:t>
      </w:r>
      <w:proofErr w:type="spellEnd"/>
      <w:r w:rsidR="000533D0" w:rsidRPr="008E38EA">
        <w:rPr>
          <w:rFonts w:ascii="Times New Roman" w:hAnsi="Times New Roman" w:cs="Times New Roman"/>
          <w:sz w:val="28"/>
          <w:szCs w:val="28"/>
        </w:rPr>
        <w:t xml:space="preserve"> код по которому на кассе можно получить товар.</w:t>
      </w:r>
    </w:p>
    <w:p w:rsidR="00BC112E" w:rsidRPr="00EB7850" w:rsidRDefault="00BC112E" w:rsidP="000A5A4D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D2DA2" w:rsidRPr="00AD2DA2" w:rsidRDefault="00AD2DA2" w:rsidP="000A5A4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94C79" w:rsidRPr="00BF6B94" w:rsidRDefault="00F94C79" w:rsidP="00BF6B9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F6B94" w:rsidRPr="00BF6B94" w:rsidRDefault="00BF6B94" w:rsidP="008F575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F6B94" w:rsidRPr="00BF6B94" w:rsidRDefault="00BF6B94" w:rsidP="008F575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F5756" w:rsidRPr="008F5756" w:rsidRDefault="008F5756" w:rsidP="008F575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8F5756" w:rsidRPr="008F5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0A52D4"/>
    <w:multiLevelType w:val="hybridMultilevel"/>
    <w:tmpl w:val="9CE20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EEB"/>
    <w:rsid w:val="000533D0"/>
    <w:rsid w:val="000A5A4D"/>
    <w:rsid w:val="000C1AFC"/>
    <w:rsid w:val="001046E4"/>
    <w:rsid w:val="00105055"/>
    <w:rsid w:val="002C286A"/>
    <w:rsid w:val="003140B5"/>
    <w:rsid w:val="00340EEB"/>
    <w:rsid w:val="00683A84"/>
    <w:rsid w:val="008E38EA"/>
    <w:rsid w:val="008F5756"/>
    <w:rsid w:val="00AD2DA2"/>
    <w:rsid w:val="00BC112E"/>
    <w:rsid w:val="00BF6B94"/>
    <w:rsid w:val="00D72BFA"/>
    <w:rsid w:val="00EB7850"/>
    <w:rsid w:val="00F804D4"/>
    <w:rsid w:val="00F9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4B3FFA-702C-4D0B-9E91-74E34BC3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F6B94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38EA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E38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9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Max</cp:lastModifiedBy>
  <cp:revision>3</cp:revision>
  <dcterms:created xsi:type="dcterms:W3CDTF">2021-04-11T23:45:00Z</dcterms:created>
  <dcterms:modified xsi:type="dcterms:W3CDTF">2021-04-11T23:48:00Z</dcterms:modified>
</cp:coreProperties>
</file>