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57" w:rsidRDefault="00860BD0" w:rsidP="00684A57">
      <w:r>
        <w:t>NameNode:</w:t>
      </w:r>
    </w:p>
    <w:p w:rsidR="00860BD0" w:rsidRDefault="00860BD0" w:rsidP="00860BD0">
      <w:pPr>
        <w:pStyle w:val="ListParagraph"/>
        <w:numPr>
          <w:ilvl w:val="0"/>
          <w:numId w:val="1"/>
        </w:numPr>
      </w:pPr>
      <w:r>
        <w:t>Namenode manages the filesystem namespace by maintaining the metadata of all the files and  directories.</w:t>
      </w:r>
    </w:p>
    <w:p w:rsidR="00860BD0" w:rsidRDefault="00860BD0" w:rsidP="00860BD0">
      <w:pPr>
        <w:pStyle w:val="ListParagraph"/>
        <w:numPr>
          <w:ilvl w:val="0"/>
          <w:numId w:val="1"/>
        </w:numPr>
      </w:pPr>
      <w:r>
        <w:t xml:space="preserve">Namenode maintains the block level information of </w:t>
      </w:r>
      <w:r w:rsidR="00A759C8">
        <w:t>stored files.</w:t>
      </w:r>
    </w:p>
    <w:p w:rsidR="00A759C8" w:rsidRDefault="00A759C8" w:rsidP="00860BD0">
      <w:pPr>
        <w:pStyle w:val="ListParagraph"/>
        <w:numPr>
          <w:ilvl w:val="0"/>
          <w:numId w:val="1"/>
        </w:numPr>
      </w:pPr>
      <w:r>
        <w:t>It regulated access of files by clients.</w:t>
      </w:r>
    </w:p>
    <w:p w:rsidR="00A759C8" w:rsidRDefault="007B3A0E" w:rsidP="00860BD0">
      <w:pPr>
        <w:pStyle w:val="ListParagraph"/>
        <w:numPr>
          <w:ilvl w:val="0"/>
          <w:numId w:val="1"/>
        </w:numPr>
      </w:pPr>
      <w:r>
        <w:t>Namenode  executes file system namespace operation like opening , closing  and renaming files and directories.</w:t>
      </w:r>
    </w:p>
    <w:p w:rsidR="007B3A0E" w:rsidRPr="00684A57" w:rsidRDefault="007B3A0E" w:rsidP="00860BD0">
      <w:pPr>
        <w:pStyle w:val="ListParagraph"/>
        <w:numPr>
          <w:ilvl w:val="0"/>
          <w:numId w:val="1"/>
        </w:numPr>
      </w:pPr>
      <w:r>
        <w:t>Namenode stores the replication factor of files.</w:t>
      </w:r>
    </w:p>
    <w:p w:rsidR="00684A57" w:rsidRPr="00684A57" w:rsidRDefault="00860BD0" w:rsidP="00684A57">
      <w:r>
        <w:t>DataNode:</w:t>
      </w:r>
    </w:p>
    <w:p w:rsidR="00684A57" w:rsidRDefault="007B3A0E" w:rsidP="007B3A0E">
      <w:pPr>
        <w:pStyle w:val="ListParagraph"/>
        <w:numPr>
          <w:ilvl w:val="0"/>
          <w:numId w:val="2"/>
        </w:numPr>
      </w:pPr>
      <w:r>
        <w:t>Datanode are responsible for serving read and write requests from file system’s clients.</w:t>
      </w:r>
    </w:p>
    <w:p w:rsidR="007B3A0E" w:rsidRDefault="007B3A0E" w:rsidP="007B3A0E">
      <w:pPr>
        <w:pStyle w:val="ListParagraph"/>
        <w:numPr>
          <w:ilvl w:val="0"/>
          <w:numId w:val="2"/>
        </w:numPr>
      </w:pPr>
      <w:r>
        <w:t>Datanode performs block creation , deletion and replication upon instruction from namenode.</w:t>
      </w:r>
    </w:p>
    <w:p w:rsidR="007B3A0E" w:rsidRDefault="007B3A0E" w:rsidP="007B3A0E">
      <w:pPr>
        <w:pStyle w:val="ListParagraph"/>
        <w:numPr>
          <w:ilvl w:val="0"/>
          <w:numId w:val="2"/>
        </w:numPr>
      </w:pPr>
      <w:r>
        <w:t>Datanode are responsible for verifying the data they receive before storing the data and its checksum.</w:t>
      </w:r>
    </w:p>
    <w:p w:rsidR="007B3A0E" w:rsidRDefault="007B3A0E" w:rsidP="007B3A0E">
      <w:pPr>
        <w:pStyle w:val="ListParagraph"/>
        <w:numPr>
          <w:ilvl w:val="0"/>
          <w:numId w:val="2"/>
        </w:numPr>
      </w:pPr>
      <w:r>
        <w:t>Replicas of the file block will be maintained on Datanode to provide fault tolerance.</w:t>
      </w:r>
    </w:p>
    <w:p w:rsidR="007B3A0E" w:rsidRDefault="007B3A0E" w:rsidP="007B3A0E">
      <w:pPr>
        <w:pStyle w:val="ListParagraph"/>
        <w:numPr>
          <w:ilvl w:val="0"/>
          <w:numId w:val="2"/>
        </w:numPr>
      </w:pPr>
      <w:r>
        <w:t>Addit</w:t>
      </w:r>
      <w:r w:rsidR="005D0AA8">
        <w:t>i</w:t>
      </w:r>
      <w:r>
        <w:t>on and removal of datanode to cluster can be performed independently.</w:t>
      </w:r>
    </w:p>
    <w:p w:rsidR="005D0AA8" w:rsidRDefault="005D0AA8" w:rsidP="007B3A0E">
      <w:pPr>
        <w:pStyle w:val="ListParagraph"/>
        <w:numPr>
          <w:ilvl w:val="0"/>
          <w:numId w:val="2"/>
        </w:numPr>
      </w:pPr>
      <w:r>
        <w:t>Datanode is responsible to scan through the stored block and send this information to namenode periodically.</w:t>
      </w:r>
    </w:p>
    <w:p w:rsidR="007B3A0E" w:rsidRDefault="007B3A0E" w:rsidP="005D0AA8"/>
    <w:p w:rsidR="005D0AA8" w:rsidRDefault="005D0AA8" w:rsidP="005D0AA8">
      <w:r>
        <w:t>Resource Manager:</w:t>
      </w:r>
    </w:p>
    <w:p w:rsidR="005D0AA8" w:rsidRDefault="005D0AA8" w:rsidP="005D0AA8">
      <w:pPr>
        <w:pStyle w:val="ListParagraph"/>
        <w:numPr>
          <w:ilvl w:val="0"/>
          <w:numId w:val="3"/>
        </w:numPr>
      </w:pPr>
      <w:r>
        <w:t>Resource manage is the master that arbitrates all the available cluster resources</w:t>
      </w:r>
      <w:r w:rsidR="00204014">
        <w:t xml:space="preserve"> and helps in managing the distributed application running on yarn system.</w:t>
      </w:r>
    </w:p>
    <w:p w:rsidR="00204014" w:rsidRDefault="00204014" w:rsidP="005D0AA8">
      <w:pPr>
        <w:pStyle w:val="ListParagraph"/>
        <w:numPr>
          <w:ilvl w:val="0"/>
          <w:numId w:val="3"/>
        </w:numPr>
      </w:pPr>
      <w:r>
        <w:t>Resource Manager provide separate interface to serve the client  and admin requests.</w:t>
      </w:r>
    </w:p>
    <w:p w:rsidR="00204014" w:rsidRDefault="00204014" w:rsidP="005D0AA8">
      <w:pPr>
        <w:pStyle w:val="ListParagraph"/>
        <w:numPr>
          <w:ilvl w:val="0"/>
          <w:numId w:val="3"/>
        </w:numPr>
      </w:pPr>
      <w:r>
        <w:t>It is responsible for tracking the resources in cluster and job scheduling.</w:t>
      </w:r>
    </w:p>
    <w:p w:rsidR="00204014" w:rsidRDefault="003D34C6" w:rsidP="005D0AA8">
      <w:pPr>
        <w:pStyle w:val="ListParagraph"/>
        <w:numPr>
          <w:ilvl w:val="0"/>
          <w:numId w:val="3"/>
        </w:numPr>
      </w:pPr>
      <w:r>
        <w:t>It doesn’t track or monitor the application running status.</w:t>
      </w:r>
    </w:p>
    <w:p w:rsidR="003D34C6" w:rsidRDefault="003D34C6" w:rsidP="005D0AA8">
      <w:pPr>
        <w:pStyle w:val="ListParagraph"/>
        <w:numPr>
          <w:ilvl w:val="0"/>
          <w:numId w:val="3"/>
        </w:numPr>
      </w:pPr>
      <w:r>
        <w:t>It provides user the information about cluster like status of cluster , metrics on cluster ,scheduler information , information about nodes  and information about applications on the cluster.</w:t>
      </w:r>
    </w:p>
    <w:p w:rsidR="003D34C6" w:rsidRDefault="003D34C6" w:rsidP="003D34C6">
      <w:r>
        <w:t>Node Manager :</w:t>
      </w:r>
    </w:p>
    <w:p w:rsidR="003D34C6" w:rsidRDefault="003D34C6" w:rsidP="003D34C6">
      <w:pPr>
        <w:pStyle w:val="ListParagraph"/>
        <w:numPr>
          <w:ilvl w:val="0"/>
          <w:numId w:val="4"/>
        </w:numPr>
      </w:pPr>
      <w:r>
        <w:t>Node Manager is a Yarn’s per node  agent and takes care of the individual compute nodes in the cluster.</w:t>
      </w:r>
    </w:p>
    <w:p w:rsidR="00554655" w:rsidRDefault="003D34C6" w:rsidP="003D34C6">
      <w:pPr>
        <w:pStyle w:val="ListParagraph"/>
        <w:numPr>
          <w:ilvl w:val="0"/>
          <w:numId w:val="4"/>
        </w:numPr>
      </w:pPr>
      <w:r>
        <w:t xml:space="preserve">It keeps on updating Resource manager </w:t>
      </w:r>
      <w:r w:rsidR="00554655">
        <w:t xml:space="preserve"> regarding the availability of available resources.</w:t>
      </w:r>
    </w:p>
    <w:p w:rsidR="003D34C6" w:rsidRDefault="00554655" w:rsidP="003D34C6">
      <w:pPr>
        <w:pStyle w:val="ListParagraph"/>
        <w:numPr>
          <w:ilvl w:val="0"/>
          <w:numId w:val="4"/>
        </w:numPr>
      </w:pPr>
      <w:r>
        <w:t>It oversees the container life cycle, monitors resource usage of containers.</w:t>
      </w:r>
    </w:p>
    <w:p w:rsidR="00554655" w:rsidRDefault="00554655" w:rsidP="003D34C6">
      <w:pPr>
        <w:pStyle w:val="ListParagraph"/>
        <w:numPr>
          <w:ilvl w:val="0"/>
          <w:numId w:val="4"/>
        </w:numPr>
      </w:pPr>
      <w:r>
        <w:t>It provides status of node and information about applications and containers running on that node.</w:t>
      </w:r>
    </w:p>
    <w:p w:rsidR="00554655" w:rsidRPr="00684A57" w:rsidRDefault="00554655" w:rsidP="003D34C6">
      <w:pPr>
        <w:pStyle w:val="ListParagraph"/>
        <w:numPr>
          <w:ilvl w:val="0"/>
          <w:numId w:val="4"/>
        </w:numPr>
      </w:pPr>
      <w:r>
        <w:t xml:space="preserve">Performs the verification and user authorization before launching container </w:t>
      </w:r>
      <w:r w:rsidR="00BC088A">
        <w:t>to perform the assignment.</w:t>
      </w:r>
    </w:p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>
      <w:r>
        <w:tab/>
      </w:r>
    </w:p>
    <w:p w:rsidR="00684A57" w:rsidRPr="00684A57" w:rsidRDefault="00684A57" w:rsidP="00684A57"/>
    <w:sectPr w:rsidR="00684A57" w:rsidRPr="00684A57" w:rsidSect="0036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407AF"/>
    <w:multiLevelType w:val="hybridMultilevel"/>
    <w:tmpl w:val="B622C8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A5B05"/>
    <w:multiLevelType w:val="hybridMultilevel"/>
    <w:tmpl w:val="2C006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23133"/>
    <w:multiLevelType w:val="hybridMultilevel"/>
    <w:tmpl w:val="01A226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A1B5F"/>
    <w:multiLevelType w:val="hybridMultilevel"/>
    <w:tmpl w:val="70BEA0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4A57"/>
    <w:rsid w:val="001771D6"/>
    <w:rsid w:val="0018198A"/>
    <w:rsid w:val="001956CA"/>
    <w:rsid w:val="00204014"/>
    <w:rsid w:val="003641F3"/>
    <w:rsid w:val="003D34C6"/>
    <w:rsid w:val="0041418B"/>
    <w:rsid w:val="00554655"/>
    <w:rsid w:val="005D0AA8"/>
    <w:rsid w:val="00684A57"/>
    <w:rsid w:val="007A4898"/>
    <w:rsid w:val="007B3A0E"/>
    <w:rsid w:val="008043C7"/>
    <w:rsid w:val="00860BD0"/>
    <w:rsid w:val="00877A90"/>
    <w:rsid w:val="00A759C8"/>
    <w:rsid w:val="00BA52F8"/>
    <w:rsid w:val="00BC088A"/>
    <w:rsid w:val="00BF68E8"/>
    <w:rsid w:val="00D576A2"/>
    <w:rsid w:val="00E34B08"/>
    <w:rsid w:val="00FB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9</cp:revision>
  <dcterms:created xsi:type="dcterms:W3CDTF">2016-05-09T15:37:00Z</dcterms:created>
  <dcterms:modified xsi:type="dcterms:W3CDTF">2016-05-23T18:10:00Z</dcterms:modified>
</cp:coreProperties>
</file>